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РОССИЙСКАЯ ФЕДЕРАЦИЯ</w:t>
      </w: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РОСТОВСКАЯ ОБЛАСТЬ</w:t>
      </w: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Муниципальное образование «Октябрьский район»</w:t>
      </w: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 Октябрьского района</w:t>
      </w:r>
    </w:p>
    <w:p w:rsidR="00231ED4" w:rsidRPr="00231ED4" w:rsidRDefault="00231ED4" w:rsidP="00231ED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44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44"/>
          <w:szCs w:val="20"/>
          <w:lang w:eastAsia="ru-RU"/>
        </w:rPr>
        <w:t>ПОСТАНОВЛЕНИЕ</w:t>
      </w: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885DAC" w:rsidP="00231E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08.05.2018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     </w:t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C628F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№</w:t>
      </w:r>
      <w:r w:rsidR="00E018E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631</w:t>
      </w:r>
      <w:r w:rsidR="00465DE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</w:t>
      </w:r>
      <w:r w:rsidR="00C628F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</w:t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р.п.  Каменоломни</w:t>
      </w:r>
    </w:p>
    <w:p w:rsidR="00231ED4" w:rsidRPr="00231ED4" w:rsidRDefault="00E71E79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71E7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2.85pt;margin-top:15.25pt;width:219.35pt;height:278.8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" filled="f" stroked="f">
            <v:textbox inset="0,0,0,0">
              <w:txbxContent>
                <w:p w:rsidR="00D15999" w:rsidRPr="0081517A" w:rsidRDefault="00D15999" w:rsidP="0081517A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8151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Об утверждении положения о ме</w:t>
                  </w:r>
                  <w:r w:rsidRPr="008151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ж</w:t>
                  </w:r>
                  <w:r w:rsidRPr="0081517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ведомственной комиссии </w:t>
                  </w:r>
                  <w:r w:rsidRPr="0081517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по </w:t>
                  </w:r>
                  <w:r w:rsidRPr="0081517A"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оценке соответствия помещения (мног</w:t>
                  </w:r>
                  <w:r w:rsidRPr="0081517A"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о</w:t>
                  </w:r>
                  <w:r w:rsidRPr="0081517A"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квартирного дома), принимаемого в муниципальную собственность О</w:t>
                  </w:r>
                  <w:r w:rsidRPr="0081517A"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к</w:t>
                  </w:r>
                  <w:r w:rsidRPr="0081517A"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 xml:space="preserve">тябрьского района </w:t>
                  </w:r>
                  <w:r w:rsidRPr="008151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 целях</w:t>
                  </w:r>
                  <w:r w:rsidRPr="0081517A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81517A">
                    <w:rPr>
                      <w:rFonts w:ascii="Times New Roman" w:hAnsi="Times New Roman"/>
                      <w:sz w:val="28"/>
                      <w:szCs w:val="28"/>
                    </w:rPr>
                    <w:t>предо</w:t>
                  </w:r>
                  <w:r w:rsidRPr="0081517A">
                    <w:rPr>
                      <w:rFonts w:ascii="Times New Roman" w:hAnsi="Times New Roman"/>
                      <w:sz w:val="28"/>
                      <w:szCs w:val="28"/>
                    </w:rPr>
                    <w:t>с</w:t>
                  </w:r>
                  <w:r w:rsidRPr="0081517A">
                    <w:rPr>
                      <w:rFonts w:ascii="Times New Roman" w:hAnsi="Times New Roman"/>
                      <w:sz w:val="28"/>
                      <w:szCs w:val="28"/>
                    </w:rPr>
                    <w:t>тавления по договору социального найма жилых помещений гражд</w:t>
                  </w:r>
                  <w:r w:rsidRPr="0081517A">
                    <w:rPr>
                      <w:rFonts w:ascii="Times New Roman" w:hAnsi="Times New Roman"/>
                      <w:sz w:val="28"/>
                      <w:szCs w:val="28"/>
                    </w:rPr>
                    <w:t>а</w:t>
                  </w:r>
                  <w:r w:rsidRPr="0081517A">
                    <w:rPr>
                      <w:rFonts w:ascii="Times New Roman" w:hAnsi="Times New Roman"/>
                      <w:sz w:val="28"/>
                      <w:szCs w:val="28"/>
                    </w:rPr>
                    <w:t>нам, состоящим на учете в качестве нуждающихся в жилых помещен</w:t>
                  </w:r>
                  <w:r w:rsidRPr="0081517A">
                    <w:rPr>
                      <w:rFonts w:ascii="Times New Roman" w:hAnsi="Times New Roman"/>
                      <w:sz w:val="28"/>
                      <w:szCs w:val="28"/>
                    </w:rPr>
                    <w:t>и</w:t>
                  </w:r>
                  <w:r w:rsidRPr="0081517A">
                    <w:rPr>
                      <w:rFonts w:ascii="Times New Roman" w:hAnsi="Times New Roman"/>
                      <w:sz w:val="28"/>
                      <w:szCs w:val="28"/>
                    </w:rPr>
                    <w:t>ях, в составе семьи которых имеется трое или более детей-близнецов</w:t>
                  </w:r>
                  <w:r w:rsidRPr="008151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,</w:t>
                  </w:r>
                  <w:r w:rsidRPr="0081517A"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 xml:space="preserve"> требованиям, которым должно о</w:t>
                  </w:r>
                  <w:r w:rsidRPr="0081517A"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т</w:t>
                  </w:r>
                  <w:r w:rsidRPr="0081517A"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вечать жилое помещение согласно постановлению Правительства Ро</w:t>
                  </w:r>
                  <w:r w:rsidRPr="0081517A"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с</w:t>
                  </w:r>
                  <w:r w:rsidRPr="0081517A"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сийской Федерации от 28.01.2006 № 47</w:t>
                  </w:r>
                </w:p>
                <w:p w:rsidR="00D15999" w:rsidRDefault="00D15999" w:rsidP="00231ED4">
                  <w:pPr>
                    <w:rPr>
                      <w:rFonts w:ascii="Calibri" w:eastAsia="Calibri" w:hAnsi="Calibri" w:cs="Times New Roman"/>
                    </w:rPr>
                  </w:pPr>
                </w:p>
                <w:p w:rsidR="00D15999" w:rsidRPr="00231ED4" w:rsidRDefault="00D15999" w:rsidP="00231ED4">
                  <w:pPr>
                    <w:rPr>
                      <w:rFonts w:ascii="Calibri" w:eastAsia="Calibri" w:hAnsi="Calibri" w:cs="Times New Roman"/>
                    </w:rPr>
                  </w:pPr>
                </w:p>
                <w:p w:rsidR="00D15999" w:rsidRPr="00231ED4" w:rsidRDefault="00D15999" w:rsidP="00231ED4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shape>
        </w:pict>
      </w: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733D1" w:rsidRDefault="005733D1" w:rsidP="00231E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3D1" w:rsidRDefault="005733D1" w:rsidP="00231E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3D1" w:rsidRDefault="005733D1" w:rsidP="00231E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1171" w:rsidRDefault="00601171" w:rsidP="000D5D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0841" w:rsidRDefault="00050841" w:rsidP="000D5D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6B9" w:rsidRDefault="001D06B9" w:rsidP="000D5D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407B" w:rsidRDefault="0053407B" w:rsidP="000D5D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517A" w:rsidRDefault="0081517A" w:rsidP="00035D20">
      <w:pPr>
        <w:pStyle w:val="12"/>
        <w:spacing w:line="240" w:lineRule="auto"/>
        <w:ind w:firstLine="709"/>
        <w:contextualSpacing/>
        <w:jc w:val="both"/>
        <w:rPr>
          <w:rFonts w:eastAsia="Calibri"/>
          <w:sz w:val="28"/>
          <w:szCs w:val="28"/>
        </w:rPr>
      </w:pPr>
    </w:p>
    <w:p w:rsidR="00231ED4" w:rsidRPr="00035D20" w:rsidRDefault="006861E5" w:rsidP="00035D20">
      <w:pPr>
        <w:pStyle w:val="12"/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035D20">
        <w:rPr>
          <w:rFonts w:eastAsia="Calibri"/>
          <w:sz w:val="28"/>
          <w:szCs w:val="28"/>
        </w:rPr>
        <w:t xml:space="preserve">В соответствии </w:t>
      </w:r>
      <w:r w:rsidR="001D06B9" w:rsidRPr="00035D20">
        <w:rPr>
          <w:rFonts w:eastAsia="Calibri"/>
          <w:sz w:val="28"/>
          <w:szCs w:val="28"/>
        </w:rPr>
        <w:t xml:space="preserve">с </w:t>
      </w:r>
      <w:r w:rsidR="001D06B9" w:rsidRPr="00035D20">
        <w:rPr>
          <w:sz w:val="28"/>
          <w:szCs w:val="28"/>
        </w:rPr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D1296B" w:rsidRPr="00035D20">
        <w:rPr>
          <w:rFonts w:eastAsia="Calibri"/>
          <w:sz w:val="28"/>
          <w:szCs w:val="28"/>
        </w:rPr>
        <w:t xml:space="preserve">, </w:t>
      </w:r>
      <w:r w:rsidR="001D06B9" w:rsidRPr="00035D20">
        <w:rPr>
          <w:rFonts w:eastAsia="Calibri"/>
          <w:sz w:val="28"/>
          <w:szCs w:val="28"/>
        </w:rPr>
        <w:t>руководствуясь</w:t>
      </w:r>
      <w:r w:rsidR="00035D20" w:rsidRPr="00035D20">
        <w:rPr>
          <w:rFonts w:eastAsia="Calibri"/>
          <w:sz w:val="28"/>
          <w:szCs w:val="28"/>
        </w:rPr>
        <w:t xml:space="preserve"> </w:t>
      </w:r>
      <w:r w:rsidR="00035D20">
        <w:rPr>
          <w:sz w:val="28"/>
          <w:szCs w:val="28"/>
        </w:rPr>
        <w:t>п</w:t>
      </w:r>
      <w:r w:rsidR="00035D20" w:rsidRPr="00035D20">
        <w:rPr>
          <w:sz w:val="28"/>
          <w:szCs w:val="28"/>
        </w:rPr>
        <w:t>оложени</w:t>
      </w:r>
      <w:r w:rsidR="00035D20">
        <w:rPr>
          <w:sz w:val="28"/>
          <w:szCs w:val="28"/>
        </w:rPr>
        <w:t>ем</w:t>
      </w:r>
      <w:r w:rsidR="00035D20" w:rsidRPr="00035D20">
        <w:rPr>
          <w:sz w:val="28"/>
          <w:szCs w:val="28"/>
        </w:rPr>
        <w:t xml:space="preserve"> о признании помещения жилым помещением, жилого помещения неприго</w:t>
      </w:r>
      <w:r w:rsidR="00035D20" w:rsidRPr="00035D20">
        <w:rPr>
          <w:sz w:val="28"/>
          <w:szCs w:val="28"/>
        </w:rPr>
        <w:t>д</w:t>
      </w:r>
      <w:r w:rsidR="00035D20" w:rsidRPr="00035D20">
        <w:rPr>
          <w:sz w:val="28"/>
          <w:szCs w:val="28"/>
        </w:rPr>
        <w:t>ным для проживания и многоквартирного дома аварийным и подлежащим сносу или реконструкции, утвержденного</w:t>
      </w:r>
      <w:r w:rsidR="001D06B9" w:rsidRPr="00035D20">
        <w:rPr>
          <w:rFonts w:eastAsia="Calibri"/>
          <w:sz w:val="28"/>
          <w:szCs w:val="28"/>
        </w:rPr>
        <w:t xml:space="preserve"> </w:t>
      </w:r>
      <w:r w:rsidR="00035D20" w:rsidRPr="00035D20">
        <w:rPr>
          <w:sz w:val="28"/>
          <w:szCs w:val="28"/>
        </w:rPr>
        <w:t>постановлением Правительства Российской Федерации от 28.01.2006 № 47, порядком</w:t>
      </w:r>
      <w:r w:rsidR="00035D20" w:rsidRPr="00035D20">
        <w:rPr>
          <w:b/>
          <w:sz w:val="28"/>
          <w:szCs w:val="28"/>
        </w:rPr>
        <w:t xml:space="preserve"> </w:t>
      </w:r>
      <w:r w:rsidR="00035D20" w:rsidRPr="00035D20">
        <w:rPr>
          <w:sz w:val="28"/>
          <w:szCs w:val="28"/>
        </w:rPr>
        <w:t>предоставления жилых помещений и расходования субвенций на осуществление полномочий по предоставлению жилых помещений отдельным категориям граждан, утве</w:t>
      </w:r>
      <w:r w:rsidR="00035D20" w:rsidRPr="00035D20">
        <w:rPr>
          <w:sz w:val="28"/>
          <w:szCs w:val="28"/>
        </w:rPr>
        <w:t>р</w:t>
      </w:r>
      <w:r w:rsidR="00035D20" w:rsidRPr="00035D20">
        <w:rPr>
          <w:sz w:val="28"/>
          <w:szCs w:val="28"/>
        </w:rPr>
        <w:t xml:space="preserve">жденного </w:t>
      </w:r>
      <w:r w:rsidR="001D06B9" w:rsidRPr="00035D20">
        <w:rPr>
          <w:sz w:val="28"/>
          <w:szCs w:val="28"/>
        </w:rPr>
        <w:t>постановлени</w:t>
      </w:r>
      <w:r w:rsidR="00035D20" w:rsidRPr="00035D20">
        <w:rPr>
          <w:sz w:val="28"/>
          <w:szCs w:val="28"/>
        </w:rPr>
        <w:t>ем</w:t>
      </w:r>
      <w:r w:rsidR="001D06B9" w:rsidRPr="00035D20">
        <w:rPr>
          <w:sz w:val="28"/>
          <w:szCs w:val="28"/>
        </w:rPr>
        <w:t xml:space="preserve"> Правительства Ростовской области от 14.06.2012 № 514</w:t>
      </w:r>
      <w:r w:rsidR="00035D20" w:rsidRPr="00035D20">
        <w:rPr>
          <w:sz w:val="28"/>
          <w:szCs w:val="28"/>
        </w:rPr>
        <w:t xml:space="preserve">, в целях исполнения </w:t>
      </w:r>
      <w:r w:rsidR="00035D20">
        <w:rPr>
          <w:sz w:val="28"/>
          <w:szCs w:val="28"/>
        </w:rPr>
        <w:t>д</w:t>
      </w:r>
      <w:r w:rsidR="00035D20" w:rsidRPr="00035D20">
        <w:rPr>
          <w:sz w:val="28"/>
          <w:szCs w:val="28"/>
        </w:rPr>
        <w:t xml:space="preserve">оговора № 2 </w:t>
      </w:r>
      <w:r w:rsidR="00035D20" w:rsidRPr="00035D20">
        <w:rPr>
          <w:bCs/>
          <w:sz w:val="28"/>
          <w:szCs w:val="28"/>
        </w:rPr>
        <w:t xml:space="preserve">о предоставлении субвенций на </w:t>
      </w:r>
      <w:r w:rsidR="00035D20" w:rsidRPr="00035D20">
        <w:rPr>
          <w:bCs/>
          <w:sz w:val="28"/>
          <w:szCs w:val="28"/>
        </w:rPr>
        <w:lastRenderedPageBreak/>
        <w:t>осуществление государственных полномочий по предоставлению по догов</w:t>
      </w:r>
      <w:r w:rsidR="00035D20" w:rsidRPr="00035D20">
        <w:rPr>
          <w:bCs/>
          <w:sz w:val="28"/>
          <w:szCs w:val="28"/>
        </w:rPr>
        <w:t>о</w:t>
      </w:r>
      <w:r w:rsidR="00035D20" w:rsidRPr="00035D20">
        <w:rPr>
          <w:bCs/>
          <w:sz w:val="28"/>
          <w:szCs w:val="28"/>
        </w:rPr>
        <w:t>ру социального найма жилых помещений гражданам, в составе семей кот</w:t>
      </w:r>
      <w:r w:rsidR="00035D20" w:rsidRPr="00035D20">
        <w:rPr>
          <w:bCs/>
          <w:sz w:val="28"/>
          <w:szCs w:val="28"/>
        </w:rPr>
        <w:t>о</w:t>
      </w:r>
      <w:r w:rsidR="00035D20" w:rsidRPr="00035D20">
        <w:rPr>
          <w:bCs/>
          <w:sz w:val="28"/>
          <w:szCs w:val="28"/>
        </w:rPr>
        <w:t>рых трое и более детей-близнецов</w:t>
      </w:r>
      <w:r w:rsidR="00035D20">
        <w:rPr>
          <w:bCs/>
          <w:sz w:val="28"/>
          <w:szCs w:val="28"/>
        </w:rPr>
        <w:t>, заключенного между министерством строительства, архитектуры и территориального развития Ростовской обла</w:t>
      </w:r>
      <w:r w:rsidR="00035D20">
        <w:rPr>
          <w:bCs/>
          <w:sz w:val="28"/>
          <w:szCs w:val="28"/>
        </w:rPr>
        <w:t>с</w:t>
      </w:r>
      <w:r w:rsidR="00035D20">
        <w:rPr>
          <w:bCs/>
          <w:sz w:val="28"/>
          <w:szCs w:val="28"/>
        </w:rPr>
        <w:t xml:space="preserve">ти и Администрацией Октябрьского района Ростовской области </w:t>
      </w:r>
      <w:r w:rsidR="00035D20" w:rsidRPr="00035D20">
        <w:rPr>
          <w:bCs/>
          <w:sz w:val="28"/>
          <w:szCs w:val="28"/>
        </w:rPr>
        <w:t>19.02.2018 г.,</w:t>
      </w:r>
      <w:r w:rsidR="00035D20" w:rsidRPr="00035D20">
        <w:rPr>
          <w:b/>
          <w:sz w:val="28"/>
          <w:szCs w:val="28"/>
        </w:rPr>
        <w:t xml:space="preserve"> </w:t>
      </w:r>
      <w:r w:rsidRPr="00035D20">
        <w:rPr>
          <w:rFonts w:eastAsia="Calibri"/>
          <w:sz w:val="28"/>
          <w:szCs w:val="28"/>
        </w:rPr>
        <w:t xml:space="preserve">руководствуясь </w:t>
      </w:r>
      <w:r w:rsidR="00D1296B" w:rsidRPr="00035D20">
        <w:rPr>
          <w:rFonts w:eastAsia="Calibri"/>
          <w:sz w:val="28"/>
          <w:szCs w:val="28"/>
        </w:rPr>
        <w:t>частью 9 статьи 56 Устава муниципального образования «Октябрьский район»</w:t>
      </w:r>
      <w:r w:rsidR="005D477E" w:rsidRPr="00035D20">
        <w:rPr>
          <w:sz w:val="28"/>
          <w:szCs w:val="28"/>
        </w:rPr>
        <w:t>,</w:t>
      </w:r>
    </w:p>
    <w:p w:rsidR="00231ED4" w:rsidRPr="00035D20" w:rsidRDefault="00231ED4" w:rsidP="00035D2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465DEC" w:rsidRPr="00035D20" w:rsidRDefault="005D477E" w:rsidP="00465DEC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035D20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Постановляю:</w:t>
      </w:r>
    </w:p>
    <w:p w:rsidR="00181352" w:rsidRPr="00035D20" w:rsidRDefault="00181352" w:rsidP="00465DEC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E86158" w:rsidRPr="0081517A" w:rsidRDefault="00E86158" w:rsidP="009430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D20">
        <w:rPr>
          <w:rFonts w:ascii="Times New Roman" w:hAnsi="Times New Roman" w:cs="Times New Roman"/>
          <w:sz w:val="28"/>
          <w:szCs w:val="28"/>
        </w:rPr>
        <w:t xml:space="preserve">1.  </w:t>
      </w:r>
      <w:r w:rsidRPr="0081517A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465DEC" w:rsidRPr="0081517A">
        <w:rPr>
          <w:rFonts w:ascii="Times New Roman" w:hAnsi="Times New Roman" w:cs="Times New Roman"/>
          <w:sz w:val="28"/>
          <w:szCs w:val="28"/>
        </w:rPr>
        <w:t>положение</w:t>
      </w:r>
      <w:r w:rsidR="009430BA" w:rsidRPr="0081517A">
        <w:rPr>
          <w:rFonts w:ascii="Times New Roman" w:hAnsi="Times New Roman" w:cs="Times New Roman"/>
          <w:sz w:val="28"/>
          <w:szCs w:val="28"/>
        </w:rPr>
        <w:t xml:space="preserve"> </w:t>
      </w:r>
      <w:r w:rsidR="00035D20" w:rsidRPr="0081517A">
        <w:rPr>
          <w:rFonts w:ascii="Times New Roman" w:hAnsi="Times New Roman" w:cs="Times New Roman"/>
          <w:sz w:val="28"/>
          <w:szCs w:val="28"/>
        </w:rPr>
        <w:t xml:space="preserve">о межведомственной комиссии </w:t>
      </w:r>
      <w:r w:rsidR="00035D20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035D20" w:rsidRPr="0081517A">
        <w:rPr>
          <w:rFonts w:ascii="Times New Roman" w:hAnsi="Times New Roman" w:cs="Times New Roman"/>
          <w:snapToGrid w:val="0"/>
          <w:sz w:val="28"/>
          <w:szCs w:val="28"/>
        </w:rPr>
        <w:t>оценке с</w:t>
      </w:r>
      <w:r w:rsidR="00035D20" w:rsidRPr="0081517A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035D20" w:rsidRPr="0081517A">
        <w:rPr>
          <w:rFonts w:ascii="Times New Roman" w:hAnsi="Times New Roman" w:cs="Times New Roman"/>
          <w:snapToGrid w:val="0"/>
          <w:sz w:val="28"/>
          <w:szCs w:val="28"/>
        </w:rPr>
        <w:t>ответствия помещения</w:t>
      </w:r>
      <w:r w:rsidR="0053407B"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 (многоквартирного дома)</w:t>
      </w:r>
      <w:r w:rsidR="00035D20" w:rsidRPr="0081517A">
        <w:rPr>
          <w:rFonts w:ascii="Times New Roman" w:hAnsi="Times New Roman" w:cs="Times New Roman"/>
          <w:snapToGrid w:val="0"/>
          <w:sz w:val="28"/>
          <w:szCs w:val="28"/>
        </w:rPr>
        <w:t>, принимаемого в муниц</w:t>
      </w:r>
      <w:r w:rsidR="00035D20" w:rsidRPr="0081517A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="00035D20"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пальную собственность Октябрьского района </w:t>
      </w:r>
      <w:r w:rsidR="00035D20" w:rsidRPr="0081517A">
        <w:rPr>
          <w:rFonts w:ascii="Times New Roman" w:hAnsi="Times New Roman" w:cs="Times New Roman"/>
          <w:sz w:val="28"/>
          <w:szCs w:val="28"/>
        </w:rPr>
        <w:t>в целях</w:t>
      </w:r>
      <w:r w:rsidR="00035D20" w:rsidRPr="008151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5D20" w:rsidRPr="0081517A">
        <w:rPr>
          <w:rFonts w:ascii="Times New Roman" w:hAnsi="Times New Roman"/>
          <w:sz w:val="28"/>
          <w:szCs w:val="28"/>
        </w:rPr>
        <w:t>предоставления по д</w:t>
      </w:r>
      <w:r w:rsidR="00035D20" w:rsidRPr="0081517A">
        <w:rPr>
          <w:rFonts w:ascii="Times New Roman" w:hAnsi="Times New Roman"/>
          <w:sz w:val="28"/>
          <w:szCs w:val="28"/>
        </w:rPr>
        <w:t>о</w:t>
      </w:r>
      <w:r w:rsidR="00035D20" w:rsidRPr="0081517A">
        <w:rPr>
          <w:rFonts w:ascii="Times New Roman" w:hAnsi="Times New Roman"/>
          <w:sz w:val="28"/>
          <w:szCs w:val="28"/>
        </w:rPr>
        <w:t>говору социального найма жилых помещений гражданам, состоящим на уч</w:t>
      </w:r>
      <w:r w:rsidR="00035D20" w:rsidRPr="0081517A">
        <w:rPr>
          <w:rFonts w:ascii="Times New Roman" w:hAnsi="Times New Roman"/>
          <w:sz w:val="28"/>
          <w:szCs w:val="28"/>
        </w:rPr>
        <w:t>е</w:t>
      </w:r>
      <w:r w:rsidR="00035D20" w:rsidRPr="0081517A">
        <w:rPr>
          <w:rFonts w:ascii="Times New Roman" w:hAnsi="Times New Roman"/>
          <w:sz w:val="28"/>
          <w:szCs w:val="28"/>
        </w:rPr>
        <w:t>те в качестве нуждающихся в жилых помещениях, в составе семьи которых имеется трое или более детей-близнецов</w:t>
      </w:r>
      <w:r w:rsidR="00035D20" w:rsidRPr="0081517A">
        <w:rPr>
          <w:rFonts w:ascii="Times New Roman" w:hAnsi="Times New Roman" w:cs="Times New Roman"/>
          <w:sz w:val="28"/>
          <w:szCs w:val="28"/>
        </w:rPr>
        <w:t>,</w:t>
      </w:r>
      <w:r w:rsidR="00035D20"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 требованиям, которым должно о</w:t>
      </w:r>
      <w:r w:rsidR="00035D20" w:rsidRPr="0081517A">
        <w:rPr>
          <w:rFonts w:ascii="Times New Roman" w:hAnsi="Times New Roman" w:cs="Times New Roman"/>
          <w:snapToGrid w:val="0"/>
          <w:sz w:val="28"/>
          <w:szCs w:val="28"/>
        </w:rPr>
        <w:t>т</w:t>
      </w:r>
      <w:r w:rsidR="00035D20" w:rsidRPr="0081517A">
        <w:rPr>
          <w:rFonts w:ascii="Times New Roman" w:hAnsi="Times New Roman" w:cs="Times New Roman"/>
          <w:snapToGrid w:val="0"/>
          <w:sz w:val="28"/>
          <w:szCs w:val="28"/>
        </w:rPr>
        <w:t>вечать жилое помещение согласно постановлению Правительства Росси</w:t>
      </w:r>
      <w:r w:rsidR="00035D20" w:rsidRPr="0081517A">
        <w:rPr>
          <w:rFonts w:ascii="Times New Roman" w:hAnsi="Times New Roman" w:cs="Times New Roman"/>
          <w:snapToGrid w:val="0"/>
          <w:sz w:val="28"/>
          <w:szCs w:val="28"/>
        </w:rPr>
        <w:t>й</w:t>
      </w:r>
      <w:r w:rsidR="00035D20" w:rsidRPr="0081517A">
        <w:rPr>
          <w:rFonts w:ascii="Times New Roman" w:hAnsi="Times New Roman" w:cs="Times New Roman"/>
          <w:snapToGrid w:val="0"/>
          <w:sz w:val="28"/>
          <w:szCs w:val="28"/>
        </w:rPr>
        <w:t>ской Федерации от 28.01.2006 № 47</w:t>
      </w:r>
      <w:r w:rsidR="00D1296B"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, </w:t>
      </w:r>
      <w:r w:rsidR="00465DEC" w:rsidRPr="0081517A">
        <w:rPr>
          <w:rFonts w:ascii="Times New Roman" w:hAnsi="Times New Roman" w:cs="Times New Roman"/>
          <w:sz w:val="28"/>
          <w:szCs w:val="28"/>
        </w:rPr>
        <w:t>согласно приложению к настоящему п</w:t>
      </w:r>
      <w:r w:rsidR="00465DEC" w:rsidRPr="0081517A">
        <w:rPr>
          <w:rFonts w:ascii="Times New Roman" w:hAnsi="Times New Roman" w:cs="Times New Roman"/>
          <w:sz w:val="28"/>
          <w:szCs w:val="28"/>
        </w:rPr>
        <w:t>о</w:t>
      </w:r>
      <w:r w:rsidR="00465DEC" w:rsidRPr="0081517A">
        <w:rPr>
          <w:rFonts w:ascii="Times New Roman" w:hAnsi="Times New Roman" w:cs="Times New Roman"/>
          <w:sz w:val="28"/>
          <w:szCs w:val="28"/>
        </w:rPr>
        <w:t>становлению.</w:t>
      </w:r>
    </w:p>
    <w:p w:rsidR="00465DEC" w:rsidRPr="0081517A" w:rsidRDefault="00465DEC" w:rsidP="00465D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вступает в силу со дня его официального опубликования, подлежит размещению на официальном сайте Администр</w:t>
      </w: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Октябрьского района в сети Интернет.</w:t>
      </w:r>
    </w:p>
    <w:p w:rsidR="00465DEC" w:rsidRPr="0081517A" w:rsidRDefault="00465DEC" w:rsidP="00465DE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 за  исполнением  настоящего постановления возложить 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035D20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исполняющего обязанности 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заместителя главы Администрации Октябрьского района по строительству, ремонту, ЖКХ и транспорту </w:t>
      </w:r>
      <w:r w:rsidR="00035D20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Лотарева А.В.</w:t>
      </w:r>
    </w:p>
    <w:p w:rsidR="00231ED4" w:rsidRPr="00035D20" w:rsidRDefault="00231ED4" w:rsidP="00C158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1ED4" w:rsidRDefault="00231ED4" w:rsidP="00231E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Pr="00231ED4" w:rsidRDefault="00960C33" w:rsidP="00231E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1580C" w:rsidRDefault="00E60142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</w:t>
      </w:r>
      <w:r w:rsidR="00231ED4"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D1296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1580C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Администрации</w:t>
      </w:r>
    </w:p>
    <w:p w:rsidR="00960C33" w:rsidRDefault="00231ED4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Октябрьского района                              </w:t>
      </w: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9430BA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E60142">
        <w:rPr>
          <w:rFonts w:ascii="Times New Roman" w:eastAsia="Times New Roman" w:hAnsi="Times New Roman" w:cs="Times New Roman"/>
          <w:sz w:val="28"/>
          <w:szCs w:val="20"/>
          <w:lang w:eastAsia="ru-RU"/>
        </w:rPr>
        <w:t>Л.В. Овчиева</w:t>
      </w: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0142" w:rsidRPr="00E60142" w:rsidRDefault="00E60142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Постановление вносит:</w:t>
      </w:r>
    </w:p>
    <w:p w:rsidR="00035D20" w:rsidRDefault="0045636C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</w:t>
      </w:r>
      <w:r w:rsidR="00E60142"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ектор по организации строительства </w:t>
      </w:r>
    </w:p>
    <w:p w:rsidR="00035D20" w:rsidRDefault="00E60142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и </w:t>
      </w:r>
      <w:r w:rsidR="00035D20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создания условий для жилищного </w:t>
      </w:r>
    </w:p>
    <w:p w:rsidR="00035D20" w:rsidRDefault="00E60142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строительства Администрации </w:t>
      </w:r>
    </w:p>
    <w:p w:rsidR="00E60142" w:rsidRPr="00E60142" w:rsidRDefault="00E60142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Октябрьского района</w:t>
      </w: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Default="00960C33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Default="00960C33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Pr="0081517A" w:rsidRDefault="00960C33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960C33" w:rsidRPr="0081517A" w:rsidRDefault="00960C33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60C33" w:rsidRPr="0081517A" w:rsidRDefault="00960C33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</w:p>
    <w:p w:rsidR="00960C33" w:rsidRPr="0081517A" w:rsidRDefault="00E018EB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="00885DAC">
        <w:rPr>
          <w:rFonts w:ascii="Times New Roman" w:eastAsia="Times New Roman" w:hAnsi="Times New Roman" w:cs="Times New Roman"/>
          <w:sz w:val="28"/>
          <w:szCs w:val="28"/>
          <w:lang w:eastAsia="ru-RU"/>
        </w:rPr>
        <w:t>08.05.2018</w:t>
      </w: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bookmarkStart w:id="0" w:name="_GoBack"/>
      <w:bookmarkEnd w:id="0"/>
      <w:r w:rsidR="00885DAC">
        <w:rPr>
          <w:rFonts w:ascii="Times New Roman" w:eastAsia="Times New Roman" w:hAnsi="Times New Roman" w:cs="Times New Roman"/>
          <w:sz w:val="28"/>
          <w:szCs w:val="28"/>
          <w:lang w:eastAsia="ru-RU"/>
        </w:rPr>
        <w:t>631</w:t>
      </w:r>
    </w:p>
    <w:p w:rsidR="00960C33" w:rsidRPr="0081517A" w:rsidRDefault="00960C33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158" w:rsidRPr="0081517A" w:rsidRDefault="00960C33" w:rsidP="0081517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1517A">
        <w:rPr>
          <w:rFonts w:ascii="Times New Roman" w:hAnsi="Times New Roman" w:cs="Times New Roman"/>
          <w:sz w:val="28"/>
          <w:szCs w:val="28"/>
        </w:rPr>
        <w:t>ПОЛОЖЕНИЕ</w:t>
      </w:r>
    </w:p>
    <w:p w:rsidR="00D1296B" w:rsidRPr="0081517A" w:rsidRDefault="00035D20" w:rsidP="0081517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1517A">
        <w:rPr>
          <w:rFonts w:ascii="Times New Roman" w:hAnsi="Times New Roman" w:cs="Times New Roman"/>
          <w:sz w:val="28"/>
          <w:szCs w:val="28"/>
        </w:rPr>
        <w:t xml:space="preserve">о межведомственной комиссии </w:t>
      </w: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81517A">
        <w:rPr>
          <w:rFonts w:ascii="Times New Roman" w:hAnsi="Times New Roman" w:cs="Times New Roman"/>
          <w:snapToGrid w:val="0"/>
          <w:sz w:val="28"/>
          <w:szCs w:val="28"/>
        </w:rPr>
        <w:t>оценке соответствия помещения</w:t>
      </w:r>
      <w:r w:rsidR="0053407B"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 (мног</w:t>
      </w:r>
      <w:r w:rsidR="0053407B" w:rsidRPr="0081517A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53407B" w:rsidRPr="0081517A">
        <w:rPr>
          <w:rFonts w:ascii="Times New Roman" w:hAnsi="Times New Roman" w:cs="Times New Roman"/>
          <w:snapToGrid w:val="0"/>
          <w:sz w:val="28"/>
          <w:szCs w:val="28"/>
        </w:rPr>
        <w:t>квартирного дома)</w:t>
      </w:r>
      <w:r w:rsidRPr="0081517A">
        <w:rPr>
          <w:rFonts w:ascii="Times New Roman" w:hAnsi="Times New Roman" w:cs="Times New Roman"/>
          <w:snapToGrid w:val="0"/>
          <w:sz w:val="28"/>
          <w:szCs w:val="28"/>
        </w:rPr>
        <w:t>, принимаемого в муниципальную собственность Октябр</w:t>
      </w:r>
      <w:r w:rsidRPr="0081517A">
        <w:rPr>
          <w:rFonts w:ascii="Times New Roman" w:hAnsi="Times New Roman" w:cs="Times New Roman"/>
          <w:snapToGrid w:val="0"/>
          <w:sz w:val="28"/>
          <w:szCs w:val="28"/>
        </w:rPr>
        <w:t>ь</w:t>
      </w:r>
      <w:r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ского района </w:t>
      </w:r>
      <w:r w:rsidRPr="0081517A">
        <w:rPr>
          <w:rFonts w:ascii="Times New Roman" w:hAnsi="Times New Roman" w:cs="Times New Roman"/>
          <w:sz w:val="28"/>
          <w:szCs w:val="28"/>
        </w:rPr>
        <w:t>в целях</w:t>
      </w:r>
      <w:r w:rsidRPr="008151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1517A">
        <w:rPr>
          <w:rFonts w:ascii="Times New Roman" w:hAnsi="Times New Roman" w:cs="Times New Roman"/>
          <w:sz w:val="28"/>
          <w:szCs w:val="28"/>
        </w:rPr>
        <w:t>предоставления по договору социального найма жилых помещений гражданам, состоящим на учете в качестве нуждающихся в ж</w:t>
      </w:r>
      <w:r w:rsidRPr="0081517A">
        <w:rPr>
          <w:rFonts w:ascii="Times New Roman" w:hAnsi="Times New Roman" w:cs="Times New Roman"/>
          <w:sz w:val="28"/>
          <w:szCs w:val="28"/>
        </w:rPr>
        <w:t>и</w:t>
      </w:r>
      <w:r w:rsidRPr="0081517A">
        <w:rPr>
          <w:rFonts w:ascii="Times New Roman" w:hAnsi="Times New Roman" w:cs="Times New Roman"/>
          <w:sz w:val="28"/>
          <w:szCs w:val="28"/>
        </w:rPr>
        <w:t>лых помещениях, в составе семьи которых имеется трое или более детей-близнецов,</w:t>
      </w:r>
      <w:r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 требованиям, которым должно отвечать жилое помещение с</w:t>
      </w:r>
      <w:r w:rsidRPr="0081517A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81517A">
        <w:rPr>
          <w:rFonts w:ascii="Times New Roman" w:hAnsi="Times New Roman" w:cs="Times New Roman"/>
          <w:snapToGrid w:val="0"/>
          <w:sz w:val="28"/>
          <w:szCs w:val="28"/>
        </w:rPr>
        <w:t>гласно постановлению Правительства Российской Федерации от 28.01.2006 № 47</w:t>
      </w:r>
    </w:p>
    <w:p w:rsidR="001E61A9" w:rsidRPr="0081517A" w:rsidRDefault="001E61A9" w:rsidP="00AB3C0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86158" w:rsidRPr="0081517A" w:rsidRDefault="00E86158" w:rsidP="005D7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517A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D1296B" w:rsidRPr="0081517A" w:rsidRDefault="00E86158" w:rsidP="00D1296B">
      <w:pPr>
        <w:spacing w:after="0" w:line="240" w:lineRule="auto"/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81517A">
        <w:rPr>
          <w:rFonts w:ascii="Times New Roman" w:hAnsi="Times New Roman" w:cs="Times New Roman"/>
          <w:sz w:val="28"/>
          <w:szCs w:val="28"/>
        </w:rPr>
        <w:t xml:space="preserve">1.1. </w:t>
      </w:r>
      <w:r w:rsidR="001E61A9" w:rsidRPr="0081517A">
        <w:rPr>
          <w:rFonts w:ascii="Times New Roman" w:hAnsi="Times New Roman" w:cs="Times New Roman"/>
          <w:sz w:val="28"/>
          <w:szCs w:val="28"/>
        </w:rPr>
        <w:t>Положение</w:t>
      </w:r>
      <w:r w:rsidR="00D1296B" w:rsidRPr="0081517A">
        <w:rPr>
          <w:rFonts w:ascii="Times New Roman" w:hAnsi="Times New Roman" w:cs="Times New Roman"/>
          <w:sz w:val="28"/>
          <w:szCs w:val="28"/>
        </w:rPr>
        <w:t xml:space="preserve"> </w:t>
      </w:r>
      <w:r w:rsidR="00035D20" w:rsidRPr="0081517A">
        <w:rPr>
          <w:rFonts w:ascii="Times New Roman" w:hAnsi="Times New Roman" w:cs="Times New Roman"/>
          <w:sz w:val="28"/>
          <w:szCs w:val="28"/>
        </w:rPr>
        <w:t xml:space="preserve">о межведомственной комиссии </w:t>
      </w:r>
      <w:r w:rsidR="00035D20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035D20" w:rsidRPr="0081517A">
        <w:rPr>
          <w:rFonts w:ascii="Times New Roman" w:hAnsi="Times New Roman" w:cs="Times New Roman"/>
          <w:snapToGrid w:val="0"/>
          <w:sz w:val="28"/>
          <w:szCs w:val="28"/>
        </w:rPr>
        <w:t>оценке соответствия помещения</w:t>
      </w:r>
      <w:r w:rsidR="0053407B"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 (многоквартирного дома)</w:t>
      </w:r>
      <w:r w:rsidR="00035D20" w:rsidRPr="0081517A">
        <w:rPr>
          <w:rFonts w:ascii="Times New Roman" w:hAnsi="Times New Roman" w:cs="Times New Roman"/>
          <w:snapToGrid w:val="0"/>
          <w:sz w:val="28"/>
          <w:szCs w:val="28"/>
        </w:rPr>
        <w:t>, принимаемого в муниципальную со</w:t>
      </w:r>
      <w:r w:rsidR="00035D20" w:rsidRPr="0081517A">
        <w:rPr>
          <w:rFonts w:ascii="Times New Roman" w:hAnsi="Times New Roman" w:cs="Times New Roman"/>
          <w:snapToGrid w:val="0"/>
          <w:sz w:val="28"/>
          <w:szCs w:val="28"/>
        </w:rPr>
        <w:t>б</w:t>
      </w:r>
      <w:r w:rsidR="00035D20"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ственность Октябрьского района </w:t>
      </w:r>
      <w:r w:rsidR="00035D20" w:rsidRPr="0081517A">
        <w:rPr>
          <w:rFonts w:ascii="Times New Roman" w:hAnsi="Times New Roman" w:cs="Times New Roman"/>
          <w:sz w:val="28"/>
          <w:szCs w:val="28"/>
        </w:rPr>
        <w:t>в целях</w:t>
      </w:r>
      <w:r w:rsidR="00035D20" w:rsidRPr="008151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5D20" w:rsidRPr="0081517A">
        <w:rPr>
          <w:rFonts w:ascii="Times New Roman" w:hAnsi="Times New Roman" w:cs="Times New Roman"/>
          <w:sz w:val="28"/>
          <w:szCs w:val="28"/>
        </w:rPr>
        <w:t>предоставления по договору соц</w:t>
      </w:r>
      <w:r w:rsidR="00035D20" w:rsidRPr="0081517A">
        <w:rPr>
          <w:rFonts w:ascii="Times New Roman" w:hAnsi="Times New Roman" w:cs="Times New Roman"/>
          <w:sz w:val="28"/>
          <w:szCs w:val="28"/>
        </w:rPr>
        <w:t>и</w:t>
      </w:r>
      <w:r w:rsidR="00035D20" w:rsidRPr="0081517A">
        <w:rPr>
          <w:rFonts w:ascii="Times New Roman" w:hAnsi="Times New Roman" w:cs="Times New Roman"/>
          <w:sz w:val="28"/>
          <w:szCs w:val="28"/>
        </w:rPr>
        <w:t>ального найма жилых помещений гражданам, состоящим на учете в качестве нуждающихся в жилых помещениях, в составе семьи которых имеется трое или более детей-близнецов,</w:t>
      </w:r>
      <w:r w:rsidR="00035D20"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 требованиям, которым должно отвечать жилое помещение согласно постановлению Правительства Российской Федерации от 28.01.2006 № 47</w:t>
      </w:r>
      <w:r w:rsidR="00035D20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3A5E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Положение) </w:t>
      </w:r>
      <w:r w:rsidR="002D6A33" w:rsidRPr="0081517A">
        <w:rPr>
          <w:rFonts w:ascii="Times New Roman" w:hAnsi="Times New Roman" w:cs="Times New Roman"/>
          <w:sz w:val="28"/>
          <w:szCs w:val="28"/>
        </w:rPr>
        <w:t xml:space="preserve">устанавливает порядок деятельности </w:t>
      </w:r>
      <w:r w:rsidR="009430BA" w:rsidRPr="0081517A">
        <w:rPr>
          <w:rFonts w:ascii="Times New Roman" w:hAnsi="Times New Roman" w:cs="Times New Roman"/>
          <w:sz w:val="28"/>
          <w:szCs w:val="28"/>
        </w:rPr>
        <w:t xml:space="preserve">межведомственной </w:t>
      </w:r>
      <w:r w:rsidR="00D1296B" w:rsidRPr="0081517A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D1296B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D1296B"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оценке  соответствия помещения </w:t>
      </w:r>
      <w:r w:rsidR="0053407B" w:rsidRPr="0081517A">
        <w:rPr>
          <w:rFonts w:ascii="Times New Roman" w:hAnsi="Times New Roman" w:cs="Times New Roman"/>
          <w:snapToGrid w:val="0"/>
          <w:sz w:val="28"/>
          <w:szCs w:val="28"/>
        </w:rPr>
        <w:t>(мног</w:t>
      </w:r>
      <w:r w:rsidR="0053407B" w:rsidRPr="0081517A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53407B"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квартирного дома) </w:t>
      </w:r>
      <w:r w:rsidR="00D1296B" w:rsidRPr="0081517A">
        <w:rPr>
          <w:rFonts w:ascii="Times New Roman" w:hAnsi="Times New Roman" w:cs="Times New Roman"/>
          <w:snapToGrid w:val="0"/>
          <w:sz w:val="28"/>
          <w:szCs w:val="28"/>
        </w:rPr>
        <w:t>требованиям, которым должно отвечать жилое помещение в соответствии с положением о признании помещения жилым помещением, жилого помещения непригодным для проживания и многоквартирного дома аварийным и подлежащим сносу, утвержденным постановлением Правител</w:t>
      </w:r>
      <w:r w:rsidR="00D1296B" w:rsidRPr="0081517A">
        <w:rPr>
          <w:rFonts w:ascii="Times New Roman" w:hAnsi="Times New Roman" w:cs="Times New Roman"/>
          <w:snapToGrid w:val="0"/>
          <w:sz w:val="28"/>
          <w:szCs w:val="28"/>
        </w:rPr>
        <w:t>ь</w:t>
      </w:r>
      <w:r w:rsidR="00D1296B"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ства Российской Федерации от </w:t>
      </w:r>
      <w:r w:rsidR="00D1296B" w:rsidRPr="0081517A">
        <w:rPr>
          <w:rFonts w:ascii="Times New Roman" w:eastAsia="Calibri" w:hAnsi="Times New Roman" w:cs="Times New Roman"/>
          <w:sz w:val="28"/>
          <w:szCs w:val="28"/>
        </w:rPr>
        <w:t>28.01.2006 № 47 «Об утверждении положения о признании помещения жилым помещением, жилого помещения неприго</w:t>
      </w:r>
      <w:r w:rsidR="00D1296B" w:rsidRPr="0081517A">
        <w:rPr>
          <w:rFonts w:ascii="Times New Roman" w:eastAsia="Calibri" w:hAnsi="Times New Roman" w:cs="Times New Roman"/>
          <w:sz w:val="28"/>
          <w:szCs w:val="28"/>
        </w:rPr>
        <w:t>д</w:t>
      </w:r>
      <w:r w:rsidR="00D1296B" w:rsidRPr="0081517A">
        <w:rPr>
          <w:rFonts w:ascii="Times New Roman" w:eastAsia="Calibri" w:hAnsi="Times New Roman" w:cs="Times New Roman"/>
          <w:sz w:val="28"/>
          <w:szCs w:val="28"/>
        </w:rPr>
        <w:t>ным для проживания и многоквартирного дома аварийным и подлежащим сносу».</w:t>
      </w:r>
    </w:p>
    <w:p w:rsidR="00DB7441" w:rsidRPr="0081517A" w:rsidRDefault="00E86158" w:rsidP="000B77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17A">
        <w:rPr>
          <w:rFonts w:ascii="Times New Roman" w:hAnsi="Times New Roman" w:cs="Times New Roman"/>
          <w:sz w:val="28"/>
          <w:szCs w:val="28"/>
        </w:rPr>
        <w:t xml:space="preserve">1.2. </w:t>
      </w:r>
      <w:r w:rsidR="00DB7441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работы по рассмотрению пакета документов </w:t>
      </w:r>
      <w:r w:rsidR="000B7763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0B7763" w:rsidRPr="0081517A">
        <w:rPr>
          <w:rFonts w:ascii="Times New Roman" w:hAnsi="Times New Roman" w:cs="Times New Roman"/>
          <w:snapToGrid w:val="0"/>
          <w:sz w:val="28"/>
          <w:szCs w:val="28"/>
        </w:rPr>
        <w:t>оценке соо</w:t>
      </w:r>
      <w:r w:rsidR="000B7763" w:rsidRPr="0081517A">
        <w:rPr>
          <w:rFonts w:ascii="Times New Roman" w:hAnsi="Times New Roman" w:cs="Times New Roman"/>
          <w:snapToGrid w:val="0"/>
          <w:sz w:val="28"/>
          <w:szCs w:val="28"/>
        </w:rPr>
        <w:t>т</w:t>
      </w:r>
      <w:r w:rsidR="000B7763"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ветствия помещения </w:t>
      </w:r>
      <w:r w:rsidR="0053407B"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(многоквартирного дома), </w:t>
      </w:r>
      <w:r w:rsidR="000B7763" w:rsidRPr="0081517A">
        <w:rPr>
          <w:rFonts w:ascii="Times New Roman" w:hAnsi="Times New Roman" w:cs="Times New Roman"/>
          <w:snapToGrid w:val="0"/>
          <w:sz w:val="28"/>
          <w:szCs w:val="28"/>
        </w:rPr>
        <w:t>принимаемого в муниципал</w:t>
      </w:r>
      <w:r w:rsidR="000B7763" w:rsidRPr="0081517A">
        <w:rPr>
          <w:rFonts w:ascii="Times New Roman" w:hAnsi="Times New Roman" w:cs="Times New Roman"/>
          <w:snapToGrid w:val="0"/>
          <w:sz w:val="28"/>
          <w:szCs w:val="28"/>
        </w:rPr>
        <w:t>ь</w:t>
      </w:r>
      <w:r w:rsidR="000B7763"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ную собственность Октябрьского района </w:t>
      </w:r>
      <w:r w:rsidR="00035D20" w:rsidRPr="0081517A">
        <w:rPr>
          <w:rFonts w:ascii="Times New Roman" w:hAnsi="Times New Roman" w:cs="Times New Roman"/>
          <w:sz w:val="28"/>
          <w:szCs w:val="28"/>
        </w:rPr>
        <w:t>в целях</w:t>
      </w:r>
      <w:r w:rsidR="00035D20" w:rsidRPr="008151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5D20" w:rsidRPr="0081517A">
        <w:rPr>
          <w:rFonts w:ascii="Times New Roman" w:hAnsi="Times New Roman" w:cs="Times New Roman"/>
          <w:sz w:val="28"/>
          <w:szCs w:val="28"/>
        </w:rPr>
        <w:t>предоставления по договору социального найма жилых помещений гражданам, состоящим на учете в к</w:t>
      </w:r>
      <w:r w:rsidR="00035D20" w:rsidRPr="0081517A">
        <w:rPr>
          <w:rFonts w:ascii="Times New Roman" w:hAnsi="Times New Roman" w:cs="Times New Roman"/>
          <w:sz w:val="28"/>
          <w:szCs w:val="28"/>
        </w:rPr>
        <w:t>а</w:t>
      </w:r>
      <w:r w:rsidR="00035D20" w:rsidRPr="0081517A">
        <w:rPr>
          <w:rFonts w:ascii="Times New Roman" w:hAnsi="Times New Roman" w:cs="Times New Roman"/>
          <w:sz w:val="28"/>
          <w:szCs w:val="28"/>
        </w:rPr>
        <w:t>честве нуждающихся в жилых помещениях, в составе семьи которых имеется трое или более детей-близнецов,</w:t>
      </w:r>
      <w:r w:rsidR="000B7763"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 требованиям, которым должно отвечать ж</w:t>
      </w:r>
      <w:r w:rsidR="000B7763" w:rsidRPr="0081517A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="000B7763" w:rsidRPr="0081517A">
        <w:rPr>
          <w:rFonts w:ascii="Times New Roman" w:hAnsi="Times New Roman" w:cs="Times New Roman"/>
          <w:snapToGrid w:val="0"/>
          <w:sz w:val="28"/>
          <w:szCs w:val="28"/>
        </w:rPr>
        <w:t>лое помещение согласно постановлению Правительства Российской Федер</w:t>
      </w:r>
      <w:r w:rsidR="000B7763" w:rsidRPr="0081517A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="000B7763"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ции от 28.01.2006 № 47, </w:t>
      </w:r>
      <w:r w:rsidR="00DB7441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органом местного самоуправления создается</w:t>
      </w:r>
      <w:r w:rsidR="008A1E4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430BA" w:rsidRPr="0081517A">
        <w:rPr>
          <w:rFonts w:ascii="Times New Roman" w:hAnsi="Times New Roman" w:cs="Times New Roman"/>
          <w:sz w:val="28"/>
          <w:szCs w:val="28"/>
        </w:rPr>
        <w:t>межв</w:t>
      </w:r>
      <w:r w:rsidR="009430BA" w:rsidRPr="0081517A">
        <w:rPr>
          <w:rFonts w:ascii="Times New Roman" w:hAnsi="Times New Roman" w:cs="Times New Roman"/>
          <w:sz w:val="28"/>
          <w:szCs w:val="28"/>
        </w:rPr>
        <w:t>е</w:t>
      </w:r>
      <w:r w:rsidR="009430BA" w:rsidRPr="0081517A">
        <w:rPr>
          <w:rFonts w:ascii="Times New Roman" w:hAnsi="Times New Roman" w:cs="Times New Roman"/>
          <w:sz w:val="28"/>
          <w:szCs w:val="28"/>
        </w:rPr>
        <w:t xml:space="preserve">домственная комиссия </w:t>
      </w:r>
      <w:r w:rsidR="000B7763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0B7763" w:rsidRPr="0081517A">
        <w:rPr>
          <w:rFonts w:ascii="Times New Roman" w:hAnsi="Times New Roman" w:cs="Times New Roman"/>
          <w:snapToGrid w:val="0"/>
          <w:sz w:val="28"/>
          <w:szCs w:val="28"/>
        </w:rPr>
        <w:t>оценке соответствия помещения (многоквартирн</w:t>
      </w:r>
      <w:r w:rsidR="000B7763" w:rsidRPr="0081517A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0B7763" w:rsidRPr="0081517A">
        <w:rPr>
          <w:rFonts w:ascii="Times New Roman" w:hAnsi="Times New Roman" w:cs="Times New Roman"/>
          <w:snapToGrid w:val="0"/>
          <w:sz w:val="28"/>
          <w:szCs w:val="28"/>
        </w:rPr>
        <w:t>го дома) принимаемого в муниципальную собственность Октябрьского ра</w:t>
      </w:r>
      <w:r w:rsidR="000B7763" w:rsidRPr="0081517A">
        <w:rPr>
          <w:rFonts w:ascii="Times New Roman" w:hAnsi="Times New Roman" w:cs="Times New Roman"/>
          <w:snapToGrid w:val="0"/>
          <w:sz w:val="28"/>
          <w:szCs w:val="28"/>
        </w:rPr>
        <w:t>й</w:t>
      </w:r>
      <w:r w:rsidR="000B7763"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она </w:t>
      </w:r>
      <w:r w:rsidR="0053407B" w:rsidRPr="0081517A">
        <w:rPr>
          <w:rFonts w:ascii="Times New Roman" w:hAnsi="Times New Roman" w:cs="Times New Roman"/>
          <w:sz w:val="28"/>
          <w:szCs w:val="28"/>
        </w:rPr>
        <w:t>в целях</w:t>
      </w:r>
      <w:r w:rsidR="0053407B" w:rsidRPr="008151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407B" w:rsidRPr="0081517A">
        <w:rPr>
          <w:rFonts w:ascii="Times New Roman" w:hAnsi="Times New Roman" w:cs="Times New Roman"/>
          <w:sz w:val="28"/>
          <w:szCs w:val="28"/>
        </w:rPr>
        <w:t>предоставления по договору социального найма жилых помещ</w:t>
      </w:r>
      <w:r w:rsidR="0053407B" w:rsidRPr="0081517A">
        <w:rPr>
          <w:rFonts w:ascii="Times New Roman" w:hAnsi="Times New Roman" w:cs="Times New Roman"/>
          <w:sz w:val="28"/>
          <w:szCs w:val="28"/>
        </w:rPr>
        <w:t>е</w:t>
      </w:r>
      <w:r w:rsidR="0053407B" w:rsidRPr="0081517A">
        <w:rPr>
          <w:rFonts w:ascii="Times New Roman" w:hAnsi="Times New Roman" w:cs="Times New Roman"/>
          <w:sz w:val="28"/>
          <w:szCs w:val="28"/>
        </w:rPr>
        <w:lastRenderedPageBreak/>
        <w:t>ний гражданам, состоящим на учете в качестве нуждающихся в жилых п</w:t>
      </w:r>
      <w:r w:rsidR="0053407B" w:rsidRPr="0081517A">
        <w:rPr>
          <w:rFonts w:ascii="Times New Roman" w:hAnsi="Times New Roman" w:cs="Times New Roman"/>
          <w:sz w:val="28"/>
          <w:szCs w:val="28"/>
        </w:rPr>
        <w:t>о</w:t>
      </w:r>
      <w:r w:rsidR="0053407B" w:rsidRPr="0081517A">
        <w:rPr>
          <w:rFonts w:ascii="Times New Roman" w:hAnsi="Times New Roman" w:cs="Times New Roman"/>
          <w:sz w:val="28"/>
          <w:szCs w:val="28"/>
        </w:rPr>
        <w:t>мещениях, в составе семьи которых имеется трое или более детей-близнецов</w:t>
      </w:r>
      <w:r w:rsidR="000B7763" w:rsidRPr="0081517A">
        <w:rPr>
          <w:rFonts w:ascii="Times New Roman" w:hAnsi="Times New Roman" w:cs="Times New Roman"/>
          <w:sz w:val="28"/>
          <w:szCs w:val="28"/>
        </w:rPr>
        <w:t>,</w:t>
      </w:r>
      <w:r w:rsidR="000B7763"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 требованиям, которым должно отвечать жилое помещение согласно пост</w:t>
      </w:r>
      <w:r w:rsidR="000B7763" w:rsidRPr="0081517A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="000B7763" w:rsidRPr="0081517A">
        <w:rPr>
          <w:rFonts w:ascii="Times New Roman" w:hAnsi="Times New Roman" w:cs="Times New Roman"/>
          <w:snapToGrid w:val="0"/>
          <w:sz w:val="28"/>
          <w:szCs w:val="28"/>
        </w:rPr>
        <w:t>новлению Правительства Российской Федерации от 28.01.2006 № 47</w:t>
      </w:r>
      <w:r w:rsidR="00DB7441" w:rsidRPr="0081517A">
        <w:rPr>
          <w:rFonts w:ascii="Times New Roman" w:hAnsi="Times New Roman" w:cs="Times New Roman"/>
          <w:sz w:val="28"/>
          <w:szCs w:val="28"/>
        </w:rPr>
        <w:t>,</w:t>
      </w:r>
      <w:r w:rsidR="00DB7441" w:rsidRPr="008151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(далее - Комиссия)</w:t>
      </w:r>
      <w:r w:rsidR="00DB7441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Организация и деятельность Комиссии относится к компетенции органа местного самоуправления.</w:t>
      </w:r>
    </w:p>
    <w:p w:rsidR="00A675DC" w:rsidRPr="0081517A" w:rsidRDefault="009C38DC" w:rsidP="00A6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17A">
        <w:rPr>
          <w:rFonts w:ascii="Times New Roman" w:hAnsi="Times New Roman" w:cs="Times New Roman"/>
          <w:sz w:val="28"/>
          <w:szCs w:val="28"/>
        </w:rPr>
        <w:t xml:space="preserve">1.3. </w:t>
      </w:r>
      <w:r w:rsidR="00A675DC" w:rsidRPr="0081517A">
        <w:rPr>
          <w:rFonts w:ascii="Times New Roman" w:hAnsi="Times New Roman" w:cs="Times New Roman"/>
          <w:sz w:val="28"/>
          <w:szCs w:val="28"/>
        </w:rPr>
        <w:t>Комиссия является коллегиальным органом, котор</w:t>
      </w:r>
      <w:r w:rsidR="00A5478E">
        <w:rPr>
          <w:rFonts w:ascii="Times New Roman" w:hAnsi="Times New Roman" w:cs="Times New Roman"/>
          <w:sz w:val="28"/>
          <w:szCs w:val="28"/>
        </w:rPr>
        <w:t>ая</w:t>
      </w:r>
      <w:r w:rsidR="00A675DC" w:rsidRPr="0081517A">
        <w:rPr>
          <w:rFonts w:ascii="Times New Roman" w:hAnsi="Times New Roman" w:cs="Times New Roman"/>
          <w:sz w:val="28"/>
          <w:szCs w:val="28"/>
        </w:rPr>
        <w:t xml:space="preserve"> руководств</w:t>
      </w:r>
      <w:r w:rsidR="00A675DC" w:rsidRPr="0081517A">
        <w:rPr>
          <w:rFonts w:ascii="Times New Roman" w:hAnsi="Times New Roman" w:cs="Times New Roman"/>
          <w:sz w:val="28"/>
          <w:szCs w:val="28"/>
        </w:rPr>
        <w:t>у</w:t>
      </w:r>
      <w:r w:rsidR="00A675DC" w:rsidRPr="0081517A">
        <w:rPr>
          <w:rFonts w:ascii="Times New Roman" w:hAnsi="Times New Roman" w:cs="Times New Roman"/>
          <w:sz w:val="28"/>
          <w:szCs w:val="28"/>
        </w:rPr>
        <w:t>ется в своей деятельности Конституцией Российской Федерации, законод</w:t>
      </w:r>
      <w:r w:rsidR="00A675DC" w:rsidRPr="0081517A">
        <w:rPr>
          <w:rFonts w:ascii="Times New Roman" w:hAnsi="Times New Roman" w:cs="Times New Roman"/>
          <w:sz w:val="28"/>
          <w:szCs w:val="28"/>
        </w:rPr>
        <w:t>а</w:t>
      </w:r>
      <w:r w:rsidR="00A675DC" w:rsidRPr="0081517A">
        <w:rPr>
          <w:rFonts w:ascii="Times New Roman" w:hAnsi="Times New Roman" w:cs="Times New Roman"/>
          <w:sz w:val="28"/>
          <w:szCs w:val="28"/>
        </w:rPr>
        <w:t>тельством Российской Федерации, постановлениями Правительства Росси</w:t>
      </w:r>
      <w:r w:rsidR="00A675DC" w:rsidRPr="0081517A">
        <w:rPr>
          <w:rFonts w:ascii="Times New Roman" w:hAnsi="Times New Roman" w:cs="Times New Roman"/>
          <w:sz w:val="28"/>
          <w:szCs w:val="28"/>
        </w:rPr>
        <w:t>й</w:t>
      </w:r>
      <w:r w:rsidR="00A675DC" w:rsidRPr="0081517A">
        <w:rPr>
          <w:rFonts w:ascii="Times New Roman" w:hAnsi="Times New Roman" w:cs="Times New Roman"/>
          <w:sz w:val="28"/>
          <w:szCs w:val="28"/>
        </w:rPr>
        <w:t>ской Федерации, законодательством Ростовской области, Уставом муниц</w:t>
      </w:r>
      <w:r w:rsidR="00A675DC" w:rsidRPr="0081517A">
        <w:rPr>
          <w:rFonts w:ascii="Times New Roman" w:hAnsi="Times New Roman" w:cs="Times New Roman"/>
          <w:sz w:val="28"/>
          <w:szCs w:val="28"/>
        </w:rPr>
        <w:t>и</w:t>
      </w:r>
      <w:r w:rsidR="00A675DC" w:rsidRPr="0081517A">
        <w:rPr>
          <w:rFonts w:ascii="Times New Roman" w:hAnsi="Times New Roman" w:cs="Times New Roman"/>
          <w:sz w:val="28"/>
          <w:szCs w:val="28"/>
        </w:rPr>
        <w:t>пального образования «Октябрьский район», настоящим Положением.</w:t>
      </w:r>
    </w:p>
    <w:p w:rsidR="0053407B" w:rsidRPr="0081517A" w:rsidRDefault="009C38DC" w:rsidP="005347C2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Действие настоящего Положения распространяется на </w:t>
      </w:r>
      <w:r w:rsidR="000B7763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</w:t>
      </w:r>
      <w:r w:rsidR="000B7763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0B7763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ные </w:t>
      </w:r>
      <w:r w:rsidR="001815E4" w:rsidRPr="0081517A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05.04.2013 № 44-ФЗ «О ко</w:t>
      </w:r>
      <w:r w:rsidR="001815E4" w:rsidRPr="0081517A">
        <w:rPr>
          <w:rFonts w:ascii="Times New Roman" w:hAnsi="Times New Roman" w:cs="Times New Roman"/>
          <w:sz w:val="28"/>
          <w:szCs w:val="28"/>
        </w:rPr>
        <w:t>н</w:t>
      </w:r>
      <w:r w:rsidR="001815E4" w:rsidRPr="0081517A">
        <w:rPr>
          <w:rFonts w:ascii="Times New Roman" w:hAnsi="Times New Roman" w:cs="Times New Roman"/>
          <w:sz w:val="28"/>
          <w:szCs w:val="28"/>
        </w:rPr>
        <w:t>трактной системе в сфере закупок товаров, работ, услуг для обеспечения г</w:t>
      </w:r>
      <w:r w:rsidR="001815E4" w:rsidRPr="0081517A">
        <w:rPr>
          <w:rFonts w:ascii="Times New Roman" w:hAnsi="Times New Roman" w:cs="Times New Roman"/>
          <w:sz w:val="28"/>
          <w:szCs w:val="28"/>
        </w:rPr>
        <w:t>о</w:t>
      </w:r>
      <w:r w:rsidR="001815E4" w:rsidRPr="0081517A">
        <w:rPr>
          <w:rFonts w:ascii="Times New Roman" w:hAnsi="Times New Roman" w:cs="Times New Roman"/>
          <w:sz w:val="28"/>
          <w:szCs w:val="28"/>
        </w:rPr>
        <w:t xml:space="preserve">сударственных и муниципальных нужд» </w:t>
      </w:r>
      <w:r w:rsidR="000B7763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собственность муниципального образования «Октябрьский район» жилые помещения, в </w:t>
      </w:r>
      <w:r w:rsidR="0053407B" w:rsidRPr="0081517A">
        <w:rPr>
          <w:rFonts w:ascii="Times New Roman" w:hAnsi="Times New Roman" w:cs="Times New Roman"/>
          <w:sz w:val="28"/>
          <w:szCs w:val="28"/>
        </w:rPr>
        <w:t>целях</w:t>
      </w:r>
      <w:r w:rsidR="0053407B" w:rsidRPr="0081517A">
        <w:rPr>
          <w:rFonts w:ascii="Times New Roman" w:eastAsia="Calibri" w:hAnsi="Times New Roman" w:cs="Times New Roman"/>
          <w:sz w:val="28"/>
          <w:szCs w:val="28"/>
        </w:rPr>
        <w:t xml:space="preserve"> их </w:t>
      </w:r>
      <w:r w:rsidR="0053407B" w:rsidRPr="0081517A">
        <w:rPr>
          <w:rFonts w:ascii="Times New Roman" w:hAnsi="Times New Roman" w:cs="Times New Roman"/>
          <w:sz w:val="28"/>
          <w:szCs w:val="28"/>
        </w:rPr>
        <w:t>предоста</w:t>
      </w:r>
      <w:r w:rsidR="0053407B" w:rsidRPr="0081517A">
        <w:rPr>
          <w:rFonts w:ascii="Times New Roman" w:hAnsi="Times New Roman" w:cs="Times New Roman"/>
          <w:sz w:val="28"/>
          <w:szCs w:val="28"/>
        </w:rPr>
        <w:t>в</w:t>
      </w:r>
      <w:r w:rsidR="0053407B" w:rsidRPr="0081517A">
        <w:rPr>
          <w:rFonts w:ascii="Times New Roman" w:hAnsi="Times New Roman" w:cs="Times New Roman"/>
          <w:sz w:val="28"/>
          <w:szCs w:val="28"/>
        </w:rPr>
        <w:t>ления по договору социального найма жилых помещений гражданам, с</w:t>
      </w:r>
      <w:r w:rsidR="0053407B" w:rsidRPr="0081517A">
        <w:rPr>
          <w:rFonts w:ascii="Times New Roman" w:hAnsi="Times New Roman" w:cs="Times New Roman"/>
          <w:sz w:val="28"/>
          <w:szCs w:val="28"/>
        </w:rPr>
        <w:t>о</w:t>
      </w:r>
      <w:r w:rsidR="0053407B" w:rsidRPr="0081517A">
        <w:rPr>
          <w:rFonts w:ascii="Times New Roman" w:hAnsi="Times New Roman" w:cs="Times New Roman"/>
          <w:sz w:val="28"/>
          <w:szCs w:val="28"/>
        </w:rPr>
        <w:t>стоящим на учете в качестве нуждающихся в жилых помещениях, в составе семьи которых имеется трое или более детей-близнецов</w:t>
      </w:r>
      <w:r w:rsidR="0053407B" w:rsidRPr="0081517A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9C38DC" w:rsidRPr="0081517A" w:rsidRDefault="009C38DC" w:rsidP="005347C2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Действие настоящего Положения не распространяется на жилые помещения, расположенные в объектах капитального строительства, ввод в эксплуатацию которых и постановка на государственный учет не осущест</w:t>
      </w: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лены в соответствии с Градостроительным кодексом Российской Федерации.</w:t>
      </w:r>
    </w:p>
    <w:p w:rsidR="009C38DC" w:rsidRPr="0081517A" w:rsidRDefault="009C38DC" w:rsidP="005347C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1.6. Жилым помещением признается изолированное помещение, кот</w:t>
      </w: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 предназначено для проживания граждан, является недвижимым имущ</w:t>
      </w: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ством и пригодно для проживания</w:t>
      </w:r>
      <w:r w:rsidR="00680358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680358" w:rsidRPr="0081517A">
        <w:rPr>
          <w:rFonts w:ascii="Times New Roman" w:hAnsi="Times New Roman" w:cs="Times New Roman"/>
          <w:kern w:val="2"/>
          <w:sz w:val="28"/>
          <w:szCs w:val="28"/>
        </w:rPr>
        <w:t>обеспечено централизованными или а</w:t>
      </w:r>
      <w:r w:rsidR="00680358" w:rsidRPr="0081517A">
        <w:rPr>
          <w:rFonts w:ascii="Times New Roman" w:hAnsi="Times New Roman" w:cs="Times New Roman"/>
          <w:kern w:val="2"/>
          <w:sz w:val="28"/>
          <w:szCs w:val="28"/>
        </w:rPr>
        <w:t>в</w:t>
      </w:r>
      <w:r w:rsidR="00680358" w:rsidRPr="0081517A">
        <w:rPr>
          <w:rFonts w:ascii="Times New Roman" w:hAnsi="Times New Roman" w:cs="Times New Roman"/>
          <w:kern w:val="2"/>
          <w:sz w:val="28"/>
          <w:szCs w:val="28"/>
        </w:rPr>
        <w:t>тономными инженерными системами (электроосвещение, водоснабжение, водоотведение, отопление, а в газифицированных районах также и газосна</w:t>
      </w:r>
      <w:r w:rsidR="00680358" w:rsidRPr="0081517A">
        <w:rPr>
          <w:rFonts w:ascii="Times New Roman" w:hAnsi="Times New Roman" w:cs="Times New Roman"/>
          <w:kern w:val="2"/>
          <w:sz w:val="28"/>
          <w:szCs w:val="28"/>
        </w:rPr>
        <w:t>б</w:t>
      </w:r>
      <w:r w:rsidR="00680358" w:rsidRPr="0081517A">
        <w:rPr>
          <w:rFonts w:ascii="Times New Roman" w:hAnsi="Times New Roman" w:cs="Times New Roman"/>
          <w:kern w:val="2"/>
          <w:sz w:val="28"/>
          <w:szCs w:val="28"/>
        </w:rPr>
        <w:t>жение).</w:t>
      </w:r>
    </w:p>
    <w:p w:rsidR="009C38DC" w:rsidRPr="0081517A" w:rsidRDefault="009C38DC" w:rsidP="005347C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1.7. Жилым помещением признается:</w:t>
      </w:r>
    </w:p>
    <w:p w:rsidR="00A5478E" w:rsidRDefault="00A5478E" w:rsidP="00A5478E">
      <w:pPr>
        <w:spacing w:after="0" w:line="240" w:lineRule="auto"/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A5478E">
        <w:rPr>
          <w:rStyle w:val="blk"/>
          <w:rFonts w:ascii="Times New Roman" w:hAnsi="Times New Roman" w:cs="Times New Roman"/>
          <w:sz w:val="28"/>
          <w:szCs w:val="28"/>
        </w:rPr>
        <w:t>квартира - структурно обособленное помещение в многоквартирном доме, обеспечивающее возможность прямого доступа к помещениям общего пользования в таком доме и состоящее из одной или нескольких комнат, а также из помещений вспомогательного использования, предназначенных для удовлетворения гражданами бытовых и иных нужд, связанных с их прожив</w:t>
      </w:r>
      <w:r w:rsidRPr="00A5478E">
        <w:rPr>
          <w:rStyle w:val="blk"/>
          <w:rFonts w:ascii="Times New Roman" w:hAnsi="Times New Roman" w:cs="Times New Roman"/>
          <w:sz w:val="28"/>
          <w:szCs w:val="28"/>
        </w:rPr>
        <w:t>а</w:t>
      </w:r>
      <w:r w:rsidRPr="00A5478E">
        <w:rPr>
          <w:rStyle w:val="blk"/>
          <w:rFonts w:ascii="Times New Roman" w:hAnsi="Times New Roman" w:cs="Times New Roman"/>
          <w:sz w:val="28"/>
          <w:szCs w:val="28"/>
        </w:rPr>
        <w:t xml:space="preserve">нием в таком обособленном помещении; </w:t>
      </w:r>
    </w:p>
    <w:p w:rsidR="000307E7" w:rsidRPr="00A5478E" w:rsidRDefault="00A5478E" w:rsidP="00A547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78E">
        <w:rPr>
          <w:rStyle w:val="blk"/>
          <w:rFonts w:ascii="Times New Roman" w:hAnsi="Times New Roman" w:cs="Times New Roman"/>
          <w:sz w:val="28"/>
          <w:szCs w:val="28"/>
        </w:rPr>
        <w:t>жилой дом - индивидуально-определенное здание, которое состоит из комнат, а также помещений вспомогательного использования, предназначе</w:t>
      </w:r>
      <w:r w:rsidRPr="00A5478E">
        <w:rPr>
          <w:rStyle w:val="blk"/>
          <w:rFonts w:ascii="Times New Roman" w:hAnsi="Times New Roman" w:cs="Times New Roman"/>
          <w:sz w:val="28"/>
          <w:szCs w:val="28"/>
        </w:rPr>
        <w:t>н</w:t>
      </w:r>
      <w:r w:rsidRPr="00A5478E">
        <w:rPr>
          <w:rStyle w:val="blk"/>
          <w:rFonts w:ascii="Times New Roman" w:hAnsi="Times New Roman" w:cs="Times New Roman"/>
          <w:sz w:val="28"/>
          <w:szCs w:val="28"/>
        </w:rPr>
        <w:t>ных для удовлетворения гражданами бытовых и иных нужд, связанных с их проживанием в нем</w:t>
      </w:r>
      <w:r>
        <w:rPr>
          <w:rStyle w:val="blk"/>
          <w:rFonts w:ascii="Times New Roman" w:hAnsi="Times New Roman" w:cs="Times New Roman"/>
          <w:sz w:val="28"/>
          <w:szCs w:val="28"/>
        </w:rPr>
        <w:t>.</w:t>
      </w:r>
    </w:p>
    <w:p w:rsidR="00A5478E" w:rsidRDefault="00A5478E" w:rsidP="005D7B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86158" w:rsidRPr="0081517A" w:rsidRDefault="00E86158" w:rsidP="005D7B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1517A">
        <w:rPr>
          <w:rFonts w:ascii="Times New Roman" w:hAnsi="Times New Roman" w:cs="Times New Roman"/>
          <w:sz w:val="28"/>
          <w:szCs w:val="28"/>
        </w:rPr>
        <w:t xml:space="preserve">2. </w:t>
      </w:r>
      <w:r w:rsidR="00DB7441" w:rsidRPr="0081517A">
        <w:rPr>
          <w:rFonts w:ascii="Times New Roman" w:hAnsi="Times New Roman" w:cs="Times New Roman"/>
          <w:sz w:val="28"/>
          <w:szCs w:val="28"/>
        </w:rPr>
        <w:t>Деятельность</w:t>
      </w:r>
      <w:r w:rsidRPr="0081517A">
        <w:rPr>
          <w:rFonts w:ascii="Times New Roman" w:hAnsi="Times New Roman" w:cs="Times New Roman"/>
          <w:sz w:val="28"/>
          <w:szCs w:val="28"/>
        </w:rPr>
        <w:t xml:space="preserve"> Комиссии</w:t>
      </w:r>
    </w:p>
    <w:p w:rsidR="00DB7441" w:rsidRPr="0081517A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Комиссия органа местного самоуправления создается на основании правового акта органа местного самоуправления.</w:t>
      </w:r>
    </w:p>
    <w:p w:rsidR="00DB7441" w:rsidRPr="0081517A" w:rsidRDefault="00DB7441" w:rsidP="00DB7441">
      <w:pPr>
        <w:shd w:val="clear" w:color="auto" w:fill="FFFFFF"/>
        <w:tabs>
          <w:tab w:val="left" w:pos="421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2.2. В состав Комиссии входят: председатель комиссии</w:t>
      </w:r>
      <w:r w:rsidR="00322F22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секретарь и члены комиссии из числа представителей Администрации органа местного самоуправления</w:t>
      </w:r>
      <w:r w:rsidR="001815E4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общественных организаций.</w:t>
      </w:r>
    </w:p>
    <w:p w:rsidR="00DB7441" w:rsidRPr="0081517A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 Комиссию возглавляет председатель, который: </w:t>
      </w:r>
    </w:p>
    <w:p w:rsidR="00DB7441" w:rsidRPr="0081517A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2.3.1. </w:t>
      </w:r>
      <w:r w:rsidR="00346230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рганизует работу Комиссии;</w:t>
      </w:r>
    </w:p>
    <w:p w:rsidR="00DB7441" w:rsidRPr="0081517A" w:rsidRDefault="00DB7441" w:rsidP="00DB7441">
      <w:pPr>
        <w:shd w:val="clear" w:color="auto" w:fill="FFFFFF"/>
        <w:tabs>
          <w:tab w:val="left" w:pos="801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2.3.2. </w:t>
      </w:r>
      <w:r w:rsidR="00346230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озывает Комисси</w:t>
      </w:r>
      <w:r w:rsidR="00FA712C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46230" w:rsidRPr="0081517A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2.3.3. </w:t>
      </w:r>
      <w:r w:rsidR="00346230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одписывает </w:t>
      </w:r>
      <w:r w:rsidR="001A7EC3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акты обследования жилых помещений согласно приложению № 1 к настоящему Положению и заключения </w:t>
      </w:r>
      <w:r w:rsidR="00346230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 оценке соо</w:t>
      </w:r>
      <w:r w:rsidR="00346230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346230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ветствия помещения требованиям, установленным в положении о признании помещения жилым помещением, жилого помещения непригодным для пр</w:t>
      </w:r>
      <w:r w:rsidR="00346230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346230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живания и многоквартирного дома аварийным и подлежащим сносу или р</w:t>
      </w:r>
      <w:r w:rsidR="00346230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346230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конструкции, согласно приложению № 2 к настоящему Положению;</w:t>
      </w:r>
    </w:p>
    <w:p w:rsidR="00DB7441" w:rsidRPr="0081517A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2.3.4. </w:t>
      </w:r>
      <w:r w:rsidR="00346230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ает поручения членам Комиссии в пределах ее компетенции.</w:t>
      </w:r>
    </w:p>
    <w:p w:rsidR="00DB7441" w:rsidRPr="0081517A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322F22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Секретарь Комиссии выполняет следующие функции:</w:t>
      </w:r>
    </w:p>
    <w:p w:rsidR="00DB7441" w:rsidRPr="0081517A" w:rsidRDefault="00DB7441" w:rsidP="00FA712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.1. Принимает 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письменное уведомление от строительной компании, осуществляющей строительство жилого помещения, </w:t>
      </w:r>
      <w:r w:rsidR="0053407B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</w:t>
      </w:r>
      <w:r w:rsidR="00AD5E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физического лица (юридического лица), являющегося собственником жилого помещения</w:t>
      </w:r>
      <w:r w:rsidR="0053407B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гласно муниципальному контракту,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готовности жилого помещения к пер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даче в собственность муниципального образования «Октябрьский район»</w:t>
      </w:r>
      <w:r w:rsidR="00E70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пакет документов, согласно разделу 3 настоящего Положения.</w:t>
      </w:r>
    </w:p>
    <w:p w:rsidR="00DB7441" w:rsidRPr="0081517A" w:rsidRDefault="00DB7441" w:rsidP="00835F5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46230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Информирует членов Комиссии о дате, месте и времени провед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ния </w:t>
      </w:r>
      <w:r w:rsidR="00FA712C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обследования жилого </w:t>
      </w:r>
      <w:r w:rsidR="00346230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помещения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(жилых помещений)</w:t>
      </w:r>
      <w:r w:rsidR="00346230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приобретенных в муниципальную собственность Октябрьского района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B7441" w:rsidRPr="0081517A" w:rsidRDefault="00DB7441" w:rsidP="00835F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46230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 результатам </w:t>
      </w:r>
      <w:r w:rsidR="00FA712C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проведенного обследования жилого помещения</w:t>
      </w:r>
      <w:r w:rsidR="00E70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рассмотрения пакета документов, согласно перечню, указанному в разделе 3 настоящего Положения, </w:t>
      </w:r>
      <w:r w:rsidR="00FA712C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оформляет </w:t>
      </w:r>
      <w:r w:rsidR="00835F58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FA712C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 обследования жилого помещения</w:t>
      </w:r>
      <w:r w:rsidR="00346230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A712C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заключение </w:t>
      </w:r>
      <w:r w:rsidR="00835F58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 оценке соответствия помещения требованиям, установленным в положении о признании помещения жилым помещением, жилого помещ</w:t>
      </w:r>
      <w:r w:rsidR="00835F58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835F58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ния непригодным для проживания и многоквартирного дома аварийным и подлежащим сносу или реконструкции.</w:t>
      </w:r>
    </w:p>
    <w:p w:rsidR="00A5478E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46230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A5478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Подписывает акты обследования жилых помещений согласно приложению № 1 к настоящему Положению и заключения </w:t>
      </w:r>
      <w:r w:rsidR="00A5478E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 оценке соо</w:t>
      </w:r>
      <w:r w:rsidR="00A5478E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A5478E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ветствия помещения требованиям, установленным в положении о признании помещения жилым помещением, жилого помещения непригодным для пр</w:t>
      </w:r>
      <w:r w:rsidR="00A5478E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A5478E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живания и многоквартирного дома аварийным и подлежащим сносу или р</w:t>
      </w:r>
      <w:r w:rsidR="00A5478E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A5478E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конструкции, согласно приложению № 2 к настоящему Положению;</w:t>
      </w:r>
    </w:p>
    <w:p w:rsidR="00DB7441" w:rsidRPr="0081517A" w:rsidRDefault="00A5478E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2.4.5. </w:t>
      </w:r>
      <w:r w:rsidR="00DB7441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Информирует в письменной форме 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строительную компанию</w:t>
      </w:r>
      <w:r w:rsidR="00AD5E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физическое лицо (юридическое лицо), являющееся собственником жилого помещения,</w:t>
      </w:r>
      <w:r w:rsidR="00DB7441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принятых Комиссией решениях.</w:t>
      </w:r>
    </w:p>
    <w:p w:rsidR="00A5478E" w:rsidRDefault="00DB7441" w:rsidP="00D24A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Члены Комиссии </w:t>
      </w:r>
      <w:r w:rsidR="00A5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выполняют следующие функции:</w:t>
      </w:r>
    </w:p>
    <w:p w:rsidR="001779C0" w:rsidRDefault="00A5478E" w:rsidP="00D24A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2.5.1. У</w:t>
      </w:r>
      <w:r w:rsidR="00DB7441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частвуют </w:t>
      </w:r>
      <w:r w:rsidR="00177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1779C0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обследовани</w:t>
      </w:r>
      <w:r w:rsidR="00177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1779C0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77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жилого помещения (</w:t>
      </w:r>
      <w:r w:rsidR="001779C0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</w:t>
      </w:r>
      <w:r w:rsidR="00177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 помещ</w:t>
      </w:r>
      <w:r w:rsidR="00177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177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</w:t>
      </w:r>
      <w:r w:rsidR="004075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177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рассмотрении пакета документов, согласно перечню, указанному в разделе 3 настоящего Положения;</w:t>
      </w:r>
    </w:p>
    <w:p w:rsidR="00407509" w:rsidRDefault="001779C0" w:rsidP="00D24A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2.5.2. Участвуют </w:t>
      </w:r>
      <w:r w:rsidR="00DB7441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обсуждении и решении вопросов </w:t>
      </w:r>
      <w:r w:rsidR="00D24AA2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соответствии помещения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(помещений) </w:t>
      </w:r>
      <w:r w:rsidR="00D24AA2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требованиям, предъявляемым к жилому помещ</w:t>
      </w:r>
      <w:r w:rsidR="00D24AA2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24AA2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нию, или о его </w:t>
      </w:r>
      <w:r w:rsidR="00407509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D24AA2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пригодности для проживания</w:t>
      </w:r>
      <w:r w:rsidR="004075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D24AA2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478E" w:rsidRDefault="00407509" w:rsidP="00D24A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2.5.3. </w:t>
      </w:r>
      <w:r w:rsidR="00A5478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Подписыва</w:t>
      </w:r>
      <w:r w:rsidR="00A5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ют</w:t>
      </w:r>
      <w:r w:rsidR="00A5478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акты обследования жилых помещений согласно приложению № 1 к настоящему Положению и заключения </w:t>
      </w:r>
      <w:r w:rsidR="00A5478E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 оценке соо</w:t>
      </w:r>
      <w:r w:rsidR="00A5478E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A5478E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ветствия помещения требованиям, установленным в положении о признании помещения жилым помещением, жилого помещения непригодным для пр</w:t>
      </w:r>
      <w:r w:rsidR="00A5478E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A5478E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живания и многоквартирного дома аварийным и подлежащим сносу или р</w:t>
      </w:r>
      <w:r w:rsidR="00A5478E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A5478E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конструкции, согласно прилож</w:t>
      </w:r>
      <w:r w:rsidR="00A547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ению № 2 к настоящему Положению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407509" w:rsidRPr="0081517A" w:rsidRDefault="00407509" w:rsidP="00D24A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2.5.4.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ыполняют поручения председателя Комис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сии.</w:t>
      </w:r>
    </w:p>
    <w:p w:rsidR="00835F58" w:rsidRPr="0081517A" w:rsidRDefault="00DB7441" w:rsidP="0040750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Комиссия,</w:t>
      </w:r>
      <w:r w:rsidR="00835F58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</w:t>
      </w:r>
      <w:r w:rsidR="00835F58" w:rsidRPr="0081517A">
        <w:rPr>
          <w:rFonts w:ascii="Times New Roman" w:hAnsi="Times New Roman" w:cs="Times New Roman"/>
          <w:sz w:val="28"/>
          <w:szCs w:val="28"/>
        </w:rPr>
        <w:t>постановлением</w:t>
      </w:r>
      <w:r w:rsidR="00224550" w:rsidRPr="0081517A">
        <w:rPr>
          <w:rFonts w:ascii="Times New Roman" w:hAnsi="Times New Roman" w:cs="Times New Roman"/>
          <w:sz w:val="28"/>
          <w:szCs w:val="28"/>
        </w:rPr>
        <w:t xml:space="preserve"> Правительства Ро</w:t>
      </w:r>
      <w:r w:rsidR="00224550" w:rsidRPr="0081517A">
        <w:rPr>
          <w:rFonts w:ascii="Times New Roman" w:hAnsi="Times New Roman" w:cs="Times New Roman"/>
          <w:sz w:val="28"/>
          <w:szCs w:val="28"/>
        </w:rPr>
        <w:t>с</w:t>
      </w:r>
      <w:r w:rsidR="00224550" w:rsidRPr="0081517A">
        <w:rPr>
          <w:rFonts w:ascii="Times New Roman" w:hAnsi="Times New Roman" w:cs="Times New Roman"/>
          <w:sz w:val="28"/>
          <w:szCs w:val="28"/>
        </w:rPr>
        <w:t>сийской Федерации от</w:t>
      </w:r>
      <w:r w:rsidR="00835F58" w:rsidRPr="0081517A">
        <w:rPr>
          <w:rFonts w:ascii="Times New Roman" w:hAnsi="Times New Roman" w:cs="Times New Roman"/>
          <w:sz w:val="28"/>
          <w:szCs w:val="28"/>
        </w:rPr>
        <w:t xml:space="preserve"> </w:t>
      </w:r>
      <w:r w:rsidR="00A920B9" w:rsidRPr="0081517A">
        <w:rPr>
          <w:rFonts w:ascii="Times New Roman" w:eastAsia="Calibri" w:hAnsi="Times New Roman" w:cs="Times New Roman"/>
          <w:sz w:val="28"/>
          <w:szCs w:val="28"/>
        </w:rPr>
        <w:t>28.01.2006 № 47</w:t>
      </w:r>
      <w:r w:rsidR="00835F58" w:rsidRPr="008151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20B9" w:rsidRPr="0081517A">
        <w:rPr>
          <w:rFonts w:ascii="Times New Roman" w:eastAsia="Calibri" w:hAnsi="Times New Roman" w:cs="Times New Roman"/>
          <w:sz w:val="28"/>
          <w:szCs w:val="28"/>
        </w:rPr>
        <w:t>«Об утверждении положения</w:t>
      </w:r>
      <w:r w:rsidR="00835F58" w:rsidRPr="008151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20B9" w:rsidRPr="0081517A">
        <w:rPr>
          <w:rFonts w:ascii="Times New Roman" w:eastAsia="Calibri" w:hAnsi="Times New Roman" w:cs="Times New Roman"/>
          <w:sz w:val="28"/>
          <w:szCs w:val="28"/>
        </w:rPr>
        <w:t>о пр</w:t>
      </w:r>
      <w:r w:rsidR="00A920B9" w:rsidRPr="0081517A">
        <w:rPr>
          <w:rFonts w:ascii="Times New Roman" w:eastAsia="Calibri" w:hAnsi="Times New Roman" w:cs="Times New Roman"/>
          <w:sz w:val="28"/>
          <w:szCs w:val="28"/>
        </w:rPr>
        <w:t>и</w:t>
      </w:r>
      <w:r w:rsidR="00A920B9" w:rsidRPr="0081517A">
        <w:rPr>
          <w:rFonts w:ascii="Times New Roman" w:eastAsia="Calibri" w:hAnsi="Times New Roman" w:cs="Times New Roman"/>
          <w:sz w:val="28"/>
          <w:szCs w:val="28"/>
        </w:rPr>
        <w:t>знании помещения жилым помещением, жилого помещения</w:t>
      </w:r>
      <w:r w:rsidR="00D1296B" w:rsidRPr="008151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20B9" w:rsidRPr="0081517A">
        <w:rPr>
          <w:rFonts w:ascii="Times New Roman" w:eastAsia="Calibri" w:hAnsi="Times New Roman" w:cs="Times New Roman"/>
          <w:sz w:val="28"/>
          <w:szCs w:val="28"/>
        </w:rPr>
        <w:t>непригодным для проживания и многоквартирного дома аварийным и подлежащим сносу»</w:t>
      </w:r>
      <w:r w:rsidR="00A920B9" w:rsidRPr="0081517A">
        <w:rPr>
          <w:rFonts w:ascii="Times New Roman" w:hAnsi="Times New Roman" w:cs="Times New Roman"/>
          <w:sz w:val="28"/>
          <w:szCs w:val="28"/>
        </w:rPr>
        <w:t>,</w:t>
      </w:r>
      <w:r w:rsidR="00835F58" w:rsidRPr="0081517A">
        <w:rPr>
          <w:rFonts w:ascii="Times New Roman" w:hAnsi="Times New Roman" w:cs="Times New Roman"/>
          <w:sz w:val="28"/>
          <w:szCs w:val="28"/>
        </w:rPr>
        <w:t xml:space="preserve"> </w:t>
      </w: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настоящим Положением, 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деятельность</w:t>
      </w:r>
      <w:r w:rsidR="004075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E766E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1E766E" w:rsidRPr="0081517A">
        <w:rPr>
          <w:rFonts w:ascii="Times New Roman" w:hAnsi="Times New Roman" w:cs="Times New Roman"/>
          <w:snapToGrid w:val="0"/>
          <w:sz w:val="28"/>
          <w:szCs w:val="28"/>
        </w:rPr>
        <w:t>оценке соответс</w:t>
      </w:r>
      <w:r w:rsidR="001E766E" w:rsidRPr="0081517A">
        <w:rPr>
          <w:rFonts w:ascii="Times New Roman" w:hAnsi="Times New Roman" w:cs="Times New Roman"/>
          <w:snapToGrid w:val="0"/>
          <w:sz w:val="28"/>
          <w:szCs w:val="28"/>
        </w:rPr>
        <w:t>т</w:t>
      </w:r>
      <w:r w:rsidR="001E766E"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вия помещения (многоквартирного дома) принимаемого в муниципальную собственность Октябрьского района </w:t>
      </w:r>
      <w:r w:rsidR="0020187B" w:rsidRPr="0081517A">
        <w:rPr>
          <w:rFonts w:ascii="Times New Roman" w:hAnsi="Times New Roman" w:cs="Times New Roman"/>
          <w:sz w:val="28"/>
          <w:szCs w:val="28"/>
        </w:rPr>
        <w:t>в целях</w:t>
      </w:r>
      <w:r w:rsidR="0020187B" w:rsidRPr="008151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187B" w:rsidRPr="0081517A">
        <w:rPr>
          <w:rFonts w:ascii="Times New Roman" w:hAnsi="Times New Roman" w:cs="Times New Roman"/>
          <w:sz w:val="28"/>
          <w:szCs w:val="28"/>
        </w:rPr>
        <w:t>предоставления по договору с</w:t>
      </w:r>
      <w:r w:rsidR="0020187B" w:rsidRPr="0081517A">
        <w:rPr>
          <w:rFonts w:ascii="Times New Roman" w:hAnsi="Times New Roman" w:cs="Times New Roman"/>
          <w:sz w:val="28"/>
          <w:szCs w:val="28"/>
        </w:rPr>
        <w:t>о</w:t>
      </w:r>
      <w:r w:rsidR="0020187B" w:rsidRPr="0081517A">
        <w:rPr>
          <w:rFonts w:ascii="Times New Roman" w:hAnsi="Times New Roman" w:cs="Times New Roman"/>
          <w:sz w:val="28"/>
          <w:szCs w:val="28"/>
        </w:rPr>
        <w:t>циального найма жилых помещений гражданам, состоящим на учете в кач</w:t>
      </w:r>
      <w:r w:rsidR="0020187B" w:rsidRPr="0081517A">
        <w:rPr>
          <w:rFonts w:ascii="Times New Roman" w:hAnsi="Times New Roman" w:cs="Times New Roman"/>
          <w:sz w:val="28"/>
          <w:szCs w:val="28"/>
        </w:rPr>
        <w:t>е</w:t>
      </w:r>
      <w:r w:rsidR="0020187B" w:rsidRPr="0081517A">
        <w:rPr>
          <w:rFonts w:ascii="Times New Roman" w:hAnsi="Times New Roman" w:cs="Times New Roman"/>
          <w:sz w:val="28"/>
          <w:szCs w:val="28"/>
        </w:rPr>
        <w:t>стве нуждающихся в жилых помещениях, в составе семьи которых имеется трое или более детей-близнецов</w:t>
      </w:r>
      <w:r w:rsidR="001E766E" w:rsidRPr="0081517A">
        <w:rPr>
          <w:rFonts w:ascii="Times New Roman" w:hAnsi="Times New Roman" w:cs="Times New Roman"/>
          <w:sz w:val="28"/>
          <w:szCs w:val="28"/>
        </w:rPr>
        <w:t>,</w:t>
      </w:r>
      <w:r w:rsidR="001E766E"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 требованиям, которым должно отвечать ж</w:t>
      </w:r>
      <w:r w:rsidR="001E766E" w:rsidRPr="0081517A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="001E766E" w:rsidRPr="0081517A">
        <w:rPr>
          <w:rFonts w:ascii="Times New Roman" w:hAnsi="Times New Roman" w:cs="Times New Roman"/>
          <w:snapToGrid w:val="0"/>
          <w:sz w:val="28"/>
          <w:szCs w:val="28"/>
        </w:rPr>
        <w:t>лое помещение согласно постановлению Правительства Российской Федер</w:t>
      </w:r>
      <w:r w:rsidR="001E766E" w:rsidRPr="0081517A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="001E766E" w:rsidRPr="0081517A">
        <w:rPr>
          <w:rFonts w:ascii="Times New Roman" w:hAnsi="Times New Roman" w:cs="Times New Roman"/>
          <w:snapToGrid w:val="0"/>
          <w:sz w:val="28"/>
          <w:szCs w:val="28"/>
        </w:rPr>
        <w:t>ции от 28.01.2006 № 47</w:t>
      </w:r>
      <w:r w:rsidR="001E766E" w:rsidRPr="0081517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7441" w:rsidRPr="0081517A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A4CDB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Комиссии правомочны, если на них присутствует более половины ее членов.</w:t>
      </w:r>
    </w:p>
    <w:p w:rsidR="00DB7441" w:rsidRPr="0081517A" w:rsidRDefault="00DB7441" w:rsidP="00DB7441">
      <w:pPr>
        <w:shd w:val="clear" w:color="auto" w:fill="FFFFFF"/>
        <w:tabs>
          <w:tab w:val="left" w:pos="796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A4CDB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Обследование жилых помещений Комиссией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проводятся </w:t>
      </w:r>
      <w:r w:rsidR="00A5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обяз</w:t>
      </w:r>
      <w:r w:rsidR="00A5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A54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тельном порядке.</w:t>
      </w:r>
    </w:p>
    <w:p w:rsidR="00DB7441" w:rsidRPr="0081517A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Комиссия в пределах своей компетенции осуществляет следующие функции:</w:t>
      </w:r>
    </w:p>
    <w:p w:rsidR="00DB7441" w:rsidRPr="0081517A" w:rsidRDefault="00DB7441" w:rsidP="001E76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9.1. По проведению</w:t>
      </w:r>
      <w:r w:rsidR="006F02A9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обследования и оценки </w:t>
      </w:r>
      <w:r w:rsidR="001E766E"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соответствия помещения (многоквартирного дома) принимаемого в муниципальную собственность Октябрьского района </w:t>
      </w:r>
      <w:r w:rsidR="0020187B" w:rsidRPr="0081517A">
        <w:rPr>
          <w:rFonts w:ascii="Times New Roman" w:hAnsi="Times New Roman" w:cs="Times New Roman"/>
          <w:sz w:val="28"/>
          <w:szCs w:val="28"/>
        </w:rPr>
        <w:t>в целях</w:t>
      </w:r>
      <w:r w:rsidR="0020187B" w:rsidRPr="008151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187B" w:rsidRPr="0081517A">
        <w:rPr>
          <w:rFonts w:ascii="Times New Roman" w:hAnsi="Times New Roman" w:cs="Times New Roman"/>
          <w:sz w:val="28"/>
          <w:szCs w:val="28"/>
        </w:rPr>
        <w:t>предоставления по договору социального на</w:t>
      </w:r>
      <w:r w:rsidR="0020187B" w:rsidRPr="0081517A">
        <w:rPr>
          <w:rFonts w:ascii="Times New Roman" w:hAnsi="Times New Roman" w:cs="Times New Roman"/>
          <w:sz w:val="28"/>
          <w:szCs w:val="28"/>
        </w:rPr>
        <w:t>й</w:t>
      </w:r>
      <w:r w:rsidR="0020187B" w:rsidRPr="0081517A">
        <w:rPr>
          <w:rFonts w:ascii="Times New Roman" w:hAnsi="Times New Roman" w:cs="Times New Roman"/>
          <w:sz w:val="28"/>
          <w:szCs w:val="28"/>
        </w:rPr>
        <w:t>ма жилых помещений гражданам, состоящим на учете в качестве нужда</w:t>
      </w:r>
      <w:r w:rsidR="0020187B" w:rsidRPr="0081517A">
        <w:rPr>
          <w:rFonts w:ascii="Times New Roman" w:hAnsi="Times New Roman" w:cs="Times New Roman"/>
          <w:sz w:val="28"/>
          <w:szCs w:val="28"/>
        </w:rPr>
        <w:t>ю</w:t>
      </w:r>
      <w:r w:rsidR="0020187B" w:rsidRPr="0081517A">
        <w:rPr>
          <w:rFonts w:ascii="Times New Roman" w:hAnsi="Times New Roman" w:cs="Times New Roman"/>
          <w:sz w:val="28"/>
          <w:szCs w:val="28"/>
        </w:rPr>
        <w:t>щихся в жилых помещениях, в составе семьи которых имеется трое или б</w:t>
      </w:r>
      <w:r w:rsidR="0020187B" w:rsidRPr="0081517A">
        <w:rPr>
          <w:rFonts w:ascii="Times New Roman" w:hAnsi="Times New Roman" w:cs="Times New Roman"/>
          <w:sz w:val="28"/>
          <w:szCs w:val="28"/>
        </w:rPr>
        <w:t>о</w:t>
      </w:r>
      <w:r w:rsidR="0020187B" w:rsidRPr="0081517A">
        <w:rPr>
          <w:rFonts w:ascii="Times New Roman" w:hAnsi="Times New Roman" w:cs="Times New Roman"/>
          <w:sz w:val="28"/>
          <w:szCs w:val="28"/>
        </w:rPr>
        <w:t>лее детей-близнецов</w:t>
      </w:r>
      <w:r w:rsidR="001E766E" w:rsidRPr="0081517A">
        <w:rPr>
          <w:rFonts w:ascii="Times New Roman" w:hAnsi="Times New Roman" w:cs="Times New Roman"/>
          <w:sz w:val="28"/>
          <w:szCs w:val="28"/>
        </w:rPr>
        <w:t>,</w:t>
      </w:r>
      <w:r w:rsidR="001E766E"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 требованиям, которым должно отвечать жилое пом</w:t>
      </w:r>
      <w:r w:rsidR="001E766E" w:rsidRPr="0081517A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="001E766E"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щение </w:t>
      </w:r>
      <w:r w:rsidR="006F02A9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нормам, установленным </w:t>
      </w:r>
      <w:r w:rsidR="0020187B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6F02A9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оложением о признании помещения жилым помещением, жилого помещения непригодным для проживания и многоква</w:t>
      </w:r>
      <w:r w:rsidR="006F02A9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6F02A9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тирного дома аварийным и подлежащим сносу или реконструкции, утве</w:t>
      </w:r>
      <w:r w:rsidR="006F02A9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6F02A9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жденного постановление Правительства Российской Федерации от </w:t>
      </w:r>
      <w:r w:rsidR="006F02A9" w:rsidRPr="0081517A">
        <w:rPr>
          <w:rFonts w:ascii="Times New Roman" w:hAnsi="Times New Roman" w:cs="Times New Roman"/>
          <w:sz w:val="28"/>
          <w:szCs w:val="28"/>
        </w:rPr>
        <w:t>28.01. 2006 № 47.</w:t>
      </w:r>
    </w:p>
    <w:p w:rsidR="0045636C" w:rsidRPr="0081517A" w:rsidRDefault="0045636C" w:rsidP="002E08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 результатам обследования и</w:t>
      </w:r>
      <w:r w:rsidRPr="0081517A">
        <w:rPr>
          <w:rFonts w:ascii="Times New Roman" w:hAnsi="Times New Roman" w:cs="Times New Roman"/>
          <w:sz w:val="28"/>
          <w:szCs w:val="28"/>
        </w:rPr>
        <w:t xml:space="preserve"> оцен</w:t>
      </w:r>
      <w:r w:rsidR="00A675DC" w:rsidRPr="0081517A">
        <w:rPr>
          <w:rFonts w:ascii="Times New Roman" w:hAnsi="Times New Roman" w:cs="Times New Roman"/>
          <w:sz w:val="28"/>
          <w:szCs w:val="28"/>
        </w:rPr>
        <w:t xml:space="preserve">ки жилого помещения </w:t>
      </w:r>
      <w:r w:rsidR="00E7094A">
        <w:rPr>
          <w:rFonts w:ascii="Times New Roman" w:hAnsi="Times New Roman" w:cs="Times New Roman"/>
          <w:sz w:val="28"/>
          <w:szCs w:val="28"/>
        </w:rPr>
        <w:t xml:space="preserve">по </w:t>
      </w:r>
      <w:r w:rsidR="00A675DC" w:rsidRPr="0081517A">
        <w:rPr>
          <w:rFonts w:ascii="Times New Roman" w:hAnsi="Times New Roman" w:cs="Times New Roman"/>
          <w:sz w:val="28"/>
          <w:szCs w:val="28"/>
        </w:rPr>
        <w:t>с</w:t>
      </w:r>
      <w:r w:rsidR="00A675DC" w:rsidRPr="0081517A">
        <w:rPr>
          <w:rFonts w:ascii="Times New Roman" w:hAnsi="Times New Roman" w:cs="Times New Roman"/>
          <w:sz w:val="28"/>
          <w:szCs w:val="28"/>
        </w:rPr>
        <w:t>о</w:t>
      </w:r>
      <w:r w:rsidR="00A675DC" w:rsidRPr="0081517A">
        <w:rPr>
          <w:rFonts w:ascii="Times New Roman" w:hAnsi="Times New Roman" w:cs="Times New Roman"/>
          <w:sz w:val="28"/>
          <w:szCs w:val="28"/>
        </w:rPr>
        <w:t>ставлени</w:t>
      </w:r>
      <w:r w:rsidR="00E7094A">
        <w:rPr>
          <w:rFonts w:ascii="Times New Roman" w:hAnsi="Times New Roman" w:cs="Times New Roman"/>
          <w:sz w:val="28"/>
          <w:szCs w:val="28"/>
        </w:rPr>
        <w:t>ю</w:t>
      </w:r>
      <w:r w:rsidRPr="0081517A">
        <w:rPr>
          <w:rFonts w:ascii="Times New Roman" w:hAnsi="Times New Roman" w:cs="Times New Roman"/>
          <w:sz w:val="28"/>
          <w:szCs w:val="28"/>
        </w:rPr>
        <w:t xml:space="preserve"> акт</w:t>
      </w:r>
      <w:r w:rsidR="00A675DC" w:rsidRPr="0081517A">
        <w:rPr>
          <w:rFonts w:ascii="Times New Roman" w:hAnsi="Times New Roman" w:cs="Times New Roman"/>
          <w:sz w:val="28"/>
          <w:szCs w:val="28"/>
        </w:rPr>
        <w:t>а</w:t>
      </w:r>
      <w:r w:rsidRPr="0081517A">
        <w:rPr>
          <w:rFonts w:ascii="Times New Roman" w:hAnsi="Times New Roman" w:cs="Times New Roman"/>
          <w:sz w:val="28"/>
          <w:szCs w:val="28"/>
        </w:rPr>
        <w:t xml:space="preserve"> обследования жилого помещения и заключени</w:t>
      </w:r>
      <w:r w:rsidR="00A675DC" w:rsidRPr="0081517A">
        <w:rPr>
          <w:rFonts w:ascii="Times New Roman" w:hAnsi="Times New Roman" w:cs="Times New Roman"/>
          <w:sz w:val="28"/>
          <w:szCs w:val="28"/>
        </w:rPr>
        <w:t>я</w:t>
      </w:r>
      <w:r w:rsidR="001E766E" w:rsidRPr="0081517A">
        <w:rPr>
          <w:rFonts w:ascii="Times New Roman" w:hAnsi="Times New Roman" w:cs="Times New Roman"/>
          <w:sz w:val="28"/>
          <w:szCs w:val="28"/>
        </w:rPr>
        <w:t xml:space="preserve"> </w:t>
      </w:r>
      <w:r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 оценке соответствия помещения требованиям, установленным в </w:t>
      </w:r>
      <w:r w:rsidR="0020187B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оложении о пр</w:t>
      </w:r>
      <w:r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знании помещения жилым помещением, жилого помещения непригодным для проживания и многоквартирного дома ветхим и подлежащим сносу</w:t>
      </w:r>
      <w:r w:rsidR="00A675DC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850699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1517A">
        <w:rPr>
          <w:rFonts w:ascii="Times New Roman" w:hAnsi="Times New Roman" w:cs="Times New Roman"/>
          <w:sz w:val="28"/>
          <w:szCs w:val="28"/>
        </w:rPr>
        <w:t xml:space="preserve">в 3-х </w:t>
      </w:r>
      <w:r w:rsidRPr="0081517A">
        <w:rPr>
          <w:rFonts w:ascii="Times New Roman" w:hAnsi="Times New Roman" w:cs="Times New Roman"/>
          <w:sz w:val="28"/>
          <w:szCs w:val="28"/>
        </w:rPr>
        <w:lastRenderedPageBreak/>
        <w:t>экземплярах  по формам согласно при</w:t>
      </w:r>
      <w:r w:rsidR="00A675DC" w:rsidRPr="0081517A">
        <w:rPr>
          <w:rFonts w:ascii="Times New Roman" w:hAnsi="Times New Roman" w:cs="Times New Roman"/>
          <w:sz w:val="28"/>
          <w:szCs w:val="28"/>
        </w:rPr>
        <w:t xml:space="preserve">ложениям № </w:t>
      </w:r>
      <w:r w:rsidR="00680358" w:rsidRPr="0081517A">
        <w:rPr>
          <w:rFonts w:ascii="Times New Roman" w:hAnsi="Times New Roman" w:cs="Times New Roman"/>
          <w:sz w:val="28"/>
          <w:szCs w:val="28"/>
        </w:rPr>
        <w:t>1</w:t>
      </w:r>
      <w:r w:rsidR="00A675DC" w:rsidRPr="0081517A">
        <w:rPr>
          <w:rFonts w:ascii="Times New Roman" w:hAnsi="Times New Roman" w:cs="Times New Roman"/>
          <w:sz w:val="28"/>
          <w:szCs w:val="28"/>
        </w:rPr>
        <w:t xml:space="preserve"> и №</w:t>
      </w:r>
      <w:r w:rsidR="00680358" w:rsidRPr="0081517A">
        <w:rPr>
          <w:rFonts w:ascii="Times New Roman" w:hAnsi="Times New Roman" w:cs="Times New Roman"/>
          <w:sz w:val="28"/>
          <w:szCs w:val="28"/>
        </w:rPr>
        <w:t xml:space="preserve"> 2</w:t>
      </w:r>
      <w:r w:rsidR="00A675DC" w:rsidRPr="0081517A">
        <w:rPr>
          <w:rFonts w:ascii="Times New Roman" w:hAnsi="Times New Roman" w:cs="Times New Roman"/>
          <w:sz w:val="28"/>
          <w:szCs w:val="28"/>
        </w:rPr>
        <w:t xml:space="preserve"> к настоящему П</w:t>
      </w:r>
      <w:r w:rsidRPr="0081517A">
        <w:rPr>
          <w:rFonts w:ascii="Times New Roman" w:hAnsi="Times New Roman" w:cs="Times New Roman"/>
          <w:sz w:val="28"/>
          <w:szCs w:val="28"/>
        </w:rPr>
        <w:t>оложению</w:t>
      </w:r>
      <w:r w:rsidR="00850699" w:rsidRPr="0081517A">
        <w:rPr>
          <w:rFonts w:ascii="Times New Roman" w:hAnsi="Times New Roman" w:cs="Times New Roman"/>
          <w:sz w:val="28"/>
          <w:szCs w:val="28"/>
        </w:rPr>
        <w:t>.</w:t>
      </w:r>
    </w:p>
    <w:p w:rsidR="00DB7441" w:rsidRPr="0081517A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Для решения поставленных задач Комиссия имеет право запр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шивать и получать от органов местного самоуправления, органов исполн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тельной власти субъекта Российской Федерации и федеральных органов и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полнительной власти, а также предприятий, учреждений и организаций нез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висимо от формы собственности и организационно-правовой принадлежн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 информацию, необходимую для выполнения возложенных на нее задач и функций.</w:t>
      </w:r>
    </w:p>
    <w:p w:rsidR="00DB7441" w:rsidRPr="0081517A" w:rsidRDefault="00DB7441" w:rsidP="007847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81352" w:rsidRPr="0081517A" w:rsidRDefault="00EB1F55" w:rsidP="0042260E">
      <w:pPr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8151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Документы для</w:t>
      </w:r>
      <w:r w:rsidR="0042260E" w:rsidRPr="008151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оценки </w:t>
      </w:r>
      <w:r w:rsidR="001E766E"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соответствия помещения </w:t>
      </w:r>
    </w:p>
    <w:p w:rsidR="0042260E" w:rsidRPr="0081517A" w:rsidRDefault="001E766E" w:rsidP="0042260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(многоквартирного дома) принимаемого в муниципальную собственность Октябрьского района </w:t>
      </w:r>
      <w:r w:rsidR="0020187B" w:rsidRPr="0081517A">
        <w:rPr>
          <w:rFonts w:ascii="Times New Roman" w:hAnsi="Times New Roman" w:cs="Times New Roman"/>
          <w:sz w:val="28"/>
          <w:szCs w:val="28"/>
        </w:rPr>
        <w:t>в целях</w:t>
      </w:r>
      <w:r w:rsidR="0020187B" w:rsidRPr="008151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187B" w:rsidRPr="0081517A">
        <w:rPr>
          <w:rFonts w:ascii="Times New Roman" w:hAnsi="Times New Roman" w:cs="Times New Roman"/>
          <w:sz w:val="28"/>
          <w:szCs w:val="28"/>
        </w:rPr>
        <w:t>предоставления по договору социального на</w:t>
      </w:r>
      <w:r w:rsidR="0020187B" w:rsidRPr="0081517A">
        <w:rPr>
          <w:rFonts w:ascii="Times New Roman" w:hAnsi="Times New Roman" w:cs="Times New Roman"/>
          <w:sz w:val="28"/>
          <w:szCs w:val="28"/>
        </w:rPr>
        <w:t>й</w:t>
      </w:r>
      <w:r w:rsidR="0020187B" w:rsidRPr="0081517A">
        <w:rPr>
          <w:rFonts w:ascii="Times New Roman" w:hAnsi="Times New Roman" w:cs="Times New Roman"/>
          <w:sz w:val="28"/>
          <w:szCs w:val="28"/>
        </w:rPr>
        <w:t>ма жилых помещений гражданам, состоящим на учете в качестве нужда</w:t>
      </w:r>
      <w:r w:rsidR="0020187B" w:rsidRPr="0081517A">
        <w:rPr>
          <w:rFonts w:ascii="Times New Roman" w:hAnsi="Times New Roman" w:cs="Times New Roman"/>
          <w:sz w:val="28"/>
          <w:szCs w:val="28"/>
        </w:rPr>
        <w:t>ю</w:t>
      </w:r>
      <w:r w:rsidR="0020187B" w:rsidRPr="0081517A">
        <w:rPr>
          <w:rFonts w:ascii="Times New Roman" w:hAnsi="Times New Roman" w:cs="Times New Roman"/>
          <w:sz w:val="28"/>
          <w:szCs w:val="28"/>
        </w:rPr>
        <w:t>щихся в жилых помещениях, в составе семьи которых имеется трое или б</w:t>
      </w:r>
      <w:r w:rsidR="0020187B" w:rsidRPr="0081517A">
        <w:rPr>
          <w:rFonts w:ascii="Times New Roman" w:hAnsi="Times New Roman" w:cs="Times New Roman"/>
          <w:sz w:val="28"/>
          <w:szCs w:val="28"/>
        </w:rPr>
        <w:t>о</w:t>
      </w:r>
      <w:r w:rsidR="0020187B" w:rsidRPr="0081517A">
        <w:rPr>
          <w:rFonts w:ascii="Times New Roman" w:hAnsi="Times New Roman" w:cs="Times New Roman"/>
          <w:sz w:val="28"/>
          <w:szCs w:val="28"/>
        </w:rPr>
        <w:t>лее детей-близнецов</w:t>
      </w:r>
      <w:r w:rsidRPr="0081517A">
        <w:rPr>
          <w:rFonts w:ascii="Times New Roman" w:hAnsi="Times New Roman" w:cs="Times New Roman"/>
          <w:sz w:val="28"/>
          <w:szCs w:val="28"/>
        </w:rPr>
        <w:t>,</w:t>
      </w:r>
      <w:r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 требованиям, которым должно отвечать жилое пом</w:t>
      </w:r>
      <w:r w:rsidRPr="0081517A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Pr="0081517A">
        <w:rPr>
          <w:rFonts w:ascii="Times New Roman" w:hAnsi="Times New Roman" w:cs="Times New Roman"/>
          <w:snapToGrid w:val="0"/>
          <w:sz w:val="28"/>
          <w:szCs w:val="28"/>
        </w:rPr>
        <w:t xml:space="preserve">щение 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нормам, установленным </w:t>
      </w:r>
      <w:r w:rsidR="0020187B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оложением о признании помещения жилым помещением, жилого помещения непригодным для проживания и многоква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тирного дома аварийным и подлежащим сносу или реконструкции, утве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жденного постановление Правительства Российской Федерации от </w:t>
      </w:r>
      <w:r w:rsidRPr="0081517A">
        <w:rPr>
          <w:rFonts w:ascii="Times New Roman" w:hAnsi="Times New Roman" w:cs="Times New Roman"/>
          <w:sz w:val="28"/>
          <w:szCs w:val="28"/>
        </w:rPr>
        <w:t>28.01. 2006 № 47</w:t>
      </w:r>
    </w:p>
    <w:p w:rsidR="00EB1F55" w:rsidRPr="0081517A" w:rsidRDefault="00EB1F55" w:rsidP="0042260E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1F55" w:rsidRPr="0081517A" w:rsidRDefault="0042260E" w:rsidP="008210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Жилые помещения</w:t>
      </w:r>
      <w:r w:rsidR="00EB1F55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признаются  </w:t>
      </w: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жилыми помещениями или жилые п</w:t>
      </w: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мещени</w:t>
      </w:r>
      <w:r w:rsidR="006F02A9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 w:rsidR="006F02A9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для проживания, </w:t>
      </w:r>
      <w:r w:rsidR="00EB1F55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r w:rsidR="001E766E" w:rsidRPr="0081517A">
        <w:rPr>
          <w:rFonts w:ascii="Times New Roman" w:hAnsi="Times New Roman" w:cs="Times New Roman"/>
          <w:sz w:val="28"/>
          <w:szCs w:val="28"/>
        </w:rPr>
        <w:t>письменного уведо</w:t>
      </w:r>
      <w:r w:rsidR="001E766E" w:rsidRPr="0081517A">
        <w:rPr>
          <w:rFonts w:ascii="Times New Roman" w:hAnsi="Times New Roman" w:cs="Times New Roman"/>
          <w:sz w:val="28"/>
          <w:szCs w:val="28"/>
        </w:rPr>
        <w:t>м</w:t>
      </w:r>
      <w:r w:rsidR="001E766E" w:rsidRPr="0081517A">
        <w:rPr>
          <w:rFonts w:ascii="Times New Roman" w:hAnsi="Times New Roman" w:cs="Times New Roman"/>
          <w:sz w:val="28"/>
          <w:szCs w:val="28"/>
        </w:rPr>
        <w:t xml:space="preserve">ления 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строительной компании, осуществляющей строительство жилого п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мещения, </w:t>
      </w:r>
      <w:r w:rsidR="0020187B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физического лица (юридического лица), являющегося собс</w:t>
      </w:r>
      <w:r w:rsidR="0020187B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20187B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венником жилого </w:t>
      </w:r>
      <w:r w:rsidR="00E70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помещения </w:t>
      </w:r>
      <w:r w:rsidR="0020187B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(жилых помещений), 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муниципальн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1E766E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 контракту, о готовности жилого помещения к передаче в собственность муниципального образования «Октябрьский район»</w:t>
      </w:r>
      <w:r w:rsidR="00850699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B1F55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имя главы </w:t>
      </w:r>
      <w:r w:rsidR="00E7094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</w:t>
      </w:r>
      <w:r w:rsidR="00E7094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094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 Октябрьского района</w:t>
      </w:r>
      <w:r w:rsidR="0040750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B1F55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6F02A9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следующих </w:t>
      </w:r>
      <w:r w:rsidR="008210ED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документов:</w:t>
      </w:r>
      <w:bookmarkStart w:id="1" w:name="Par73"/>
      <w:bookmarkEnd w:id="1"/>
    </w:p>
    <w:p w:rsidR="00E6275B" w:rsidRPr="0081517A" w:rsidRDefault="00E6275B" w:rsidP="004226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муниципального контракта;</w:t>
      </w:r>
    </w:p>
    <w:p w:rsidR="00E6275B" w:rsidRPr="0081517A" w:rsidRDefault="00E6275B" w:rsidP="00E627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кадастрового паспорта на жилое помещение;</w:t>
      </w:r>
    </w:p>
    <w:p w:rsidR="00E6275B" w:rsidRPr="0081517A" w:rsidRDefault="00E6275B" w:rsidP="00E627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копии технического </w:t>
      </w:r>
      <w:r w:rsidR="0020187B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плана</w:t>
      </w: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B1F55" w:rsidRPr="0081517A" w:rsidRDefault="002E08E9" w:rsidP="004226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</w:t>
      </w:r>
      <w:r w:rsidR="00EB1F55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свидетельства о </w:t>
      </w:r>
      <w:r w:rsidR="0042260E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регистрации права собственн</w:t>
      </w:r>
      <w:r w:rsidR="0042260E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2260E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на жилое помещение</w:t>
      </w:r>
      <w:r w:rsidR="00850699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выписки из Единого государственного реестра прав на недвижимое имущество и сделок с ним, удостоверяющая проведе</w:t>
      </w:r>
      <w:r w:rsidR="00850699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50699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государственную регистрацию прав</w:t>
      </w:r>
      <w:r w:rsidR="00E709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144F" w:rsidRPr="0081517A" w:rsidRDefault="000D144F" w:rsidP="000E20A7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E20A7" w:rsidRPr="0081517A" w:rsidRDefault="005347C2" w:rsidP="000E20A7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="000F6666" w:rsidRPr="008151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Порядок оформления решений Комиссии</w:t>
      </w:r>
    </w:p>
    <w:p w:rsidR="000F6666" w:rsidRPr="0081517A" w:rsidRDefault="005347C2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0F6666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.1. Решения Комиссии принимаются простым большинством голосов членов Комиссии путем открытого голосования и оформляются </w:t>
      </w:r>
      <w:r w:rsidR="00850699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актами о</w:t>
      </w:r>
      <w:r w:rsidR="00850699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850699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следования жилого помещения и заключением </w:t>
      </w:r>
      <w:r w:rsidR="00850699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 оценке соответствия п</w:t>
      </w:r>
      <w:r w:rsidR="00850699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850699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мещения требованиям, установленным в положении о признании помещения жилым помещением, жилого помещения непригодным для проживания и </w:t>
      </w:r>
      <w:r w:rsidR="00850699" w:rsidRPr="0081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многоквартирного дома аварийным и подлежащим сносу или реконструкции</w:t>
      </w:r>
      <w:r w:rsidR="000F6666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Решение считается принятым при голосовании «за» свыше 50% голосов от числа присутствующих членов Комиссии.</w:t>
      </w:r>
    </w:p>
    <w:p w:rsidR="00F226E5" w:rsidRPr="0081517A" w:rsidRDefault="005347C2" w:rsidP="00A47F6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F226E5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80358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F226E5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Комиссия выносит следующие решения:</w:t>
      </w:r>
    </w:p>
    <w:p w:rsidR="009C38DC" w:rsidRPr="0081517A" w:rsidRDefault="005347C2" w:rsidP="00A47F6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7A">
        <w:rPr>
          <w:rFonts w:ascii="Times New Roman" w:hAnsi="Times New Roman" w:cs="Times New Roman"/>
          <w:sz w:val="28"/>
          <w:szCs w:val="28"/>
        </w:rPr>
        <w:t>4</w:t>
      </w:r>
      <w:r w:rsidR="00784793" w:rsidRPr="0081517A">
        <w:rPr>
          <w:rFonts w:ascii="Times New Roman" w:hAnsi="Times New Roman" w:cs="Times New Roman"/>
          <w:sz w:val="28"/>
          <w:szCs w:val="28"/>
        </w:rPr>
        <w:t>.</w:t>
      </w:r>
      <w:r w:rsidR="00680358" w:rsidRPr="0081517A">
        <w:rPr>
          <w:rFonts w:ascii="Times New Roman" w:hAnsi="Times New Roman" w:cs="Times New Roman"/>
          <w:sz w:val="28"/>
          <w:szCs w:val="28"/>
        </w:rPr>
        <w:t>2</w:t>
      </w:r>
      <w:r w:rsidR="00784793" w:rsidRPr="0081517A">
        <w:rPr>
          <w:rFonts w:ascii="Times New Roman" w:hAnsi="Times New Roman" w:cs="Times New Roman"/>
          <w:sz w:val="28"/>
          <w:szCs w:val="28"/>
        </w:rPr>
        <w:t>.1.</w:t>
      </w:r>
      <w:r w:rsidR="009C38DC" w:rsidRPr="0081517A">
        <w:rPr>
          <w:rFonts w:ascii="Times New Roman" w:hAnsi="Times New Roman" w:cs="Times New Roman"/>
          <w:sz w:val="28"/>
          <w:szCs w:val="28"/>
        </w:rPr>
        <w:t xml:space="preserve"> </w:t>
      </w:r>
      <w:r w:rsidR="00A47F68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C38DC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помещения требованиям, предъявляемым к ж</w:t>
      </w:r>
      <w:r w:rsidR="009C38DC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C38DC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лому помещению, и его пригодности для проживания;</w:t>
      </w:r>
    </w:p>
    <w:p w:rsidR="009C38DC" w:rsidRPr="0081517A" w:rsidRDefault="005347C2" w:rsidP="00A47F6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C38DC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80358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C38DC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 w:rsidR="00A47F68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9C38DC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выявлении оснований для признания помещения непригодным для проживания</w:t>
      </w:r>
      <w:r w:rsidR="00680358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F6666" w:rsidRPr="0081517A" w:rsidRDefault="005347C2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0F6666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80358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0F6666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A47F68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Решения </w:t>
      </w:r>
      <w:r w:rsidR="000F6666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 подписыва</w:t>
      </w:r>
      <w:r w:rsidR="00A47F68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0F6666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 председательст</w:t>
      </w:r>
      <w:r w:rsidR="00A47F68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вующим,</w:t>
      </w:r>
      <w:r w:rsidR="000F6666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секр</w:t>
      </w:r>
      <w:r w:rsidR="000F6666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0F6666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тарем </w:t>
      </w:r>
      <w:r w:rsidR="00A47F68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членами </w:t>
      </w:r>
      <w:r w:rsidR="000F6666" w:rsidRPr="00815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Комиссии.</w:t>
      </w:r>
    </w:p>
    <w:p w:rsidR="000F6666" w:rsidRPr="0081517A" w:rsidRDefault="005347C2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F6666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.4. Комиссия несет ответственность, предусмотренную законодател</w:t>
      </w:r>
      <w:r w:rsidR="000F6666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0F6666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ством, за соответствие принимаемых решений федеральному, областному и местному законодательству.</w:t>
      </w:r>
    </w:p>
    <w:p w:rsidR="000F6666" w:rsidRPr="0081517A" w:rsidRDefault="000F6666" w:rsidP="000F6666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43A" w:rsidRPr="0081517A" w:rsidRDefault="001A143A" w:rsidP="008D04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43A" w:rsidRPr="0081517A" w:rsidRDefault="001A143A" w:rsidP="000F6666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44F" w:rsidRPr="0081517A" w:rsidRDefault="00885DAC" w:rsidP="004B1D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Управляющий</w:t>
      </w:r>
      <w:r w:rsidR="004B1DEB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делами </w:t>
      </w:r>
    </w:p>
    <w:p w:rsidR="000F6666" w:rsidRPr="0081517A" w:rsidRDefault="004B1DEB" w:rsidP="008D04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D144F"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5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района                                   </w:t>
      </w:r>
      <w:r w:rsidR="00885DAC">
        <w:rPr>
          <w:rFonts w:ascii="Times New Roman" w:eastAsia="Times New Roman" w:hAnsi="Times New Roman" w:cs="Times New Roman"/>
          <w:sz w:val="28"/>
          <w:szCs w:val="28"/>
          <w:lang w:eastAsia="ru-RU"/>
        </w:rPr>
        <w:t>Н.Н. Савченко</w:t>
      </w:r>
    </w:p>
    <w:p w:rsidR="005B2C62" w:rsidRPr="0081517A" w:rsidRDefault="005B2C62" w:rsidP="00E86158">
      <w:pPr>
        <w:rPr>
          <w:rFonts w:ascii="Times New Roman" w:hAnsi="Times New Roman" w:cs="Times New Roman"/>
          <w:sz w:val="28"/>
          <w:szCs w:val="28"/>
        </w:rPr>
      </w:pPr>
    </w:p>
    <w:p w:rsidR="00F509EB" w:rsidRDefault="00F509EB" w:rsidP="00E86158"/>
    <w:p w:rsidR="000E20A7" w:rsidRDefault="000E20A7" w:rsidP="001C6A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E20A7" w:rsidSect="000E20A7"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E20A7" w:rsidRPr="00AB7B14" w:rsidRDefault="000E20A7" w:rsidP="000D144F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0E20A7" w:rsidRPr="00AB7B14" w:rsidRDefault="000D144F" w:rsidP="000D144F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</w:t>
      </w:r>
      <w:r w:rsidR="000E20A7"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оложению </w:t>
      </w:r>
    </w:p>
    <w:p w:rsidR="00AB7B14" w:rsidRPr="000D144F" w:rsidRDefault="00AB7B14" w:rsidP="000D14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20A7" w:rsidRPr="000D144F" w:rsidRDefault="000E20A7" w:rsidP="000D14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</w:p>
    <w:p w:rsidR="000D144F" w:rsidRPr="000D144F" w:rsidRDefault="000D144F" w:rsidP="000D144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144F">
        <w:rPr>
          <w:rFonts w:ascii="Times New Roman" w:hAnsi="Times New Roman" w:cs="Times New Roman"/>
          <w:b/>
          <w:bCs/>
          <w:sz w:val="28"/>
          <w:szCs w:val="28"/>
        </w:rPr>
        <w:t>АКТ</w:t>
      </w:r>
    </w:p>
    <w:p w:rsidR="000D144F" w:rsidRPr="000D144F" w:rsidRDefault="000D144F" w:rsidP="000D144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D144F">
        <w:rPr>
          <w:rFonts w:ascii="Times New Roman" w:hAnsi="Times New Roman" w:cs="Times New Roman"/>
          <w:sz w:val="28"/>
          <w:szCs w:val="28"/>
        </w:rPr>
        <w:t>обследования помещения</w:t>
      </w: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92"/>
        <w:gridCol w:w="3747"/>
        <w:gridCol w:w="1985"/>
        <w:gridCol w:w="3260"/>
      </w:tblGrid>
      <w:tr w:rsidR="000D144F" w:rsidRPr="000D144F" w:rsidTr="000D144F">
        <w:trPr>
          <w:cantSplit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144F" w:rsidRPr="000D144F" w:rsidRDefault="000D144F" w:rsidP="000D144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D144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144F" w:rsidRPr="000D144F" w:rsidTr="000D144F">
        <w:trPr>
          <w:cantSplit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0D144F" w:rsidRPr="000D144F" w:rsidRDefault="000D144F" w:rsidP="000D144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44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</w:tr>
    </w:tbl>
    <w:p w:rsidR="000D144F" w:rsidRPr="000D144F" w:rsidRDefault="000D144F" w:rsidP="000D144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D144F" w:rsidRPr="000D144F" w:rsidRDefault="000D144F" w:rsidP="000D144F">
      <w:pPr>
        <w:pBdr>
          <w:top w:val="single" w:sz="4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D144F">
        <w:rPr>
          <w:rFonts w:ascii="Times New Roman" w:hAnsi="Times New Roman" w:cs="Times New Roman"/>
          <w:sz w:val="24"/>
          <w:szCs w:val="24"/>
        </w:rPr>
        <w:t>(месторасположение помещения, в том числе наименования населенного пункта и улицы, номера дома и квартиры)</w:t>
      </w:r>
    </w:p>
    <w:p w:rsidR="00D15999" w:rsidRDefault="000D144F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D144F">
        <w:rPr>
          <w:rFonts w:ascii="Times New Roman" w:hAnsi="Times New Roman" w:cs="Times New Roman"/>
          <w:sz w:val="28"/>
          <w:szCs w:val="28"/>
        </w:rPr>
        <w:t>Межведомственная комиссия, назначенная</w:t>
      </w:r>
      <w:r w:rsidR="00D15999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D15999" w:rsidRDefault="00D15999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D144F" w:rsidRPr="000D144F" w:rsidRDefault="000D144F" w:rsidP="00D1599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D144F">
        <w:rPr>
          <w:rFonts w:ascii="Times New Roman" w:hAnsi="Times New Roman" w:cs="Times New Roman"/>
          <w:sz w:val="24"/>
          <w:szCs w:val="24"/>
        </w:rPr>
        <w:t>(кем назначена, наименование федерального органа</w:t>
      </w:r>
    </w:p>
    <w:p w:rsidR="000D144F" w:rsidRPr="000D144F" w:rsidRDefault="000D144F" w:rsidP="000D144F">
      <w:pPr>
        <w:tabs>
          <w:tab w:val="right" w:pos="1020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D144F">
        <w:rPr>
          <w:rFonts w:ascii="Times New Roman" w:hAnsi="Times New Roman" w:cs="Times New Roman"/>
          <w:sz w:val="28"/>
          <w:szCs w:val="28"/>
        </w:rPr>
        <w:tab/>
        <w:t>,</w:t>
      </w:r>
    </w:p>
    <w:p w:rsidR="000D144F" w:rsidRPr="000D144F" w:rsidRDefault="000D144F" w:rsidP="000D144F">
      <w:pPr>
        <w:pBdr>
          <w:top w:val="single" w:sz="4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D144F">
        <w:rPr>
          <w:rFonts w:ascii="Times New Roman" w:hAnsi="Times New Roman" w:cs="Times New Roman"/>
          <w:sz w:val="24"/>
          <w:szCs w:val="24"/>
        </w:rPr>
        <w:t>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</w:r>
    </w:p>
    <w:p w:rsidR="00D15999" w:rsidRDefault="000D144F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D144F">
        <w:rPr>
          <w:rFonts w:ascii="Times New Roman" w:hAnsi="Times New Roman" w:cs="Times New Roman"/>
          <w:sz w:val="28"/>
          <w:szCs w:val="28"/>
        </w:rPr>
        <w:t>в составе председателя</w:t>
      </w:r>
      <w:r w:rsidR="00D15999">
        <w:rPr>
          <w:rFonts w:ascii="Times New Roman" w:hAnsi="Times New Roman" w:cs="Times New Roman"/>
          <w:sz w:val="28"/>
          <w:szCs w:val="28"/>
        </w:rPr>
        <w:t xml:space="preserve"> ______________________________________________</w:t>
      </w:r>
    </w:p>
    <w:p w:rsidR="000D144F" w:rsidRPr="000D144F" w:rsidRDefault="000D144F" w:rsidP="00D1599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0D144F">
        <w:rPr>
          <w:rFonts w:ascii="Times New Roman" w:hAnsi="Times New Roman" w:cs="Times New Roman"/>
          <w:sz w:val="24"/>
          <w:szCs w:val="24"/>
        </w:rPr>
        <w:t>(Ф.И.О., занимаемая должность и место работы)</w:t>
      </w:r>
    </w:p>
    <w:p w:rsidR="00D15999" w:rsidRDefault="000D144F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D144F">
        <w:rPr>
          <w:rFonts w:ascii="Times New Roman" w:hAnsi="Times New Roman" w:cs="Times New Roman"/>
          <w:sz w:val="28"/>
          <w:szCs w:val="28"/>
        </w:rPr>
        <w:t>и членов комиссии</w:t>
      </w:r>
      <w:r w:rsidR="00D15999"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</w:p>
    <w:p w:rsidR="000D144F" w:rsidRPr="000D144F" w:rsidRDefault="000D144F" w:rsidP="00D1599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0D144F">
        <w:rPr>
          <w:rFonts w:ascii="Times New Roman" w:hAnsi="Times New Roman" w:cs="Times New Roman"/>
          <w:sz w:val="24"/>
          <w:szCs w:val="24"/>
        </w:rPr>
        <w:t>(Ф.И.О., занимаемая должность и место работы)</w:t>
      </w:r>
    </w:p>
    <w:p w:rsidR="00D15999" w:rsidRDefault="000D144F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D144F">
        <w:rPr>
          <w:rFonts w:ascii="Times New Roman" w:hAnsi="Times New Roman" w:cs="Times New Roman"/>
          <w:sz w:val="28"/>
          <w:szCs w:val="28"/>
        </w:rPr>
        <w:t>при участии приглашенных экспертов</w:t>
      </w:r>
      <w:r w:rsidR="00D15999">
        <w:rPr>
          <w:rFonts w:ascii="Times New Roman" w:hAnsi="Times New Roman" w:cs="Times New Roman"/>
          <w:sz w:val="28"/>
          <w:szCs w:val="28"/>
        </w:rPr>
        <w:t xml:space="preserve"> _________________________________</w:t>
      </w:r>
    </w:p>
    <w:p w:rsidR="000D144F" w:rsidRPr="000D144F" w:rsidRDefault="000D144F" w:rsidP="00D1599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0D144F">
        <w:rPr>
          <w:rFonts w:ascii="Times New Roman" w:hAnsi="Times New Roman" w:cs="Times New Roman"/>
          <w:sz w:val="24"/>
          <w:szCs w:val="24"/>
        </w:rPr>
        <w:t>(Ф.И.О., занимаемая должность и место работы)</w:t>
      </w:r>
    </w:p>
    <w:p w:rsidR="00D15999" w:rsidRDefault="00D15999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0D144F" w:rsidRPr="000D144F" w:rsidRDefault="000D144F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D144F">
        <w:rPr>
          <w:rFonts w:ascii="Times New Roman" w:hAnsi="Times New Roman" w:cs="Times New Roman"/>
          <w:sz w:val="28"/>
          <w:szCs w:val="28"/>
        </w:rPr>
        <w:t>и приглашенного собственника помещения или уполномоченного им лица</w:t>
      </w:r>
      <w:r w:rsidR="00D15999">
        <w:rPr>
          <w:rFonts w:ascii="Times New Roman" w:hAnsi="Times New Roman" w:cs="Times New Roman"/>
          <w:sz w:val="28"/>
          <w:szCs w:val="28"/>
        </w:rPr>
        <w:t xml:space="preserve"> __</w:t>
      </w:r>
    </w:p>
    <w:p w:rsidR="000D144F" w:rsidRPr="000D144F" w:rsidRDefault="000D144F" w:rsidP="000D144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D144F" w:rsidRPr="000D144F" w:rsidRDefault="000D144F" w:rsidP="000D144F">
      <w:pPr>
        <w:pBdr>
          <w:top w:val="single" w:sz="4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D144F">
        <w:rPr>
          <w:rFonts w:ascii="Times New Roman" w:hAnsi="Times New Roman" w:cs="Times New Roman"/>
          <w:sz w:val="24"/>
          <w:szCs w:val="24"/>
        </w:rPr>
        <w:t>(Ф.И.О., занимаемая должность и место работы)</w:t>
      </w:r>
    </w:p>
    <w:p w:rsidR="000D144F" w:rsidRPr="000D144F" w:rsidRDefault="000D144F" w:rsidP="000D144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D144F" w:rsidRPr="000D144F" w:rsidRDefault="000D144F" w:rsidP="000D144F">
      <w:pPr>
        <w:pBdr>
          <w:top w:val="single" w:sz="4" w:space="1" w:color="auto"/>
        </w:pBd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15999" w:rsidRDefault="000D144F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D144F">
        <w:rPr>
          <w:rFonts w:ascii="Times New Roman" w:hAnsi="Times New Roman" w:cs="Times New Roman"/>
          <w:sz w:val="28"/>
          <w:szCs w:val="28"/>
        </w:rPr>
        <w:t>произвела обследование помещения по заявлению</w:t>
      </w:r>
      <w:r w:rsidR="00D15999">
        <w:rPr>
          <w:rFonts w:ascii="Times New Roman" w:hAnsi="Times New Roman" w:cs="Times New Roman"/>
          <w:sz w:val="28"/>
          <w:szCs w:val="28"/>
        </w:rPr>
        <w:t xml:space="preserve"> _______________________</w:t>
      </w:r>
    </w:p>
    <w:p w:rsidR="00D15999" w:rsidRDefault="00D15999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D144F" w:rsidRPr="000D144F" w:rsidRDefault="000D144F" w:rsidP="00D1599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D144F">
        <w:rPr>
          <w:rFonts w:ascii="Times New Roman" w:hAnsi="Times New Roman" w:cs="Times New Roman"/>
          <w:sz w:val="24"/>
          <w:szCs w:val="24"/>
        </w:rPr>
        <w:t>(реквизиты заявителя: Ф.И.О. и адрес – для физического лица,</w:t>
      </w:r>
    </w:p>
    <w:p w:rsidR="000D144F" w:rsidRPr="000D144F" w:rsidRDefault="000D144F" w:rsidP="000D144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D144F" w:rsidRPr="000D144F" w:rsidRDefault="000D144F" w:rsidP="000D144F">
      <w:pPr>
        <w:pBdr>
          <w:top w:val="single" w:sz="4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D144F">
        <w:rPr>
          <w:rFonts w:ascii="Times New Roman" w:hAnsi="Times New Roman" w:cs="Times New Roman"/>
          <w:sz w:val="24"/>
          <w:szCs w:val="24"/>
        </w:rPr>
        <w:t>наименование организации и занимаемая должность – для юридического лица)</w:t>
      </w:r>
    </w:p>
    <w:p w:rsidR="00D15999" w:rsidRDefault="000D144F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D144F">
        <w:rPr>
          <w:rFonts w:ascii="Times New Roman" w:hAnsi="Times New Roman" w:cs="Times New Roman"/>
          <w:sz w:val="28"/>
          <w:szCs w:val="28"/>
        </w:rPr>
        <w:t>и составила настоящий акт обследования помещения</w:t>
      </w:r>
      <w:r w:rsidR="00D15999">
        <w:rPr>
          <w:rFonts w:ascii="Times New Roman" w:hAnsi="Times New Roman" w:cs="Times New Roman"/>
          <w:sz w:val="28"/>
          <w:szCs w:val="28"/>
        </w:rPr>
        <w:t xml:space="preserve"> ____________________</w:t>
      </w:r>
    </w:p>
    <w:p w:rsidR="00D15999" w:rsidRDefault="00D15999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D144F" w:rsidRPr="000D144F" w:rsidRDefault="000D144F" w:rsidP="00D1599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D144F">
        <w:rPr>
          <w:rFonts w:ascii="Times New Roman" w:hAnsi="Times New Roman" w:cs="Times New Roman"/>
          <w:sz w:val="24"/>
          <w:szCs w:val="24"/>
        </w:rPr>
        <w:t>(адрес, принадлежность помещения,</w:t>
      </w:r>
    </w:p>
    <w:p w:rsidR="000D144F" w:rsidRPr="000D144F" w:rsidRDefault="000D144F" w:rsidP="000D144F">
      <w:pPr>
        <w:tabs>
          <w:tab w:val="right" w:pos="1020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D144F">
        <w:rPr>
          <w:rFonts w:ascii="Times New Roman" w:hAnsi="Times New Roman" w:cs="Times New Roman"/>
          <w:sz w:val="28"/>
          <w:szCs w:val="28"/>
        </w:rPr>
        <w:tab/>
        <w:t>.</w:t>
      </w:r>
    </w:p>
    <w:p w:rsidR="000D144F" w:rsidRPr="000D144F" w:rsidRDefault="000D144F" w:rsidP="000D144F">
      <w:pPr>
        <w:pBdr>
          <w:top w:val="single" w:sz="4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D144F">
        <w:rPr>
          <w:rFonts w:ascii="Times New Roman" w:hAnsi="Times New Roman" w:cs="Times New Roman"/>
          <w:sz w:val="24"/>
          <w:szCs w:val="24"/>
        </w:rPr>
        <w:t>кадастровый номер, год ввода в эксплуатацию)</w:t>
      </w:r>
    </w:p>
    <w:p w:rsidR="000D144F" w:rsidRPr="000D144F" w:rsidRDefault="000D144F" w:rsidP="000D144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144F">
        <w:rPr>
          <w:rFonts w:ascii="Times New Roman" w:hAnsi="Times New Roman" w:cs="Times New Roman"/>
          <w:sz w:val="28"/>
          <w:szCs w:val="28"/>
        </w:rPr>
        <w:t>Краткое описание состояния жилого помещения, инженерных систем здания, оборудования и механизмов и прилегающей к зданию территории</w:t>
      </w:r>
      <w:r>
        <w:rPr>
          <w:rFonts w:ascii="Times New Roman" w:hAnsi="Times New Roman" w:cs="Times New Roman"/>
          <w:sz w:val="28"/>
          <w:szCs w:val="28"/>
        </w:rPr>
        <w:t xml:space="preserve">  ____________________________________________________________________________________________________________________________________________________________________________________________________</w:t>
      </w:r>
    </w:p>
    <w:p w:rsidR="000D144F" w:rsidRPr="000D144F" w:rsidRDefault="000D144F" w:rsidP="000D144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144F">
        <w:rPr>
          <w:rFonts w:ascii="Times New Roman" w:hAnsi="Times New Roman" w:cs="Times New Roman"/>
          <w:sz w:val="28"/>
          <w:szCs w:val="28"/>
        </w:rPr>
        <w:lastRenderedPageBreak/>
        <w:t>Сведения о несоответствиях установленным требованиям с указанием фактических значений показателя или описанием конкретного несоответс</w:t>
      </w:r>
      <w:r w:rsidRPr="000D144F">
        <w:rPr>
          <w:rFonts w:ascii="Times New Roman" w:hAnsi="Times New Roman" w:cs="Times New Roman"/>
          <w:sz w:val="28"/>
          <w:szCs w:val="28"/>
        </w:rPr>
        <w:t>т</w:t>
      </w:r>
      <w:r w:rsidRPr="000D144F">
        <w:rPr>
          <w:rFonts w:ascii="Times New Roman" w:hAnsi="Times New Roman" w:cs="Times New Roman"/>
          <w:sz w:val="28"/>
          <w:szCs w:val="28"/>
        </w:rPr>
        <w:t>вия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:rsidR="000D144F" w:rsidRDefault="000D144F" w:rsidP="000D144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144F">
        <w:rPr>
          <w:rFonts w:ascii="Times New Roman" w:hAnsi="Times New Roman" w:cs="Times New Roman"/>
          <w:sz w:val="28"/>
          <w:szCs w:val="28"/>
        </w:rPr>
        <w:t>Оценка результатов проведенного инструментального контроля и др</w:t>
      </w:r>
      <w:r w:rsidRPr="000D144F">
        <w:rPr>
          <w:rFonts w:ascii="Times New Roman" w:hAnsi="Times New Roman" w:cs="Times New Roman"/>
          <w:sz w:val="28"/>
          <w:szCs w:val="28"/>
        </w:rPr>
        <w:t>у</w:t>
      </w:r>
      <w:r w:rsidRPr="000D144F">
        <w:rPr>
          <w:rFonts w:ascii="Times New Roman" w:hAnsi="Times New Roman" w:cs="Times New Roman"/>
          <w:sz w:val="28"/>
          <w:szCs w:val="28"/>
        </w:rPr>
        <w:t>гих видов контроля и исследований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</w:p>
    <w:p w:rsidR="000D144F" w:rsidRDefault="000D144F" w:rsidP="000D144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Pr="000D14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144F" w:rsidRPr="000D144F" w:rsidRDefault="000D144F" w:rsidP="000D144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D144F">
        <w:rPr>
          <w:rFonts w:ascii="Times New Roman" w:hAnsi="Times New Roman" w:cs="Times New Roman"/>
          <w:sz w:val="24"/>
          <w:szCs w:val="24"/>
        </w:rPr>
        <w:t>(кем проведен контроль (испытание), по каким показателям, какие фактические значения получены)</w:t>
      </w:r>
    </w:p>
    <w:p w:rsidR="000D144F" w:rsidRPr="000D144F" w:rsidRDefault="000D144F" w:rsidP="000D144F">
      <w:pPr>
        <w:tabs>
          <w:tab w:val="right" w:pos="1020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D144F">
        <w:rPr>
          <w:rFonts w:ascii="Times New Roman" w:hAnsi="Times New Roman" w:cs="Times New Roman"/>
          <w:sz w:val="28"/>
          <w:szCs w:val="28"/>
        </w:rPr>
        <w:tab/>
        <w:t>.</w:t>
      </w:r>
    </w:p>
    <w:p w:rsidR="000D144F" w:rsidRPr="000D144F" w:rsidRDefault="000D144F" w:rsidP="000D144F">
      <w:pPr>
        <w:pBdr>
          <w:top w:val="single" w:sz="4" w:space="1" w:color="auto"/>
        </w:pBd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D144F" w:rsidRDefault="000D144F" w:rsidP="000D144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144F">
        <w:rPr>
          <w:rFonts w:ascii="Times New Roman" w:hAnsi="Times New Roman" w:cs="Times New Roman"/>
          <w:sz w:val="28"/>
          <w:szCs w:val="28"/>
        </w:rPr>
        <w:t>Рекомендации межведомственной комиссии и предлагаемые меры, к</w:t>
      </w:r>
      <w:r w:rsidRPr="000D144F">
        <w:rPr>
          <w:rFonts w:ascii="Times New Roman" w:hAnsi="Times New Roman" w:cs="Times New Roman"/>
          <w:sz w:val="28"/>
          <w:szCs w:val="28"/>
        </w:rPr>
        <w:t>о</w:t>
      </w:r>
      <w:r w:rsidRPr="000D144F">
        <w:rPr>
          <w:rFonts w:ascii="Times New Roman" w:hAnsi="Times New Roman" w:cs="Times New Roman"/>
          <w:sz w:val="28"/>
          <w:szCs w:val="28"/>
        </w:rPr>
        <w:t>торые необходимо принять для обеспечения безопасности или создания но</w:t>
      </w:r>
      <w:r w:rsidRPr="000D144F">
        <w:rPr>
          <w:rFonts w:ascii="Times New Roman" w:hAnsi="Times New Roman" w:cs="Times New Roman"/>
          <w:sz w:val="28"/>
          <w:szCs w:val="28"/>
        </w:rPr>
        <w:t>р</w:t>
      </w:r>
      <w:r w:rsidRPr="000D144F">
        <w:rPr>
          <w:rFonts w:ascii="Times New Roman" w:hAnsi="Times New Roman" w:cs="Times New Roman"/>
          <w:sz w:val="28"/>
          <w:szCs w:val="28"/>
        </w:rPr>
        <w:t>мальных условий для постоянного проживания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</w:t>
      </w:r>
    </w:p>
    <w:p w:rsidR="000D144F" w:rsidRPr="000D144F" w:rsidRDefault="000D144F" w:rsidP="000D144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</w:t>
      </w:r>
    </w:p>
    <w:p w:rsidR="000D144F" w:rsidRDefault="000D144F" w:rsidP="000D144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144F">
        <w:rPr>
          <w:rFonts w:ascii="Times New Roman" w:hAnsi="Times New Roman" w:cs="Times New Roman"/>
          <w:sz w:val="28"/>
          <w:szCs w:val="28"/>
        </w:rPr>
        <w:t>Заключение межведомственной комиссии по результатам обследования помещения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</w:t>
      </w:r>
    </w:p>
    <w:p w:rsidR="000D144F" w:rsidRDefault="000D144F" w:rsidP="000D144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0D144F" w:rsidRPr="000D144F" w:rsidRDefault="000D144F" w:rsidP="000D144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0D144F" w:rsidRDefault="000D144F" w:rsidP="000D144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D144F" w:rsidRPr="000D144F" w:rsidRDefault="000D144F" w:rsidP="000D144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D144F">
        <w:rPr>
          <w:rFonts w:ascii="Times New Roman" w:hAnsi="Times New Roman" w:cs="Times New Roman"/>
          <w:sz w:val="28"/>
          <w:szCs w:val="28"/>
        </w:rPr>
        <w:t>Приложение к акту:</w:t>
      </w:r>
    </w:p>
    <w:p w:rsidR="000D144F" w:rsidRPr="000D144F" w:rsidRDefault="000D144F" w:rsidP="000D144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D144F">
        <w:rPr>
          <w:rFonts w:ascii="Times New Roman" w:hAnsi="Times New Roman" w:cs="Times New Roman"/>
          <w:sz w:val="28"/>
          <w:szCs w:val="28"/>
        </w:rPr>
        <w:t xml:space="preserve">а) </w:t>
      </w:r>
      <w:r w:rsidR="00D15999">
        <w:rPr>
          <w:rFonts w:ascii="Times New Roman" w:hAnsi="Times New Roman" w:cs="Times New Roman"/>
          <w:sz w:val="28"/>
          <w:szCs w:val="28"/>
        </w:rPr>
        <w:t>___________________________________</w:t>
      </w:r>
      <w:r w:rsidRPr="000D144F">
        <w:rPr>
          <w:rFonts w:ascii="Times New Roman" w:hAnsi="Times New Roman" w:cs="Times New Roman"/>
          <w:sz w:val="28"/>
          <w:szCs w:val="28"/>
        </w:rPr>
        <w:t>;</w:t>
      </w:r>
    </w:p>
    <w:p w:rsidR="000D144F" w:rsidRPr="000D144F" w:rsidRDefault="000D144F" w:rsidP="000D144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D144F">
        <w:rPr>
          <w:rFonts w:ascii="Times New Roman" w:hAnsi="Times New Roman" w:cs="Times New Roman"/>
          <w:sz w:val="28"/>
          <w:szCs w:val="28"/>
        </w:rPr>
        <w:t xml:space="preserve">б) </w:t>
      </w:r>
      <w:r w:rsidR="00D15999">
        <w:rPr>
          <w:rFonts w:ascii="Times New Roman" w:hAnsi="Times New Roman" w:cs="Times New Roman"/>
          <w:sz w:val="28"/>
          <w:szCs w:val="28"/>
        </w:rPr>
        <w:t>___________________________________</w:t>
      </w:r>
      <w:r w:rsidRPr="000D144F">
        <w:rPr>
          <w:rFonts w:ascii="Times New Roman" w:hAnsi="Times New Roman" w:cs="Times New Roman"/>
          <w:sz w:val="28"/>
          <w:szCs w:val="28"/>
        </w:rPr>
        <w:t>;</w:t>
      </w:r>
    </w:p>
    <w:p w:rsidR="000D144F" w:rsidRPr="000D144F" w:rsidRDefault="000D144F" w:rsidP="000D144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D144F">
        <w:rPr>
          <w:rFonts w:ascii="Times New Roman" w:hAnsi="Times New Roman" w:cs="Times New Roman"/>
          <w:sz w:val="28"/>
          <w:szCs w:val="28"/>
        </w:rPr>
        <w:t>в) другие материалы по решению межведомственной комиссии.</w:t>
      </w:r>
    </w:p>
    <w:p w:rsidR="000D144F" w:rsidRDefault="000D144F" w:rsidP="000D144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D144F" w:rsidRPr="000D144F" w:rsidRDefault="000D144F" w:rsidP="000D144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D144F">
        <w:rPr>
          <w:rFonts w:ascii="Times New Roman" w:hAnsi="Times New Roman" w:cs="Times New Roman"/>
          <w:sz w:val="28"/>
          <w:szCs w:val="28"/>
        </w:rPr>
        <w:t>Председатель межведомственной комиссии</w:t>
      </w: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835"/>
        <w:gridCol w:w="1276"/>
        <w:gridCol w:w="4989"/>
      </w:tblGrid>
      <w:tr w:rsidR="000D144F" w:rsidRPr="000D144F" w:rsidTr="000D144F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144F" w:rsidRPr="000D144F" w:rsidTr="000D144F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44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44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0D144F" w:rsidRPr="000D144F" w:rsidRDefault="000D144F" w:rsidP="000D144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D144F">
        <w:rPr>
          <w:rFonts w:ascii="Times New Roman" w:hAnsi="Times New Roman" w:cs="Times New Roman"/>
          <w:sz w:val="28"/>
          <w:szCs w:val="28"/>
        </w:rPr>
        <w:t>Члены межведомственной комиссии:</w:t>
      </w: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835"/>
        <w:gridCol w:w="1276"/>
        <w:gridCol w:w="4989"/>
      </w:tblGrid>
      <w:tr w:rsidR="000D144F" w:rsidRPr="000D144F" w:rsidTr="000D144F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144F" w:rsidRPr="000D144F" w:rsidTr="000D144F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44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44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0D144F" w:rsidRPr="000D144F" w:rsidRDefault="000D144F" w:rsidP="000D144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835"/>
        <w:gridCol w:w="1276"/>
        <w:gridCol w:w="4989"/>
      </w:tblGrid>
      <w:tr w:rsidR="000D144F" w:rsidRPr="000D144F" w:rsidTr="000D144F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144F" w:rsidRPr="000D144F" w:rsidTr="000D144F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44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44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0D144F" w:rsidRPr="000D144F" w:rsidRDefault="000D144F" w:rsidP="000D144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835"/>
        <w:gridCol w:w="1276"/>
        <w:gridCol w:w="4989"/>
      </w:tblGrid>
      <w:tr w:rsidR="000D144F" w:rsidRPr="000D144F" w:rsidTr="000D144F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144F" w:rsidRPr="000D144F" w:rsidTr="000D144F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44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44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0D144F" w:rsidRPr="000D144F" w:rsidRDefault="000D144F" w:rsidP="000D144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835"/>
        <w:gridCol w:w="1276"/>
        <w:gridCol w:w="4989"/>
      </w:tblGrid>
      <w:tr w:rsidR="000D144F" w:rsidRPr="000D144F" w:rsidTr="000D144F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144F" w:rsidRPr="000D144F" w:rsidTr="000D144F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44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0D144F" w:rsidRPr="000D144F" w:rsidRDefault="000D144F" w:rsidP="000D14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44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0D144F" w:rsidRPr="000D144F" w:rsidRDefault="000D144F" w:rsidP="000D144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E20A7" w:rsidRPr="000D144F" w:rsidRDefault="000E20A7" w:rsidP="000D144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6275B" w:rsidRPr="00AB7B14" w:rsidRDefault="00E6275B" w:rsidP="00E6275B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E6275B" w:rsidRPr="00050841" w:rsidRDefault="00E6275B" w:rsidP="00E6275B">
      <w:pPr>
        <w:spacing w:after="0" w:line="240" w:lineRule="auto"/>
        <w:ind w:left="453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D14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Положению</w:t>
      </w:r>
    </w:p>
    <w:p w:rsidR="00680358" w:rsidRPr="00231ED4" w:rsidRDefault="00680358" w:rsidP="00E6275B">
      <w:pPr>
        <w:spacing w:after="0" w:line="240" w:lineRule="auto"/>
        <w:ind w:left="4536"/>
        <w:rPr>
          <w:rFonts w:ascii="Times New Roman" w:eastAsia="Calibri" w:hAnsi="Times New Roman" w:cs="Times New Roman"/>
          <w:sz w:val="28"/>
          <w:szCs w:val="28"/>
        </w:rPr>
      </w:pPr>
    </w:p>
    <w:p w:rsidR="000E20A7" w:rsidRPr="00960C33" w:rsidRDefault="000E20A7" w:rsidP="000E20A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Pr="008D0490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5999" w:rsidRPr="00D15999" w:rsidRDefault="00D15999" w:rsidP="00D159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5999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:rsidR="00D15999" w:rsidRPr="00D15999" w:rsidRDefault="00D15999" w:rsidP="00D1599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15999">
        <w:rPr>
          <w:rFonts w:ascii="Times New Roman" w:hAnsi="Times New Roman" w:cs="Times New Roman"/>
          <w:snapToGrid w:val="0"/>
          <w:sz w:val="28"/>
          <w:szCs w:val="28"/>
        </w:rPr>
        <w:t xml:space="preserve">об оценке соответствия помещения (многоквартирного дома) требованиям, установленным в Положении о признании помещения жилым помещением, </w:t>
      </w:r>
      <w:r w:rsidRPr="00D15999">
        <w:rPr>
          <w:rFonts w:ascii="Times New Roman" w:hAnsi="Times New Roman" w:cs="Times New Roman"/>
          <w:snapToGrid w:val="0"/>
          <w:sz w:val="28"/>
          <w:szCs w:val="28"/>
        </w:rPr>
        <w:br/>
        <w:t xml:space="preserve">жилого помещения непригодным для проживания и многоквартирного дома </w:t>
      </w:r>
      <w:r w:rsidRPr="00D15999">
        <w:rPr>
          <w:rFonts w:ascii="Times New Roman" w:hAnsi="Times New Roman" w:cs="Times New Roman"/>
          <w:snapToGrid w:val="0"/>
          <w:sz w:val="28"/>
          <w:szCs w:val="28"/>
        </w:rPr>
        <w:br/>
        <w:t>аварийным и подлежащим сносу или реконструкции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392"/>
        <w:gridCol w:w="3747"/>
        <w:gridCol w:w="1985"/>
        <w:gridCol w:w="3260"/>
      </w:tblGrid>
      <w:tr w:rsidR="00D15999" w:rsidRPr="00D15999" w:rsidTr="00D15999">
        <w:trPr>
          <w:cantSplit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999" w:rsidRPr="00D15999" w:rsidRDefault="00D15999" w:rsidP="00D1599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1599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999" w:rsidRPr="00D15999" w:rsidRDefault="00D15999" w:rsidP="00D1599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999" w:rsidRPr="00D15999" w:rsidRDefault="00D15999" w:rsidP="00D1599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999" w:rsidRPr="00D15999" w:rsidRDefault="00D15999" w:rsidP="00D1599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999" w:rsidRPr="00D15999" w:rsidTr="00D15999">
        <w:trPr>
          <w:cantSplit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D15999" w:rsidRPr="00D15999" w:rsidRDefault="00D15999" w:rsidP="00D1599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</w:tcPr>
          <w:p w:rsidR="00D15999" w:rsidRPr="00D15999" w:rsidRDefault="00D15999" w:rsidP="00D1599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15999" w:rsidRPr="00D15999" w:rsidRDefault="00D15999" w:rsidP="00D1599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15999" w:rsidRPr="00D15999" w:rsidRDefault="00D15999" w:rsidP="00D1599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999">
              <w:rPr>
                <w:rFonts w:ascii="Times New Roman" w:hAnsi="Times New Roman" w:cs="Times New Roman"/>
                <w:sz w:val="28"/>
                <w:szCs w:val="28"/>
              </w:rPr>
              <w:t>(дата)</w:t>
            </w:r>
          </w:p>
        </w:tc>
      </w:tr>
    </w:tbl>
    <w:p w:rsidR="00D15999" w:rsidRPr="00D15999" w:rsidRDefault="00D15999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15999" w:rsidRPr="00D15999" w:rsidRDefault="00D15999" w:rsidP="00D15999">
      <w:pPr>
        <w:pBdr>
          <w:top w:val="single" w:sz="4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15999">
        <w:rPr>
          <w:rFonts w:ascii="Times New Roman" w:hAnsi="Times New Roman" w:cs="Times New Roman"/>
          <w:sz w:val="24"/>
          <w:szCs w:val="24"/>
        </w:rPr>
        <w:t>(месторасположение помещения, в том числе наименования населенного пункта и улицы, номера дома и квартиры)</w:t>
      </w:r>
    </w:p>
    <w:p w:rsidR="00D15999" w:rsidRDefault="00D15999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5999">
        <w:rPr>
          <w:rFonts w:ascii="Times New Roman" w:hAnsi="Times New Roman" w:cs="Times New Roman"/>
          <w:sz w:val="28"/>
          <w:szCs w:val="28"/>
        </w:rPr>
        <w:t>Межведомственная комиссия, назначенная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</w:t>
      </w:r>
    </w:p>
    <w:p w:rsidR="00D15999" w:rsidRDefault="00D15999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D15999" w:rsidRPr="00D15999" w:rsidRDefault="00D15999" w:rsidP="00D1599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15999">
        <w:rPr>
          <w:rFonts w:ascii="Times New Roman" w:hAnsi="Times New Roman" w:cs="Times New Roman"/>
          <w:sz w:val="24"/>
          <w:szCs w:val="24"/>
        </w:rPr>
        <w:t>(кем назначена, наименование федерального органа</w:t>
      </w:r>
    </w:p>
    <w:p w:rsidR="00D15999" w:rsidRPr="00D15999" w:rsidRDefault="00D15999" w:rsidP="00D15999">
      <w:pPr>
        <w:tabs>
          <w:tab w:val="right" w:pos="1020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5999">
        <w:rPr>
          <w:rFonts w:ascii="Times New Roman" w:hAnsi="Times New Roman" w:cs="Times New Roman"/>
          <w:sz w:val="28"/>
          <w:szCs w:val="28"/>
        </w:rPr>
        <w:tab/>
        <w:t>,</w:t>
      </w:r>
    </w:p>
    <w:p w:rsidR="00D15999" w:rsidRPr="00D15999" w:rsidRDefault="00D15999" w:rsidP="00D15999">
      <w:pPr>
        <w:pBdr>
          <w:top w:val="single" w:sz="4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15999">
        <w:rPr>
          <w:rFonts w:ascii="Times New Roman" w:hAnsi="Times New Roman" w:cs="Times New Roman"/>
          <w:sz w:val="24"/>
          <w:szCs w:val="24"/>
        </w:rPr>
        <w:t>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</w:r>
    </w:p>
    <w:p w:rsidR="00D15999" w:rsidRDefault="00D15999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5999">
        <w:rPr>
          <w:rFonts w:ascii="Times New Roman" w:hAnsi="Times New Roman" w:cs="Times New Roman"/>
          <w:sz w:val="28"/>
          <w:szCs w:val="28"/>
        </w:rPr>
        <w:t>в составе председателя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 </w:t>
      </w:r>
    </w:p>
    <w:p w:rsidR="00D15999" w:rsidRDefault="00D15999" w:rsidP="00D1599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15999">
        <w:rPr>
          <w:rFonts w:ascii="Times New Roman" w:hAnsi="Times New Roman" w:cs="Times New Roman"/>
          <w:sz w:val="24"/>
          <w:szCs w:val="24"/>
        </w:rPr>
        <w:t>(Ф.И.О., занимаемая должность и место работы)</w:t>
      </w:r>
    </w:p>
    <w:p w:rsidR="00D15999" w:rsidRPr="00D15999" w:rsidRDefault="00D15999" w:rsidP="00D1599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15999" w:rsidRDefault="00D15999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5999">
        <w:rPr>
          <w:rFonts w:ascii="Times New Roman" w:hAnsi="Times New Roman" w:cs="Times New Roman"/>
          <w:sz w:val="28"/>
          <w:szCs w:val="28"/>
        </w:rPr>
        <w:t>и членов комиссии</w:t>
      </w:r>
      <w:r>
        <w:rPr>
          <w:rFonts w:ascii="Times New Roman" w:hAnsi="Times New Roman" w:cs="Times New Roman"/>
          <w:sz w:val="28"/>
          <w:szCs w:val="28"/>
        </w:rPr>
        <w:t xml:space="preserve">  _________________________________________________</w:t>
      </w:r>
    </w:p>
    <w:p w:rsidR="00D15999" w:rsidRDefault="00D15999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D15999" w:rsidRPr="00D15999" w:rsidRDefault="00D15999" w:rsidP="00D1599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15999">
        <w:rPr>
          <w:rFonts w:ascii="Times New Roman" w:hAnsi="Times New Roman" w:cs="Times New Roman"/>
          <w:sz w:val="24"/>
          <w:szCs w:val="24"/>
        </w:rPr>
        <w:t>(Ф.И.О., занимаемая должность и место работы)</w:t>
      </w:r>
    </w:p>
    <w:p w:rsidR="00D15999" w:rsidRDefault="00D15999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5999">
        <w:rPr>
          <w:rFonts w:ascii="Times New Roman" w:hAnsi="Times New Roman" w:cs="Times New Roman"/>
          <w:sz w:val="28"/>
          <w:szCs w:val="28"/>
        </w:rPr>
        <w:t>при участии приглашенных экспертов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 </w:t>
      </w:r>
    </w:p>
    <w:p w:rsidR="00D15999" w:rsidRDefault="00D15999" w:rsidP="00D1599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15999">
        <w:rPr>
          <w:rFonts w:ascii="Times New Roman" w:hAnsi="Times New Roman" w:cs="Times New Roman"/>
          <w:sz w:val="24"/>
          <w:szCs w:val="24"/>
        </w:rPr>
        <w:t>(Ф.И.О., занимаемая должность и место работы)</w:t>
      </w:r>
    </w:p>
    <w:p w:rsidR="00D15999" w:rsidRPr="00D15999" w:rsidRDefault="00D15999" w:rsidP="00D1599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15999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15999" w:rsidRDefault="00D15999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5999">
        <w:rPr>
          <w:rFonts w:ascii="Times New Roman" w:hAnsi="Times New Roman" w:cs="Times New Roman"/>
          <w:sz w:val="28"/>
          <w:szCs w:val="28"/>
        </w:rPr>
        <w:t xml:space="preserve">и приглашенного собственника помещения или уполномоченного им лица 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D15999" w:rsidRPr="00D15999" w:rsidRDefault="00D15999" w:rsidP="00D1599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D15999">
        <w:rPr>
          <w:rFonts w:ascii="Times New Roman" w:hAnsi="Times New Roman" w:cs="Times New Roman"/>
          <w:sz w:val="28"/>
          <w:szCs w:val="28"/>
        </w:rPr>
        <w:t xml:space="preserve"> </w:t>
      </w:r>
      <w:r w:rsidRPr="00D15999">
        <w:rPr>
          <w:rFonts w:ascii="Times New Roman" w:hAnsi="Times New Roman" w:cs="Times New Roman"/>
          <w:sz w:val="24"/>
          <w:szCs w:val="24"/>
        </w:rPr>
        <w:t>(Ф.И.О., занимаемая должность и место работы)</w:t>
      </w:r>
    </w:p>
    <w:p w:rsidR="00D15999" w:rsidRDefault="00D15999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5999">
        <w:rPr>
          <w:rFonts w:ascii="Times New Roman" w:hAnsi="Times New Roman" w:cs="Times New Roman"/>
          <w:sz w:val="28"/>
          <w:szCs w:val="28"/>
        </w:rPr>
        <w:t>по результатам рассмотренных документов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</w:t>
      </w:r>
    </w:p>
    <w:p w:rsidR="00D15999" w:rsidRDefault="00D15999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D159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5999" w:rsidRDefault="00D15999" w:rsidP="00D1599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15999">
        <w:rPr>
          <w:rFonts w:ascii="Times New Roman" w:hAnsi="Times New Roman" w:cs="Times New Roman"/>
          <w:sz w:val="24"/>
          <w:szCs w:val="24"/>
        </w:rPr>
        <w:t>(приводится перечень документов)</w:t>
      </w:r>
    </w:p>
    <w:p w:rsidR="00D15999" w:rsidRPr="00D15999" w:rsidRDefault="00D15999" w:rsidP="00D1599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15999" w:rsidRDefault="00D15999" w:rsidP="00D159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999">
        <w:rPr>
          <w:rFonts w:ascii="Times New Roman" w:hAnsi="Times New Roman" w:cs="Times New Roman"/>
          <w:sz w:val="28"/>
          <w:szCs w:val="28"/>
        </w:rPr>
        <w:t>и на основании акта межведомственной комиссии, составленного по резул</w:t>
      </w:r>
      <w:r w:rsidRPr="00D15999">
        <w:rPr>
          <w:rFonts w:ascii="Times New Roman" w:hAnsi="Times New Roman" w:cs="Times New Roman"/>
          <w:sz w:val="28"/>
          <w:szCs w:val="28"/>
        </w:rPr>
        <w:t>ь</w:t>
      </w:r>
      <w:r w:rsidRPr="00D15999">
        <w:rPr>
          <w:rFonts w:ascii="Times New Roman" w:hAnsi="Times New Roman" w:cs="Times New Roman"/>
          <w:sz w:val="28"/>
          <w:szCs w:val="28"/>
        </w:rPr>
        <w:t>татам обследования,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</w:t>
      </w:r>
    </w:p>
    <w:p w:rsidR="00D15999" w:rsidRDefault="00D15999" w:rsidP="00D159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D15999" w:rsidRPr="00D15999" w:rsidRDefault="00D15999" w:rsidP="00D1599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15999">
        <w:rPr>
          <w:rFonts w:ascii="Times New Roman" w:hAnsi="Times New Roman" w:cs="Times New Roman"/>
          <w:sz w:val="24"/>
          <w:szCs w:val="24"/>
        </w:rPr>
        <w:t>(приводится заключение, взятое из акта обследования (в случае проведения обследов</w:t>
      </w:r>
      <w:r w:rsidRPr="00D15999">
        <w:rPr>
          <w:rFonts w:ascii="Times New Roman" w:hAnsi="Times New Roman" w:cs="Times New Roman"/>
          <w:sz w:val="24"/>
          <w:szCs w:val="24"/>
        </w:rPr>
        <w:t>а</w:t>
      </w:r>
      <w:r w:rsidRPr="00D15999">
        <w:rPr>
          <w:rFonts w:ascii="Times New Roman" w:hAnsi="Times New Roman" w:cs="Times New Roman"/>
          <w:sz w:val="24"/>
          <w:szCs w:val="24"/>
        </w:rPr>
        <w:t>ния), или указывается,</w:t>
      </w:r>
    </w:p>
    <w:p w:rsidR="00D15999" w:rsidRPr="00D15999" w:rsidRDefault="00D15999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15999" w:rsidRPr="00D15999" w:rsidRDefault="00D15999" w:rsidP="00D15999">
      <w:pPr>
        <w:pBdr>
          <w:top w:val="single" w:sz="4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15999">
        <w:rPr>
          <w:rFonts w:ascii="Times New Roman" w:hAnsi="Times New Roman" w:cs="Times New Roman"/>
          <w:sz w:val="24"/>
          <w:szCs w:val="24"/>
        </w:rPr>
        <w:t>что на основании решения межведомственной комиссии обследование не проводилось)</w:t>
      </w:r>
    </w:p>
    <w:p w:rsidR="00D15999" w:rsidRPr="00D15999" w:rsidRDefault="00D15999" w:rsidP="00D15999">
      <w:pPr>
        <w:pBdr>
          <w:top w:val="single" w:sz="4" w:space="1" w:color="auto"/>
        </w:pBd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D15999" w:rsidRDefault="00D15999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5999">
        <w:rPr>
          <w:rFonts w:ascii="Times New Roman" w:hAnsi="Times New Roman" w:cs="Times New Roman"/>
          <w:sz w:val="28"/>
          <w:szCs w:val="28"/>
        </w:rPr>
        <w:lastRenderedPageBreak/>
        <w:t>приняла заключение о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</w:t>
      </w:r>
    </w:p>
    <w:p w:rsidR="00D15999" w:rsidRPr="00D15999" w:rsidRDefault="00D15999" w:rsidP="00D1599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15999">
        <w:rPr>
          <w:rFonts w:ascii="Times New Roman" w:hAnsi="Times New Roman" w:cs="Times New Roman"/>
          <w:sz w:val="24"/>
          <w:szCs w:val="24"/>
        </w:rPr>
        <w:t>(приводится обоснование принятого межведомственной комиссией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5999">
        <w:rPr>
          <w:rFonts w:ascii="Times New Roman" w:hAnsi="Times New Roman" w:cs="Times New Roman"/>
          <w:snapToGrid w:val="0"/>
          <w:sz w:val="24"/>
          <w:szCs w:val="24"/>
        </w:rPr>
        <w:t>об оценке</w:t>
      </w:r>
    </w:p>
    <w:p w:rsidR="00D15999" w:rsidRPr="00D15999" w:rsidRDefault="00D15999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15999" w:rsidRPr="00D15999" w:rsidRDefault="00D15999" w:rsidP="00D15999">
      <w:pPr>
        <w:pBdr>
          <w:top w:val="single" w:sz="4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15999">
        <w:rPr>
          <w:rFonts w:ascii="Times New Roman" w:hAnsi="Times New Roman" w:cs="Times New Roman"/>
          <w:snapToGrid w:val="0"/>
          <w:sz w:val="24"/>
          <w:szCs w:val="24"/>
        </w:rPr>
        <w:t>соответствия помещения (многоквартирного дома) требованиям, установленным</w:t>
      </w:r>
    </w:p>
    <w:p w:rsidR="00D15999" w:rsidRPr="00D15999" w:rsidRDefault="00D15999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15999" w:rsidRPr="00D15999" w:rsidRDefault="00D15999" w:rsidP="00D15999">
      <w:pPr>
        <w:pBdr>
          <w:top w:val="single" w:sz="4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15999">
        <w:rPr>
          <w:rFonts w:ascii="Times New Roman" w:hAnsi="Times New Roman" w:cs="Times New Roman"/>
          <w:snapToGrid w:val="0"/>
          <w:sz w:val="24"/>
          <w:szCs w:val="24"/>
        </w:rPr>
        <w:t>в Положении о признании помещения жилым помещением, жилого помещения неприго</w:t>
      </w:r>
      <w:r w:rsidRPr="00D15999">
        <w:rPr>
          <w:rFonts w:ascii="Times New Roman" w:hAnsi="Times New Roman" w:cs="Times New Roman"/>
          <w:snapToGrid w:val="0"/>
          <w:sz w:val="24"/>
          <w:szCs w:val="24"/>
        </w:rPr>
        <w:t>д</w:t>
      </w:r>
      <w:r w:rsidRPr="00D15999">
        <w:rPr>
          <w:rFonts w:ascii="Times New Roman" w:hAnsi="Times New Roman" w:cs="Times New Roman"/>
          <w:snapToGrid w:val="0"/>
          <w:sz w:val="24"/>
          <w:szCs w:val="24"/>
        </w:rPr>
        <w:t>ным для проживания</w:t>
      </w:r>
    </w:p>
    <w:p w:rsidR="00D15999" w:rsidRPr="00D15999" w:rsidRDefault="00D15999" w:rsidP="00D15999">
      <w:pPr>
        <w:tabs>
          <w:tab w:val="right" w:pos="1020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5999">
        <w:rPr>
          <w:rFonts w:ascii="Times New Roman" w:hAnsi="Times New Roman" w:cs="Times New Roman"/>
          <w:sz w:val="28"/>
          <w:szCs w:val="28"/>
        </w:rPr>
        <w:tab/>
        <w:t>.</w:t>
      </w:r>
    </w:p>
    <w:p w:rsidR="00D15999" w:rsidRPr="00D15999" w:rsidRDefault="00D15999" w:rsidP="00D15999">
      <w:pPr>
        <w:pBdr>
          <w:top w:val="single" w:sz="4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15999">
        <w:rPr>
          <w:rFonts w:ascii="Times New Roman" w:hAnsi="Times New Roman" w:cs="Times New Roman"/>
          <w:snapToGrid w:val="0"/>
          <w:sz w:val="24"/>
          <w:szCs w:val="24"/>
        </w:rPr>
        <w:t>и многоквартирного дома аварийным и подлежащим сносу или реконструкции)</w:t>
      </w:r>
    </w:p>
    <w:p w:rsidR="003208EF" w:rsidRDefault="003208EF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15999" w:rsidRPr="00D15999" w:rsidRDefault="00D15999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5999">
        <w:rPr>
          <w:rFonts w:ascii="Times New Roman" w:hAnsi="Times New Roman" w:cs="Times New Roman"/>
          <w:sz w:val="28"/>
          <w:szCs w:val="28"/>
        </w:rPr>
        <w:t>Приложение к заключению:</w:t>
      </w:r>
    </w:p>
    <w:p w:rsidR="00D15999" w:rsidRPr="00D15999" w:rsidRDefault="00D15999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5999">
        <w:rPr>
          <w:rFonts w:ascii="Times New Roman" w:hAnsi="Times New Roman" w:cs="Times New Roman"/>
          <w:sz w:val="28"/>
          <w:szCs w:val="28"/>
        </w:rPr>
        <w:t>а) перечень рассмотренных документов;</w:t>
      </w:r>
    </w:p>
    <w:p w:rsidR="00D15999" w:rsidRPr="00D15999" w:rsidRDefault="00D15999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5999">
        <w:rPr>
          <w:rFonts w:ascii="Times New Roman" w:hAnsi="Times New Roman" w:cs="Times New Roman"/>
          <w:sz w:val="28"/>
          <w:szCs w:val="28"/>
        </w:rPr>
        <w:t>б) акт обследования помещения (в случае проведения обследования);</w:t>
      </w:r>
    </w:p>
    <w:p w:rsidR="00D15999" w:rsidRPr="00D15999" w:rsidRDefault="00D15999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5999">
        <w:rPr>
          <w:rFonts w:ascii="Times New Roman" w:hAnsi="Times New Roman" w:cs="Times New Roman"/>
          <w:sz w:val="28"/>
          <w:szCs w:val="28"/>
        </w:rPr>
        <w:t>в) перечень других материалов, запрошенных межведомственной комиссией;</w:t>
      </w:r>
    </w:p>
    <w:p w:rsidR="00D15999" w:rsidRPr="00D15999" w:rsidRDefault="00D15999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5999">
        <w:rPr>
          <w:rFonts w:ascii="Times New Roman" w:hAnsi="Times New Roman" w:cs="Times New Roman"/>
          <w:sz w:val="28"/>
          <w:szCs w:val="28"/>
        </w:rPr>
        <w:t>г) особое мнение членов межведомственной комиссии:</w:t>
      </w:r>
    </w:p>
    <w:p w:rsidR="00D15999" w:rsidRPr="00D15999" w:rsidRDefault="00D15999" w:rsidP="00D15999">
      <w:pPr>
        <w:tabs>
          <w:tab w:val="right" w:pos="1020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5999">
        <w:rPr>
          <w:rFonts w:ascii="Times New Roman" w:hAnsi="Times New Roman" w:cs="Times New Roman"/>
          <w:sz w:val="28"/>
          <w:szCs w:val="28"/>
        </w:rPr>
        <w:tab/>
        <w:t>.</w:t>
      </w:r>
    </w:p>
    <w:p w:rsidR="00D15999" w:rsidRPr="00D15999" w:rsidRDefault="00D15999" w:rsidP="00D15999">
      <w:pPr>
        <w:pBdr>
          <w:top w:val="single" w:sz="4" w:space="1" w:color="auto"/>
        </w:pBd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15999" w:rsidRPr="00D15999" w:rsidRDefault="00D15999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5999">
        <w:rPr>
          <w:rFonts w:ascii="Times New Roman" w:hAnsi="Times New Roman" w:cs="Times New Roman"/>
          <w:sz w:val="28"/>
          <w:szCs w:val="28"/>
        </w:rPr>
        <w:t>Председатель межведомственной комиссии</w:t>
      </w: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835"/>
        <w:gridCol w:w="1276"/>
        <w:gridCol w:w="4989"/>
      </w:tblGrid>
      <w:tr w:rsidR="00D15999" w:rsidRPr="00D15999" w:rsidTr="00D15999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999" w:rsidRPr="00D15999" w:rsidRDefault="00D15999" w:rsidP="00D1599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999" w:rsidRPr="00D15999" w:rsidRDefault="00D15999" w:rsidP="00D1599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999" w:rsidRPr="00D15999" w:rsidRDefault="00D15999" w:rsidP="00D1599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999" w:rsidRPr="00D15999" w:rsidTr="0081517A">
        <w:trPr>
          <w:cantSplit/>
          <w:trHeight w:val="126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15999" w:rsidRPr="0081517A" w:rsidRDefault="00D15999" w:rsidP="00D1599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17A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15999" w:rsidRPr="00D15999" w:rsidRDefault="00D15999" w:rsidP="00D1599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15999" w:rsidRPr="0081517A" w:rsidRDefault="00D15999" w:rsidP="00D1599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17A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D15999" w:rsidRPr="00D15999" w:rsidRDefault="00D15999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5999">
        <w:rPr>
          <w:rFonts w:ascii="Times New Roman" w:hAnsi="Times New Roman" w:cs="Times New Roman"/>
          <w:sz w:val="28"/>
          <w:szCs w:val="28"/>
        </w:rPr>
        <w:t>Члены межведомственной комиссии:</w:t>
      </w: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835"/>
        <w:gridCol w:w="1276"/>
        <w:gridCol w:w="4989"/>
      </w:tblGrid>
      <w:tr w:rsidR="00D15999" w:rsidRPr="00D15999" w:rsidTr="00D15999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999" w:rsidRPr="00D15999" w:rsidRDefault="00D15999" w:rsidP="00D1599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999" w:rsidRPr="00D15999" w:rsidRDefault="00D15999" w:rsidP="00D1599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999" w:rsidRPr="00D15999" w:rsidRDefault="00D15999" w:rsidP="00D1599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999" w:rsidRPr="00D15999" w:rsidTr="00D15999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15999" w:rsidRPr="0081517A" w:rsidRDefault="00D15999" w:rsidP="00D1599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17A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15999" w:rsidRPr="00D15999" w:rsidRDefault="00D15999" w:rsidP="00D1599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15999" w:rsidRPr="0081517A" w:rsidRDefault="00D15999" w:rsidP="00D1599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17A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D15999" w:rsidRPr="00D15999" w:rsidRDefault="00D15999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835"/>
        <w:gridCol w:w="1276"/>
        <w:gridCol w:w="4989"/>
      </w:tblGrid>
      <w:tr w:rsidR="00D15999" w:rsidRPr="00D15999" w:rsidTr="00D15999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999" w:rsidRPr="00D15999" w:rsidRDefault="00D15999" w:rsidP="00D1599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999" w:rsidRPr="00D15999" w:rsidRDefault="00D15999" w:rsidP="00D1599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999" w:rsidRPr="00D15999" w:rsidRDefault="00D15999" w:rsidP="00D1599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999" w:rsidRPr="00D15999" w:rsidTr="00D15999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15999" w:rsidRPr="0081517A" w:rsidRDefault="00D15999" w:rsidP="00D1599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17A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15999" w:rsidRPr="00D15999" w:rsidRDefault="00D15999" w:rsidP="00D1599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15999" w:rsidRPr="0081517A" w:rsidRDefault="00D15999" w:rsidP="00D1599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17A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D15999" w:rsidRPr="00D15999" w:rsidRDefault="00D15999" w:rsidP="00D159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E20A7" w:rsidRPr="00D15999" w:rsidRDefault="000E20A7" w:rsidP="00D1599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E20A7" w:rsidRPr="00D15999" w:rsidSect="000E20A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69ED" w:rsidRDefault="003269ED" w:rsidP="001C6A30">
      <w:pPr>
        <w:spacing w:after="0" w:line="240" w:lineRule="auto"/>
      </w:pPr>
      <w:r>
        <w:separator/>
      </w:r>
    </w:p>
  </w:endnote>
  <w:endnote w:type="continuationSeparator" w:id="1">
    <w:p w:rsidR="003269ED" w:rsidRDefault="003269ED" w:rsidP="001C6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6438858"/>
      <w:docPartObj>
        <w:docPartGallery w:val="Page Numbers (Bottom of Page)"/>
        <w:docPartUnique/>
      </w:docPartObj>
    </w:sdtPr>
    <w:sdtContent>
      <w:p w:rsidR="00D15999" w:rsidRDefault="00E71E79">
        <w:pPr>
          <w:pStyle w:val="a9"/>
          <w:jc w:val="right"/>
        </w:pPr>
        <w:fldSimple w:instr="PAGE   \* MERGEFORMAT">
          <w:r w:rsidR="00885DAC">
            <w:rPr>
              <w:noProof/>
            </w:rPr>
            <w:t>1</w:t>
          </w:r>
        </w:fldSimple>
      </w:p>
    </w:sdtContent>
  </w:sdt>
  <w:p w:rsidR="00D15999" w:rsidRDefault="00D15999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69ED" w:rsidRDefault="003269ED" w:rsidP="001C6A30">
      <w:pPr>
        <w:spacing w:after="0" w:line="240" w:lineRule="auto"/>
      </w:pPr>
      <w:r>
        <w:separator/>
      </w:r>
    </w:p>
  </w:footnote>
  <w:footnote w:type="continuationSeparator" w:id="1">
    <w:p w:rsidR="003269ED" w:rsidRDefault="003269ED" w:rsidP="001C6A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6516A9"/>
    <w:multiLevelType w:val="multilevel"/>
    <w:tmpl w:val="EEC24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620A"/>
    <w:rsid w:val="00007871"/>
    <w:rsid w:val="00014E64"/>
    <w:rsid w:val="000307E7"/>
    <w:rsid w:val="00035D20"/>
    <w:rsid w:val="00050841"/>
    <w:rsid w:val="00055D0F"/>
    <w:rsid w:val="000B7763"/>
    <w:rsid w:val="000D144F"/>
    <w:rsid w:val="000D2A7C"/>
    <w:rsid w:val="000D5DE8"/>
    <w:rsid w:val="000E20A7"/>
    <w:rsid w:val="000F6666"/>
    <w:rsid w:val="00130D79"/>
    <w:rsid w:val="001779C0"/>
    <w:rsid w:val="00181352"/>
    <w:rsid w:val="001815E4"/>
    <w:rsid w:val="001A143A"/>
    <w:rsid w:val="001A7EC3"/>
    <w:rsid w:val="001B40F7"/>
    <w:rsid w:val="001C6A30"/>
    <w:rsid w:val="001D06B9"/>
    <w:rsid w:val="001E61A9"/>
    <w:rsid w:val="001E766E"/>
    <w:rsid w:val="0020187B"/>
    <w:rsid w:val="002056EC"/>
    <w:rsid w:val="00224550"/>
    <w:rsid w:val="00231ED4"/>
    <w:rsid w:val="002424E8"/>
    <w:rsid w:val="002518A2"/>
    <w:rsid w:val="002562E2"/>
    <w:rsid w:val="00284967"/>
    <w:rsid w:val="002A0E89"/>
    <w:rsid w:val="002A5997"/>
    <w:rsid w:val="002C53A1"/>
    <w:rsid w:val="002D6A33"/>
    <w:rsid w:val="002E08E9"/>
    <w:rsid w:val="002F01D2"/>
    <w:rsid w:val="003208EF"/>
    <w:rsid w:val="00322F22"/>
    <w:rsid w:val="003269ED"/>
    <w:rsid w:val="00346230"/>
    <w:rsid w:val="003501B3"/>
    <w:rsid w:val="00384408"/>
    <w:rsid w:val="003A4CDB"/>
    <w:rsid w:val="003F2802"/>
    <w:rsid w:val="00407509"/>
    <w:rsid w:val="0042260E"/>
    <w:rsid w:val="0045636C"/>
    <w:rsid w:val="00465DEC"/>
    <w:rsid w:val="004A4B9E"/>
    <w:rsid w:val="004B1DEB"/>
    <w:rsid w:val="004F552C"/>
    <w:rsid w:val="0051082A"/>
    <w:rsid w:val="0053407B"/>
    <w:rsid w:val="005347C2"/>
    <w:rsid w:val="005573EE"/>
    <w:rsid w:val="005733D1"/>
    <w:rsid w:val="00575578"/>
    <w:rsid w:val="005B2C62"/>
    <w:rsid w:val="005C60E8"/>
    <w:rsid w:val="005D477E"/>
    <w:rsid w:val="005D7B86"/>
    <w:rsid w:val="00601171"/>
    <w:rsid w:val="00604F58"/>
    <w:rsid w:val="00645ED9"/>
    <w:rsid w:val="00650516"/>
    <w:rsid w:val="00680358"/>
    <w:rsid w:val="006861E5"/>
    <w:rsid w:val="006C34EF"/>
    <w:rsid w:val="006E4B0E"/>
    <w:rsid w:val="006F02A9"/>
    <w:rsid w:val="00711110"/>
    <w:rsid w:val="007479A4"/>
    <w:rsid w:val="00784793"/>
    <w:rsid w:val="00797983"/>
    <w:rsid w:val="007A1CA4"/>
    <w:rsid w:val="007B1A11"/>
    <w:rsid w:val="007D5B7A"/>
    <w:rsid w:val="0081517A"/>
    <w:rsid w:val="008210ED"/>
    <w:rsid w:val="00835F58"/>
    <w:rsid w:val="00837D31"/>
    <w:rsid w:val="00850699"/>
    <w:rsid w:val="008614BF"/>
    <w:rsid w:val="00884896"/>
    <w:rsid w:val="00885DAC"/>
    <w:rsid w:val="008A1E4E"/>
    <w:rsid w:val="008D0490"/>
    <w:rsid w:val="008E5B7D"/>
    <w:rsid w:val="009300C3"/>
    <w:rsid w:val="009430BA"/>
    <w:rsid w:val="00960C33"/>
    <w:rsid w:val="00982B4C"/>
    <w:rsid w:val="009C047C"/>
    <w:rsid w:val="009C1CC8"/>
    <w:rsid w:val="009C38DC"/>
    <w:rsid w:val="00A47F68"/>
    <w:rsid w:val="00A5478E"/>
    <w:rsid w:val="00A675DC"/>
    <w:rsid w:val="00A920B9"/>
    <w:rsid w:val="00AB3C0E"/>
    <w:rsid w:val="00AB7B14"/>
    <w:rsid w:val="00AC7A02"/>
    <w:rsid w:val="00AD5E6E"/>
    <w:rsid w:val="00AF0BA4"/>
    <w:rsid w:val="00AF3299"/>
    <w:rsid w:val="00B077F8"/>
    <w:rsid w:val="00B33A5E"/>
    <w:rsid w:val="00B409D8"/>
    <w:rsid w:val="00B66018"/>
    <w:rsid w:val="00B8620A"/>
    <w:rsid w:val="00C1580C"/>
    <w:rsid w:val="00C628F1"/>
    <w:rsid w:val="00CA0281"/>
    <w:rsid w:val="00CB7EC8"/>
    <w:rsid w:val="00CC08B7"/>
    <w:rsid w:val="00CD0940"/>
    <w:rsid w:val="00CD6403"/>
    <w:rsid w:val="00CE7C1E"/>
    <w:rsid w:val="00D1296B"/>
    <w:rsid w:val="00D15999"/>
    <w:rsid w:val="00D24AA2"/>
    <w:rsid w:val="00DB1514"/>
    <w:rsid w:val="00DB7441"/>
    <w:rsid w:val="00DC3900"/>
    <w:rsid w:val="00DF00D1"/>
    <w:rsid w:val="00E018EB"/>
    <w:rsid w:val="00E23E02"/>
    <w:rsid w:val="00E26DBE"/>
    <w:rsid w:val="00E3036A"/>
    <w:rsid w:val="00E60142"/>
    <w:rsid w:val="00E6275B"/>
    <w:rsid w:val="00E7094A"/>
    <w:rsid w:val="00E71E79"/>
    <w:rsid w:val="00E86158"/>
    <w:rsid w:val="00EB1F55"/>
    <w:rsid w:val="00EE1FC6"/>
    <w:rsid w:val="00EE265D"/>
    <w:rsid w:val="00EE2D6B"/>
    <w:rsid w:val="00EE70C7"/>
    <w:rsid w:val="00EF2A94"/>
    <w:rsid w:val="00EF67C2"/>
    <w:rsid w:val="00F226E5"/>
    <w:rsid w:val="00F30CD4"/>
    <w:rsid w:val="00F373B7"/>
    <w:rsid w:val="00F509EB"/>
    <w:rsid w:val="00F9123E"/>
    <w:rsid w:val="00F95E8A"/>
    <w:rsid w:val="00FA712C"/>
    <w:rsid w:val="00FA730F"/>
    <w:rsid w:val="00FB2E6B"/>
    <w:rsid w:val="00FF5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52C"/>
  </w:style>
  <w:style w:type="paragraph" w:styleId="1">
    <w:name w:val="heading 1"/>
    <w:basedOn w:val="a"/>
    <w:next w:val="a"/>
    <w:link w:val="10"/>
    <w:qFormat/>
    <w:rsid w:val="00CD6403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231ED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231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1ED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2F01D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5"/>
    <w:uiPriority w:val="99"/>
    <w:rsid w:val="002A0E8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F02A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6A30"/>
  </w:style>
  <w:style w:type="paragraph" w:styleId="a9">
    <w:name w:val="footer"/>
    <w:basedOn w:val="a"/>
    <w:link w:val="aa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6A30"/>
  </w:style>
  <w:style w:type="character" w:customStyle="1" w:styleId="10">
    <w:name w:val="Заголовок 1 Знак"/>
    <w:basedOn w:val="a0"/>
    <w:link w:val="1"/>
    <w:rsid w:val="00CD6403"/>
    <w:rPr>
      <w:rFonts w:ascii="AG Souvenir" w:eastAsia="Times New Roman" w:hAnsi="AG Souvenir" w:cs="Times New Roman"/>
      <w:b/>
      <w:spacing w:val="38"/>
      <w:sz w:val="28"/>
      <w:szCs w:val="20"/>
    </w:rPr>
  </w:style>
  <w:style w:type="paragraph" w:customStyle="1" w:styleId="Postan">
    <w:name w:val="Postan"/>
    <w:basedOn w:val="a"/>
    <w:rsid w:val="00CD640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lk">
    <w:name w:val="blk"/>
    <w:basedOn w:val="a0"/>
    <w:rsid w:val="00B33A5E"/>
  </w:style>
  <w:style w:type="paragraph" w:styleId="ab">
    <w:name w:val="List Paragraph"/>
    <w:basedOn w:val="a"/>
    <w:uiPriority w:val="34"/>
    <w:qFormat/>
    <w:rsid w:val="001815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бычный1"/>
    <w:rsid w:val="00035D20"/>
    <w:pPr>
      <w:widowControl w:val="0"/>
      <w:spacing w:after="0" w:line="300" w:lineRule="auto"/>
      <w:ind w:firstLine="540"/>
    </w:pPr>
    <w:rPr>
      <w:rFonts w:ascii="Times New Roman" w:eastAsia="Times New Roman" w:hAnsi="Times New Roman" w:cs="Times New Roman"/>
      <w:snapToGrid w:val="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231ED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231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1ED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2F01D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99"/>
    <w:rsid w:val="002A0E8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F02A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6A30"/>
  </w:style>
  <w:style w:type="paragraph" w:styleId="a9">
    <w:name w:val="footer"/>
    <w:basedOn w:val="a"/>
    <w:link w:val="aa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6A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1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3395</Words>
  <Characters>19355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Елена</cp:lastModifiedBy>
  <cp:revision>2</cp:revision>
  <cp:lastPrinted>2016-07-07T10:37:00Z</cp:lastPrinted>
  <dcterms:created xsi:type="dcterms:W3CDTF">2018-05-10T08:53:00Z</dcterms:created>
  <dcterms:modified xsi:type="dcterms:W3CDTF">2018-05-10T08:53:00Z</dcterms:modified>
</cp:coreProperties>
</file>