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15FCC162" w14:textId="77777777" w:rsidTr="008D4FC0">
        <w:trPr>
          <w:trHeight w:val="428"/>
        </w:trPr>
        <w:tc>
          <w:tcPr>
            <w:tcW w:w="5000" w:type="pct"/>
            <w:gridSpan w:val="4"/>
          </w:tcPr>
          <w:p w14:paraId="2F0CB807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807C6E3" wp14:editId="4D65AD82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2C84E39" w14:textId="77777777" w:rsidTr="008D4FC0">
        <w:trPr>
          <w:trHeight w:val="428"/>
        </w:trPr>
        <w:tc>
          <w:tcPr>
            <w:tcW w:w="5000" w:type="pct"/>
            <w:gridSpan w:val="4"/>
          </w:tcPr>
          <w:p w14:paraId="1C93821A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61F2ED72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F8C0BA0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7AA6D176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CBEA1F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68594624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43E4CE2F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3BC6CB9F" w14:textId="1F3C7D18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5366D3A7" w14:textId="77777777" w:rsid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47E77D7" w14:textId="26C7A08C" w:rsidR="00ED753D" w:rsidRPr="008D4FC0" w:rsidRDefault="00ED753D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4BECB9E" w14:textId="77777777" w:rsidTr="008D4FC0">
        <w:trPr>
          <w:trHeight w:val="428"/>
        </w:trPr>
        <w:tc>
          <w:tcPr>
            <w:tcW w:w="1608" w:type="pct"/>
          </w:tcPr>
          <w:p w14:paraId="296D8F64" w14:textId="605879CB" w:rsidR="008D4FC0" w:rsidRPr="00426820" w:rsidRDefault="00426820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03.09.2024</w:t>
            </w:r>
          </w:p>
        </w:tc>
        <w:tc>
          <w:tcPr>
            <w:tcW w:w="1696" w:type="pct"/>
            <w:gridSpan w:val="2"/>
          </w:tcPr>
          <w:p w14:paraId="6B22A905" w14:textId="270A39F4" w:rsidR="008D4FC0" w:rsidRPr="00426820" w:rsidRDefault="00426820" w:rsidP="00426820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200</w:t>
            </w:r>
          </w:p>
        </w:tc>
        <w:tc>
          <w:tcPr>
            <w:tcW w:w="1696" w:type="pct"/>
          </w:tcPr>
          <w:p w14:paraId="2BBB1FC6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2C485865" w14:textId="77777777" w:rsidTr="008D4FC0">
        <w:trPr>
          <w:trHeight w:val="428"/>
        </w:trPr>
        <w:tc>
          <w:tcPr>
            <w:tcW w:w="5000" w:type="pct"/>
            <w:gridSpan w:val="4"/>
          </w:tcPr>
          <w:p w14:paraId="66963A52" w14:textId="77777777" w:rsidR="008D4FC0" w:rsidRPr="00B702BD" w:rsidRDefault="008D4FC0" w:rsidP="00FE6A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426820" w14:paraId="57806DE7" w14:textId="77777777" w:rsidTr="008D4FC0">
        <w:trPr>
          <w:trHeight w:val="428"/>
        </w:trPr>
        <w:tc>
          <w:tcPr>
            <w:tcW w:w="2500" w:type="pct"/>
            <w:gridSpan w:val="2"/>
          </w:tcPr>
          <w:p w14:paraId="065CEB78" w14:textId="18A53382" w:rsidR="00804A8C" w:rsidRPr="00426820" w:rsidRDefault="00C97A7A" w:rsidP="00426820">
            <w:pPr>
              <w:shd w:val="clear" w:color="auto" w:fill="FFFFFF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426820">
              <w:rPr>
                <w:b/>
                <w:bCs/>
                <w:sz w:val="28"/>
                <w:szCs w:val="28"/>
              </w:rPr>
              <w:t>О внесении изменений в распоряжение Администрации Октябрьского района от 15.08.2024 № 187 «</w:t>
            </w:r>
            <w:r w:rsidR="00804A8C" w:rsidRPr="00426820">
              <w:rPr>
                <w:b/>
                <w:bCs/>
                <w:sz w:val="28"/>
                <w:szCs w:val="28"/>
              </w:rPr>
              <w:t>О создании муниципальной подкомиссии по проведению инвентаризации защитных сооружений гражданской обороны на территории муниципального образования «</w:t>
            </w:r>
            <w:bookmarkStart w:id="2" w:name="_Hlk143075901"/>
            <w:r w:rsidR="00804A8C" w:rsidRPr="00426820">
              <w:rPr>
                <w:b/>
                <w:bCs/>
                <w:sz w:val="28"/>
                <w:szCs w:val="28"/>
              </w:rPr>
              <w:t>Октябрьский район» Ростовской области</w:t>
            </w:r>
            <w:bookmarkEnd w:id="2"/>
            <w:r w:rsidRPr="00426820">
              <w:rPr>
                <w:b/>
                <w:bCs/>
                <w:sz w:val="28"/>
                <w:szCs w:val="28"/>
              </w:rPr>
              <w:t>»</w:t>
            </w:r>
          </w:p>
          <w:p w14:paraId="6E73F727" w14:textId="2271E053" w:rsidR="00C97A7A" w:rsidRPr="00426820" w:rsidRDefault="00C97A7A" w:rsidP="00426820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71DD728D" w14:textId="77777777" w:rsidR="008D4FC0" w:rsidRPr="00426820" w:rsidRDefault="008D4FC0" w:rsidP="00426820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428C8E5" w14:textId="3BDCE8D1" w:rsidR="00FE6A95" w:rsidRPr="00426820" w:rsidRDefault="00C97A7A" w:rsidP="00426820">
      <w:pPr>
        <w:suppressAutoHyphens/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26820">
        <w:rPr>
          <w:sz w:val="28"/>
          <w:szCs w:val="28"/>
        </w:rPr>
        <w:t>В связи с кадровыми изменениями, произошедшими в Администрации Октябрьского района</w:t>
      </w:r>
      <w:r w:rsidR="00804A8C" w:rsidRPr="00426820">
        <w:rPr>
          <w:sz w:val="28"/>
          <w:szCs w:val="28"/>
        </w:rPr>
        <w:t xml:space="preserve">, </w:t>
      </w:r>
      <w:r w:rsidR="00571E04" w:rsidRPr="00426820">
        <w:rPr>
          <w:rFonts w:eastAsia="Calibri"/>
          <w:sz w:val="28"/>
          <w:szCs w:val="28"/>
          <w:lang w:eastAsia="en-US"/>
        </w:rPr>
        <w:t>руководствуясь частью 9 статьи 52 Устава муниципального образования «Октябрьский район»:</w:t>
      </w:r>
    </w:p>
    <w:p w14:paraId="0756B98B" w14:textId="77777777" w:rsidR="00571E04" w:rsidRPr="00426820" w:rsidRDefault="00571E04" w:rsidP="00426820">
      <w:pPr>
        <w:suppressAutoHyphens/>
        <w:spacing w:line="276" w:lineRule="auto"/>
        <w:ind w:firstLine="708"/>
        <w:jc w:val="both"/>
        <w:rPr>
          <w:sz w:val="28"/>
          <w:szCs w:val="28"/>
          <w:lang w:eastAsia="ar-SA"/>
        </w:rPr>
      </w:pPr>
    </w:p>
    <w:p w14:paraId="46571139" w14:textId="5B94713D" w:rsidR="00C97A7A" w:rsidRPr="00426820" w:rsidRDefault="00804A8C" w:rsidP="00426820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426820">
        <w:rPr>
          <w:rFonts w:eastAsia="Calibri"/>
          <w:sz w:val="28"/>
          <w:szCs w:val="28"/>
          <w:lang w:eastAsia="en-US"/>
        </w:rPr>
        <w:t xml:space="preserve">1. </w:t>
      </w:r>
      <w:r w:rsidR="00C97A7A" w:rsidRPr="00426820">
        <w:rPr>
          <w:rFonts w:eastAsia="Calibri"/>
          <w:sz w:val="28"/>
          <w:szCs w:val="28"/>
          <w:lang w:eastAsia="en-US"/>
        </w:rPr>
        <w:t xml:space="preserve">Внести изменение в распоряжение Администрации Октябрьского района </w:t>
      </w:r>
      <w:r w:rsidR="00C97A7A" w:rsidRPr="00426820">
        <w:rPr>
          <w:sz w:val="28"/>
          <w:szCs w:val="28"/>
        </w:rPr>
        <w:t>от 15.08.2024 № 187 «О создании муниципальной подкомиссии 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области», изложив приложение № 3 к распоряжению согласно приложению к настоящему постановлению.</w:t>
      </w:r>
    </w:p>
    <w:p w14:paraId="47CD23D9" w14:textId="6F59260D" w:rsidR="00571E04" w:rsidRPr="00426820" w:rsidRDefault="00571E04" w:rsidP="00426820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426820">
        <w:rPr>
          <w:sz w:val="28"/>
          <w:szCs w:val="28"/>
        </w:rPr>
        <w:tab/>
      </w:r>
      <w:r w:rsidR="00C97A7A" w:rsidRPr="00426820">
        <w:rPr>
          <w:sz w:val="28"/>
          <w:szCs w:val="28"/>
        </w:rPr>
        <w:t>2</w:t>
      </w:r>
      <w:r w:rsidRPr="00426820">
        <w:rPr>
          <w:sz w:val="28"/>
          <w:szCs w:val="28"/>
        </w:rPr>
        <w:t>. Распоряжение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7AE6CC4B" w14:textId="4A15AB32" w:rsidR="00ED753D" w:rsidRPr="00ED753D" w:rsidRDefault="00571E04" w:rsidP="00426820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426820">
        <w:rPr>
          <w:sz w:val="28"/>
          <w:szCs w:val="28"/>
        </w:rPr>
        <w:lastRenderedPageBreak/>
        <w:tab/>
      </w:r>
      <w:r w:rsidR="00C97A7A" w:rsidRPr="00426820">
        <w:rPr>
          <w:sz w:val="28"/>
          <w:szCs w:val="28"/>
        </w:rPr>
        <w:t>3</w:t>
      </w:r>
      <w:r w:rsidRPr="00426820">
        <w:rPr>
          <w:sz w:val="28"/>
          <w:szCs w:val="28"/>
        </w:rPr>
        <w:t xml:space="preserve">. </w:t>
      </w:r>
      <w:proofErr w:type="gramStart"/>
      <w:r w:rsidRPr="00426820">
        <w:rPr>
          <w:sz w:val="28"/>
          <w:szCs w:val="28"/>
        </w:rPr>
        <w:t>Контроль за</w:t>
      </w:r>
      <w:proofErr w:type="gramEnd"/>
      <w:r w:rsidRPr="00426820">
        <w:rPr>
          <w:sz w:val="28"/>
          <w:szCs w:val="28"/>
        </w:rPr>
        <w:t xml:space="preserve"> исполнением настоящего распоряжения возложить на                    заместителя главы Администрации Октябрьского района </w:t>
      </w:r>
      <w:proofErr w:type="spellStart"/>
      <w:r w:rsidR="00C97A7A" w:rsidRPr="00426820">
        <w:rPr>
          <w:sz w:val="28"/>
          <w:szCs w:val="28"/>
        </w:rPr>
        <w:t>Палько</w:t>
      </w:r>
      <w:proofErr w:type="spellEnd"/>
      <w:r w:rsidR="00C97A7A" w:rsidRPr="00426820">
        <w:rPr>
          <w:sz w:val="28"/>
          <w:szCs w:val="28"/>
        </w:rPr>
        <w:t xml:space="preserve"> А.В.</w:t>
      </w:r>
    </w:p>
    <w:p w14:paraId="30FAF64C" w14:textId="77777777" w:rsidR="00ED753D" w:rsidRPr="00ED753D" w:rsidRDefault="00ED753D" w:rsidP="00C97A7A">
      <w:pPr>
        <w:spacing w:line="360" w:lineRule="auto"/>
        <w:jc w:val="both"/>
        <w:rPr>
          <w:sz w:val="28"/>
          <w:szCs w:val="28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14:paraId="7A7AA396" w14:textId="77777777" w:rsidTr="0042682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C0BC04" w14:textId="06B90582" w:rsidR="007D70F5" w:rsidRPr="00ED3C6E" w:rsidRDefault="00426820" w:rsidP="00426820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2F9BCAB" w14:textId="77777777" w:rsidR="007D70F5" w:rsidRPr="00ED3C6E" w:rsidRDefault="007D70F5" w:rsidP="00C97A7A">
            <w:pPr>
              <w:spacing w:line="360" w:lineRule="auto"/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517" w:type="dxa"/>
            <w:shd w:val="clear" w:color="auto" w:fill="auto"/>
            <w:vAlign w:val="bottom"/>
          </w:tcPr>
          <w:p w14:paraId="51C7D672" w14:textId="2592D234" w:rsidR="007D70F5" w:rsidRPr="00ED3C6E" w:rsidRDefault="00426820" w:rsidP="00C97A7A">
            <w:pPr>
              <w:spacing w:line="360" w:lineRule="auto"/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20ACB0D" w14:textId="1DB2AA07" w:rsidR="007D70F5" w:rsidRDefault="007D70F5" w:rsidP="00C97A7A">
      <w:pPr>
        <w:spacing w:line="360" w:lineRule="auto"/>
        <w:jc w:val="both"/>
        <w:rPr>
          <w:sz w:val="20"/>
        </w:rPr>
      </w:pPr>
    </w:p>
    <w:p w14:paraId="6A318B62" w14:textId="09BD1B53" w:rsidR="00ED753D" w:rsidRDefault="00ED753D" w:rsidP="00C97A7A">
      <w:pPr>
        <w:spacing w:line="360" w:lineRule="auto"/>
        <w:jc w:val="both"/>
        <w:rPr>
          <w:sz w:val="20"/>
        </w:rPr>
      </w:pPr>
    </w:p>
    <w:p w14:paraId="36CE0822" w14:textId="77777777" w:rsidR="00ED753D" w:rsidRDefault="00ED753D" w:rsidP="00C97A7A">
      <w:pPr>
        <w:spacing w:line="360" w:lineRule="auto"/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4869"/>
      </w:tblGrid>
      <w:tr w:rsidR="0017440E" w14:paraId="407D524E" w14:textId="77777777" w:rsidTr="0017440E">
        <w:tc>
          <w:tcPr>
            <w:tcW w:w="5212" w:type="dxa"/>
          </w:tcPr>
          <w:p w14:paraId="231CAF74" w14:textId="77777777" w:rsidR="0017440E" w:rsidRPr="00ED753D" w:rsidRDefault="00F82B0D" w:rsidP="00426820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1E83C731" w14:textId="77777777" w:rsidR="0017440E" w:rsidRDefault="0017440E" w:rsidP="00C97A7A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45BFC83D" w14:textId="77777777" w:rsidTr="0017440E">
        <w:tc>
          <w:tcPr>
            <w:tcW w:w="5212" w:type="dxa"/>
          </w:tcPr>
          <w:p w14:paraId="179FEAE1" w14:textId="77777777" w:rsidR="00AD547A" w:rsidRPr="00ED753D" w:rsidRDefault="00AD547A" w:rsidP="00426820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МКУ Октябрьского района</w:t>
            </w:r>
          </w:p>
          <w:p w14:paraId="22CB5A52" w14:textId="6D0265DE" w:rsidR="00CF1A41" w:rsidRPr="00ED753D" w:rsidRDefault="00AD547A" w:rsidP="00426820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6E54C96A" w14:textId="77777777" w:rsidR="00CF1A41" w:rsidRPr="00AD547A" w:rsidRDefault="00CF1A41" w:rsidP="00C97A7A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14:paraId="43C48FB1" w14:textId="77777777" w:rsidR="00804A8C" w:rsidRDefault="001366D3" w:rsidP="001366D3">
      <w:pPr>
        <w:ind w:left="1203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proofErr w:type="spellStart"/>
      <w:r w:rsidRPr="000638AF">
        <w:rPr>
          <w:spacing w:val="-1"/>
          <w:sz w:val="28"/>
          <w:szCs w:val="28"/>
        </w:rPr>
        <w:t>Приложени</w:t>
      </w:r>
      <w:proofErr w:type="spellEnd"/>
    </w:p>
    <w:p w14:paraId="2E418C40" w14:textId="310C667D" w:rsidR="001366D3" w:rsidRPr="00FC39FF" w:rsidRDefault="001366D3" w:rsidP="001366D3">
      <w:pPr>
        <w:ind w:left="12036"/>
        <w:jc w:val="both"/>
      </w:pPr>
      <w:r w:rsidRPr="000638AF">
        <w:rPr>
          <w:spacing w:val="-1"/>
          <w:sz w:val="28"/>
          <w:szCs w:val="28"/>
        </w:rPr>
        <w:t>е</w:t>
      </w:r>
      <w:r>
        <w:rPr>
          <w:spacing w:val="-1"/>
          <w:sz w:val="28"/>
          <w:szCs w:val="28"/>
        </w:rPr>
        <w:t xml:space="preserve"> </w:t>
      </w:r>
    </w:p>
    <w:p w14:paraId="56B504A9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bookmarkStart w:id="6" w:name="_Hlk173335830"/>
    </w:p>
    <w:p w14:paraId="5790C2A4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62C8D0EC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2795C6D9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16B2C74D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539CBCF3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3F901631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15B0369C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242BCC3A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3F468079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0EBB6CAA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47446CE8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2712CE22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177ABDA1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5AC983B5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7FCE95C2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33543FF8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4226D6C0" w14:textId="77777777" w:rsidR="00426820" w:rsidRDefault="00426820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56F075FF" w14:textId="7A5B2362" w:rsidR="00571E04" w:rsidRDefault="00571E04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14:paraId="23AE3B8F" w14:textId="3F025129" w:rsidR="001366D3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 xml:space="preserve">к </w:t>
      </w:r>
      <w:r>
        <w:rPr>
          <w:spacing w:val="-1"/>
          <w:sz w:val="28"/>
          <w:szCs w:val="28"/>
        </w:rPr>
        <w:t>распоряжению</w:t>
      </w:r>
    </w:p>
    <w:p w14:paraId="6E2F9B49" w14:textId="19DB0457" w:rsidR="001366D3" w:rsidRPr="000638AF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>Администрации</w:t>
      </w:r>
    </w:p>
    <w:p w14:paraId="33654485" w14:textId="4A61B112" w:rsidR="001366D3" w:rsidRPr="000638AF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>Октябрьского района</w:t>
      </w:r>
    </w:p>
    <w:p w14:paraId="4F0265AD" w14:textId="6EAB491D" w:rsidR="001366D3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</w:t>
      </w:r>
      <w:r w:rsidRPr="000638AF">
        <w:rPr>
          <w:spacing w:val="-1"/>
          <w:sz w:val="28"/>
          <w:szCs w:val="28"/>
        </w:rPr>
        <w:t>т</w:t>
      </w:r>
      <w:r>
        <w:rPr>
          <w:spacing w:val="-1"/>
          <w:sz w:val="28"/>
          <w:szCs w:val="28"/>
        </w:rPr>
        <w:t xml:space="preserve"> </w:t>
      </w:r>
      <w:r w:rsidR="00426820">
        <w:rPr>
          <w:spacing w:val="-1"/>
          <w:sz w:val="28"/>
          <w:szCs w:val="28"/>
        </w:rPr>
        <w:t>03.09</w:t>
      </w:r>
      <w:r>
        <w:rPr>
          <w:spacing w:val="-1"/>
          <w:sz w:val="28"/>
          <w:szCs w:val="28"/>
        </w:rPr>
        <w:t xml:space="preserve">.2024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426820">
        <w:rPr>
          <w:spacing w:val="-1"/>
          <w:sz w:val="28"/>
          <w:szCs w:val="28"/>
        </w:rPr>
        <w:t>200</w:t>
      </w:r>
      <w:bookmarkStart w:id="7" w:name="_GoBack"/>
      <w:bookmarkEnd w:id="7"/>
    </w:p>
    <w:bookmarkEnd w:id="6"/>
    <w:p w14:paraId="781E725C" w14:textId="77777777" w:rsidR="00804A8C" w:rsidRDefault="00804A8C" w:rsidP="00804A8C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2B96B12" w14:textId="77777777" w:rsidR="00804A8C" w:rsidRPr="00B03996" w:rsidRDefault="00804A8C" w:rsidP="00804A8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7E4D87EC" w14:textId="7D47D70E" w:rsidR="00804A8C" w:rsidRDefault="00804A8C" w:rsidP="00804A8C">
      <w:pPr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Pr="00964D84">
        <w:rPr>
          <w:sz w:val="28"/>
          <w:szCs w:val="28"/>
        </w:rPr>
        <w:t>подкомиссии 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</w:t>
      </w:r>
    </w:p>
    <w:p w14:paraId="7F6468A2" w14:textId="77777777" w:rsidR="00804A8C" w:rsidRDefault="00804A8C" w:rsidP="00804A8C">
      <w:pPr>
        <w:ind w:left="426"/>
        <w:jc w:val="center"/>
        <w:rPr>
          <w:sz w:val="28"/>
          <w:szCs w:val="28"/>
        </w:rPr>
      </w:pPr>
    </w:p>
    <w:p w14:paraId="4A0F1174" w14:textId="77777777" w:rsidR="00804A8C" w:rsidRDefault="00804A8C" w:rsidP="00804A8C">
      <w:pPr>
        <w:ind w:left="426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7"/>
        <w:gridCol w:w="6454"/>
      </w:tblGrid>
      <w:tr w:rsidR="00804A8C" w:rsidRPr="0032016F" w14:paraId="48CB2876" w14:textId="77777777" w:rsidTr="00804A8C">
        <w:tc>
          <w:tcPr>
            <w:tcW w:w="3187" w:type="dxa"/>
          </w:tcPr>
          <w:p w14:paraId="3F1D59B2" w14:textId="2A5B408D" w:rsidR="00804A8C" w:rsidRDefault="00C97A7A" w:rsidP="00B64B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6406D13C" w14:textId="170C7DBA" w:rsidR="00804A8C" w:rsidRDefault="00C97A7A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  <w:r w:rsidR="00804A8C">
              <w:rPr>
                <w:sz w:val="28"/>
                <w:szCs w:val="28"/>
              </w:rPr>
              <w:t xml:space="preserve"> Владимирович</w:t>
            </w:r>
          </w:p>
          <w:p w14:paraId="7495E740" w14:textId="77777777" w:rsidR="00804A8C" w:rsidRPr="0032016F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35D57724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председатель </w:t>
            </w:r>
            <w:r w:rsidRPr="00ED2F28">
              <w:rPr>
                <w:sz w:val="28"/>
                <w:szCs w:val="28"/>
              </w:rPr>
              <w:t>муниципальной подкомиссии</w:t>
            </w:r>
          </w:p>
          <w:p w14:paraId="59486157" w14:textId="77777777" w:rsidR="00804A8C" w:rsidRDefault="00804A8C" w:rsidP="00B64B8F">
            <w:pPr>
              <w:rPr>
                <w:sz w:val="28"/>
                <w:szCs w:val="28"/>
              </w:rPr>
            </w:pPr>
          </w:p>
        </w:tc>
      </w:tr>
      <w:tr w:rsidR="00804A8C" w:rsidRPr="0032016F" w14:paraId="363B961E" w14:textId="77777777" w:rsidTr="00804A8C">
        <w:tc>
          <w:tcPr>
            <w:tcW w:w="3187" w:type="dxa"/>
          </w:tcPr>
          <w:p w14:paraId="2F798D68" w14:textId="77777777" w:rsidR="00804A8C" w:rsidRDefault="00804A8C" w:rsidP="00B64B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14:paraId="65328DCB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454" w:type="dxa"/>
          </w:tcPr>
          <w:p w14:paraId="5F769BBB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B0658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МКУ «</w:t>
            </w:r>
            <w:r w:rsidRPr="00ED2F28">
              <w:rPr>
                <w:sz w:val="28"/>
                <w:szCs w:val="28"/>
              </w:rPr>
              <w:t>Департамент строительства и жилищно-коммунального хозяйства</w:t>
            </w:r>
            <w:r>
              <w:rPr>
                <w:sz w:val="28"/>
                <w:szCs w:val="28"/>
              </w:rPr>
              <w:t>» Октябрьского района</w:t>
            </w:r>
            <w:r w:rsidRPr="00FB0658">
              <w:rPr>
                <w:sz w:val="28"/>
                <w:szCs w:val="28"/>
              </w:rPr>
              <w:t xml:space="preserve">, заместитель председателя </w:t>
            </w:r>
            <w:r w:rsidRPr="00ED2F28">
              <w:rPr>
                <w:sz w:val="28"/>
                <w:szCs w:val="28"/>
              </w:rPr>
              <w:t>муниципальной подкомиссии</w:t>
            </w:r>
          </w:p>
          <w:p w14:paraId="64413FDB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04A8C" w:rsidRPr="0032016F" w14:paraId="1F8D7CAC" w14:textId="77777777" w:rsidTr="00804A8C">
        <w:tc>
          <w:tcPr>
            <w:tcW w:w="3187" w:type="dxa"/>
          </w:tcPr>
          <w:p w14:paraId="26FAC368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7D2743B2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454" w:type="dxa"/>
          </w:tcPr>
          <w:p w14:paraId="665CF87A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 секретарь </w:t>
            </w:r>
            <w:r w:rsidRPr="00ED2F28">
              <w:rPr>
                <w:sz w:val="28"/>
                <w:szCs w:val="28"/>
              </w:rPr>
              <w:t>муниципальной подкомиссии</w:t>
            </w:r>
            <w:r>
              <w:rPr>
                <w:sz w:val="28"/>
                <w:szCs w:val="28"/>
              </w:rPr>
              <w:t xml:space="preserve"> </w:t>
            </w:r>
          </w:p>
          <w:p w14:paraId="17B5410E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04A8C" w:rsidRPr="0032016F" w14:paraId="5C76F46E" w14:textId="77777777" w:rsidTr="00804A8C">
        <w:tc>
          <w:tcPr>
            <w:tcW w:w="3187" w:type="dxa"/>
          </w:tcPr>
          <w:p w14:paraId="11F48A02" w14:textId="77777777" w:rsidR="00804A8C" w:rsidRPr="0032016F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6D5F390E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791CAF1D" w14:textId="77777777" w:rsidR="00804A8C" w:rsidRPr="0032016F" w:rsidRDefault="00804A8C" w:rsidP="00B64B8F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804A8C" w:rsidRPr="0032016F" w14:paraId="75F7F286" w14:textId="77777777" w:rsidTr="00804A8C">
        <w:tc>
          <w:tcPr>
            <w:tcW w:w="3187" w:type="dxa"/>
          </w:tcPr>
          <w:p w14:paraId="5A8BF467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462C0875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  <w:p w14:paraId="224D3FB5" w14:textId="77777777" w:rsidR="00804A8C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0891B602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8C65FA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8C65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МКУ Октябрьского района «Управление ГОЧС» (по согласованию) </w:t>
            </w:r>
          </w:p>
          <w:p w14:paraId="5900277E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</w:p>
        </w:tc>
      </w:tr>
      <w:tr w:rsidR="00804A8C" w:rsidRPr="0032016F" w14:paraId="37BD9EAE" w14:textId="77777777" w:rsidTr="00804A8C">
        <w:tc>
          <w:tcPr>
            <w:tcW w:w="3187" w:type="dxa"/>
          </w:tcPr>
          <w:p w14:paraId="441FF225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</w:t>
            </w:r>
          </w:p>
          <w:p w14:paraId="18994BD6" w14:textId="77777777" w:rsidR="00804A8C" w:rsidRPr="0032016F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6454" w:type="dxa"/>
          </w:tcPr>
          <w:p w14:paraId="4BFF14C7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F7AF2">
              <w:rPr>
                <w:sz w:val="28"/>
                <w:szCs w:val="28"/>
              </w:rPr>
              <w:t>специалист гражданской обороны и организации обучения населения МКУ Октябрьского района «Управление ГОЧС» (по согласованию)</w:t>
            </w:r>
          </w:p>
          <w:p w14:paraId="13CCED70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</w:p>
        </w:tc>
      </w:tr>
      <w:tr w:rsidR="00804A8C" w:rsidRPr="0032016F" w14:paraId="2A68E238" w14:textId="77777777" w:rsidTr="00804A8C">
        <w:tc>
          <w:tcPr>
            <w:tcW w:w="3187" w:type="dxa"/>
          </w:tcPr>
          <w:p w14:paraId="007D4D82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Рогаткина</w:t>
            </w:r>
          </w:p>
          <w:p w14:paraId="621334F6" w14:textId="77777777" w:rsidR="00804A8C" w:rsidRPr="0032016F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Игоревна</w:t>
            </w:r>
          </w:p>
        </w:tc>
        <w:tc>
          <w:tcPr>
            <w:tcW w:w="6454" w:type="dxa"/>
          </w:tcPr>
          <w:p w14:paraId="15E3BF2D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32016F">
              <w:rPr>
                <w:sz w:val="28"/>
                <w:szCs w:val="28"/>
              </w:rPr>
              <w:t xml:space="preserve">чальник </w:t>
            </w:r>
            <w:r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5D29DF50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</w:p>
        </w:tc>
      </w:tr>
      <w:tr w:rsidR="00804A8C" w:rsidRPr="0032016F" w14:paraId="46CF366C" w14:textId="77777777" w:rsidTr="00804A8C">
        <w:tc>
          <w:tcPr>
            <w:tcW w:w="3187" w:type="dxa"/>
          </w:tcPr>
          <w:p w14:paraId="14BB563D" w14:textId="77777777" w:rsidR="00804A8C" w:rsidRDefault="00804A8C" w:rsidP="00B64B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Симисенко</w:t>
            </w:r>
            <w:proofErr w:type="spellEnd"/>
          </w:p>
          <w:p w14:paraId="71E8181B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  <w:p w14:paraId="6FF1BB9E" w14:textId="77777777" w:rsidR="00804A8C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27B78753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(по согласованию)</w:t>
            </w:r>
          </w:p>
        </w:tc>
      </w:tr>
      <w:tr w:rsidR="00804A8C" w:rsidRPr="0032016F" w14:paraId="0D618A54" w14:textId="77777777" w:rsidTr="00804A8C">
        <w:tc>
          <w:tcPr>
            <w:tcW w:w="3187" w:type="dxa"/>
          </w:tcPr>
          <w:p w14:paraId="16679AB7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</w:t>
            </w:r>
          </w:p>
          <w:p w14:paraId="1FA70AEA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Владимирович</w:t>
            </w:r>
          </w:p>
          <w:p w14:paraId="665A81D5" w14:textId="77777777" w:rsidR="00804A8C" w:rsidRPr="0032016F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3933A584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>
              <w:rPr>
                <w:sz w:val="28"/>
                <w:szCs w:val="28"/>
              </w:rPr>
              <w:t>Персиановского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804A8C" w:rsidRPr="0032016F" w14:paraId="28EDC2BC" w14:textId="77777777" w:rsidTr="00804A8C">
        <w:tc>
          <w:tcPr>
            <w:tcW w:w="3187" w:type="dxa"/>
          </w:tcPr>
          <w:p w14:paraId="72047607" w14:textId="77777777" w:rsidR="00804A8C" w:rsidRDefault="00804A8C" w:rsidP="00B64B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Страданченков</w:t>
            </w:r>
            <w:proofErr w:type="spellEnd"/>
          </w:p>
          <w:p w14:paraId="3030EF9E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Георгиевич</w:t>
            </w:r>
          </w:p>
        </w:tc>
        <w:tc>
          <w:tcPr>
            <w:tcW w:w="6454" w:type="dxa"/>
          </w:tcPr>
          <w:p w14:paraId="2643FC26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F7AF2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Кривянского</w:t>
            </w:r>
            <w:proofErr w:type="spellEnd"/>
            <w:r w:rsidRPr="00AF7AF2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  <w:p w14:paraId="60654AA7" w14:textId="3AE60B15" w:rsidR="00CC0AF4" w:rsidRDefault="00CC0AF4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C0AF4" w:rsidRPr="0032016F" w14:paraId="12A40F27" w14:textId="77777777" w:rsidTr="00804A8C">
        <w:tc>
          <w:tcPr>
            <w:tcW w:w="3187" w:type="dxa"/>
          </w:tcPr>
          <w:p w14:paraId="2E596C71" w14:textId="77777777" w:rsidR="00CC0AF4" w:rsidRDefault="00CC0AF4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Шатохин</w:t>
            </w:r>
          </w:p>
          <w:p w14:paraId="147F0724" w14:textId="77777777" w:rsidR="00CC0AF4" w:rsidRDefault="00CC0AF4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441D7C58" w14:textId="7FAAB780" w:rsidR="00CC0AF4" w:rsidRDefault="00CC0AF4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</w:tc>
        <w:tc>
          <w:tcPr>
            <w:tcW w:w="6454" w:type="dxa"/>
          </w:tcPr>
          <w:p w14:paraId="3A380852" w14:textId="0F35FB38" w:rsidR="00CC0AF4" w:rsidRDefault="00CC0AF4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4E11C7">
              <w:rPr>
                <w:sz w:val="28"/>
                <w:szCs w:val="28"/>
              </w:rPr>
              <w:t xml:space="preserve"> начальник 68 ПСЧ 3 ПСО ФПС ГПС ГУ МЧС России по Ростовской области (по согласованию)</w:t>
            </w:r>
          </w:p>
        </w:tc>
      </w:tr>
      <w:tr w:rsidR="00804A8C" w:rsidRPr="0032016F" w14:paraId="55D288BF" w14:textId="77777777" w:rsidTr="00804A8C">
        <w:tc>
          <w:tcPr>
            <w:tcW w:w="3187" w:type="dxa"/>
          </w:tcPr>
          <w:p w14:paraId="44546683" w14:textId="77777777" w:rsidR="00804A8C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74ED7C9D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</w:p>
        </w:tc>
      </w:tr>
    </w:tbl>
    <w:p w14:paraId="08D4EF04" w14:textId="77777777" w:rsidR="00804A8C" w:rsidRDefault="00804A8C" w:rsidP="00804A8C">
      <w:pPr>
        <w:widowControl w:val="0"/>
        <w:autoSpaceDE w:val="0"/>
        <w:autoSpaceDN w:val="0"/>
        <w:spacing w:line="230" w:lineRule="auto"/>
        <w:ind w:right="1" w:firstLine="709"/>
        <w:jc w:val="both"/>
        <w:rPr>
          <w:sz w:val="28"/>
          <w:szCs w:val="28"/>
          <w:lang w:bidi="ru-RU"/>
        </w:rPr>
      </w:pPr>
    </w:p>
    <w:p w14:paraId="6BE227F2" w14:textId="77777777" w:rsidR="00804A8C" w:rsidRPr="00B03996" w:rsidRDefault="00804A8C" w:rsidP="00804A8C">
      <w:pPr>
        <w:widowControl w:val="0"/>
        <w:autoSpaceDE w:val="0"/>
        <w:autoSpaceDN w:val="0"/>
        <w:spacing w:line="230" w:lineRule="auto"/>
        <w:ind w:right="1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5E23514B" w14:textId="1B3AA9D1" w:rsidR="00804A8C" w:rsidRDefault="00804A8C" w:rsidP="00804A8C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              </w:t>
      </w:r>
      <w:r>
        <w:rPr>
          <w:sz w:val="28"/>
          <w:szCs w:val="28"/>
        </w:rPr>
        <w:t xml:space="preserve">                    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7B6B4ECF" w14:textId="77777777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sectPr w:rsidR="00804A8C" w:rsidSect="00571E04">
      <w:headerReference w:type="default" r:id="rId10"/>
      <w:pgSz w:w="11909" w:h="16834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BE9BE7" w14:textId="77777777" w:rsidR="00D620E2" w:rsidRDefault="00D620E2" w:rsidP="004270D8">
      <w:r>
        <w:separator/>
      </w:r>
    </w:p>
  </w:endnote>
  <w:endnote w:type="continuationSeparator" w:id="0">
    <w:p w14:paraId="2A5A8980" w14:textId="77777777" w:rsidR="00D620E2" w:rsidRDefault="00D620E2" w:rsidP="0042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727EB" w14:textId="77777777" w:rsidR="00D620E2" w:rsidRDefault="00D620E2" w:rsidP="004270D8">
      <w:r>
        <w:separator/>
      </w:r>
    </w:p>
  </w:footnote>
  <w:footnote w:type="continuationSeparator" w:id="0">
    <w:p w14:paraId="2907B339" w14:textId="77777777" w:rsidR="00D620E2" w:rsidRDefault="00D620E2" w:rsidP="00427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907204"/>
      <w:docPartObj>
        <w:docPartGallery w:val="Page Numbers (Top of Page)"/>
        <w:docPartUnique/>
      </w:docPartObj>
    </w:sdtPr>
    <w:sdtEndPr/>
    <w:sdtContent>
      <w:p w14:paraId="470CD701" w14:textId="086CB946" w:rsidR="004270D8" w:rsidRDefault="004270D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820">
          <w:rPr>
            <w:noProof/>
          </w:rPr>
          <w:t>4</w:t>
        </w:r>
        <w:r>
          <w:fldChar w:fldCharType="end"/>
        </w:r>
      </w:p>
    </w:sdtContent>
  </w:sdt>
  <w:p w14:paraId="13E2779F" w14:textId="77777777" w:rsidR="004270D8" w:rsidRDefault="004270D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019D9"/>
    <w:multiLevelType w:val="hybridMultilevel"/>
    <w:tmpl w:val="A9F23110"/>
    <w:lvl w:ilvl="0" w:tplc="A9663198">
      <w:start w:val="1"/>
      <w:numFmt w:val="decimal"/>
      <w:lvlText w:val="%1."/>
      <w:lvlJc w:val="left"/>
      <w:pPr>
        <w:ind w:left="8945" w:hanging="298"/>
      </w:pPr>
      <w:rPr>
        <w:rFonts w:ascii="Times New Roman" w:eastAsia="Times New Roman" w:hAnsi="Times New Roman" w:cs="Times New Roman" w:hint="default"/>
        <w:w w:val="110"/>
        <w:sz w:val="29"/>
        <w:szCs w:val="29"/>
        <w:lang w:val="ru-RU" w:eastAsia="ru-RU" w:bidi="ru-RU"/>
      </w:rPr>
    </w:lvl>
    <w:lvl w:ilvl="1" w:tplc="E780E0A6">
      <w:numFmt w:val="bullet"/>
      <w:lvlText w:val="•"/>
      <w:lvlJc w:val="left"/>
      <w:pPr>
        <w:ind w:left="9920" w:hanging="298"/>
      </w:pPr>
      <w:rPr>
        <w:rFonts w:hint="default"/>
        <w:lang w:val="ru-RU" w:eastAsia="ru-RU" w:bidi="ru-RU"/>
      </w:rPr>
    </w:lvl>
    <w:lvl w:ilvl="2" w:tplc="E0745058">
      <w:numFmt w:val="bullet"/>
      <w:lvlText w:val="•"/>
      <w:lvlJc w:val="left"/>
      <w:pPr>
        <w:ind w:left="10888" w:hanging="298"/>
      </w:pPr>
      <w:rPr>
        <w:rFonts w:hint="default"/>
        <w:lang w:val="ru-RU" w:eastAsia="ru-RU" w:bidi="ru-RU"/>
      </w:rPr>
    </w:lvl>
    <w:lvl w:ilvl="3" w:tplc="D3B8CC8E">
      <w:numFmt w:val="bullet"/>
      <w:lvlText w:val="•"/>
      <w:lvlJc w:val="left"/>
      <w:pPr>
        <w:ind w:left="11857" w:hanging="298"/>
      </w:pPr>
      <w:rPr>
        <w:rFonts w:hint="default"/>
        <w:lang w:val="ru-RU" w:eastAsia="ru-RU" w:bidi="ru-RU"/>
      </w:rPr>
    </w:lvl>
    <w:lvl w:ilvl="4" w:tplc="FB64C856">
      <w:numFmt w:val="bullet"/>
      <w:lvlText w:val="•"/>
      <w:lvlJc w:val="left"/>
      <w:pPr>
        <w:ind w:left="12825" w:hanging="298"/>
      </w:pPr>
      <w:rPr>
        <w:rFonts w:hint="default"/>
        <w:lang w:val="ru-RU" w:eastAsia="ru-RU" w:bidi="ru-RU"/>
      </w:rPr>
    </w:lvl>
    <w:lvl w:ilvl="5" w:tplc="0E181AA4">
      <w:numFmt w:val="bullet"/>
      <w:lvlText w:val="•"/>
      <w:lvlJc w:val="left"/>
      <w:pPr>
        <w:ind w:left="13794" w:hanging="298"/>
      </w:pPr>
      <w:rPr>
        <w:rFonts w:hint="default"/>
        <w:lang w:val="ru-RU" w:eastAsia="ru-RU" w:bidi="ru-RU"/>
      </w:rPr>
    </w:lvl>
    <w:lvl w:ilvl="6" w:tplc="733A0310">
      <w:numFmt w:val="bullet"/>
      <w:lvlText w:val="•"/>
      <w:lvlJc w:val="left"/>
      <w:pPr>
        <w:ind w:left="14762" w:hanging="298"/>
      </w:pPr>
      <w:rPr>
        <w:rFonts w:hint="default"/>
        <w:lang w:val="ru-RU" w:eastAsia="ru-RU" w:bidi="ru-RU"/>
      </w:rPr>
    </w:lvl>
    <w:lvl w:ilvl="7" w:tplc="BC9C5DDE">
      <w:numFmt w:val="bullet"/>
      <w:lvlText w:val="•"/>
      <w:lvlJc w:val="left"/>
      <w:pPr>
        <w:ind w:left="15730" w:hanging="298"/>
      </w:pPr>
      <w:rPr>
        <w:rFonts w:hint="default"/>
        <w:lang w:val="ru-RU" w:eastAsia="ru-RU" w:bidi="ru-RU"/>
      </w:rPr>
    </w:lvl>
    <w:lvl w:ilvl="8" w:tplc="8788ED58">
      <w:numFmt w:val="bullet"/>
      <w:lvlText w:val="•"/>
      <w:lvlJc w:val="left"/>
      <w:pPr>
        <w:ind w:left="16699" w:hanging="298"/>
      </w:pPr>
      <w:rPr>
        <w:rFonts w:hint="default"/>
        <w:lang w:val="ru-RU" w:eastAsia="ru-RU" w:bidi="ru-RU"/>
      </w:rPr>
    </w:lvl>
  </w:abstractNum>
  <w:abstractNum w:abstractNumId="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1F803A2D"/>
    <w:multiLevelType w:val="hybridMultilevel"/>
    <w:tmpl w:val="04601A90"/>
    <w:lvl w:ilvl="0" w:tplc="74124E3A">
      <w:start w:val="1"/>
      <w:numFmt w:val="decimal"/>
      <w:lvlText w:val="%1)"/>
      <w:lvlJc w:val="left"/>
      <w:pPr>
        <w:ind w:left="117" w:hanging="354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ru-RU" w:bidi="ru-RU"/>
      </w:rPr>
    </w:lvl>
    <w:lvl w:ilvl="1" w:tplc="7F44F608">
      <w:numFmt w:val="bullet"/>
      <w:lvlText w:val="•"/>
      <w:lvlJc w:val="left"/>
      <w:pPr>
        <w:ind w:left="1094" w:hanging="354"/>
      </w:pPr>
      <w:rPr>
        <w:rFonts w:hint="default"/>
        <w:lang w:val="ru-RU" w:eastAsia="ru-RU" w:bidi="ru-RU"/>
      </w:rPr>
    </w:lvl>
    <w:lvl w:ilvl="2" w:tplc="2780D11E">
      <w:numFmt w:val="bullet"/>
      <w:lvlText w:val="•"/>
      <w:lvlJc w:val="left"/>
      <w:pPr>
        <w:ind w:left="2068" w:hanging="354"/>
      </w:pPr>
      <w:rPr>
        <w:rFonts w:hint="default"/>
        <w:lang w:val="ru-RU" w:eastAsia="ru-RU" w:bidi="ru-RU"/>
      </w:rPr>
    </w:lvl>
    <w:lvl w:ilvl="3" w:tplc="F800D2EC">
      <w:numFmt w:val="bullet"/>
      <w:lvlText w:val="•"/>
      <w:lvlJc w:val="left"/>
      <w:pPr>
        <w:ind w:left="3043" w:hanging="354"/>
      </w:pPr>
      <w:rPr>
        <w:rFonts w:hint="default"/>
        <w:lang w:val="ru-RU" w:eastAsia="ru-RU" w:bidi="ru-RU"/>
      </w:rPr>
    </w:lvl>
    <w:lvl w:ilvl="4" w:tplc="6396F114">
      <w:numFmt w:val="bullet"/>
      <w:lvlText w:val="•"/>
      <w:lvlJc w:val="left"/>
      <w:pPr>
        <w:ind w:left="4017" w:hanging="354"/>
      </w:pPr>
      <w:rPr>
        <w:rFonts w:hint="default"/>
        <w:lang w:val="ru-RU" w:eastAsia="ru-RU" w:bidi="ru-RU"/>
      </w:rPr>
    </w:lvl>
    <w:lvl w:ilvl="5" w:tplc="2F4CD8DA">
      <w:numFmt w:val="bullet"/>
      <w:lvlText w:val="•"/>
      <w:lvlJc w:val="left"/>
      <w:pPr>
        <w:ind w:left="4992" w:hanging="354"/>
      </w:pPr>
      <w:rPr>
        <w:rFonts w:hint="default"/>
        <w:lang w:val="ru-RU" w:eastAsia="ru-RU" w:bidi="ru-RU"/>
      </w:rPr>
    </w:lvl>
    <w:lvl w:ilvl="6" w:tplc="BE5C62CC">
      <w:numFmt w:val="bullet"/>
      <w:lvlText w:val="•"/>
      <w:lvlJc w:val="left"/>
      <w:pPr>
        <w:ind w:left="5966" w:hanging="354"/>
      </w:pPr>
      <w:rPr>
        <w:rFonts w:hint="default"/>
        <w:lang w:val="ru-RU" w:eastAsia="ru-RU" w:bidi="ru-RU"/>
      </w:rPr>
    </w:lvl>
    <w:lvl w:ilvl="7" w:tplc="81FC0F6A">
      <w:numFmt w:val="bullet"/>
      <w:lvlText w:val="•"/>
      <w:lvlJc w:val="left"/>
      <w:pPr>
        <w:ind w:left="6940" w:hanging="354"/>
      </w:pPr>
      <w:rPr>
        <w:rFonts w:hint="default"/>
        <w:lang w:val="ru-RU" w:eastAsia="ru-RU" w:bidi="ru-RU"/>
      </w:rPr>
    </w:lvl>
    <w:lvl w:ilvl="8" w:tplc="CBE2399E">
      <w:numFmt w:val="bullet"/>
      <w:lvlText w:val="•"/>
      <w:lvlJc w:val="left"/>
      <w:pPr>
        <w:ind w:left="7915" w:hanging="354"/>
      </w:pPr>
      <w:rPr>
        <w:rFonts w:hint="default"/>
        <w:lang w:val="ru-RU" w:eastAsia="ru-RU" w:bidi="ru-RU"/>
      </w:rPr>
    </w:lvl>
  </w:abstractNum>
  <w:abstractNum w:abstractNumId="3">
    <w:nsid w:val="543715F1"/>
    <w:multiLevelType w:val="multilevel"/>
    <w:tmpl w:val="DEBEB3A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A2038A"/>
    <w:multiLevelType w:val="multilevel"/>
    <w:tmpl w:val="F148ED6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AC7F7D"/>
    <w:multiLevelType w:val="multilevel"/>
    <w:tmpl w:val="601C7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CD25F8"/>
    <w:multiLevelType w:val="multilevel"/>
    <w:tmpl w:val="AEBA9B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7C5138"/>
    <w:multiLevelType w:val="hybridMultilevel"/>
    <w:tmpl w:val="966C4B52"/>
    <w:lvl w:ilvl="0" w:tplc="FD02F0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26B3"/>
    <w:rsid w:val="00054171"/>
    <w:rsid w:val="001366D3"/>
    <w:rsid w:val="0016774E"/>
    <w:rsid w:val="0017440E"/>
    <w:rsid w:val="001C5E0D"/>
    <w:rsid w:val="001D3E0D"/>
    <w:rsid w:val="002857AD"/>
    <w:rsid w:val="002A0B83"/>
    <w:rsid w:val="002B2477"/>
    <w:rsid w:val="002E777D"/>
    <w:rsid w:val="0031497E"/>
    <w:rsid w:val="003670EC"/>
    <w:rsid w:val="00374064"/>
    <w:rsid w:val="003C771A"/>
    <w:rsid w:val="00426820"/>
    <w:rsid w:val="004270D8"/>
    <w:rsid w:val="004D0CAC"/>
    <w:rsid w:val="005156ED"/>
    <w:rsid w:val="0052452A"/>
    <w:rsid w:val="00571E04"/>
    <w:rsid w:val="005D3E0C"/>
    <w:rsid w:val="00642D42"/>
    <w:rsid w:val="00650319"/>
    <w:rsid w:val="00663D94"/>
    <w:rsid w:val="006900D5"/>
    <w:rsid w:val="006905F0"/>
    <w:rsid w:val="006D7F66"/>
    <w:rsid w:val="006E53D2"/>
    <w:rsid w:val="0070738F"/>
    <w:rsid w:val="00770134"/>
    <w:rsid w:val="00785877"/>
    <w:rsid w:val="00787A8D"/>
    <w:rsid w:val="007B5EB5"/>
    <w:rsid w:val="007D70F5"/>
    <w:rsid w:val="007E2236"/>
    <w:rsid w:val="007E22CD"/>
    <w:rsid w:val="00804A8C"/>
    <w:rsid w:val="00806E69"/>
    <w:rsid w:val="0084412B"/>
    <w:rsid w:val="008620F0"/>
    <w:rsid w:val="008D4FC0"/>
    <w:rsid w:val="008E5713"/>
    <w:rsid w:val="008F6397"/>
    <w:rsid w:val="00907479"/>
    <w:rsid w:val="009A1543"/>
    <w:rsid w:val="00A6403A"/>
    <w:rsid w:val="00AD547A"/>
    <w:rsid w:val="00B15D60"/>
    <w:rsid w:val="00B26096"/>
    <w:rsid w:val="00B62AEA"/>
    <w:rsid w:val="00BF412F"/>
    <w:rsid w:val="00BF6C1C"/>
    <w:rsid w:val="00C36D1B"/>
    <w:rsid w:val="00C82FFA"/>
    <w:rsid w:val="00C8461C"/>
    <w:rsid w:val="00C92EED"/>
    <w:rsid w:val="00C97A7A"/>
    <w:rsid w:val="00CC0AF4"/>
    <w:rsid w:val="00CE2C92"/>
    <w:rsid w:val="00CE3F39"/>
    <w:rsid w:val="00CF1A41"/>
    <w:rsid w:val="00D51D18"/>
    <w:rsid w:val="00D620E2"/>
    <w:rsid w:val="00DA65C1"/>
    <w:rsid w:val="00DC4609"/>
    <w:rsid w:val="00E505F6"/>
    <w:rsid w:val="00ED753D"/>
    <w:rsid w:val="00F34EE2"/>
    <w:rsid w:val="00F47A0D"/>
    <w:rsid w:val="00F6225F"/>
    <w:rsid w:val="00F819BB"/>
    <w:rsid w:val="00F82B0D"/>
    <w:rsid w:val="00F92628"/>
    <w:rsid w:val="00FC08F1"/>
    <w:rsid w:val="00FE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8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FE6C2-A7B6-42E2-94A5-06D930C34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Николаевна</dc:creator>
  <cp:lastModifiedBy>user</cp:lastModifiedBy>
  <cp:revision>2</cp:revision>
  <cp:lastPrinted>2024-09-05T12:18:00Z</cp:lastPrinted>
  <dcterms:created xsi:type="dcterms:W3CDTF">2024-09-05T12:18:00Z</dcterms:created>
  <dcterms:modified xsi:type="dcterms:W3CDTF">2024-09-05T12:18:00Z</dcterms:modified>
</cp:coreProperties>
</file>