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C77" w:rsidRDefault="00AB1397" w:rsidP="00C06C77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715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535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C77" w:rsidRDefault="00C06C77" w:rsidP="00C06C77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Российская Федерация</w:t>
      </w:r>
    </w:p>
    <w:p w:rsidR="00C06C77" w:rsidRDefault="00C06C77" w:rsidP="00C06C7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C06C77" w:rsidRDefault="00C06C77" w:rsidP="00C06C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C06C77" w:rsidRDefault="00C06C77" w:rsidP="00C06C77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Октябрьского района </w:t>
      </w:r>
    </w:p>
    <w:p w:rsidR="00C06C77" w:rsidRDefault="00C06C77" w:rsidP="00C06C77">
      <w:pPr>
        <w:pStyle w:val="6"/>
        <w:keepNext/>
        <w:widowControl/>
        <w:tabs>
          <w:tab w:val="clear" w:pos="1152"/>
          <w:tab w:val="left" w:pos="0"/>
        </w:tabs>
        <w:autoSpaceDE/>
        <w:spacing w:before="0" w:after="0"/>
        <w:ind w:left="0" w:firstLine="0"/>
        <w:jc w:val="center"/>
        <w:rPr>
          <w:rFonts w:ascii="Times New Roman" w:hAnsi="Times New Roman"/>
          <w:sz w:val="16"/>
          <w:szCs w:val="16"/>
        </w:rPr>
      </w:pPr>
    </w:p>
    <w:p w:rsidR="00C06C77" w:rsidRDefault="00C06C77" w:rsidP="00C06C77">
      <w:pPr>
        <w:pStyle w:val="6"/>
        <w:keepNext/>
        <w:widowControl/>
        <w:tabs>
          <w:tab w:val="clear" w:pos="1152"/>
          <w:tab w:val="left" w:pos="0"/>
        </w:tabs>
        <w:autoSpaceDE/>
        <w:spacing w:before="0" w:after="0"/>
        <w:ind w:left="0" w:firstLine="0"/>
        <w:jc w:val="center"/>
      </w:pPr>
      <w:r>
        <w:rPr>
          <w:rFonts w:ascii="Times New Roman" w:hAnsi="Times New Roman"/>
          <w:sz w:val="44"/>
          <w:szCs w:val="36"/>
        </w:rPr>
        <w:t>ПОСТАНОВЛЕНИЕ</w:t>
      </w:r>
    </w:p>
    <w:p w:rsidR="00394BC8" w:rsidRDefault="00394BC8" w:rsidP="00C06C77">
      <w:pPr>
        <w:rPr>
          <w:rFonts w:ascii="Calibri" w:eastAsia="Calibri" w:hAnsi="Calibri" w:cs="Calibri"/>
          <w:sz w:val="22"/>
          <w:szCs w:val="22"/>
        </w:rPr>
      </w:pPr>
    </w:p>
    <w:p w:rsidR="00C06C77" w:rsidRDefault="005607EC" w:rsidP="00C06C77">
      <w:r>
        <w:rPr>
          <w:rFonts w:ascii="Times New Roman" w:eastAsia="Calibri" w:hAnsi="Times New Roman" w:cs="Times New Roman"/>
          <w:b/>
          <w:sz w:val="28"/>
          <w:szCs w:val="28"/>
        </w:rPr>
        <w:t>29</w:t>
      </w:r>
      <w:r w:rsidR="00491B79" w:rsidRPr="00491B79">
        <w:rPr>
          <w:rFonts w:ascii="Times New Roman" w:eastAsia="Calibri" w:hAnsi="Times New Roman" w:cs="Times New Roman"/>
          <w:b/>
          <w:sz w:val="28"/>
          <w:szCs w:val="28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</w:rPr>
        <w:t>12</w:t>
      </w:r>
      <w:r w:rsidR="00491B79" w:rsidRPr="00491B79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FF683F" w:rsidRPr="00491B79">
        <w:rPr>
          <w:rFonts w:ascii="Times New Roman" w:hAnsi="Times New Roman" w:cs="Times New Roman"/>
          <w:b/>
          <w:sz w:val="28"/>
          <w:szCs w:val="28"/>
        </w:rPr>
        <w:t>202</w:t>
      </w:r>
      <w:r w:rsidR="00B12B62" w:rsidRPr="00491B79">
        <w:rPr>
          <w:rFonts w:ascii="Times New Roman" w:hAnsi="Times New Roman" w:cs="Times New Roman"/>
          <w:b/>
          <w:sz w:val="28"/>
          <w:szCs w:val="28"/>
        </w:rPr>
        <w:t>3</w:t>
      </w:r>
      <w:r w:rsidR="00C06C77">
        <w:rPr>
          <w:rFonts w:ascii="Times New Roman" w:hAnsi="Times New Roman" w:cs="Times New Roman"/>
          <w:b/>
          <w:sz w:val="28"/>
          <w:szCs w:val="28"/>
        </w:rPr>
        <w:tab/>
      </w:r>
      <w:r w:rsidR="00C06C77"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="00F4207F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394BC8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9961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6C77">
        <w:rPr>
          <w:rFonts w:ascii="Times New Roman" w:hAnsi="Times New Roman" w:cs="Times New Roman"/>
          <w:b/>
          <w:sz w:val="28"/>
          <w:szCs w:val="28"/>
        </w:rPr>
        <w:t>№</w:t>
      </w:r>
      <w:r w:rsidR="00DB130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1557</w:t>
      </w:r>
      <w:r w:rsidR="00996118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676D3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2777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6068A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 р.п. Каменоломни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C06C77" w:rsidTr="00FA08FF">
        <w:tc>
          <w:tcPr>
            <w:tcW w:w="4361" w:type="dxa"/>
            <w:shd w:val="clear" w:color="auto" w:fill="auto"/>
          </w:tcPr>
          <w:p w:rsidR="00C06C77" w:rsidRDefault="00C06C77" w:rsidP="00FA08FF">
            <w:pPr>
              <w:snapToGrid w:val="0"/>
              <w:jc w:val="both"/>
            </w:pPr>
          </w:p>
          <w:p w:rsidR="00C06C77" w:rsidRDefault="00C06C77" w:rsidP="00FA08FF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  <w:p w:rsidR="00C06C77" w:rsidRPr="00B03E0A" w:rsidRDefault="00C06C77" w:rsidP="00FA08FF">
            <w:pPr>
              <w:jc w:val="both"/>
              <w:rPr>
                <w:rFonts w:ascii="Times New Roman" w:hAnsi="Times New Roman" w:cs="Times New Roman"/>
                <w:b/>
                <w:szCs w:val="28"/>
              </w:rPr>
            </w:pPr>
            <w:r w:rsidRPr="00B03E0A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постановление Администрации Октябрьского района от 02.11.2018 № 1520 «Об  утверждении муниципальной программы  Октябрьского района «Социальная поддержка граждан»</w:t>
            </w:r>
          </w:p>
          <w:p w:rsidR="00C06C77" w:rsidRDefault="00C06C77" w:rsidP="00FA08FF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473484" w:rsidRDefault="00473484" w:rsidP="00C06C7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A756EB" w:rsidP="00C06C7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56EB">
        <w:rPr>
          <w:rFonts w:ascii="Times New Roman" w:hAnsi="Times New Roman" w:cs="Times New Roman"/>
          <w:sz w:val="28"/>
          <w:szCs w:val="28"/>
        </w:rPr>
        <w:t xml:space="preserve">В соответствии с решением  Собрания депутатов Октябрьского района от </w:t>
      </w:r>
      <w:r w:rsidR="008C6109">
        <w:rPr>
          <w:rFonts w:ascii="Times New Roman" w:hAnsi="Times New Roman" w:cs="Times New Roman"/>
          <w:sz w:val="28"/>
          <w:szCs w:val="28"/>
        </w:rPr>
        <w:t>21</w:t>
      </w:r>
      <w:r w:rsidRPr="00A756EB">
        <w:rPr>
          <w:rFonts w:ascii="Times New Roman" w:hAnsi="Times New Roman" w:cs="Times New Roman"/>
          <w:sz w:val="28"/>
          <w:szCs w:val="28"/>
        </w:rPr>
        <w:t>.</w:t>
      </w:r>
      <w:r w:rsidR="00B75EB2">
        <w:rPr>
          <w:rFonts w:ascii="Times New Roman" w:hAnsi="Times New Roman" w:cs="Times New Roman"/>
          <w:sz w:val="28"/>
          <w:szCs w:val="28"/>
        </w:rPr>
        <w:t>1</w:t>
      </w:r>
      <w:r w:rsidR="008C6109">
        <w:rPr>
          <w:rFonts w:ascii="Times New Roman" w:hAnsi="Times New Roman" w:cs="Times New Roman"/>
          <w:sz w:val="28"/>
          <w:szCs w:val="28"/>
        </w:rPr>
        <w:t>2</w:t>
      </w:r>
      <w:r w:rsidRPr="00A756EB">
        <w:rPr>
          <w:rFonts w:ascii="Times New Roman" w:hAnsi="Times New Roman" w:cs="Times New Roman"/>
          <w:sz w:val="28"/>
          <w:szCs w:val="28"/>
        </w:rPr>
        <w:t>.202</w:t>
      </w:r>
      <w:r w:rsidR="00B12B62">
        <w:rPr>
          <w:rFonts w:ascii="Times New Roman" w:hAnsi="Times New Roman" w:cs="Times New Roman"/>
          <w:sz w:val="28"/>
          <w:szCs w:val="28"/>
        </w:rPr>
        <w:t>3</w:t>
      </w:r>
      <w:r w:rsidRPr="00A756EB">
        <w:rPr>
          <w:rFonts w:ascii="Times New Roman" w:hAnsi="Times New Roman" w:cs="Times New Roman"/>
          <w:sz w:val="28"/>
          <w:szCs w:val="28"/>
        </w:rPr>
        <w:t xml:space="preserve">  № </w:t>
      </w:r>
      <w:r w:rsidR="008C6109">
        <w:rPr>
          <w:rFonts w:ascii="Times New Roman" w:hAnsi="Times New Roman" w:cs="Times New Roman"/>
          <w:sz w:val="28"/>
          <w:szCs w:val="28"/>
        </w:rPr>
        <w:t>13</w:t>
      </w:r>
      <w:r w:rsidR="00FD0D34">
        <w:rPr>
          <w:rFonts w:ascii="Times New Roman" w:hAnsi="Times New Roman" w:cs="Times New Roman"/>
          <w:sz w:val="28"/>
          <w:szCs w:val="28"/>
        </w:rPr>
        <w:t>8</w:t>
      </w:r>
      <w:r w:rsidRPr="00A756EB">
        <w:rPr>
          <w:rFonts w:ascii="Times New Roman" w:hAnsi="Times New Roman" w:cs="Times New Roman"/>
          <w:sz w:val="28"/>
          <w:szCs w:val="28"/>
        </w:rPr>
        <w:t xml:space="preserve"> «О  бюджете Октябрьского района на 202</w:t>
      </w:r>
      <w:r w:rsidR="00FD0D34">
        <w:rPr>
          <w:rFonts w:ascii="Times New Roman" w:hAnsi="Times New Roman" w:cs="Times New Roman"/>
          <w:sz w:val="28"/>
          <w:szCs w:val="28"/>
        </w:rPr>
        <w:t>4</w:t>
      </w:r>
      <w:r w:rsidRPr="00A756EB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FD0D34">
        <w:rPr>
          <w:rFonts w:ascii="Times New Roman" w:hAnsi="Times New Roman" w:cs="Times New Roman"/>
          <w:sz w:val="28"/>
          <w:szCs w:val="28"/>
        </w:rPr>
        <w:t>5</w:t>
      </w:r>
      <w:r w:rsidRPr="00A756EB">
        <w:rPr>
          <w:rFonts w:ascii="Times New Roman" w:hAnsi="Times New Roman" w:cs="Times New Roman"/>
          <w:sz w:val="28"/>
          <w:szCs w:val="28"/>
        </w:rPr>
        <w:t xml:space="preserve"> и 202</w:t>
      </w:r>
      <w:r w:rsidR="00FD0D34">
        <w:rPr>
          <w:rFonts w:ascii="Times New Roman" w:hAnsi="Times New Roman" w:cs="Times New Roman"/>
          <w:sz w:val="28"/>
          <w:szCs w:val="28"/>
        </w:rPr>
        <w:t>6</w:t>
      </w:r>
      <w:r w:rsidRPr="00A756EB">
        <w:rPr>
          <w:rFonts w:ascii="Times New Roman" w:hAnsi="Times New Roman" w:cs="Times New Roman"/>
          <w:sz w:val="28"/>
          <w:szCs w:val="28"/>
        </w:rPr>
        <w:t xml:space="preserve"> годов»,</w:t>
      </w:r>
      <w:r w:rsidR="002C3DC4" w:rsidRPr="005B00B2">
        <w:rPr>
          <w:rFonts w:ascii="Times New Roman" w:hAnsi="Times New Roman" w:cs="Times New Roman"/>
          <w:sz w:val="28"/>
          <w:szCs w:val="28"/>
        </w:rPr>
        <w:t xml:space="preserve"> </w:t>
      </w:r>
      <w:r w:rsidR="00C06C77" w:rsidRPr="005B00B2">
        <w:rPr>
          <w:rFonts w:ascii="Times New Roman" w:hAnsi="Times New Roman" w:cs="Times New Roman"/>
          <w:sz w:val="28"/>
          <w:szCs w:val="28"/>
        </w:rPr>
        <w:t>постановлениями</w:t>
      </w:r>
      <w:r w:rsidR="00C06C77" w:rsidRPr="00AA099E">
        <w:rPr>
          <w:rFonts w:ascii="Times New Roman" w:hAnsi="Times New Roman" w:cs="Times New Roman"/>
          <w:sz w:val="28"/>
          <w:szCs w:val="28"/>
        </w:rPr>
        <w:t xml:space="preserve"> Администрации Октябрьского района от 04.10.2018 № 1354 «Об утверждении Порядка разработки</w:t>
      </w:r>
      <w:r w:rsidR="00C06C77" w:rsidRPr="00A12CE5">
        <w:rPr>
          <w:rFonts w:ascii="Times New Roman" w:hAnsi="Times New Roman" w:cs="Times New Roman"/>
          <w:sz w:val="28"/>
          <w:szCs w:val="28"/>
        </w:rPr>
        <w:t>, реализации и оценки эффективности</w:t>
      </w:r>
      <w:r w:rsidR="00C06C77">
        <w:rPr>
          <w:rFonts w:ascii="Times New Roman" w:hAnsi="Times New Roman" w:cs="Times New Roman"/>
          <w:sz w:val="28"/>
          <w:szCs w:val="28"/>
        </w:rPr>
        <w:t xml:space="preserve"> муниципальных программ Октябрьского района», от 29.09.2018 № 1331 «Об утверждении Перечня муниципальных программ Октябрьского района Ростовской области», руководствуясь частью 9 статьи 5</w:t>
      </w:r>
      <w:r w:rsidR="00A12CE5">
        <w:rPr>
          <w:rFonts w:ascii="Times New Roman" w:hAnsi="Times New Roman" w:cs="Times New Roman"/>
          <w:sz w:val="28"/>
          <w:szCs w:val="28"/>
        </w:rPr>
        <w:t>2</w:t>
      </w:r>
      <w:r w:rsidR="00C06C77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9C75CA" w:rsidRDefault="009C75CA" w:rsidP="00C06C77">
      <w:pPr>
        <w:jc w:val="center"/>
        <w:rPr>
          <w:rFonts w:ascii="Times New Roman" w:hAnsi="Times New Roman" w:cs="Times New Roman"/>
          <w:sz w:val="18"/>
          <w:szCs w:val="28"/>
        </w:rPr>
      </w:pPr>
    </w:p>
    <w:p w:rsidR="00C06C77" w:rsidRDefault="00C06C77" w:rsidP="00C06C7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C06C77" w:rsidRDefault="00C06C77" w:rsidP="00C06C77">
      <w:pPr>
        <w:jc w:val="center"/>
        <w:rPr>
          <w:rFonts w:ascii="Times New Roman" w:hAnsi="Times New Roman" w:cs="Times New Roman"/>
          <w:sz w:val="12"/>
          <w:szCs w:val="28"/>
        </w:rPr>
      </w:pPr>
    </w:p>
    <w:p w:rsidR="00C06C77" w:rsidRDefault="00C06C77" w:rsidP="00C06C77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Внести изменения в постановление Администрации Октябрьского района от 02.11.2018 № 1520 «Об утверждении муниципальной программы Октябрьского района  «Социальная поддержка граждан», изложив приложение к постановлению в новой редакции, согласно приложению к настоящему постановлению.</w:t>
      </w: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>2.</w:t>
      </w:r>
      <w:r w:rsidR="00B948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Октябрьского района от </w:t>
      </w:r>
      <w:r w:rsidR="00A12CE5">
        <w:rPr>
          <w:rFonts w:ascii="Times New Roman" w:hAnsi="Times New Roman" w:cs="Times New Roman"/>
          <w:sz w:val="28"/>
          <w:szCs w:val="28"/>
        </w:rPr>
        <w:t xml:space="preserve"> </w:t>
      </w:r>
      <w:r w:rsidR="00F52A41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>.</w:t>
      </w:r>
      <w:r w:rsidR="00F52A41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73163E">
        <w:rPr>
          <w:rFonts w:ascii="Times New Roman" w:hAnsi="Times New Roman" w:cs="Times New Roman"/>
          <w:sz w:val="28"/>
          <w:szCs w:val="28"/>
        </w:rPr>
        <w:t>2</w:t>
      </w:r>
      <w:r w:rsidR="007E6B8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DB2E91">
        <w:rPr>
          <w:rFonts w:ascii="Times New Roman" w:hAnsi="Times New Roman" w:cs="Times New Roman"/>
          <w:sz w:val="28"/>
          <w:szCs w:val="28"/>
        </w:rPr>
        <w:t xml:space="preserve"> </w:t>
      </w:r>
      <w:r w:rsidR="00F52A41">
        <w:rPr>
          <w:rFonts w:ascii="Times New Roman" w:hAnsi="Times New Roman" w:cs="Times New Roman"/>
          <w:sz w:val="28"/>
          <w:szCs w:val="28"/>
        </w:rPr>
        <w:t>1249</w:t>
      </w:r>
      <w:r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Октябрьского района от 02.11.2018 № 1520 «Об утверждении муниципальной программы Октябрьского района «Социальная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поддержка граждан». </w:t>
      </w:r>
    </w:p>
    <w:p w:rsidR="00C06C77" w:rsidRDefault="00C06C77" w:rsidP="00C06C77">
      <w:pPr>
        <w:jc w:val="both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</w:t>
      </w:r>
      <w:r>
        <w:rPr>
          <w:rFonts w:ascii="Times New Roman" w:hAnsi="Times New Roman" w:cs="Times New Roman"/>
          <w:kern w:val="1"/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 Контроль за исполнением настоящего постановления возложить на заместителя главы Администрации Октябрьского района  </w:t>
      </w:r>
      <w:r w:rsidR="005520FE">
        <w:rPr>
          <w:rFonts w:ascii="Times New Roman" w:hAnsi="Times New Roman" w:cs="Times New Roman"/>
          <w:sz w:val="28"/>
          <w:szCs w:val="28"/>
        </w:rPr>
        <w:t>Бутову Л.А</w:t>
      </w:r>
      <w:r w:rsidR="00645656">
        <w:rPr>
          <w:rFonts w:ascii="Times New Roman" w:hAnsi="Times New Roman" w:cs="Times New Roman"/>
          <w:sz w:val="28"/>
          <w:szCs w:val="28"/>
        </w:rPr>
        <w:t>.</w:t>
      </w: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C06C77" w:rsidP="00C06C77">
      <w:pPr>
        <w:jc w:val="both"/>
        <w:rPr>
          <w:rFonts w:ascii="Times New Roman" w:hAnsi="Times New Roman" w:cs="Times New Roman"/>
          <w:sz w:val="18"/>
          <w:szCs w:val="28"/>
        </w:rPr>
      </w:pPr>
    </w:p>
    <w:p w:rsidR="00C06C77" w:rsidRDefault="00723B21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F96B41">
        <w:rPr>
          <w:rFonts w:ascii="Times New Roman" w:hAnsi="Times New Roman" w:cs="Times New Roman"/>
          <w:sz w:val="28"/>
          <w:szCs w:val="28"/>
        </w:rPr>
        <w:t>а</w:t>
      </w:r>
      <w:r w:rsidR="00C06C77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462807" w:rsidRDefault="00723B21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91B79">
        <w:rPr>
          <w:rFonts w:ascii="Times New Roman" w:hAnsi="Times New Roman" w:cs="Times New Roman"/>
          <w:sz w:val="28"/>
          <w:szCs w:val="28"/>
        </w:rPr>
        <w:t xml:space="preserve">        </w:t>
      </w:r>
      <w:r w:rsidR="00F96B41">
        <w:rPr>
          <w:rFonts w:ascii="Times New Roman" w:hAnsi="Times New Roman" w:cs="Times New Roman"/>
          <w:sz w:val="28"/>
          <w:szCs w:val="28"/>
        </w:rPr>
        <w:t>Л.В. Овчиева</w:t>
      </w:r>
    </w:p>
    <w:p w:rsidR="00C801CD" w:rsidRDefault="00C801CD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01CD" w:rsidRDefault="00C801CD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C06C77" w:rsidP="00C06C7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Постановление вносит управление</w:t>
      </w:r>
    </w:p>
    <w:p w:rsidR="00C06C77" w:rsidRDefault="00C06C77" w:rsidP="00C06C7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социальной защиты населения Ад-</w:t>
      </w:r>
    </w:p>
    <w:p w:rsidR="00C06C77" w:rsidRDefault="00C06C77" w:rsidP="00C06C77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>министрации Октябрьского района</w:t>
      </w:r>
    </w:p>
    <w:p w:rsidR="00C06C77" w:rsidRDefault="00C06C77" w:rsidP="00C06C77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</w:t>
      </w:r>
    </w:p>
    <w:p w:rsidR="00C06C77" w:rsidRDefault="00C06C77" w:rsidP="00C06C77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C06C77" w:rsidRDefault="00C06C77" w:rsidP="00C06C77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9C75CA" w:rsidRDefault="009C75CA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</w:t>
      </w: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t xml:space="preserve">к постановлению  </w:t>
      </w: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t>Администрации</w:t>
      </w: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t>Октябрьского района</w:t>
      </w:r>
    </w:p>
    <w:p w:rsidR="002845F6" w:rsidRDefault="00216E7D" w:rsidP="00112777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</w:t>
      </w:r>
      <w:r w:rsidR="00491B79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5607EC">
        <w:rPr>
          <w:rFonts w:ascii="Times New Roman" w:hAnsi="Times New Roman" w:cs="Times New Roman"/>
          <w:bCs/>
          <w:sz w:val="28"/>
          <w:szCs w:val="28"/>
        </w:rPr>
        <w:t>о</w:t>
      </w:r>
      <w:r w:rsidR="00766E6E" w:rsidRPr="00766E6E">
        <w:rPr>
          <w:rFonts w:ascii="Times New Roman" w:hAnsi="Times New Roman" w:cs="Times New Roman"/>
          <w:bCs/>
          <w:sz w:val="28"/>
          <w:szCs w:val="28"/>
        </w:rPr>
        <w:t>т</w:t>
      </w:r>
      <w:r w:rsidR="005607EC">
        <w:rPr>
          <w:rFonts w:ascii="Times New Roman" w:hAnsi="Times New Roman" w:cs="Times New Roman"/>
          <w:bCs/>
          <w:sz w:val="28"/>
          <w:szCs w:val="28"/>
        </w:rPr>
        <w:t xml:space="preserve"> 29</w:t>
      </w:r>
      <w:r w:rsidR="00491B79">
        <w:rPr>
          <w:rFonts w:ascii="Times New Roman" w:hAnsi="Times New Roman" w:cs="Times New Roman"/>
          <w:bCs/>
          <w:sz w:val="28"/>
          <w:szCs w:val="28"/>
        </w:rPr>
        <w:t>.</w:t>
      </w:r>
      <w:r w:rsidR="005607EC">
        <w:rPr>
          <w:rFonts w:ascii="Times New Roman" w:hAnsi="Times New Roman" w:cs="Times New Roman"/>
          <w:bCs/>
          <w:sz w:val="28"/>
          <w:szCs w:val="28"/>
        </w:rPr>
        <w:t>12</w:t>
      </w:r>
      <w:bookmarkStart w:id="0" w:name="_GoBack"/>
      <w:bookmarkEnd w:id="0"/>
      <w:r w:rsidR="00491B79">
        <w:rPr>
          <w:rFonts w:ascii="Times New Roman" w:hAnsi="Times New Roman" w:cs="Times New Roman"/>
          <w:bCs/>
          <w:sz w:val="28"/>
          <w:szCs w:val="28"/>
        </w:rPr>
        <w:t>.2023 №</w:t>
      </w:r>
      <w:r w:rsidR="00394BC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607EC">
        <w:rPr>
          <w:rFonts w:ascii="Times New Roman" w:hAnsi="Times New Roman" w:cs="Times New Roman"/>
          <w:bCs/>
          <w:sz w:val="28"/>
          <w:szCs w:val="28"/>
        </w:rPr>
        <w:t>1557</w:t>
      </w: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ПАСПОРТ</w:t>
      </w: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МУНИЦИПАЛЬНОЙ ПРОГРАММЫ ОКТЯБРЬСКОГО РАЙОНА</w:t>
      </w: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«СОЦИАЛЬНАЯ ПОДДЕРЖКА ГРАЖДАН»</w:t>
      </w: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Ind w:w="-51" w:type="dxa"/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61"/>
        <w:gridCol w:w="6884"/>
      </w:tblGrid>
      <w:tr w:rsidR="00692035">
        <w:trPr>
          <w:trHeight w:val="617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6884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Октябрьского района «Социальная поддержка граждан» (далее – муниципальная программа)</w:t>
            </w:r>
          </w:p>
        </w:tc>
      </w:tr>
      <w:tr w:rsidR="00692035">
        <w:trPr>
          <w:trHeight w:val="608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муниципальной программы 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       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4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- УСЗН)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по управлению муниципальным имуществом Администрации Октябрьского района Ростовской области (далее – КУМИ);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образования Администрации Октябрьского района (далее – РОО)</w:t>
            </w:r>
          </w:p>
        </w:tc>
      </w:tr>
      <w:tr w:rsidR="00692035">
        <w:trPr>
          <w:trHeight w:val="80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884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КУМИ, РОО, муниципальное учреждение «Центр социального обслуживания граждан пожилого возраста и инвалидов» Октябрьского района (далее -  МУЦСО);</w:t>
            </w:r>
          </w:p>
          <w:p w:rsidR="00692035" w:rsidRDefault="00692035" w:rsidP="003E568A">
            <w:pPr>
              <w:pStyle w:val="af4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муниципальное автономное учреждение «Многофункциональный центр» Октябрьского района (далее - МАУ МФЦ)</w:t>
            </w:r>
            <w:r w:rsidR="00EA609D">
              <w:rPr>
                <w:rFonts w:ascii="Times New Roman" w:hAnsi="Times New Roman" w:cs="Times New Roman"/>
                <w:sz w:val="28"/>
                <w:szCs w:val="28"/>
              </w:rPr>
              <w:t>, отдел культуры, физической культуры</w:t>
            </w:r>
            <w:r w:rsidR="003E568A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EA609D">
              <w:rPr>
                <w:rFonts w:ascii="Times New Roman" w:hAnsi="Times New Roman" w:cs="Times New Roman"/>
                <w:sz w:val="28"/>
                <w:szCs w:val="28"/>
              </w:rPr>
              <w:t xml:space="preserve"> спорта Администрации Октябрьского района (далее – ОКФК</w:t>
            </w:r>
            <w:r w:rsidR="003E568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A609D">
              <w:rPr>
                <w:rFonts w:ascii="Times New Roman" w:hAnsi="Times New Roman" w:cs="Times New Roman"/>
                <w:sz w:val="28"/>
                <w:szCs w:val="28"/>
              </w:rPr>
              <w:t>С)</w:t>
            </w:r>
            <w:r w:rsidR="0062617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26173">
              <w:rPr>
                <w:rFonts w:ascii="Times New Roman" w:hAnsi="Times New Roman"/>
                <w:sz w:val="28"/>
                <w:szCs w:val="28"/>
              </w:rPr>
              <w:t xml:space="preserve"> ГБУ РО «</w:t>
            </w:r>
            <w:r w:rsidR="00626173" w:rsidRPr="00A76C86">
              <w:rPr>
                <w:rFonts w:ascii="Times New Roman" w:hAnsi="Times New Roman"/>
                <w:sz w:val="28"/>
                <w:szCs w:val="28"/>
              </w:rPr>
              <w:t>Ц</w:t>
            </w:r>
            <w:r w:rsidR="00626173">
              <w:rPr>
                <w:rFonts w:ascii="Times New Roman" w:hAnsi="Times New Roman"/>
                <w:sz w:val="28"/>
                <w:szCs w:val="28"/>
              </w:rPr>
              <w:t>ентральная районная больница» в</w:t>
            </w:r>
            <w:r w:rsidR="00626173" w:rsidRPr="00A76C86">
              <w:rPr>
                <w:rFonts w:ascii="Times New Roman" w:hAnsi="Times New Roman"/>
                <w:sz w:val="28"/>
                <w:szCs w:val="28"/>
              </w:rPr>
              <w:t xml:space="preserve"> Октябрьско</w:t>
            </w:r>
            <w:r w:rsidR="00626173">
              <w:rPr>
                <w:rFonts w:ascii="Times New Roman" w:hAnsi="Times New Roman"/>
                <w:sz w:val="28"/>
                <w:szCs w:val="28"/>
              </w:rPr>
              <w:t>м</w:t>
            </w:r>
            <w:r w:rsidR="00626173" w:rsidRPr="00A76C86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  <w:r w:rsidR="00626173">
              <w:rPr>
                <w:rFonts w:ascii="Times New Roman" w:hAnsi="Times New Roman"/>
                <w:sz w:val="28"/>
                <w:szCs w:val="28"/>
              </w:rPr>
              <w:t>е (далее – ГБУ РО ЦРБ)</w:t>
            </w:r>
          </w:p>
        </w:tc>
      </w:tr>
      <w:tr w:rsidR="00692035">
        <w:trPr>
          <w:trHeight w:val="570"/>
        </w:trPr>
        <w:tc>
          <w:tcPr>
            <w:tcW w:w="28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муниципальной программы </w:t>
            </w:r>
          </w:p>
        </w:tc>
        <w:tc>
          <w:tcPr>
            <w:tcW w:w="6884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1.«Социальная поддержка отдельных категорий граждан».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2.«Социальная поддержка семей с детьми».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3.«Обеспечение оздоровления и отдыха детей».</w:t>
            </w:r>
          </w:p>
          <w:p w:rsidR="00153B62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4.«Модернизация и развитие системы социального обслуживания  населения».</w:t>
            </w:r>
          </w:p>
          <w:p w:rsidR="00692035" w:rsidRDefault="00153B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«Октябрьское долголетие».</w:t>
            </w:r>
            <w:r w:rsidR="006920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92035">
        <w:trPr>
          <w:trHeight w:val="80"/>
        </w:trPr>
        <w:tc>
          <w:tcPr>
            <w:tcW w:w="28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Программно-целевые инструменты муниципальной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программы </w:t>
            </w:r>
          </w:p>
        </w:tc>
        <w:tc>
          <w:tcPr>
            <w:tcW w:w="6884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отсутствуют</w:t>
            </w:r>
          </w:p>
        </w:tc>
      </w:tr>
      <w:tr w:rsidR="00692035">
        <w:trPr>
          <w:trHeight w:val="750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Цели муниципальной программы  </w:t>
            </w:r>
          </w:p>
        </w:tc>
        <w:tc>
          <w:tcPr>
            <w:tcW w:w="6884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создание условий для роста благосостояния граждан – получателей мер социальной поддержки;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доступности социального обслуживания населения;</w:t>
            </w:r>
          </w:p>
        </w:tc>
      </w:tr>
      <w:tr w:rsidR="00692035">
        <w:trPr>
          <w:trHeight w:val="80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Задачи муниципальной программы </w:t>
            </w:r>
          </w:p>
        </w:tc>
        <w:tc>
          <w:tcPr>
            <w:tcW w:w="6884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выполнение обязательств государства по социальной поддержке граждан;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обеспечение потребности граждан в социальном обслуживании;</w:t>
            </w:r>
          </w:p>
          <w:p w:rsidR="00692035" w:rsidRDefault="00692035">
            <w:pPr>
              <w:ind w:left="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-создание условий для повышения качества предоставляемых социальных услуг гражданам старшего поколения;</w:t>
            </w:r>
          </w:p>
          <w:p w:rsidR="00692035" w:rsidRDefault="00692035">
            <w:pPr>
              <w:ind w:left="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стимулирование к самостоятельному выходу из сложных жизненных ситуаций;</w:t>
            </w:r>
          </w:p>
          <w:p w:rsidR="00692035" w:rsidRDefault="00692035">
            <w:pPr>
              <w:ind w:left="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предоставление мер социальной поддержки на основе принципа адресности, с учетом имущественного положения</w:t>
            </w:r>
          </w:p>
        </w:tc>
      </w:tr>
      <w:tr w:rsidR="00692035">
        <w:trPr>
          <w:trHeight w:val="80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Целевые показатели муниципальной программы </w:t>
            </w:r>
          </w:p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реализации муниципальной программы 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</w:t>
            </w:r>
          </w:p>
        </w:tc>
        <w:tc>
          <w:tcPr>
            <w:tcW w:w="6884" w:type="dxa"/>
          </w:tcPr>
          <w:p w:rsidR="00692035" w:rsidRDefault="00692035">
            <w:pPr>
              <w:snapToGrid w:val="0"/>
              <w:ind w:left="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 малоимущих  граждан  в  общей численности   населения района;</w:t>
            </w:r>
          </w:p>
          <w:p w:rsidR="00692035" w:rsidRDefault="00692035">
            <w:pPr>
              <w:ind w:left="106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населения старше трудоспособного возраста в общей численности населения района;</w:t>
            </w:r>
          </w:p>
          <w:p w:rsidR="00692035" w:rsidRDefault="00692035">
            <w:pPr>
              <w:ind w:left="106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граждан, получивших социальные услуги, в общем числе граждан, обратившихся за получением социальных услуг;</w:t>
            </w:r>
          </w:p>
          <w:p w:rsidR="00692035" w:rsidRDefault="00692035">
            <w:pPr>
              <w:ind w:left="167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 пожилого возраста, охваченных    различными формами социального обслуживания, в общей численности граждан пожилого возраста, проживающих в Октябрьском районе</w:t>
            </w:r>
          </w:p>
          <w:p w:rsidR="00692035" w:rsidRDefault="00692035">
            <w:pPr>
              <w:ind w:left="167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- 2019-2030 годы.</w:t>
            </w:r>
          </w:p>
          <w:p w:rsidR="00692035" w:rsidRDefault="00692035">
            <w:pPr>
              <w:ind w:left="167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реализации не выделяются</w:t>
            </w:r>
          </w:p>
          <w:p w:rsidR="00692035" w:rsidRDefault="00692035">
            <w:pPr>
              <w:ind w:left="167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ind w:left="167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финансового обеспечения реализации муниципальной программы</w:t>
            </w:r>
            <w:r>
              <w:rPr>
                <w:rFonts w:eastAsia="Calibri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составляет </w:t>
            </w:r>
            <w:r w:rsidR="00DF1701">
              <w:rPr>
                <w:rFonts w:ascii="Times New Roman" w:eastAsia="Calibri" w:hAnsi="Times New Roman" w:cs="Times New Roman"/>
                <w:sz w:val="28"/>
                <w:szCs w:val="28"/>
              </w:rPr>
              <w:t>6589694,0</w:t>
            </w:r>
            <w:r w:rsidR="00C151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рублей, в том числе: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2019 год –</w:t>
            </w:r>
            <w:r w:rsidR="00B6745A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2A2AD5">
              <w:rPr>
                <w:rFonts w:ascii="Times New Roman" w:eastAsia="Calibri" w:hAnsi="Times New Roman" w:cs="Times New Roman"/>
                <w:sz w:val="28"/>
                <w:szCs w:val="28"/>
              </w:rPr>
              <w:t>203</w:t>
            </w:r>
            <w:r w:rsidR="005F7495">
              <w:rPr>
                <w:rFonts w:ascii="Times New Roman" w:eastAsia="Calibri" w:hAnsi="Times New Roman" w:cs="Times New Roman"/>
                <w:sz w:val="28"/>
                <w:szCs w:val="28"/>
              </w:rPr>
              <w:t>18,0</w:t>
            </w:r>
            <w:r w:rsidR="00D432C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2020 год –</w:t>
            </w:r>
            <w:r w:rsidR="00732382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5D03AA"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  <w:r w:rsidR="00F532B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2B55FC">
              <w:rPr>
                <w:rFonts w:ascii="Times New Roman" w:eastAsia="Calibri" w:hAnsi="Times New Roman" w:cs="Times New Roman"/>
                <w:sz w:val="28"/>
                <w:szCs w:val="28"/>
              </w:rPr>
              <w:t>76</w:t>
            </w:r>
            <w:r w:rsidR="00F532B3">
              <w:rPr>
                <w:rFonts w:ascii="Times New Roman" w:eastAsia="Calibri" w:hAnsi="Times New Roman" w:cs="Times New Roman"/>
                <w:sz w:val="28"/>
                <w:szCs w:val="28"/>
              </w:rPr>
              <w:t>,4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2021 год –</w:t>
            </w:r>
            <w:r w:rsidR="00C46A68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147D67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2A763D">
              <w:rPr>
                <w:rFonts w:ascii="Times New Roman" w:eastAsia="Calibri" w:hAnsi="Times New Roman" w:cs="Times New Roman"/>
                <w:sz w:val="28"/>
                <w:szCs w:val="28"/>
              </w:rPr>
              <w:t>2336,3</w:t>
            </w:r>
            <w:r w:rsidR="00AA2A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2022 год –</w:t>
            </w:r>
            <w:r w:rsidR="0066316C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E343FC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A774E1">
              <w:rPr>
                <w:rFonts w:ascii="Times New Roman" w:eastAsia="Calibri" w:hAnsi="Times New Roman" w:cs="Times New Roman"/>
                <w:sz w:val="28"/>
                <w:szCs w:val="28"/>
              </w:rPr>
              <w:t>5994,4</w:t>
            </w:r>
            <w:r w:rsidR="00D432C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2023 год –</w:t>
            </w:r>
            <w:r w:rsidR="00552DA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525157">
              <w:rPr>
                <w:rFonts w:ascii="Times New Roman" w:eastAsia="Calibri" w:hAnsi="Times New Roman" w:cs="Times New Roman"/>
                <w:sz w:val="28"/>
                <w:szCs w:val="28"/>
              </w:rPr>
              <w:t>53591,9</w:t>
            </w:r>
            <w:r w:rsidR="000D4E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2024 год –</w:t>
            </w:r>
            <w:r w:rsidR="00DF1701">
              <w:rPr>
                <w:rFonts w:ascii="Times New Roman" w:eastAsia="Calibri" w:hAnsi="Times New Roman" w:cs="Times New Roman"/>
                <w:sz w:val="28"/>
                <w:szCs w:val="28"/>
              </w:rPr>
              <w:t>517091,7</w:t>
            </w:r>
            <w:r w:rsidR="00C151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2025 год –</w:t>
            </w:r>
            <w:r w:rsidR="00DF1701">
              <w:rPr>
                <w:rFonts w:ascii="Times New Roman" w:eastAsia="Calibri" w:hAnsi="Times New Roman" w:cs="Times New Roman"/>
                <w:sz w:val="28"/>
                <w:szCs w:val="28"/>
              </w:rPr>
              <w:t>493712,8</w:t>
            </w:r>
            <w:r w:rsidR="003E7B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2026 год –</w:t>
            </w:r>
            <w:r w:rsidR="00DF17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501674,5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2027 год –</w:t>
            </w:r>
            <w:r w:rsidR="00DF17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501674,5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2028 год –</w:t>
            </w:r>
            <w:r w:rsidR="00DF17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501674,5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2029 год –</w:t>
            </w:r>
            <w:r w:rsidR="00DF17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501674,5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 w:rsidP="006678EB">
            <w:pPr>
              <w:ind w:left="167" w:hanging="10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2030 год –</w:t>
            </w:r>
            <w:r w:rsidR="00DF17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501674,5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</w:t>
            </w:r>
          </w:p>
        </w:tc>
      </w:tr>
      <w:tr w:rsidR="00692035" w:rsidTr="002D461F">
        <w:trPr>
          <w:trHeight w:val="6350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4" w:type="dxa"/>
          </w:tcPr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бюджета Октябрьского района– </w:t>
            </w:r>
            <w:r w:rsidR="0076333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784394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6B7819">
              <w:rPr>
                <w:rFonts w:ascii="Times New Roman" w:eastAsia="Calibri" w:hAnsi="Times New Roman" w:cs="Times New Roman"/>
                <w:sz w:val="28"/>
                <w:szCs w:val="28"/>
              </w:rPr>
              <w:t>528,0</w:t>
            </w:r>
            <w:r w:rsidR="00A57E2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рублей, в том числе: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2019 год – 5</w:t>
            </w:r>
            <w:r w:rsidR="008702F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327B92">
              <w:rPr>
                <w:rFonts w:ascii="Times New Roman" w:eastAsia="Calibri" w:hAnsi="Times New Roman" w:cs="Times New Roman"/>
                <w:sz w:val="28"/>
                <w:szCs w:val="28"/>
              </w:rPr>
              <w:t>97,4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2020 год – </w:t>
            </w:r>
            <w:r w:rsidR="002F3A60">
              <w:rPr>
                <w:rFonts w:ascii="Times New Roman" w:eastAsia="Calibri" w:hAnsi="Times New Roman" w:cs="Times New Roman"/>
                <w:sz w:val="28"/>
                <w:szCs w:val="28"/>
              </w:rPr>
              <w:t>62</w:t>
            </w:r>
            <w:r w:rsidR="00882391">
              <w:rPr>
                <w:rFonts w:ascii="Times New Roman" w:eastAsia="Calibri" w:hAnsi="Times New Roman" w:cs="Times New Roman"/>
                <w:sz w:val="28"/>
                <w:szCs w:val="28"/>
              </w:rPr>
              <w:t>10,7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2021 год – </w:t>
            </w:r>
            <w:r w:rsidR="00882391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2A763D">
              <w:rPr>
                <w:rFonts w:ascii="Times New Roman" w:eastAsia="Calibri" w:hAnsi="Times New Roman" w:cs="Times New Roman"/>
                <w:sz w:val="28"/>
                <w:szCs w:val="28"/>
              </w:rPr>
              <w:t>839,4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2022 год – </w:t>
            </w:r>
            <w:r w:rsidR="0076333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C14F7F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A774E1">
              <w:rPr>
                <w:rFonts w:ascii="Times New Roman" w:eastAsia="Calibri" w:hAnsi="Times New Roman" w:cs="Times New Roman"/>
                <w:sz w:val="28"/>
                <w:szCs w:val="28"/>
              </w:rPr>
              <w:t>33,0</w:t>
            </w:r>
            <w:r w:rsidR="008823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2023 год – </w:t>
            </w:r>
            <w:r w:rsidR="00525157">
              <w:rPr>
                <w:rFonts w:ascii="Times New Roman" w:eastAsia="Calibri" w:hAnsi="Times New Roman" w:cs="Times New Roman"/>
                <w:sz w:val="28"/>
                <w:szCs w:val="28"/>
              </w:rPr>
              <w:t>8790,9</w:t>
            </w:r>
            <w:r w:rsidR="00AF36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2024 год – </w:t>
            </w:r>
            <w:r w:rsidR="006B7819">
              <w:rPr>
                <w:rFonts w:ascii="Times New Roman" w:eastAsia="Calibri" w:hAnsi="Times New Roman" w:cs="Times New Roman"/>
                <w:sz w:val="28"/>
                <w:szCs w:val="28"/>
              </w:rPr>
              <w:t>8558,4</w:t>
            </w:r>
            <w:r w:rsidR="008823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2025 год – </w:t>
            </w:r>
            <w:r w:rsidR="006B7819">
              <w:rPr>
                <w:rFonts w:ascii="Times New Roman" w:eastAsia="Calibri" w:hAnsi="Times New Roman" w:cs="Times New Roman"/>
                <w:sz w:val="28"/>
                <w:szCs w:val="28"/>
              </w:rPr>
              <w:t>7445,2</w:t>
            </w:r>
            <w:r w:rsidR="00D77F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2026 год – </w:t>
            </w:r>
            <w:r w:rsidR="006B7819">
              <w:rPr>
                <w:rFonts w:ascii="Times New Roman" w:eastAsia="Calibri" w:hAnsi="Times New Roman" w:cs="Times New Roman"/>
                <w:sz w:val="28"/>
                <w:szCs w:val="28"/>
              </w:rPr>
              <w:t>7550,6</w:t>
            </w:r>
            <w:r w:rsidR="004673F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2027 год – </w:t>
            </w:r>
            <w:r w:rsidR="006B781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7550,6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2028 год – </w:t>
            </w:r>
            <w:r w:rsidR="006B781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7550,6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2029 год – </w:t>
            </w:r>
            <w:r w:rsidR="006B781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7550,6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2030 год – </w:t>
            </w:r>
            <w:r w:rsidR="006B781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7550,6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областного бюджета – </w:t>
            </w:r>
            <w:r w:rsidR="005E4D03">
              <w:rPr>
                <w:rFonts w:ascii="Times New Roman" w:eastAsia="Calibri" w:hAnsi="Times New Roman" w:cs="Times New Roman"/>
                <w:sz w:val="28"/>
                <w:szCs w:val="28"/>
              </w:rPr>
              <w:t>4600111,3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2019 год – 2</w:t>
            </w:r>
            <w:r w:rsidR="000C5F24">
              <w:rPr>
                <w:rFonts w:ascii="Times New Roman" w:eastAsia="Calibri" w:hAnsi="Times New Roman" w:cs="Times New Roman"/>
                <w:sz w:val="28"/>
                <w:szCs w:val="28"/>
              </w:rPr>
              <w:t>68771,7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2020 год – </w:t>
            </w:r>
            <w:r w:rsidR="006843A7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  <w:r w:rsidR="003C6617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840815">
              <w:rPr>
                <w:rFonts w:ascii="Times New Roman" w:eastAsia="Calibri" w:hAnsi="Times New Roman" w:cs="Times New Roman"/>
                <w:sz w:val="28"/>
                <w:szCs w:val="28"/>
              </w:rPr>
              <w:t>123,7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2021 год – </w:t>
            </w:r>
            <w:r w:rsidR="00F573E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5D45CD">
              <w:rPr>
                <w:rFonts w:ascii="Times New Roman" w:eastAsia="Calibri" w:hAnsi="Times New Roman" w:cs="Times New Roman"/>
                <w:sz w:val="28"/>
                <w:szCs w:val="28"/>
              </w:rPr>
              <w:t>17683,0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2022 год – </w:t>
            </w:r>
            <w:r w:rsidR="008246E1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C14F7F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A774E1">
              <w:rPr>
                <w:rFonts w:ascii="Times New Roman" w:eastAsia="Calibri" w:hAnsi="Times New Roman" w:cs="Times New Roman"/>
                <w:sz w:val="28"/>
                <w:szCs w:val="28"/>
              </w:rPr>
              <w:t>5516,5</w:t>
            </w:r>
            <w:r w:rsidR="008246E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2023 год – </w:t>
            </w:r>
            <w:r w:rsidR="00754EC6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4B31D4">
              <w:rPr>
                <w:rFonts w:ascii="Times New Roman" w:eastAsia="Calibri" w:hAnsi="Times New Roman" w:cs="Times New Roman"/>
                <w:sz w:val="28"/>
                <w:szCs w:val="28"/>
              </w:rPr>
              <w:t>77296,3</w:t>
            </w:r>
            <w:r w:rsidR="002945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2024 год – </w:t>
            </w:r>
            <w:r w:rsidR="005E4D03">
              <w:rPr>
                <w:rFonts w:ascii="Times New Roman" w:eastAsia="Calibri" w:hAnsi="Times New Roman" w:cs="Times New Roman"/>
                <w:sz w:val="28"/>
                <w:szCs w:val="28"/>
              </w:rPr>
              <w:t>406128,0</w:t>
            </w:r>
            <w:r w:rsidR="00DE47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2025 год – </w:t>
            </w:r>
            <w:r w:rsidR="005E4D03">
              <w:rPr>
                <w:rFonts w:ascii="Times New Roman" w:eastAsia="Calibri" w:hAnsi="Times New Roman" w:cs="Times New Roman"/>
                <w:sz w:val="28"/>
                <w:szCs w:val="28"/>
              </w:rPr>
              <w:t>413395,6</w:t>
            </w:r>
            <w:r w:rsidR="001037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2026 год – </w:t>
            </w:r>
            <w:r w:rsidR="005E4D03">
              <w:rPr>
                <w:rFonts w:ascii="Times New Roman" w:eastAsia="Calibri" w:hAnsi="Times New Roman" w:cs="Times New Roman"/>
                <w:sz w:val="28"/>
                <w:szCs w:val="28"/>
              </w:rPr>
              <w:t>427039,3</w:t>
            </w:r>
            <w:r w:rsidR="006542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2027 год – </w:t>
            </w:r>
            <w:r w:rsidR="005E4D03">
              <w:rPr>
                <w:rFonts w:ascii="Times New Roman" w:eastAsia="Calibri" w:hAnsi="Times New Roman" w:cs="Times New Roman"/>
                <w:sz w:val="28"/>
                <w:szCs w:val="28"/>
              </w:rPr>
              <w:t>427039,3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2028 год – </w:t>
            </w:r>
            <w:r w:rsidR="005E4D03">
              <w:rPr>
                <w:rFonts w:ascii="Times New Roman" w:eastAsia="Calibri" w:hAnsi="Times New Roman" w:cs="Times New Roman"/>
                <w:sz w:val="28"/>
                <w:szCs w:val="28"/>
              </w:rPr>
              <w:t>427039,3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2029 год – </w:t>
            </w:r>
            <w:r w:rsidR="005E4D03">
              <w:rPr>
                <w:rFonts w:ascii="Times New Roman" w:eastAsia="Calibri" w:hAnsi="Times New Roman" w:cs="Times New Roman"/>
                <w:sz w:val="28"/>
                <w:szCs w:val="28"/>
              </w:rPr>
              <w:t>427039,3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 w:rsidP="00E54C3C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2030 год – </w:t>
            </w:r>
            <w:r w:rsidR="005E4D03">
              <w:rPr>
                <w:rFonts w:ascii="Times New Roman" w:eastAsia="Calibri" w:hAnsi="Times New Roman" w:cs="Times New Roman"/>
                <w:sz w:val="28"/>
                <w:szCs w:val="28"/>
              </w:rPr>
              <w:t>427039,3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</w:t>
            </w:r>
          </w:p>
          <w:p w:rsidR="00A41B18" w:rsidRDefault="00A41B18" w:rsidP="00A41B18">
            <w:pPr>
              <w:widowControl/>
              <w:snapToGrid w:val="0"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федерального бюджета  – </w:t>
            </w:r>
            <w:r w:rsidR="00243567">
              <w:rPr>
                <w:rFonts w:ascii="Times New Roman" w:eastAsia="Calibri" w:hAnsi="Times New Roman" w:cs="Times New Roman"/>
                <w:sz w:val="28"/>
                <w:szCs w:val="28"/>
              </w:rPr>
              <w:t>1777252,8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2019 год – 139373,5 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2020 год – 3</w:t>
            </w:r>
            <w:r w:rsidR="00826158">
              <w:rPr>
                <w:rFonts w:ascii="Times New Roman" w:eastAsia="Calibri" w:hAnsi="Times New Roman" w:cs="Times New Roman"/>
                <w:sz w:val="28"/>
                <w:szCs w:val="28"/>
              </w:rPr>
              <w:t>07</w:t>
            </w:r>
            <w:r w:rsidR="00607B7B">
              <w:rPr>
                <w:rFonts w:ascii="Times New Roman" w:eastAsia="Calibri" w:hAnsi="Times New Roman" w:cs="Times New Roman"/>
                <w:sz w:val="28"/>
                <w:szCs w:val="28"/>
              </w:rPr>
              <w:t>440,0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2021 год – </w:t>
            </w:r>
            <w:r w:rsidR="0074277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DF5F21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5B5D10">
              <w:rPr>
                <w:rFonts w:ascii="Times New Roman" w:eastAsia="Calibri" w:hAnsi="Times New Roman" w:cs="Times New Roman"/>
                <w:sz w:val="28"/>
                <w:szCs w:val="28"/>
              </w:rPr>
              <w:t>8868,5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2022 год – </w:t>
            </w:r>
            <w:r w:rsidR="008246E1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A774E1">
              <w:rPr>
                <w:rFonts w:ascii="Times New Roman" w:eastAsia="Calibri" w:hAnsi="Times New Roman" w:cs="Times New Roman"/>
                <w:sz w:val="28"/>
                <w:szCs w:val="28"/>
              </w:rPr>
              <w:t>42256,2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2023 год – </w:t>
            </w:r>
            <w:r w:rsidR="004C7D8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CF2060">
              <w:rPr>
                <w:rFonts w:ascii="Times New Roman" w:eastAsia="Calibri" w:hAnsi="Times New Roman" w:cs="Times New Roman"/>
                <w:sz w:val="28"/>
                <w:szCs w:val="28"/>
              </w:rPr>
              <w:t>56393,4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2024 год – </w:t>
            </w:r>
            <w:r w:rsidR="00243567">
              <w:rPr>
                <w:rFonts w:ascii="Times New Roman" w:eastAsia="Calibri" w:hAnsi="Times New Roman" w:cs="Times New Roman"/>
                <w:sz w:val="28"/>
                <w:szCs w:val="28"/>
              </w:rPr>
              <w:t>91294,0</w:t>
            </w:r>
            <w:r w:rsidR="007427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2025 год – </w:t>
            </w:r>
            <w:r w:rsidR="00243567">
              <w:rPr>
                <w:rFonts w:ascii="Times New Roman" w:eastAsia="Calibri" w:hAnsi="Times New Roman" w:cs="Times New Roman"/>
                <w:sz w:val="28"/>
                <w:szCs w:val="28"/>
              </w:rPr>
              <w:t>61760,7</w:t>
            </w:r>
            <w:r w:rsidR="00812D3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2026 год – </w:t>
            </w:r>
            <w:r w:rsidR="00243567">
              <w:rPr>
                <w:rFonts w:ascii="Times New Roman" w:eastAsia="Calibri" w:hAnsi="Times New Roman" w:cs="Times New Roman"/>
                <w:sz w:val="28"/>
                <w:szCs w:val="28"/>
              </w:rPr>
              <w:t>55973,3</w:t>
            </w:r>
            <w:r w:rsidR="00FB06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2027 год – </w:t>
            </w:r>
            <w:r w:rsidR="002435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55973,3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2028 год – </w:t>
            </w:r>
            <w:r w:rsidR="002435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55973,3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2029 год – </w:t>
            </w:r>
            <w:r w:rsidR="002435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55973,3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2030 год – </w:t>
            </w:r>
            <w:r w:rsidR="002435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55973,3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</w:t>
            </w:r>
          </w:p>
          <w:p w:rsidR="00A41B18" w:rsidRDefault="00A41B18" w:rsidP="003C13EC">
            <w:pPr>
              <w:widowControl/>
              <w:tabs>
                <w:tab w:val="left" w:pos="5005"/>
              </w:tabs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внебюджетных источников – </w:t>
            </w:r>
            <w:r w:rsidR="005C4249">
              <w:rPr>
                <w:rFonts w:ascii="Times New Roman" w:eastAsia="Calibri" w:hAnsi="Times New Roman" w:cs="Times New Roman"/>
                <w:sz w:val="28"/>
                <w:szCs w:val="28"/>
              </w:rPr>
              <w:t>122801,9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2019 год – 6475,4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2020 год – 8502,0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2021 год – 8945,4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2022 год –  </w:t>
            </w:r>
            <w:r w:rsidR="00EE039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EE0394">
              <w:rPr>
                <w:rFonts w:ascii="Times New Roman" w:eastAsia="Calibri" w:hAnsi="Times New Roman" w:cs="Times New Roman"/>
                <w:sz w:val="28"/>
                <w:szCs w:val="28"/>
              </w:rPr>
              <w:t>88,7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2023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2528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2024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2025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2528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2026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2528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2027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2528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2028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2528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2029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2528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2030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2528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рублей.</w:t>
            </w:r>
          </w:p>
          <w:p w:rsidR="00A41B18" w:rsidRDefault="00A41B18" w:rsidP="00E54C3C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41B18" w:rsidTr="002D461F">
        <w:trPr>
          <w:trHeight w:val="545"/>
        </w:trPr>
        <w:tc>
          <w:tcPr>
            <w:tcW w:w="2861" w:type="dxa"/>
          </w:tcPr>
          <w:p w:rsidR="00A41B18" w:rsidRDefault="00A41B18" w:rsidP="00B81EBF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Ожидаемые результаты реализации муниципальной программы </w:t>
            </w:r>
          </w:p>
        </w:tc>
        <w:tc>
          <w:tcPr>
            <w:tcW w:w="6884" w:type="dxa"/>
          </w:tcPr>
          <w:p w:rsidR="00A41B18" w:rsidRDefault="00A41B18" w:rsidP="00B81EBF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снижение доли населения с денежными доходами ниже величины прожиточного минимума;</w:t>
            </w:r>
          </w:p>
          <w:p w:rsidR="00A41B18" w:rsidRDefault="00A41B18" w:rsidP="00B81E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-снижение доли населения старше трудоспособного возраста;</w:t>
            </w:r>
          </w:p>
          <w:p w:rsidR="00A41B18" w:rsidRDefault="00A41B18" w:rsidP="00B81E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исполнение обязательств государства по социальной поддержке отдельных категорий граждан. </w:t>
            </w:r>
          </w:p>
          <w:p w:rsidR="00A41B18" w:rsidRDefault="00A41B18" w:rsidP="00B81E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92035" w:rsidRDefault="00692035">
      <w:pPr>
        <w:widowControl/>
        <w:spacing w:line="228" w:lineRule="auto"/>
        <w:jc w:val="center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1"/>
          <w:sz w:val="28"/>
          <w:szCs w:val="28"/>
        </w:rPr>
        <w:t>Паспорт</w:t>
      </w:r>
    </w:p>
    <w:p w:rsidR="00692035" w:rsidRDefault="00692035">
      <w:pPr>
        <w:widowControl/>
        <w:spacing w:line="228" w:lineRule="auto"/>
        <w:jc w:val="center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kern w:val="1"/>
          <w:sz w:val="28"/>
          <w:szCs w:val="28"/>
        </w:rPr>
        <w:t>подпрограммы «Социальная поддержка отдельных категорий граждан»</w:t>
      </w: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589"/>
        <w:gridCol w:w="323"/>
        <w:gridCol w:w="6839"/>
      </w:tblGrid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подпрограмма «Социальная поддержка отдельных категорий граждан»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подпрограмма 1)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 Администрации  Октябрьского района.</w:t>
            </w:r>
          </w:p>
          <w:p w:rsidR="00692035" w:rsidRDefault="00692035">
            <w:pPr>
              <w:widowControl/>
              <w:autoSpaceDE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подпрограммы 1 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КУМИ, МАУ МФЦ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Цель </w:t>
            </w:r>
          </w:p>
          <w:p w:rsidR="00692035" w:rsidRDefault="00692035">
            <w:pPr>
              <w:widowControl/>
              <w:autoSpaceDE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жизни граждан – получателей мер социальной поддержки 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своевременного и в полном объеме предоставления мер социальной поддержки отдельным категориям граждан, повышение адресности их предоставления 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Целевой показатель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граждан, получивших меры социальной поддержки, в общей численности граждан, имеющих право на их получение и обратившихся за их получением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подпрограммы 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2019 – 2030 годы.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Этапы реализации не выделяются</w:t>
            </w:r>
          </w:p>
        </w:tc>
      </w:tr>
      <w:tr w:rsidR="00692035">
        <w:trPr>
          <w:trHeight w:val="2272"/>
        </w:trPr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объем финансового обеспечения реализации подпрограммы 1</w:t>
            </w:r>
            <w:r>
              <w:rPr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составляет </w:t>
            </w:r>
            <w:r w:rsidR="00017C8D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2684992,5</w:t>
            </w:r>
            <w:r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рублей, в том числе: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2019 году – 1</w:t>
            </w:r>
            <w:r w:rsidR="00EA1DC0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3D10F9">
              <w:rPr>
                <w:rFonts w:ascii="Times New Roman" w:hAnsi="Times New Roman" w:cs="Times New Roman"/>
                <w:kern w:val="1"/>
                <w:sz w:val="28"/>
                <w:szCs w:val="28"/>
              </w:rPr>
              <w:t>415</w:t>
            </w:r>
            <w:r w:rsidR="00EA0CA4">
              <w:rPr>
                <w:rFonts w:ascii="Times New Roman" w:hAnsi="Times New Roman" w:cs="Times New Roman"/>
                <w:kern w:val="1"/>
                <w:sz w:val="28"/>
                <w:szCs w:val="28"/>
              </w:rPr>
              <w:t>1,8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2020 году – 1</w:t>
            </w:r>
            <w:r w:rsidR="00922F22">
              <w:rPr>
                <w:rFonts w:ascii="Times New Roman" w:hAnsi="Times New Roman" w:cs="Times New Roman"/>
                <w:kern w:val="1"/>
                <w:sz w:val="28"/>
                <w:szCs w:val="28"/>
              </w:rPr>
              <w:t>606</w:t>
            </w:r>
            <w:r w:rsidR="00F35CC1">
              <w:rPr>
                <w:rFonts w:ascii="Times New Roman" w:hAnsi="Times New Roman" w:cs="Times New Roman"/>
                <w:kern w:val="1"/>
                <w:sz w:val="28"/>
                <w:szCs w:val="28"/>
              </w:rPr>
              <w:t>98,7</w:t>
            </w:r>
            <w:r w:rsidR="00C404AB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2021 году – 1</w:t>
            </w:r>
            <w:r w:rsidR="006D55A9">
              <w:rPr>
                <w:rFonts w:ascii="Times New Roman" w:hAnsi="Times New Roman" w:cs="Times New Roman"/>
                <w:kern w:val="1"/>
                <w:sz w:val="28"/>
                <w:szCs w:val="28"/>
              </w:rPr>
              <w:t>6</w:t>
            </w:r>
            <w:r w:rsidR="00D411AF">
              <w:rPr>
                <w:rFonts w:ascii="Times New Roman" w:hAnsi="Times New Roman" w:cs="Times New Roman"/>
                <w:kern w:val="1"/>
                <w:sz w:val="28"/>
                <w:szCs w:val="28"/>
              </w:rPr>
              <w:t>1439,5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9B01D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EF52F6">
              <w:rPr>
                <w:rFonts w:ascii="Times New Roman" w:hAnsi="Times New Roman" w:cs="Times New Roman"/>
                <w:kern w:val="1"/>
                <w:sz w:val="28"/>
                <w:szCs w:val="28"/>
              </w:rPr>
              <w:t>92659,7</w:t>
            </w:r>
            <w:r w:rsidR="009B01DC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3C13EC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A41ED3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C67ABC">
              <w:rPr>
                <w:rFonts w:ascii="Times New Roman" w:hAnsi="Times New Roman" w:cs="Times New Roman"/>
                <w:kern w:val="1"/>
                <w:sz w:val="28"/>
                <w:szCs w:val="28"/>
              </w:rPr>
              <w:t>4932</w:t>
            </w:r>
            <w:r w:rsidR="00A41ED3">
              <w:rPr>
                <w:rFonts w:ascii="Times New Roman" w:hAnsi="Times New Roman" w:cs="Times New Roman"/>
                <w:kern w:val="1"/>
                <w:sz w:val="28"/>
                <w:szCs w:val="28"/>
              </w:rPr>
              <w:t>,5</w:t>
            </w:r>
            <w:r w:rsidR="004201DA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017C8D">
              <w:rPr>
                <w:rFonts w:ascii="Times New Roman" w:hAnsi="Times New Roman" w:cs="Times New Roman"/>
                <w:kern w:val="1"/>
                <w:sz w:val="28"/>
                <w:szCs w:val="28"/>
              </w:rPr>
              <w:t>253287,1</w:t>
            </w:r>
            <w:r w:rsidR="00A24B1A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017C8D">
              <w:rPr>
                <w:rFonts w:ascii="Times New Roman" w:hAnsi="Times New Roman" w:cs="Times New Roman"/>
                <w:kern w:val="1"/>
                <w:sz w:val="28"/>
                <w:szCs w:val="28"/>
              </w:rPr>
              <w:t>254416,2</w:t>
            </w:r>
            <w:r w:rsidR="001516A5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017C8D">
              <w:rPr>
                <w:rFonts w:ascii="Times New Roman" w:hAnsi="Times New Roman" w:cs="Times New Roman"/>
                <w:kern w:val="1"/>
                <w:sz w:val="28"/>
                <w:szCs w:val="28"/>
              </w:rPr>
              <w:t>258681,4</w:t>
            </w:r>
            <w:r w:rsidR="004B61E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017C8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258681,4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017C8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258681,4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017C8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258681,4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017C8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258681,4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бюджета Октябрьского района </w:t>
            </w:r>
            <w:r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–</w:t>
            </w:r>
            <w:r w:rsidR="00CF4760"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 xml:space="preserve"> </w:t>
            </w:r>
            <w:r w:rsidR="00777396"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69</w:t>
            </w:r>
            <w:r w:rsidR="00CF4760"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811,5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тыс.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рублей, в том числе: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2019 году – </w:t>
            </w:r>
            <w:r w:rsidR="00385EE0">
              <w:rPr>
                <w:rFonts w:ascii="Times New Roman" w:hAnsi="Times New Roman" w:cs="Times New Roman"/>
                <w:kern w:val="1"/>
                <w:sz w:val="28"/>
                <w:szCs w:val="28"/>
              </w:rPr>
              <w:t>4252,1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2020 году – </w:t>
            </w:r>
            <w:r w:rsidR="00932404">
              <w:rPr>
                <w:rFonts w:ascii="Times New Roman" w:hAnsi="Times New Roman" w:cs="Times New Roman"/>
                <w:kern w:val="1"/>
                <w:sz w:val="28"/>
                <w:szCs w:val="28"/>
              </w:rPr>
              <w:t>4</w:t>
            </w:r>
            <w:r w:rsidR="00971BF0">
              <w:rPr>
                <w:rFonts w:ascii="Times New Roman" w:hAnsi="Times New Roman" w:cs="Times New Roman"/>
                <w:kern w:val="1"/>
                <w:sz w:val="28"/>
                <w:szCs w:val="28"/>
              </w:rPr>
              <w:t>782,0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CF5A57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0A0954">
              <w:rPr>
                <w:rFonts w:ascii="Times New Roman" w:hAnsi="Times New Roman" w:cs="Times New Roman"/>
                <w:kern w:val="1"/>
                <w:sz w:val="28"/>
                <w:szCs w:val="28"/>
              </w:rPr>
              <w:t>465,2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1516A5">
              <w:rPr>
                <w:rFonts w:ascii="Times New Roman" w:hAnsi="Times New Roman" w:cs="Times New Roman"/>
                <w:kern w:val="1"/>
                <w:sz w:val="28"/>
                <w:szCs w:val="28"/>
              </w:rPr>
              <w:t>6</w:t>
            </w:r>
            <w:r w:rsidR="00EF52F6">
              <w:rPr>
                <w:rFonts w:ascii="Times New Roman" w:hAnsi="Times New Roman" w:cs="Times New Roman"/>
                <w:kern w:val="1"/>
                <w:sz w:val="28"/>
                <w:szCs w:val="28"/>
              </w:rPr>
              <w:t>757,2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9670D6">
              <w:rPr>
                <w:rFonts w:ascii="Times New Roman" w:hAnsi="Times New Roman" w:cs="Times New Roman"/>
                <w:kern w:val="1"/>
                <w:sz w:val="28"/>
                <w:szCs w:val="28"/>
              </w:rPr>
              <w:t>7</w:t>
            </w:r>
            <w:r w:rsidR="00777396">
              <w:rPr>
                <w:rFonts w:ascii="Times New Roman" w:hAnsi="Times New Roman" w:cs="Times New Roman"/>
                <w:kern w:val="1"/>
                <w:sz w:val="28"/>
                <w:szCs w:val="28"/>
              </w:rPr>
              <w:t>187,5</w:t>
            </w:r>
            <w:r w:rsidR="00932404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>6911,7</w:t>
            </w:r>
            <w:r w:rsidR="00BF2EDE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>5716,3</w:t>
            </w:r>
            <w:r w:rsidR="00764154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932404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>5747,9</w:t>
            </w:r>
            <w:r w:rsidR="001B57B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>5747,9</w:t>
            </w:r>
            <w:r w:rsidR="001B57B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5747,9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5747,9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5747,9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областного бюджета –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274B2C">
              <w:rPr>
                <w:rFonts w:ascii="Times New Roman" w:hAnsi="Times New Roman" w:cs="Times New Roman"/>
                <w:kern w:val="1"/>
                <w:sz w:val="28"/>
                <w:szCs w:val="28"/>
              </w:rPr>
              <w:t>2057618,8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 тыс. рублей, в том числе: 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2019 году –</w:t>
            </w:r>
            <w:r w:rsidR="0005487A">
              <w:rPr>
                <w:rFonts w:ascii="Times New Roman" w:hAnsi="Times New Roman" w:cs="Times New Roman"/>
                <w:kern w:val="1"/>
                <w:sz w:val="28"/>
                <w:szCs w:val="28"/>
              </w:rPr>
              <w:t>115138,0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2020 году –1</w:t>
            </w:r>
            <w:r w:rsidR="00C404AB">
              <w:rPr>
                <w:rFonts w:ascii="Times New Roman" w:hAnsi="Times New Roman" w:cs="Times New Roman"/>
                <w:kern w:val="1"/>
                <w:sz w:val="28"/>
                <w:szCs w:val="28"/>
              </w:rPr>
              <w:t>22011,2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2021 году –1</w:t>
            </w:r>
            <w:r w:rsidR="00891E5C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D54EC0">
              <w:rPr>
                <w:rFonts w:ascii="Times New Roman" w:hAnsi="Times New Roman" w:cs="Times New Roman"/>
                <w:kern w:val="1"/>
                <w:sz w:val="28"/>
                <w:szCs w:val="28"/>
              </w:rPr>
              <w:t>0425,9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2022 году –</w:t>
            </w:r>
            <w:r w:rsidR="000C48AA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1A20FF">
              <w:rPr>
                <w:rFonts w:ascii="Times New Roman" w:hAnsi="Times New Roman" w:cs="Times New Roman"/>
                <w:kern w:val="1"/>
                <w:sz w:val="28"/>
                <w:szCs w:val="28"/>
              </w:rPr>
              <w:t>56271,7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2023 году –</w:t>
            </w:r>
            <w:r w:rsidR="007A124F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545B5D">
              <w:rPr>
                <w:rFonts w:ascii="Times New Roman" w:hAnsi="Times New Roman" w:cs="Times New Roman"/>
                <w:kern w:val="1"/>
                <w:sz w:val="28"/>
                <w:szCs w:val="28"/>
              </w:rPr>
              <w:t>74983,2</w:t>
            </w:r>
            <w:r w:rsidR="00AF395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2024 году –</w:t>
            </w:r>
            <w:r w:rsidR="00274B2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192572,6</w:t>
            </w:r>
            <w:r w:rsidR="00AF395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2025 году –</w:t>
            </w:r>
            <w:r w:rsidR="00274B2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191415,2</w:t>
            </w:r>
            <w:r w:rsidR="00D27994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2026 году –</w:t>
            </w:r>
            <w:r w:rsidR="00274B2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196960,2</w:t>
            </w:r>
            <w:r w:rsidR="007129AA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2027 году –</w:t>
            </w:r>
            <w:r w:rsidR="00274B2C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196960,2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2028 году –</w:t>
            </w:r>
            <w:r w:rsidR="00274B2C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196960,2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2029 году –</w:t>
            </w:r>
            <w:r w:rsidR="00274B2C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196960,2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 w:rsidP="00EE6940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2030 году –</w:t>
            </w:r>
            <w:r w:rsidR="00274B2C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196960,2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федерального бюджета  – </w:t>
            </w:r>
            <w:r w:rsidR="004B4AE8">
              <w:rPr>
                <w:rFonts w:ascii="Times New Roman" w:eastAsia="Calibri" w:hAnsi="Times New Roman" w:cs="Times New Roman"/>
                <w:sz w:val="28"/>
                <w:szCs w:val="28"/>
              </w:rPr>
              <w:t>557562,2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 тыс. рублей, в том числе: 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2019 году –</w:t>
            </w:r>
            <w:r w:rsidR="005B72B9">
              <w:rPr>
                <w:rFonts w:ascii="Times New Roman" w:hAnsi="Times New Roman" w:cs="Times New Roman"/>
                <w:kern w:val="1"/>
                <w:sz w:val="28"/>
                <w:szCs w:val="28"/>
              </w:rPr>
              <w:t>34761,7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2020 году –3</w:t>
            </w:r>
            <w:r w:rsidR="00C857A8">
              <w:rPr>
                <w:rFonts w:ascii="Times New Roman" w:hAnsi="Times New Roman" w:cs="Times New Roman"/>
                <w:kern w:val="1"/>
                <w:sz w:val="28"/>
                <w:szCs w:val="28"/>
              </w:rPr>
              <w:t>3</w:t>
            </w:r>
            <w:r w:rsidR="00F35CC1">
              <w:rPr>
                <w:rFonts w:ascii="Times New Roman" w:hAnsi="Times New Roman" w:cs="Times New Roman"/>
                <w:kern w:val="1"/>
                <w:sz w:val="28"/>
                <w:szCs w:val="28"/>
              </w:rPr>
              <w:t>905,5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2021 году –3</w:t>
            </w:r>
            <w:r w:rsidR="00B31136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D54EC0">
              <w:rPr>
                <w:rFonts w:ascii="Times New Roman" w:hAnsi="Times New Roman" w:cs="Times New Roman"/>
                <w:kern w:val="1"/>
                <w:sz w:val="28"/>
                <w:szCs w:val="28"/>
              </w:rPr>
              <w:t>548,4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2022 году –</w:t>
            </w:r>
            <w:r w:rsidR="001A20FF">
              <w:rPr>
                <w:rFonts w:ascii="Times New Roman" w:hAnsi="Times New Roman" w:cs="Times New Roman"/>
                <w:kern w:val="1"/>
                <w:sz w:val="28"/>
                <w:szCs w:val="28"/>
              </w:rPr>
              <w:t>29630,8</w:t>
            </w:r>
            <w:r w:rsidR="0079651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2023 году –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>3</w:t>
            </w:r>
            <w:r w:rsidR="001B4BAB">
              <w:rPr>
                <w:rFonts w:ascii="Times New Roman" w:hAnsi="Times New Roman" w:cs="Times New Roman"/>
                <w:kern w:val="1"/>
                <w:sz w:val="28"/>
                <w:szCs w:val="28"/>
              </w:rPr>
              <w:t>2761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>,8</w:t>
            </w:r>
            <w:r w:rsidR="0091145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2024 году –</w:t>
            </w:r>
            <w:r w:rsidR="004B4AE8">
              <w:rPr>
                <w:rFonts w:ascii="Times New Roman" w:hAnsi="Times New Roman" w:cs="Times New Roman"/>
                <w:kern w:val="1"/>
                <w:sz w:val="28"/>
                <w:szCs w:val="28"/>
              </w:rPr>
              <w:t>53802,8</w:t>
            </w:r>
            <w:r w:rsidR="0091145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2025 году –</w:t>
            </w:r>
            <w:r w:rsidR="004B4AE8">
              <w:rPr>
                <w:rFonts w:ascii="Times New Roman" w:hAnsi="Times New Roman" w:cs="Times New Roman"/>
                <w:kern w:val="1"/>
                <w:sz w:val="28"/>
                <w:szCs w:val="28"/>
              </w:rPr>
              <w:t>57284,7</w:t>
            </w:r>
            <w:r w:rsidR="0091145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2026 году –</w:t>
            </w:r>
            <w:r w:rsidR="004B4AE8">
              <w:rPr>
                <w:rFonts w:ascii="Times New Roman" w:hAnsi="Times New Roman" w:cs="Times New Roman"/>
                <w:kern w:val="1"/>
                <w:sz w:val="28"/>
                <w:szCs w:val="28"/>
              </w:rPr>
              <w:t>55973,3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2027 году –</w:t>
            </w:r>
            <w:r w:rsidR="004B4AE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55973,3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2028 году –</w:t>
            </w:r>
            <w:r w:rsidR="004B4AE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55973,3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2029 году –</w:t>
            </w:r>
            <w:r w:rsidR="004B4AE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55973,3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2030 году –</w:t>
            </w:r>
            <w:r w:rsidR="004B4AE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55973,3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spacing w:line="228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улучшение качества жизни отдельных категорий граждан;                                                                                                                                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снижение бедности среди получателей мер социальной поддержки на основе расширения сферы применения адресного принципа ее предоставления;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исполнение обязательств государства по социальной поддержке отдельных категорий граждан.</w:t>
            </w:r>
          </w:p>
        </w:tc>
      </w:tr>
    </w:tbl>
    <w:p w:rsidR="00692035" w:rsidRDefault="00692035">
      <w:pPr>
        <w:widowControl/>
        <w:spacing w:line="228" w:lineRule="auto"/>
        <w:jc w:val="center"/>
      </w:pPr>
    </w:p>
    <w:p w:rsidR="00692035" w:rsidRDefault="00692035">
      <w:pPr>
        <w:widowControl/>
        <w:spacing w:line="228" w:lineRule="auto"/>
        <w:jc w:val="center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1"/>
          <w:sz w:val="28"/>
          <w:szCs w:val="28"/>
        </w:rPr>
        <w:t>Паспорт</w:t>
      </w:r>
    </w:p>
    <w:p w:rsidR="00692035" w:rsidRDefault="00692035">
      <w:pPr>
        <w:widowControl/>
        <w:spacing w:line="228" w:lineRule="auto"/>
        <w:jc w:val="center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kern w:val="1"/>
          <w:sz w:val="28"/>
          <w:szCs w:val="28"/>
        </w:rPr>
        <w:t>подпрограммы «</w:t>
      </w:r>
      <w:r>
        <w:rPr>
          <w:rFonts w:ascii="Times New Roman" w:hAnsi="Times New Roman" w:cs="Times New Roman"/>
          <w:sz w:val="28"/>
          <w:szCs w:val="28"/>
        </w:rPr>
        <w:t>Социальная поддержка семей с детьми</w:t>
      </w:r>
      <w:r>
        <w:rPr>
          <w:rFonts w:ascii="Times New Roman" w:hAnsi="Times New Roman" w:cs="Times New Roman"/>
          <w:kern w:val="1"/>
          <w:sz w:val="28"/>
          <w:szCs w:val="28"/>
        </w:rPr>
        <w:t>»</w:t>
      </w: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580"/>
        <w:gridCol w:w="289"/>
        <w:gridCol w:w="6882"/>
      </w:tblGrid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подпрограмма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Социальная поддержка семей с детьми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подпрограмма 2)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исполнитель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управление социальной защиты населения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lastRenderedPageBreak/>
              <w:t>Администрации Октябрьского района.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РОО, МАУ МФЦ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 </w:t>
            </w:r>
          </w:p>
          <w:p w:rsidR="00692035" w:rsidRDefault="00692035">
            <w:pPr>
              <w:widowControl/>
              <w:autoSpaceDE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жизни семей с детьми – получателей мер социальной поддержки 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своевременного и в полном объеме предоставления мер социальной поддержки семьям, имеющим детей, детям-сиротам, детям, оставшимся без попечения родителей и беременным женщинам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Целевые показатели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семей с детьми, получающих меры социальной поддержки, в общей численности семей района;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детей, переданных на воспитание в приемные семьи, под опеку или попечительство, в детские дома от общего числа выявленных детей, относящихся к категории детей-сирот и детей, оставшихся без попечения родителей.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2019 – 2030 годы.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Этапы реализации не выделяются</w:t>
            </w:r>
          </w:p>
          <w:p w:rsidR="00692035" w:rsidRDefault="00692035"/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объем финансового обеспечения реализации подпрограммы 2</w:t>
            </w:r>
            <w:r>
              <w:rPr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составляет </w:t>
            </w:r>
            <w:r w:rsidR="000D4776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2783243,5</w:t>
            </w:r>
            <w:r w:rsidR="00B42DE4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рублей, в том числе: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2019 году – </w:t>
            </w:r>
            <w:r w:rsidR="005764F4">
              <w:rPr>
                <w:rFonts w:ascii="Times New Roman" w:hAnsi="Times New Roman" w:cs="Times New Roman"/>
                <w:kern w:val="1"/>
                <w:sz w:val="28"/>
                <w:szCs w:val="28"/>
              </w:rPr>
              <w:t>203327,2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2020 году – </w:t>
            </w:r>
            <w:r w:rsidR="006C4495">
              <w:rPr>
                <w:rFonts w:ascii="Times New Roman" w:hAnsi="Times New Roman" w:cs="Times New Roman"/>
                <w:kern w:val="1"/>
                <w:sz w:val="28"/>
                <w:szCs w:val="28"/>
              </w:rPr>
              <w:t>4</w:t>
            </w:r>
            <w:r w:rsidR="00AC6653">
              <w:rPr>
                <w:rFonts w:ascii="Times New Roman" w:hAnsi="Times New Roman" w:cs="Times New Roman"/>
                <w:kern w:val="1"/>
                <w:sz w:val="28"/>
                <w:szCs w:val="28"/>
              </w:rPr>
              <w:t>0</w:t>
            </w:r>
            <w:r w:rsidR="00B42DE4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AC6653">
              <w:rPr>
                <w:rFonts w:ascii="Times New Roman" w:hAnsi="Times New Roman" w:cs="Times New Roman"/>
                <w:kern w:val="1"/>
                <w:sz w:val="28"/>
                <w:szCs w:val="28"/>
              </w:rPr>
              <w:t>8</w:t>
            </w:r>
            <w:r w:rsidR="00FC7DFD">
              <w:rPr>
                <w:rFonts w:ascii="Times New Roman" w:hAnsi="Times New Roman" w:cs="Times New Roman"/>
                <w:kern w:val="1"/>
                <w:sz w:val="28"/>
                <w:szCs w:val="28"/>
              </w:rPr>
              <w:t>57</w:t>
            </w:r>
            <w:r w:rsidR="00AC6653">
              <w:rPr>
                <w:rFonts w:ascii="Times New Roman" w:hAnsi="Times New Roman" w:cs="Times New Roman"/>
                <w:kern w:val="1"/>
                <w:sz w:val="28"/>
                <w:szCs w:val="28"/>
              </w:rPr>
              <w:t>,7</w:t>
            </w:r>
            <w:r w:rsidR="00FB49C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7E5DE2">
              <w:rPr>
                <w:rFonts w:ascii="Times New Roman" w:hAnsi="Times New Roman" w:cs="Times New Roman"/>
                <w:kern w:val="1"/>
                <w:sz w:val="28"/>
                <w:szCs w:val="28"/>
              </w:rPr>
              <w:t>50</w:t>
            </w:r>
            <w:r w:rsidR="007A07DE">
              <w:rPr>
                <w:rFonts w:ascii="Times New Roman" w:hAnsi="Times New Roman" w:cs="Times New Roman"/>
                <w:kern w:val="1"/>
                <w:sz w:val="28"/>
                <w:szCs w:val="28"/>
              </w:rPr>
              <w:t>2235,5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D03865">
              <w:rPr>
                <w:rFonts w:ascii="Times New Roman" w:hAnsi="Times New Roman" w:cs="Times New Roman"/>
                <w:kern w:val="1"/>
                <w:sz w:val="28"/>
                <w:szCs w:val="28"/>
              </w:rPr>
              <w:t>4</w:t>
            </w:r>
            <w:r w:rsidR="00F03180">
              <w:rPr>
                <w:rFonts w:ascii="Times New Roman" w:hAnsi="Times New Roman" w:cs="Times New Roman"/>
                <w:kern w:val="1"/>
                <w:sz w:val="28"/>
                <w:szCs w:val="28"/>
              </w:rPr>
              <w:t>6</w:t>
            </w:r>
            <w:r w:rsidR="00C1090C">
              <w:rPr>
                <w:rFonts w:ascii="Times New Roman" w:hAnsi="Times New Roman" w:cs="Times New Roman"/>
                <w:kern w:val="1"/>
                <w:sz w:val="28"/>
                <w:szCs w:val="28"/>
              </w:rPr>
              <w:t>2793,7</w:t>
            </w:r>
            <w:r w:rsidR="001A5831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6965C2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B112EF">
              <w:rPr>
                <w:rFonts w:ascii="Times New Roman" w:hAnsi="Times New Roman" w:cs="Times New Roman"/>
                <w:kern w:val="1"/>
                <w:sz w:val="28"/>
                <w:szCs w:val="28"/>
              </w:rPr>
              <w:t>36426,7</w:t>
            </w:r>
            <w:r w:rsidR="004110D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0D4776">
              <w:rPr>
                <w:rFonts w:ascii="Times New Roman" w:hAnsi="Times New Roman" w:cs="Times New Roman"/>
                <w:kern w:val="1"/>
                <w:sz w:val="28"/>
                <w:szCs w:val="28"/>
              </w:rPr>
              <w:t>141228,8</w:t>
            </w:r>
            <w:r w:rsidR="00283530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0D4776">
              <w:rPr>
                <w:rFonts w:ascii="Times New Roman" w:hAnsi="Times New Roman" w:cs="Times New Roman"/>
                <w:kern w:val="1"/>
                <w:sz w:val="28"/>
                <w:szCs w:val="28"/>
              </w:rPr>
              <w:t>139962,4</w:t>
            </w:r>
            <w:r w:rsidR="00351CC1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0D4776">
              <w:rPr>
                <w:rFonts w:ascii="Times New Roman" w:hAnsi="Times New Roman" w:cs="Times New Roman"/>
                <w:kern w:val="1"/>
                <w:sz w:val="28"/>
                <w:szCs w:val="28"/>
              </w:rPr>
              <w:t>139082,3</w:t>
            </w:r>
            <w:r w:rsidR="002572C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0D477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139082,3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0D477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139082,3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0D477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139082,3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lastRenderedPageBreak/>
              <w:t xml:space="preserve">в 2030 году – </w:t>
            </w:r>
            <w:r w:rsidR="000D477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139082,3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областного бюджета –  </w:t>
            </w:r>
            <w:r w:rsidR="00A548E2"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1604384,3</w:t>
            </w:r>
            <w:r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 xml:space="preserve"> тыс.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рублей, в том числе: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2019 году – 9</w:t>
            </w:r>
            <w:r w:rsidR="001A1721">
              <w:rPr>
                <w:rFonts w:ascii="Times New Roman" w:hAnsi="Times New Roman" w:cs="Times New Roman"/>
                <w:kern w:val="1"/>
                <w:sz w:val="28"/>
                <w:szCs w:val="28"/>
              </w:rPr>
              <w:t>8715,4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2020 году –</w:t>
            </w:r>
            <w:r w:rsidR="004632C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7C393D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B42DE4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315ACA">
              <w:rPr>
                <w:rFonts w:ascii="Times New Roman" w:hAnsi="Times New Roman" w:cs="Times New Roman"/>
                <w:kern w:val="1"/>
                <w:sz w:val="28"/>
                <w:szCs w:val="28"/>
              </w:rPr>
              <w:t>8</w:t>
            </w:r>
            <w:r w:rsidR="002F1B95">
              <w:rPr>
                <w:rFonts w:ascii="Times New Roman" w:hAnsi="Times New Roman" w:cs="Times New Roman"/>
                <w:kern w:val="1"/>
                <w:sz w:val="28"/>
                <w:szCs w:val="28"/>
              </w:rPr>
              <w:t>323,2</w:t>
            </w:r>
            <w:r w:rsidR="00DF70B9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782D9B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7A07DE">
              <w:rPr>
                <w:rFonts w:ascii="Times New Roman" w:hAnsi="Times New Roman" w:cs="Times New Roman"/>
                <w:kern w:val="1"/>
                <w:sz w:val="28"/>
                <w:szCs w:val="28"/>
              </w:rPr>
              <w:t>38915,4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B5561B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9B24C9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F43E02">
              <w:rPr>
                <w:rFonts w:ascii="Times New Roman" w:hAnsi="Times New Roman" w:cs="Times New Roman"/>
                <w:kern w:val="1"/>
                <w:sz w:val="28"/>
                <w:szCs w:val="28"/>
              </w:rPr>
              <w:t>0</w:t>
            </w:r>
            <w:r w:rsidR="009B24C9">
              <w:rPr>
                <w:rFonts w:ascii="Times New Roman" w:hAnsi="Times New Roman" w:cs="Times New Roman"/>
                <w:kern w:val="1"/>
                <w:sz w:val="28"/>
                <w:szCs w:val="28"/>
              </w:rPr>
              <w:t>168,3</w:t>
            </w:r>
            <w:r w:rsidR="00782D9B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B541D9">
              <w:rPr>
                <w:rFonts w:ascii="Times New Roman" w:hAnsi="Times New Roman" w:cs="Times New Roman"/>
                <w:kern w:val="1"/>
                <w:sz w:val="28"/>
                <w:szCs w:val="28"/>
              </w:rPr>
              <w:t>26458,9</w:t>
            </w:r>
            <w:r w:rsidR="00C4165C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A548E2">
              <w:rPr>
                <w:rFonts w:ascii="Times New Roman" w:hAnsi="Times New Roman" w:cs="Times New Roman"/>
                <w:kern w:val="1"/>
                <w:sz w:val="28"/>
                <w:szCs w:val="28"/>
              </w:rPr>
              <w:t>130905,2</w:t>
            </w:r>
            <w:r w:rsidR="003E63B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A548E2">
              <w:rPr>
                <w:rFonts w:ascii="Times New Roman" w:hAnsi="Times New Roman" w:cs="Times New Roman"/>
                <w:kern w:val="1"/>
                <w:sz w:val="28"/>
                <w:szCs w:val="28"/>
              </w:rPr>
              <w:t>135486,4</w:t>
            </w:r>
            <w:r w:rsidR="001D6C8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A548E2">
              <w:rPr>
                <w:rFonts w:ascii="Times New Roman" w:hAnsi="Times New Roman" w:cs="Times New Roman"/>
                <w:kern w:val="1"/>
                <w:sz w:val="28"/>
                <w:szCs w:val="28"/>
              </w:rPr>
              <w:t>139082,3</w:t>
            </w:r>
            <w:r w:rsidR="001C2C4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A548E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139082,3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A548E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139082,3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A548E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139082,3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A548E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139082,3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федерального бюджета  – </w:t>
            </w:r>
            <w:r w:rsidR="00C64D32">
              <w:rPr>
                <w:rFonts w:ascii="Times New Roman" w:eastAsia="Calibri" w:hAnsi="Times New Roman" w:cs="Times New Roman"/>
                <w:sz w:val="28"/>
                <w:szCs w:val="28"/>
              </w:rPr>
              <w:t>1178859,2</w:t>
            </w:r>
            <w:r w:rsidR="008060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тыс. рублей, в том числе: 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2019 году – </w:t>
            </w:r>
            <w:r w:rsidR="00480BC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104611,8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2020 году – </w:t>
            </w:r>
            <w:r w:rsidR="00E504F6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7E4B63">
              <w:rPr>
                <w:rFonts w:ascii="Times New Roman" w:hAnsi="Times New Roman" w:cs="Times New Roman"/>
                <w:kern w:val="1"/>
                <w:sz w:val="28"/>
                <w:szCs w:val="28"/>
              </w:rPr>
              <w:t>73</w:t>
            </w:r>
            <w:r w:rsidR="002A700F">
              <w:rPr>
                <w:rFonts w:ascii="Times New Roman" w:hAnsi="Times New Roman" w:cs="Times New Roman"/>
                <w:kern w:val="1"/>
                <w:sz w:val="28"/>
                <w:szCs w:val="28"/>
              </w:rPr>
              <w:t>534,5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C046D3">
              <w:rPr>
                <w:rFonts w:ascii="Times New Roman" w:hAnsi="Times New Roman" w:cs="Times New Roman"/>
                <w:kern w:val="1"/>
                <w:sz w:val="28"/>
                <w:szCs w:val="28"/>
              </w:rPr>
              <w:t>3</w:t>
            </w:r>
            <w:r w:rsidR="00E62071">
              <w:rPr>
                <w:rFonts w:ascii="Times New Roman" w:hAnsi="Times New Roman" w:cs="Times New Roman"/>
                <w:kern w:val="1"/>
                <w:sz w:val="28"/>
                <w:szCs w:val="28"/>
              </w:rPr>
              <w:t>6</w:t>
            </w:r>
            <w:r w:rsidR="00562AB0">
              <w:rPr>
                <w:rFonts w:ascii="Times New Roman" w:hAnsi="Times New Roman" w:cs="Times New Roman"/>
                <w:kern w:val="1"/>
                <w:sz w:val="28"/>
                <w:szCs w:val="28"/>
              </w:rPr>
              <w:t>3320,1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9B24C9">
              <w:rPr>
                <w:rFonts w:ascii="Times New Roman" w:hAnsi="Times New Roman" w:cs="Times New Roman"/>
                <w:kern w:val="1"/>
                <w:sz w:val="28"/>
                <w:szCs w:val="28"/>
              </w:rPr>
              <w:t>312625,4</w:t>
            </w:r>
            <w:r w:rsidR="004E4AA9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37109D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B541D9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09967,8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C64D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10323,6</w:t>
            </w:r>
            <w:r w:rsidR="00B8182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C64D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4476,0</w:t>
            </w:r>
            <w:r w:rsidR="008F4965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C64D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0,00</w:t>
            </w:r>
            <w:r w:rsidR="008A50E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C64D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0,00</w:t>
            </w:r>
            <w:r w:rsidR="008A50E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C64D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0,00</w:t>
            </w:r>
            <w:r w:rsidR="008A50E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C64D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0,00</w:t>
            </w:r>
            <w:r w:rsidR="008A50E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 w:rsidP="00C64D32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C64D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0,00</w:t>
            </w:r>
            <w:r w:rsidR="008A50E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уровня жизни семей с детьми;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исполнение обязательств государства по социальной поддержке семей с  детьми;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преобладание семейных форм устройства детей, оставшихся без попечения родителей.</w:t>
            </w:r>
          </w:p>
        </w:tc>
      </w:tr>
    </w:tbl>
    <w:p w:rsidR="00692035" w:rsidRDefault="00692035">
      <w:pPr>
        <w:pStyle w:val="Web"/>
        <w:jc w:val="center"/>
      </w:pPr>
    </w:p>
    <w:p w:rsidR="00692035" w:rsidRDefault="00692035">
      <w:pPr>
        <w:pStyle w:val="Web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Паспорт</w:t>
      </w:r>
    </w:p>
    <w:p w:rsidR="00692035" w:rsidRDefault="00692035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подпрограммы «Обеспечение оздоровления и отдыха детей»</w:t>
      </w:r>
    </w:p>
    <w:p w:rsidR="00692035" w:rsidRDefault="00692035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57" w:type="dxa"/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827"/>
        <w:gridCol w:w="5813"/>
      </w:tblGrid>
      <w:tr w:rsidR="00692035">
        <w:trPr>
          <w:trHeight w:val="613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tabs>
                <w:tab w:val="left" w:pos="2778"/>
              </w:tabs>
              <w:snapToGrid w:val="0"/>
              <w:ind w:right="10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подпрограмма «Обеспечение оздоровления и отдыха детей» (далее – подпрограмма 3)</w:t>
            </w:r>
          </w:p>
        </w:tc>
      </w:tr>
      <w:tr w:rsidR="00692035">
        <w:trPr>
          <w:trHeight w:val="604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- управление социальной защиты населения Администрации Октябрьского района.</w:t>
            </w: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Участники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РОО.</w:t>
            </w: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отсутствуют</w:t>
            </w:r>
          </w:p>
        </w:tc>
      </w:tr>
      <w:tr w:rsidR="00692035">
        <w:trPr>
          <w:trHeight w:val="604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обеспечение оздоровления и отдыха  детей и подростков</w:t>
            </w: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-развитие адресной помощи для семей с детьми</w:t>
            </w: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Целевые показатели </w:t>
            </w:r>
          </w:p>
          <w:p w:rsidR="00692035" w:rsidRDefault="00692035">
            <w:pPr>
              <w:shd w:val="clear" w:color="auto" w:fill="FFFFFF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оздоровленных  детей от численности детей школьного  возраста, проживающих в Октябрьском районе</w:t>
            </w:r>
          </w:p>
          <w:p w:rsidR="00692035" w:rsidRDefault="0069203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</w:t>
            </w:r>
          </w:p>
          <w:p w:rsidR="00692035" w:rsidRDefault="00692035">
            <w:pPr>
              <w:shd w:val="clear" w:color="auto" w:fill="FFFFFF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2019 – 2030 годы.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Этапы реализации не выделяются</w:t>
            </w:r>
          </w:p>
          <w:p w:rsidR="00692035" w:rsidRDefault="00692035"/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Ресурсное обеспечение подпрограммы 3 </w:t>
            </w:r>
          </w:p>
        </w:tc>
        <w:tc>
          <w:tcPr>
            <w:tcW w:w="5813" w:type="dxa"/>
          </w:tcPr>
          <w:p w:rsidR="00692035" w:rsidRDefault="00692035">
            <w:pPr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объем финансового обеспечения реализации подпрограммы 3</w:t>
            </w:r>
            <w:r>
              <w:rPr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составляет </w:t>
            </w:r>
            <w:r w:rsidR="002A69EE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217744,8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2019 году – 11742,4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2020 году – 1</w:t>
            </w:r>
            <w:r w:rsidR="008C446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29199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322,9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2021 году – 12</w:t>
            </w:r>
            <w:r w:rsidR="00E56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534,2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2022 году – 1</w:t>
            </w:r>
            <w:r w:rsidR="00C74F0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76</w:t>
            </w:r>
            <w:r w:rsidR="000B68F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65,8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C74F0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BC6EC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9037,7</w:t>
            </w:r>
            <w:r w:rsidR="004C7EE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C74F0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19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</w:t>
            </w:r>
            <w:r w:rsidR="002A69E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7,</w:t>
            </w:r>
            <w:r w:rsidR="002A69E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 w:rsidR="0029199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203</w:t>
            </w:r>
            <w:r w:rsidR="002A69E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08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,</w:t>
            </w:r>
            <w:r w:rsidR="002A69E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2A69E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21121,1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2A69E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21121,1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2A69E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21121,1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2A69E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21121,1 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2A69E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21121,1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средства бюджета Октябрьского района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 - 2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81</w:t>
            </w:r>
            <w:r w:rsidR="0063239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,</w:t>
            </w:r>
            <w:r w:rsidR="0063239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2019 году – 193,0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2020 году – </w:t>
            </w:r>
            <w:r w:rsidR="002C094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B360F1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14,3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E56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160,5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2022 году – 2</w:t>
            </w:r>
            <w:r w:rsidR="002C094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B360F1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3,4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2023 году – 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49,9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B360F1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</w:t>
            </w:r>
            <w:r w:rsidR="0063239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3,5</w:t>
            </w:r>
            <w:r w:rsidR="00B360F1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63239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63,6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</w:t>
            </w:r>
            <w:r w:rsidR="0063239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4,1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lastRenderedPageBreak/>
              <w:t xml:space="preserve">в 2027 году – </w:t>
            </w:r>
            <w:r w:rsidR="0063239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274,1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63239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274,1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63239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274,1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63239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274,1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областного бюджета – </w:t>
            </w:r>
            <w:r w:rsidR="00F4719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214926,1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2019 году – 11549,4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2020 году – 11</w:t>
            </w:r>
            <w:r w:rsidR="008C446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208,6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2021 году – 12</w:t>
            </w:r>
            <w:r w:rsidR="0038258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373,7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2022 году – 1</w:t>
            </w:r>
            <w:r w:rsidR="00AF2ED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74</w:t>
            </w:r>
            <w:r w:rsidR="000B68F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52,4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18</w:t>
            </w:r>
            <w:r w:rsidR="00BC6EC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787,8</w:t>
            </w:r>
            <w:r w:rsidR="003C18C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D608C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</w:t>
            </w:r>
            <w:r w:rsidR="00F4719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274,1</w:t>
            </w:r>
            <w:r w:rsidR="00D608C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tabs>
                <w:tab w:val="left" w:pos="0"/>
              </w:tabs>
              <w:spacing w:line="228" w:lineRule="auto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200</w:t>
            </w:r>
            <w:r w:rsidR="00F4719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45,1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20</w:t>
            </w:r>
            <w:r w:rsidR="00F4719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847,0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F4719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20847,0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F4719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20847,0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F4719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20847,0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F4719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20847,0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B73A89" w:rsidRDefault="00B73A89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увеличение охвата детей всеми формами занятости, оздоровления и отдыха;                                                                                                  </w:t>
            </w:r>
          </w:p>
          <w:p w:rsidR="00692035" w:rsidRDefault="006920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уменьшение     количества      часто болеющих детей школьного возраста.</w:t>
            </w:r>
          </w:p>
        </w:tc>
      </w:tr>
    </w:tbl>
    <w:p w:rsidR="00692035" w:rsidRDefault="00692035">
      <w:pPr>
        <w:pStyle w:val="Web"/>
        <w:jc w:val="center"/>
      </w:pPr>
    </w:p>
    <w:p w:rsidR="00692035" w:rsidRDefault="00692035">
      <w:pPr>
        <w:pStyle w:val="Web"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>
        <w:rPr>
          <w:kern w:val="1"/>
          <w:sz w:val="28"/>
          <w:szCs w:val="28"/>
        </w:rPr>
        <w:t xml:space="preserve"> </w:t>
      </w:r>
      <w:r>
        <w:rPr>
          <w:sz w:val="28"/>
          <w:szCs w:val="28"/>
        </w:rPr>
        <w:t>Паспорт</w:t>
      </w:r>
    </w:p>
    <w:p w:rsidR="00692035" w:rsidRDefault="00692035" w:rsidP="00626173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подпрограммы «Модернизация и развитие системы социального обслуживания»</w:t>
      </w:r>
    </w:p>
    <w:p w:rsidR="00626173" w:rsidRDefault="00626173" w:rsidP="00626173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1" w:type="dxa"/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4361"/>
        <w:gridCol w:w="5246"/>
      </w:tblGrid>
      <w:tr w:rsidR="00692035">
        <w:trPr>
          <w:trHeight w:val="613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подпрограмма «Модернизация и развитие системы социального обслуживания» (далее – подпрограмма 4)</w:t>
            </w:r>
          </w:p>
        </w:tc>
      </w:tr>
      <w:tr w:rsidR="00692035">
        <w:trPr>
          <w:trHeight w:val="604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подпрограммы  4                             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МУЦСО</w:t>
            </w: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отсутствуют</w:t>
            </w:r>
          </w:p>
        </w:tc>
      </w:tr>
      <w:tr w:rsidR="00692035">
        <w:trPr>
          <w:trHeight w:val="604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уровня и качества социального обслуживания населения, формирование комфортных условий для жизни и активного долголетия граждан пожилого возраста и инвалидов</w:t>
            </w: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доступности и качества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предоставляемых услуг в сфере     социального обслуживания граждан старшего поколения;</w:t>
            </w:r>
          </w:p>
          <w:p w:rsidR="00692035" w:rsidRDefault="006920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развитие системы и улучшение качества социального обслуживания;</w:t>
            </w:r>
          </w:p>
          <w:p w:rsidR="00692035" w:rsidRDefault="006920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организация своевременного и в полном объеме предоставления мер социальной поддержки гражданам старшего поколения</w:t>
            </w: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Целевые показатели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 пожилого возраста, охваченных различными формами социального обслуживания к общей численности пожилого населения Октябрьского района;</w:t>
            </w:r>
          </w:p>
          <w:p w:rsidR="00692035" w:rsidRDefault="0069203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количество приемных семей для граждан пожилого возраста и инвалидов</w:t>
            </w:r>
          </w:p>
          <w:p w:rsidR="00692035" w:rsidRDefault="0069203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</w:t>
            </w:r>
          </w:p>
          <w:p w:rsidR="00692035" w:rsidRDefault="0069203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4 </w:t>
            </w:r>
          </w:p>
        </w:tc>
        <w:tc>
          <w:tcPr>
            <w:tcW w:w="5246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2019 – 2030 годы.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Этапы реализации не выделяются</w:t>
            </w:r>
          </w:p>
          <w:p w:rsidR="00692035" w:rsidRDefault="00692035"/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</w:t>
            </w:r>
          </w:p>
          <w:p w:rsidR="00692035" w:rsidRDefault="0069203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объем финансового обеспечения реализации подпрограммы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4 составляет </w:t>
            </w:r>
            <w:r w:rsidR="0063470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903713,2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2019 году – </w:t>
            </w:r>
            <w:r w:rsidR="007238D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</w:t>
            </w:r>
            <w:r w:rsidR="001B293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10</w:t>
            </w:r>
            <w:r w:rsidR="00BF669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96</w:t>
            </w:r>
            <w:r w:rsidR="007238D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,</w:t>
            </w:r>
            <w:r w:rsidR="00BF669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2020 году – 5</w:t>
            </w:r>
            <w:r w:rsidR="006C041C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4397</w:t>
            </w:r>
            <w:r w:rsidR="00BF669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,1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2021 году – 5</w:t>
            </w:r>
            <w:r w:rsidR="004A526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 w:rsidR="005F027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127,1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D036F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 w:rsidR="000B68F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2875,2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386BE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83</w:t>
            </w:r>
            <w:r w:rsidR="00C815F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195,0</w:t>
            </w:r>
            <w:r w:rsidR="006C041C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63470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103048,2</w:t>
            </w:r>
            <w:r w:rsidR="00EA0DB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63470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79025,5</w:t>
            </w:r>
            <w:r w:rsidR="00D036F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63470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82789,7</w:t>
            </w:r>
            <w:r w:rsidR="00386BE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63470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82789,7 </w:t>
            </w:r>
            <w:r w:rsidR="007F2A6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63470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82789,7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63470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82789,7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63470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82789,7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бюджета Октябрьского района -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1</w:t>
            </w:r>
            <w:r w:rsidR="00C4787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897,8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2019 году – 1</w:t>
            </w:r>
            <w:r w:rsidR="0061164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B0444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52,3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2020 году – 1</w:t>
            </w:r>
            <w:r w:rsidR="00B0444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314,4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43784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12</w:t>
            </w:r>
            <w:r w:rsidR="009D765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13,7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1535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12</w:t>
            </w:r>
            <w:r w:rsidR="002F149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62,4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1535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C4787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353,5</w:t>
            </w:r>
            <w:r w:rsidR="004A31B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1535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393,2</w:t>
            </w:r>
            <w:r w:rsidR="004A31B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lastRenderedPageBreak/>
              <w:t xml:space="preserve">в 2025 году – </w:t>
            </w:r>
            <w:r w:rsidR="004A6F8C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C4787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</w:t>
            </w:r>
            <w:r w:rsidR="008332D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65,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</w:t>
            </w:r>
            <w:r w:rsidR="004A6F8C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8332D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528,6</w:t>
            </w:r>
            <w:r w:rsidR="008332D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1528,6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1528,6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1528,6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1528,6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областного бюджета – </w:t>
            </w:r>
            <w:r w:rsidR="005D4D3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723182,1</w:t>
            </w:r>
            <w:r w:rsidR="00C815F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2019 году – 4</w:t>
            </w:r>
            <w:r w:rsidR="005870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</w:t>
            </w:r>
            <w:r w:rsidR="006E7D0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368</w:t>
            </w:r>
            <w:r w:rsidR="005870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,9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2020 году – 4</w:t>
            </w:r>
            <w:r w:rsidR="00CA168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4580,7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2021 году – 4</w:t>
            </w:r>
            <w:r w:rsidR="009D765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5968,0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96691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51624,1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0C4471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</w:t>
            </w:r>
            <w:r w:rsidR="00C815F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7066,4</w:t>
            </w:r>
            <w:r w:rsidR="008332D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tabs>
                <w:tab w:val="left" w:pos="0"/>
              </w:tabs>
              <w:spacing w:line="228" w:lineRule="auto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</w:t>
            </w:r>
            <w:r w:rsidR="00197C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году – </w:t>
            </w:r>
            <w:r w:rsidR="005D4D3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63376,1</w:t>
            </w:r>
            <w:r w:rsidR="0081049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197CFA" w:rsidRDefault="00197CFA">
            <w:pPr>
              <w:tabs>
                <w:tab w:val="left" w:pos="0"/>
              </w:tabs>
              <w:spacing w:line="228" w:lineRule="auto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5D4D3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66448,9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5D4D3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70149,8</w:t>
            </w:r>
            <w:r w:rsidR="00197C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5D4D3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70149,8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5D4D3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70149,8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5D4D3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70149,8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5D4D3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70149,8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C62C00" w:rsidRDefault="00C62C00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C62C00" w:rsidRDefault="00C62C00" w:rsidP="00C62C00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федерального бюджета  – </w:t>
            </w:r>
            <w:r w:rsidR="00FB4777">
              <w:rPr>
                <w:rFonts w:ascii="Times New Roman" w:eastAsia="Calibri" w:hAnsi="Times New Roman" w:cs="Times New Roman"/>
                <w:sz w:val="28"/>
                <w:szCs w:val="28"/>
              </w:rPr>
              <w:t>40831,4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тыс. рублей, в том числе: </w:t>
            </w:r>
          </w:p>
          <w:p w:rsidR="00C62C00" w:rsidRDefault="00C62C00" w:rsidP="00C62C00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13663,8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</w:t>
            </w:r>
            <w:r w:rsidR="00FB4777">
              <w:rPr>
                <w:rFonts w:ascii="Times New Roman" w:hAnsi="Times New Roman" w:cs="Times New Roman"/>
                <w:kern w:val="1"/>
                <w:sz w:val="28"/>
                <w:szCs w:val="28"/>
              </w:rPr>
              <w:t>;</w:t>
            </w:r>
          </w:p>
          <w:p w:rsidR="00FB4777" w:rsidRDefault="00FB4777" w:rsidP="00FB4777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27167,6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</w:t>
            </w:r>
          </w:p>
          <w:p w:rsidR="009C75CA" w:rsidRDefault="009C75CA" w:rsidP="00F04A61">
            <w:pPr>
              <w:widowControl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D46AAB" w:rsidRDefault="00D46AAB" w:rsidP="00F04A61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внебюджетных источников  </w:t>
            </w:r>
          </w:p>
          <w:p w:rsidR="00D46AAB" w:rsidRDefault="00D46AAB" w:rsidP="00F04A61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– 1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>22801,9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D46AAB" w:rsidRDefault="00D46AAB" w:rsidP="00D46AAB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2019 год – 6475,4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2020 год – 8502,0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2021 год – 8945,4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</w:p>
          <w:p w:rsidR="00D46AAB" w:rsidRDefault="00D46AAB" w:rsidP="00D46AAB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2022 год – </w:t>
            </w:r>
            <w:r w:rsidR="0096105F">
              <w:rPr>
                <w:rFonts w:ascii="Times New Roman" w:hAnsi="Times New Roman" w:cs="Times New Roman"/>
                <w:sz w:val="28"/>
                <w:szCs w:val="28"/>
              </w:rPr>
              <w:t>9988,7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тыс. рублей;</w:t>
            </w:r>
          </w:p>
          <w:p w:rsidR="00D46AAB" w:rsidRDefault="00D46AAB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2023 год – 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D465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2024 год – 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2025 год – 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2026 год – 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2027 год – 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1F5FA1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hAnsi="Times New Roman" w:cs="Times New Roman"/>
                <w:sz w:val="28"/>
                <w:szCs w:val="28"/>
              </w:rPr>
              <w:t xml:space="preserve">в 2028 год – 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1F5FA1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hAnsi="Times New Roman" w:cs="Times New Roman"/>
                <w:sz w:val="28"/>
                <w:szCs w:val="28"/>
              </w:rPr>
              <w:t xml:space="preserve">в  2029 год –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1F5FA1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hAnsi="Times New Roman" w:cs="Times New Roman"/>
                <w:sz w:val="28"/>
                <w:szCs w:val="28"/>
              </w:rPr>
              <w:t xml:space="preserve">в  2030 год –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эффективности и качества работы в сфере социального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обслуживания населения;</w:t>
            </w:r>
          </w:p>
          <w:p w:rsidR="002D236D" w:rsidRDefault="00692035" w:rsidP="00F7451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создание условий для формирования и реализации позитивных установок  на</w:t>
            </w:r>
            <w:r w:rsidR="009C75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активное долголетие.</w:t>
            </w:r>
          </w:p>
        </w:tc>
      </w:tr>
    </w:tbl>
    <w:p w:rsidR="00491B79" w:rsidRDefault="00491B79">
      <w:pPr>
        <w:ind w:left="2124" w:right="284" w:firstLine="708"/>
      </w:pPr>
    </w:p>
    <w:p w:rsidR="002D236D" w:rsidRDefault="002D236D">
      <w:pPr>
        <w:shd w:val="clear" w:color="auto" w:fill="FFFFFF"/>
        <w:jc w:val="center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Паспорт </w:t>
      </w:r>
    </w:p>
    <w:p w:rsidR="002D236D" w:rsidRDefault="002D236D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подпрограммы </w:t>
      </w:r>
      <w:r>
        <w:rPr>
          <w:rFonts w:ascii="Times New Roman" w:hAnsi="Times New Roman" w:cs="Times New Roman"/>
          <w:sz w:val="28"/>
          <w:szCs w:val="28"/>
        </w:rPr>
        <w:t>«Октябрьское долголетие»</w:t>
      </w:r>
    </w:p>
    <w:p w:rsidR="002D236D" w:rsidRDefault="002D236D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1" w:type="dxa"/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4361"/>
        <w:gridCol w:w="5246"/>
      </w:tblGrid>
      <w:tr w:rsidR="002D236D" w:rsidTr="00842760">
        <w:trPr>
          <w:trHeight w:val="613"/>
        </w:trPr>
        <w:tc>
          <w:tcPr>
            <w:tcW w:w="4361" w:type="dxa"/>
          </w:tcPr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246" w:type="dxa"/>
          </w:tcPr>
          <w:p w:rsidR="002D236D" w:rsidRDefault="002D236D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подпрограмма «Октябрьское долголетие» (далее – подпрограмма 5)</w:t>
            </w:r>
          </w:p>
        </w:tc>
      </w:tr>
      <w:tr w:rsidR="002D236D" w:rsidTr="00842760">
        <w:trPr>
          <w:trHeight w:val="604"/>
        </w:trPr>
        <w:tc>
          <w:tcPr>
            <w:tcW w:w="4361" w:type="dxa"/>
          </w:tcPr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 5</w:t>
            </w:r>
          </w:p>
        </w:tc>
        <w:tc>
          <w:tcPr>
            <w:tcW w:w="5246" w:type="dxa"/>
          </w:tcPr>
          <w:p w:rsidR="002D236D" w:rsidRDefault="002D236D" w:rsidP="00842760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</w:tc>
      </w:tr>
      <w:tr w:rsidR="002D236D" w:rsidTr="00842760">
        <w:trPr>
          <w:trHeight w:val="79"/>
        </w:trPr>
        <w:tc>
          <w:tcPr>
            <w:tcW w:w="4361" w:type="dxa"/>
          </w:tcPr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подпрограммы  5                             </w:t>
            </w:r>
          </w:p>
        </w:tc>
        <w:tc>
          <w:tcPr>
            <w:tcW w:w="5246" w:type="dxa"/>
          </w:tcPr>
          <w:p w:rsidR="002D236D" w:rsidRDefault="002D236D" w:rsidP="00626173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МУЦСО, </w:t>
            </w:r>
            <w:r w:rsidR="00F2425A">
              <w:rPr>
                <w:rFonts w:ascii="Times New Roman" w:hAnsi="Times New Roman"/>
                <w:sz w:val="28"/>
                <w:szCs w:val="28"/>
              </w:rPr>
              <w:t>ГБУ РО</w:t>
            </w:r>
            <w:r w:rsidR="00626173">
              <w:rPr>
                <w:rFonts w:ascii="Times New Roman" w:hAnsi="Times New Roman"/>
                <w:sz w:val="28"/>
                <w:szCs w:val="28"/>
              </w:rPr>
              <w:t xml:space="preserve"> ЦРБ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ОКФК</w:t>
            </w:r>
            <w:r w:rsidR="00F2425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</w:tr>
      <w:tr w:rsidR="002D236D" w:rsidTr="00842760">
        <w:trPr>
          <w:trHeight w:val="79"/>
        </w:trPr>
        <w:tc>
          <w:tcPr>
            <w:tcW w:w="4361" w:type="dxa"/>
          </w:tcPr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 5</w:t>
            </w:r>
          </w:p>
        </w:tc>
        <w:tc>
          <w:tcPr>
            <w:tcW w:w="5246" w:type="dxa"/>
          </w:tcPr>
          <w:p w:rsidR="002D236D" w:rsidRDefault="002D236D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отсутствуют</w:t>
            </w:r>
          </w:p>
        </w:tc>
      </w:tr>
      <w:tr w:rsidR="002D236D" w:rsidTr="00842760">
        <w:trPr>
          <w:trHeight w:val="604"/>
        </w:trPr>
        <w:tc>
          <w:tcPr>
            <w:tcW w:w="4361" w:type="dxa"/>
          </w:tcPr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подпрограммы 5</w:t>
            </w: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867" w:rsidRDefault="001C7867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867" w:rsidRDefault="001C7867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 5</w:t>
            </w: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Целевые показатели</w:t>
            </w:r>
          </w:p>
          <w:p w:rsidR="00D1604B" w:rsidRDefault="00D1604B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5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5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5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реализации подпрограммы 5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6" w:type="dxa"/>
          </w:tcPr>
          <w:p w:rsidR="001C7867" w:rsidRDefault="002D236D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 повышение качества и условий жизнедеятельности, обеспечение доступности медицинской помощи для граждан старше 65 лет, создание условий в сфере культуры, физической культуры и спорта для самореализации и увеличения продолжительности здоровой жизни  жителей Октябрьского района</w:t>
            </w:r>
          </w:p>
          <w:p w:rsidR="001C7867" w:rsidRDefault="001C7867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достижение активного долголетия жителей Октябрьского района и  формирование здорового образа жизни;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профилактика заболеваний с целью сохранения и укрепления здоровья населения;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доступности и качества предоставляемых медицинских и социальных услуг;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обеспечение доступности занятий физической культурой и спортом;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реализация творческих способностей посредством вовлечения в культурно-досуговую, волонтерскую деятельность;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оказание паллиативной медицинской помощи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  в возрасте старше 65 лет, прошедших диспансеризацию, от общего количества лиц, старше 65 лет;</w:t>
            </w:r>
          </w:p>
          <w:p w:rsidR="00D1604B" w:rsidRDefault="00D1604B" w:rsidP="00D1604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количество граждан, прошедших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оздоровление на базе реабилитационного центра;</w:t>
            </w:r>
          </w:p>
          <w:p w:rsidR="00D1604B" w:rsidRDefault="00D1604B" w:rsidP="00D1604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 пожилого возраста, ведущих активный образ жизни, занимающихся физической культурой, в общей  численности  пожилого населения  Октябрьского района;</w:t>
            </w:r>
          </w:p>
          <w:p w:rsidR="00D1604B" w:rsidRDefault="00D1604B" w:rsidP="00D1604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количество граждан, получивших паллиативную медицинскую помощь;</w:t>
            </w:r>
          </w:p>
          <w:p w:rsidR="00D1604B" w:rsidRDefault="00D1604B" w:rsidP="00D1604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 пожилого возраста, участников культурно-досуговых формирований в общей численности пожилого населения Октябрьского района;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граждан, обеспеченных техническими средствами реабилитации в пункте проката, от числа граждан, обратившихся за получением ТСР</w:t>
            </w:r>
          </w:p>
          <w:p w:rsidR="00D670B1" w:rsidRDefault="00D670B1" w:rsidP="00D670B1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20</w:t>
            </w:r>
            <w:r w:rsidR="00350663">
              <w:rPr>
                <w:rFonts w:ascii="Times New Roman" w:hAnsi="Times New Roman" w:cs="Times New Roman"/>
                <w:kern w:val="1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– 2030 годы.</w:t>
            </w:r>
          </w:p>
          <w:p w:rsidR="00D670B1" w:rsidRDefault="00D670B1" w:rsidP="00D670B1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Этапы реализации не выделяются</w:t>
            </w:r>
          </w:p>
          <w:p w:rsidR="00D670B1" w:rsidRDefault="00D670B1" w:rsidP="00D670B1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</w:p>
          <w:p w:rsidR="00D670B1" w:rsidRDefault="00D670B1" w:rsidP="00D670B1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- без финансового обеспечения</w:t>
            </w:r>
          </w:p>
          <w:p w:rsidR="00D670B1" w:rsidRDefault="00D670B1" w:rsidP="00D670B1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D670B1" w:rsidRDefault="00D670B1" w:rsidP="00D670B1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CB51A0" w:rsidRDefault="00CB51A0" w:rsidP="00CB51A0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эффективности и качества работы в сфере медицинского обслуживания населения;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создание условий для увеличения продолжительности здоровой жизни граждан;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восстановление        нарушенной трудоспособности, повышение качества жизни граждан старшего поколения;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коммуникативности, социализации и самооценки граждан старшего поколения, улучшение здоровья и настроения;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жизненной активности, развитие внутренних ресурсов жителей старшего поколения, позволяющих расширить возможности их самореализации;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формирование позитивного представления об активном образе жизни,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реализация дальнейших мер по улучшению качества жизни граждан;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получение новых знаний, умений и навыков для самореализации в сфере творчества и современных технологий;</w:t>
            </w:r>
          </w:p>
          <w:p w:rsidR="00346916" w:rsidRDefault="00CB51A0" w:rsidP="00C62C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развитие различных форм социальных коммуникаций, в том числе путем участия граждан в проводимых конкурсах и фестивалях для демонстрации своих достижений, обмена полученными навыками, умениями и достижениями.</w:t>
            </w:r>
          </w:p>
        </w:tc>
      </w:tr>
    </w:tbl>
    <w:p w:rsidR="00692035" w:rsidRDefault="00692035">
      <w:pPr>
        <w:shd w:val="clear" w:color="auto" w:fill="FFFFFF"/>
        <w:jc w:val="center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lastRenderedPageBreak/>
        <w:t xml:space="preserve"> Приоритеты и цели государственной политики</w:t>
      </w:r>
    </w:p>
    <w:p w:rsidR="00692035" w:rsidRDefault="00692035">
      <w:pPr>
        <w:shd w:val="clear" w:color="auto" w:fill="FFFFFF"/>
        <w:jc w:val="center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в сфере социальной поддержки граждан на территории Октябрьского района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Приоритеты государственной политики в сфере социальной поддержки граждан на территории Октябрьского района и общие требования к ней определены исходя из:</w:t>
      </w:r>
    </w:p>
    <w:p w:rsidR="00692035" w:rsidRDefault="006920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Федерального закона от 28.06.2014 № 172-ФЗ «О стратегическом планировании в Российской Федерации»;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Концепции демографической политики Российской Федерации на период до 2025 года, утвержденной Указом Президента Российской Федерации от 09.10.2007 № 1351 «Об утверждении Концепции демографической политики Российской Федерации на период до 2025 года»;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Концепции государственной семейной политики в Российской Федерации на период до 2025 года, утвержденной распоряжением Правительства Российской Федерации от 25.08.2014 № 1618-р;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Стратегии национальной безопасности Российской Федерации, утвержденной Указом Президента Российской Федерации от 31.12.2015 № 683 «О стратегии национальной безопасности Российской Федерации»;</w:t>
      </w:r>
    </w:p>
    <w:p w:rsidR="00692035" w:rsidRDefault="006920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 Президента Российской Федерации от 07.05.2018 № 204 «О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национальных целях и стратегических задачах развития Российской Федерации на период до 2024 года»;</w:t>
      </w:r>
    </w:p>
    <w:p w:rsidR="00692035" w:rsidRDefault="006920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Прогноза долгосрочного социально – экономического развития Российской Федерации на период до 2030 года;</w:t>
      </w:r>
    </w:p>
    <w:p w:rsidR="00692035" w:rsidRDefault="006920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Долгосрочного прогноза социально-экономического развития Ростовской области на период до 2030 года, утвержденного распоряжением Правительства Ростовской области от 16.01.2014 № 5;</w:t>
      </w:r>
    </w:p>
    <w:p w:rsidR="00692035" w:rsidRDefault="006920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распоряжения Правительства Ростовской области от 22.08.2018 № 473 «О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прогнозе социально-экономического развития Ростовской области на 2019 – 2024 годы»;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бюджетного прогноза Ростовской области на период 2017 – 2028 годов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Стратегии действий в интересах граждан старшего поколения в Российской Федерации до 2025 года, утвержденной распоряжением Правительства Российской Федерации от 05.02.2016 № 164-р;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ежегодных посланий Президента Российской Федерации Федеральному </w:t>
      </w:r>
      <w:r>
        <w:rPr>
          <w:rFonts w:ascii="Times New Roman" w:hAnsi="Times New Roman" w:cs="Times New Roman"/>
          <w:sz w:val="28"/>
          <w:szCs w:val="28"/>
        </w:rPr>
        <w:lastRenderedPageBreak/>
        <w:t>Собранию Российской Федерации;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Стратегии социально-экономического развития Октябрьского района  до 2030 года.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К приоритетным направлениям социальной политики Октябрьского района, определенным указанными документами, отнесены в том числе: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повышение благосостояния граждан и снижение бедности;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модернизация и развитие сектора социальных услуг;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обеспечение доступности социальных услуг высокого качества для всех нуждающихся граждан пожилого возраста и инвалидов;</w:t>
      </w:r>
    </w:p>
    <w:p w:rsidR="00BF5D01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spacing w:val="-4"/>
          <w:kern w:val="1"/>
          <w:sz w:val="28"/>
          <w:szCs w:val="28"/>
        </w:rPr>
        <w:t>совершенствование системы предоставления государственных и муниципальных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 услуг гражданам</w:t>
      </w:r>
      <w:r w:rsidR="00BF5D01">
        <w:rPr>
          <w:rFonts w:ascii="Times New Roman" w:eastAsia="Calibri" w:hAnsi="Times New Roman" w:cs="Times New Roman"/>
          <w:kern w:val="1"/>
          <w:sz w:val="28"/>
          <w:szCs w:val="28"/>
        </w:rPr>
        <w:t>;</w:t>
      </w:r>
    </w:p>
    <w:p w:rsidR="00692035" w:rsidRDefault="00BF5D01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создание условий для увеличения продолжительности жизни граждан.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Развитие социальной сферы Октябрьского района согласно Стратегии социально-экономического развития  Октябрьского района на период до 2030 года предполагает концентрацию на проблемах обеспечения благоприятного демографического баланса и улучшения благосостояния людей.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Муниципальная программа конкретизирует положения и направления развития сферы социальной поддержки и социального обслуживания граждан с</w:t>
      </w:r>
      <w:r>
        <w:rPr>
          <w:rFonts w:ascii="Times New Roman" w:eastAsia="Calibri" w:hAnsi="Times New Roman" w:cs="Times New Roman"/>
          <w:spacing w:val="-4"/>
          <w:kern w:val="1"/>
          <w:sz w:val="28"/>
          <w:szCs w:val="28"/>
        </w:rPr>
        <w:t> 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учетом специфики условий и ресурсов Октябрьского района.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Программный подход к решению задач с позиции достижения целевых показателей доказал свою эффективность на практике и позволил оценить социально-экономические последствия реализации мер по социальной поддержке граждан и эффективность расходования финансовых средств.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Муниципальная программа направлена на обеспечение социальной поддержки и социального обслуживания отдельных категорий населения (инвалиды, ветераны, семьи с детьми, дети в трудной жизненной ситуации, граждане старшего поколения и др.).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В рамках решения задачи по выполнению обязательств государства по</w:t>
      </w:r>
      <w:r>
        <w:rPr>
          <w:rFonts w:ascii="Times New Roman" w:eastAsia="Calibri" w:hAnsi="Times New Roman" w:cs="Times New Roman"/>
          <w:spacing w:val="-4"/>
          <w:kern w:val="1"/>
          <w:sz w:val="28"/>
          <w:szCs w:val="28"/>
        </w:rPr>
        <w:t> 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социальной поддержке граждан реализуются мероприятия по следующим направлениям: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организация обеспечения социальных выплат отдельным категориям граждан;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внедрение системы социальных контрактов;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мероприятия, направленные на переориентацию деятельности системы  социальной защиты населения Октябрьского района, преимущественно на предоставление помощи малоимущим семьям и малоимущим одиноко проживающим гражданам.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За счет средств бюджета Ростовской области предоставляется государственная социальная помощь (в том числе на основании социального контракта).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Получателями государственной социальной помощи могут быть малоимущие семьи, малоимущие одиноко проживающие граждане и иные категории граждан, которые по независящим от них причинам имеют среднедушевой доход ниже величины прожиточного минимума, установленного 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lastRenderedPageBreak/>
        <w:t>в Ростовской области.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Для внедрения рыночных механизмов в систему социального обслуживания населения разработаны и внедрены в практику работы социальных служб стандарты социальных услуг и регистр получателей социальных услуг.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В рамках решения задачи по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созданию условий для повышения качества предоставляемых социальных услуг гражданам старшего поколения, реализуются мероприятия, охватывающие все стороны жизнедеятельности граждан старшего поколения, направленные на активизацию участия в жизни общества, сохранение и развитие интеллектуального потенциала, в том числе обучение пенсионеров компьютерной грамотности, поддержание здоровья, расширение коммуникационных связей, организация культурного досуга и</w:t>
      </w:r>
      <w:r>
        <w:rPr>
          <w:rFonts w:ascii="Times New Roman" w:eastAsia="Calibri" w:hAnsi="Times New Roman" w:cs="Times New Roman"/>
          <w:spacing w:val="-4"/>
          <w:kern w:val="1"/>
          <w:sz w:val="28"/>
          <w:szCs w:val="28"/>
        </w:rPr>
        <w:t> 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отдыха.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Для улучшения демографической ситуации в</w:t>
      </w:r>
      <w:r>
        <w:rPr>
          <w:rFonts w:ascii="Times New Roman" w:eastAsia="Calibri" w:hAnsi="Times New Roman" w:cs="Times New Roman"/>
          <w:spacing w:val="-4"/>
          <w:kern w:val="1"/>
          <w:sz w:val="28"/>
          <w:szCs w:val="28"/>
        </w:rPr>
        <w:t> Октябрьском районе р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еализуются мероприятия по организации своевременного и в полном объеме предоставления мер социальной поддержки, государственных социальных  гарантий детям-сиротам и детям, оставшимся без попечения родителей, беременным женщинам и семьям, имеющим детей.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Система целевых показателей муниципальной программы позволяет в интегрированном виде, в динамике оценивать результаты реализации комплекса мероприятий, направленных на повышение качества жизни граждан – получателей мер социальной поддержки, повышение доступности социального обслуживания населения.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Сведения о показателях муниципальной программы Октябрьского района «Социальная поддержка граждан», подпрограмм муниципальной программы Октябрьского района «Социальная поддержка граждан» и их значениях приведены в приложении № 1 к муниципальной программе.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Перечень подпрограмм, основных мероприятий муниципальной программы Октябрьского района «Социальная поддержка граждан» приведен в приложении № 2 к муниципальной программе.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Расходы районного бюджета на реализацию муниципальной программы Октябрьского района «Социальная поддержка граждан» приведены в приложении № 3 к муниципальной программе.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Расходы на реализацию муниципальной программы Октябрьского района «Социальная поддержка граждан» приведены в приложении № 4 к муниципальной программе.</w:t>
      </w:r>
    </w:p>
    <w:p w:rsidR="00692035" w:rsidRDefault="006920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Программа предусматривает к 2030 году реализацию мероприятий, обеспечивающих повышение эффективности социальной поддержки населения;</w:t>
      </w:r>
    </w:p>
    <w:p w:rsidR="00692035" w:rsidRDefault="006920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условий для социальной и экономической устойчивости семьи; оздоровление детей и подростков; формирование комфортных условий для жизни и активного долголетия старшего поколения. </w:t>
      </w:r>
    </w:p>
    <w:p w:rsidR="00692035" w:rsidRDefault="006920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031C4" w:rsidRPr="007031C4" w:rsidRDefault="00491B79" w:rsidP="007031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</w:t>
      </w:r>
      <w:r w:rsidR="007E401B">
        <w:rPr>
          <w:rFonts w:ascii="Times New Roman" w:hAnsi="Times New Roman" w:cs="Times New Roman"/>
          <w:sz w:val="28"/>
          <w:szCs w:val="28"/>
        </w:rPr>
        <w:t>ий</w:t>
      </w:r>
      <w:r w:rsidR="007031C4" w:rsidRPr="007031C4">
        <w:rPr>
          <w:rFonts w:ascii="Times New Roman" w:hAnsi="Times New Roman" w:cs="Times New Roman"/>
          <w:sz w:val="28"/>
          <w:szCs w:val="28"/>
        </w:rPr>
        <w:t xml:space="preserve"> делами </w:t>
      </w:r>
    </w:p>
    <w:p w:rsidR="00692035" w:rsidRPr="00244C61" w:rsidRDefault="007031C4" w:rsidP="007031C4">
      <w:pPr>
        <w:jc w:val="both"/>
        <w:rPr>
          <w:rFonts w:ascii="Times New Roman" w:hAnsi="Times New Roman" w:cs="Times New Roman"/>
          <w:sz w:val="28"/>
          <w:szCs w:val="28"/>
          <w:highlight w:val="green"/>
        </w:rPr>
        <w:sectPr w:rsidR="00692035" w:rsidRPr="00244C61" w:rsidSect="00491B79">
          <w:headerReference w:type="default" r:id="rId10"/>
          <w:footerReference w:type="default" r:id="rId11"/>
          <w:type w:val="continuous"/>
          <w:pgSz w:w="11905" w:h="16837"/>
          <w:pgMar w:top="1134" w:right="567" w:bottom="1134" w:left="1701" w:header="720" w:footer="720" w:gutter="0"/>
          <w:cols w:space="720"/>
          <w:titlePg/>
          <w:docGrid w:linePitch="360"/>
        </w:sectPr>
      </w:pPr>
      <w:r w:rsidRPr="007031C4">
        <w:rPr>
          <w:rFonts w:ascii="Times New Roman" w:hAnsi="Times New Roman" w:cs="Times New Roman"/>
          <w:sz w:val="28"/>
          <w:szCs w:val="28"/>
        </w:rPr>
        <w:t xml:space="preserve">Администрации Октябрьского района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031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7E401B">
        <w:rPr>
          <w:rFonts w:ascii="Times New Roman" w:hAnsi="Times New Roman" w:cs="Times New Roman"/>
          <w:sz w:val="28"/>
          <w:szCs w:val="28"/>
        </w:rPr>
        <w:t>А.А. Пригородова</w:t>
      </w:r>
    </w:p>
    <w:p w:rsidR="00766E6E" w:rsidRDefault="00692035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1</w:t>
      </w:r>
    </w:p>
    <w:p w:rsidR="00692035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92035">
        <w:rPr>
          <w:rFonts w:ascii="Times New Roman" w:eastAsia="Calibri" w:hAnsi="Times New Roman" w:cs="Times New Roman"/>
          <w:sz w:val="24"/>
          <w:szCs w:val="24"/>
        </w:rPr>
        <w:t>к муниципальной программе</w:t>
      </w:r>
      <w:r w:rsidR="001345A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345AE">
        <w:rPr>
          <w:rFonts w:ascii="Times New Roman" w:eastAsia="Calibri" w:hAnsi="Times New Roman" w:cs="Times New Roman"/>
          <w:sz w:val="24"/>
          <w:szCs w:val="24"/>
        </w:rPr>
        <w:t>Октябрьского района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92035">
        <w:rPr>
          <w:rFonts w:ascii="Times New Roman" w:eastAsia="Calibri" w:hAnsi="Times New Roman" w:cs="Times New Roman"/>
          <w:sz w:val="24"/>
          <w:szCs w:val="24"/>
        </w:rPr>
        <w:t>«Социальная поддержка граждан»</w:t>
      </w:r>
    </w:p>
    <w:p w:rsidR="00692035" w:rsidRDefault="00692035">
      <w:pPr>
        <w:tabs>
          <w:tab w:val="left" w:pos="961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СВЕДЕНИЯ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 показателях муниципальной программы Октябрьского района «Социальная поддержка граждан», 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подпрограмм муниципальной программы Октябрьского района «Социальная поддержка граждан» и их значениях</w:t>
      </w:r>
    </w:p>
    <w:p w:rsidR="00D703B2" w:rsidRDefault="00D703B2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601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7"/>
        <w:gridCol w:w="2410"/>
        <w:gridCol w:w="851"/>
        <w:gridCol w:w="850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 w:rsidR="00692035" w:rsidTr="001A7D2D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br/>
              <w:t>п/п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Номер и наименование показателя (индикатора)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Вид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br/>
              <w:t>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Единица измерения</w:t>
            </w:r>
          </w:p>
        </w:tc>
        <w:tc>
          <w:tcPr>
            <w:tcW w:w="992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Значения показателей</w:t>
            </w:r>
          </w:p>
        </w:tc>
      </w:tr>
      <w:tr w:rsidR="001A7D2D" w:rsidTr="001A7D2D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2025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2026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2027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2028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2029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2030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год</w:t>
            </w:r>
          </w:p>
        </w:tc>
      </w:tr>
    </w:tbl>
    <w:p w:rsidR="00692035" w:rsidRDefault="00692035"/>
    <w:p w:rsidR="00692035" w:rsidRDefault="00692035">
      <w:pPr>
        <w:rPr>
          <w:rFonts w:ascii="Times New Roman" w:hAnsi="Times New Roman" w:cs="Times New Roman"/>
          <w:kern w:val="1"/>
          <w:sz w:val="4"/>
          <w:szCs w:val="4"/>
        </w:rPr>
      </w:pPr>
    </w:p>
    <w:tbl>
      <w:tblPr>
        <w:tblW w:w="1460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2410"/>
        <w:gridCol w:w="851"/>
        <w:gridCol w:w="850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 w:rsidR="001A7D2D" w:rsidTr="001A7D2D">
        <w:trPr>
          <w:trHeight w:val="33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92035" w:rsidTr="001A7D2D">
        <w:trPr>
          <w:trHeight w:val="330"/>
        </w:trPr>
        <w:tc>
          <w:tcPr>
            <w:tcW w:w="14601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 w:rsidP="00920FC9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920FC9">
              <w:rPr>
                <w:rFonts w:ascii="Times New Roman" w:hAnsi="Times New Roman" w:cs="Times New Roman"/>
                <w:kern w:val="1"/>
                <w:sz w:val="28"/>
                <w:szCs w:val="28"/>
              </w:rPr>
              <w:t>Муниципальная п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рограмма</w:t>
            </w:r>
            <w:r w:rsidR="00920FC9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Октябрьского района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«Социальная поддержка граждан»</w:t>
            </w:r>
          </w:p>
        </w:tc>
      </w:tr>
      <w:tr w:rsidR="001A7D2D" w:rsidTr="001A7D2D">
        <w:trPr>
          <w:trHeight w:val="33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 w:rsidP="00122FAC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D703B2" w:rsidRDefault="00920FC9" w:rsidP="00D703B2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Показатель</w:t>
            </w:r>
            <w:r w:rsidR="009E6215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</w:t>
            </w:r>
            <w:r w:rsidR="00CD4139">
              <w:rPr>
                <w:rFonts w:ascii="Times New Roman" w:hAnsi="Times New Roman" w:cs="Times New Roman"/>
                <w:kern w:val="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.</w:t>
            </w:r>
            <w:r w:rsidR="00CD4139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</w:t>
            </w:r>
          </w:p>
          <w:p w:rsidR="00692035" w:rsidRDefault="00692035" w:rsidP="00D703B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Доля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малоимущих  граждан  в  общей численности населения района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1A7D2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10,6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10,3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9,7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B702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16,3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EE77E2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12,2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11,5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11,5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10,8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10,8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10,5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9,8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8,8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984DA0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7,5</w:t>
            </w:r>
          </w:p>
        </w:tc>
      </w:tr>
      <w:tr w:rsidR="001A7D2D" w:rsidTr="001A7D2D">
        <w:trPr>
          <w:trHeight w:val="33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D703B2" w:rsidRDefault="00920FC9" w:rsidP="00D703B2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Показатель </w:t>
            </w:r>
            <w:r w:rsidR="00CD4139"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.</w:t>
            </w:r>
            <w:r w:rsidR="00CD4139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</w:t>
            </w:r>
          </w:p>
          <w:p w:rsidR="00692035" w:rsidRDefault="00692035" w:rsidP="00D703B2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Доля населения старше трудоспособного возраста в общей численности населения района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1A7D2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23,9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24,1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E13A33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24,</w:t>
            </w:r>
            <w:r w:rsidR="00F33A23"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</w:p>
          <w:p w:rsidR="00E13A33" w:rsidRDefault="00E13A33" w:rsidP="00E13A33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23,</w:t>
            </w:r>
            <w:r w:rsidR="006B7021">
              <w:rPr>
                <w:rFonts w:ascii="Times New Roman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4A410E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23,</w:t>
            </w:r>
            <w:r w:rsidR="004A410E">
              <w:rPr>
                <w:rFonts w:ascii="Times New Roman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4A410E" w:rsidP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21,8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4A410E" w:rsidP="004A410E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22,5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22,1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22,1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  <w:r w:rsidR="00987626">
              <w:rPr>
                <w:rFonts w:ascii="Times New Roman" w:hAnsi="Times New Roman" w:cs="Times New Roman"/>
                <w:kern w:val="1"/>
                <w:sz w:val="24"/>
                <w:szCs w:val="24"/>
              </w:rPr>
              <w:t>2,1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  <w:r w:rsidR="00987626">
              <w:rPr>
                <w:rFonts w:ascii="Times New Roman" w:hAnsi="Times New Roman" w:cs="Times New Roman"/>
                <w:kern w:val="1"/>
                <w:sz w:val="24"/>
                <w:szCs w:val="24"/>
              </w:rPr>
              <w:t>2,0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  <w:r w:rsidR="00987626">
              <w:rPr>
                <w:rFonts w:ascii="Times New Roman" w:hAnsi="Times New Roman" w:cs="Times New Roman"/>
                <w:kern w:val="1"/>
                <w:sz w:val="24"/>
                <w:szCs w:val="24"/>
              </w:rPr>
              <w:t>2,0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4A410E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21,</w:t>
            </w:r>
            <w:r w:rsidR="004A410E">
              <w:rPr>
                <w:rFonts w:ascii="Times New Roman" w:hAnsi="Times New Roman" w:cs="Times New Roman"/>
                <w:kern w:val="1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21,5</w:t>
            </w:r>
          </w:p>
        </w:tc>
      </w:tr>
      <w:tr w:rsidR="001A7D2D" w:rsidTr="001A7D2D">
        <w:trPr>
          <w:trHeight w:val="33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D703B2" w:rsidRDefault="00920FC9" w:rsidP="00D703B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  <w:r w:rsidR="00CD41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2035" w:rsidRDefault="00CD4139" w:rsidP="00D703B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t xml:space="preserve">Доля граждан, </w:t>
            </w:r>
            <w:r w:rsidR="00920FC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t xml:space="preserve">олучивших социальные услуги, в общем числе граждан, 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обратившихся за получением социальных услуг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1A7D2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99,8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</w:tr>
      <w:tr w:rsidR="002E4EBE" w:rsidTr="001A7D2D">
        <w:trPr>
          <w:trHeight w:val="33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lastRenderedPageBreak/>
              <w:t>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D703B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4. </w:t>
            </w:r>
          </w:p>
          <w:p w:rsidR="002E4EBE" w:rsidRDefault="002E4EBE" w:rsidP="00D703B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граждан пожилого возраста, охваченных различными формами социального обслуживания, в общей численности граждан пожилого возраста, проживающих в Октябрьском районе.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1A7D2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A3458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EE77E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11,9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</w:tr>
      <w:tr w:rsidR="00692035" w:rsidTr="001A7D2D">
        <w:trPr>
          <w:trHeight w:val="330"/>
        </w:trPr>
        <w:tc>
          <w:tcPr>
            <w:tcW w:w="14601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 w:rsidP="000B73CF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Подпрограмма </w:t>
            </w:r>
            <w:r w:rsidR="000B73C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Социальная поддержка отдельных категорий граждан»</w:t>
            </w:r>
          </w:p>
        </w:tc>
      </w:tr>
      <w:tr w:rsidR="001A7D2D" w:rsidTr="001A7D2D">
        <w:tblPrEx>
          <w:tblCellMar>
            <w:left w:w="75" w:type="dxa"/>
            <w:right w:w="75" w:type="dxa"/>
          </w:tblCellMar>
        </w:tblPrEx>
        <w:trPr>
          <w:trHeight w:val="29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22FA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 w:rsidP="00D703B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="00C2563A">
              <w:rPr>
                <w:rFonts w:ascii="Times New Roman" w:hAnsi="Times New Roman"/>
                <w:sz w:val="24"/>
                <w:szCs w:val="24"/>
              </w:rPr>
              <w:t>1</w:t>
            </w:r>
            <w:r w:rsidR="00652342">
              <w:rPr>
                <w:rFonts w:ascii="Times New Roman" w:hAnsi="Times New Roman"/>
                <w:sz w:val="24"/>
                <w:szCs w:val="24"/>
              </w:rPr>
              <w:t xml:space="preserve">.1 </w:t>
            </w:r>
            <w:r w:rsidR="00692035">
              <w:rPr>
                <w:rFonts w:ascii="Times New Roman" w:hAnsi="Times New Roman"/>
                <w:sz w:val="24"/>
                <w:szCs w:val="24"/>
              </w:rPr>
              <w:t>Д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t>оля граждан, получивших меры социальной поддержки, в общей численности граждан, имеющих право на их получение и обратившихся за их получением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1A7D2D">
            <w:pPr>
              <w:snapToGrid w:val="0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692035" w:rsidTr="001A7D2D">
        <w:trPr>
          <w:trHeight w:val="330"/>
        </w:trPr>
        <w:tc>
          <w:tcPr>
            <w:tcW w:w="14601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Подпрограмма </w:t>
            </w:r>
            <w:r w:rsidR="000B73C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«Социальная поддержка семей с детьми»</w:t>
            </w:r>
          </w:p>
        </w:tc>
      </w:tr>
      <w:tr w:rsidR="001A7D2D" w:rsidTr="001A7D2D">
        <w:trPr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2</w:t>
            </w:r>
            <w:r w:rsidR="00652342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.1 </w:t>
            </w:r>
          </w:p>
          <w:p w:rsidR="00692035" w:rsidRDefault="00692035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Доля семей с детьми, получающих меры социальной поддержки, в общей </w:t>
            </w:r>
            <w:r w:rsidR="0082606B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исленности семей 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A7D2D">
            <w:pPr>
              <w:snapToGrid w:val="0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A3458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B702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EE77E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539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53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253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1A7D2D" w:rsidTr="001A7D2D">
        <w:trPr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D703B2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2.</w:t>
            </w:r>
            <w:r w:rsidR="00652342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2 </w:t>
            </w:r>
          </w:p>
          <w:p w:rsidR="00692035" w:rsidRDefault="00692035" w:rsidP="00D703B2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оля детей, переданных на воспитание в приемные семьи, под опеку или попеч</w:t>
            </w:r>
            <w:r w:rsidR="0082025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22F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тельство, в детские дома от общего числа выявленных детей, относящихся к категории детей-сирот и детей, оставшихся без попечения родителей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A7D2D">
            <w:pPr>
              <w:snapToGrid w:val="0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92035" w:rsidTr="001A7D2D">
        <w:trPr>
          <w:trHeight w:val="330"/>
        </w:trPr>
        <w:tc>
          <w:tcPr>
            <w:tcW w:w="14601" w:type="dxa"/>
            <w:gridSpan w:val="18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  <w:t xml:space="preserve"> Подпрограмма </w:t>
            </w:r>
            <w:r w:rsidR="000B73CF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  <w:t>«Обеспечение оздоровления и отдыха детей»</w:t>
            </w:r>
          </w:p>
        </w:tc>
      </w:tr>
      <w:tr w:rsidR="001A7D2D" w:rsidTr="001A7D2D">
        <w:trPr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122FAC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3</w:t>
            </w:r>
            <w:r w:rsidR="00652342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.1 </w:t>
            </w:r>
          </w:p>
          <w:p w:rsidR="00692035" w:rsidRDefault="00692035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Доля оздоровленных детей от числен</w:t>
            </w:r>
            <w:r w:rsidR="002C7C51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ости детей школьного возраста, проживающих в Октябрьском районе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A7D2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A3458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</w:tr>
      <w:tr w:rsidR="00692035" w:rsidTr="001A7D2D">
        <w:trPr>
          <w:trHeight w:val="411"/>
        </w:trPr>
        <w:tc>
          <w:tcPr>
            <w:tcW w:w="14601" w:type="dxa"/>
            <w:gridSpan w:val="18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Подпрограмма  </w:t>
            </w:r>
            <w:r w:rsidR="000B73CF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«Модернизация и развитие системы социального обслуживания населения»</w:t>
            </w:r>
          </w:p>
        </w:tc>
      </w:tr>
      <w:tr w:rsidR="0012539A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D703B2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4.1</w:t>
            </w:r>
          </w:p>
          <w:p w:rsidR="0012539A" w:rsidRDefault="0012539A" w:rsidP="00D703B2">
            <w:pPr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Доля граждан пожилого возраста, охваченных различными формами социального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обслуживания к общей численности пожилого населения Октябрьского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1A7D2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A3458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lastRenderedPageBreak/>
              <w:t>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4</w:t>
            </w:r>
            <w:r w:rsidR="00FD457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.2 </w:t>
            </w:r>
            <w:r w:rsidR="0069203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Количество приемных семей для граждан пожилого возраста и инвалидов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A7D2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B70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EE77E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412947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F5D01" w:rsidTr="001A7D2D">
        <w:trPr>
          <w:trHeight w:val="274"/>
        </w:trPr>
        <w:tc>
          <w:tcPr>
            <w:tcW w:w="1460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D01" w:rsidRDefault="00BF5D01" w:rsidP="000B73C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F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</w:t>
            </w:r>
            <w:r w:rsidR="000B73CF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Октябрьское долголетие»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122FA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FD4579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5</w:t>
            </w:r>
            <w:r w:rsidR="00FD457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.1 </w:t>
            </w:r>
          </w:p>
          <w:p w:rsidR="00BF5D01" w:rsidRDefault="00BF5D01" w:rsidP="00FD4579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Доля граждан, в возрасте старше 65 лет, прошедших диспансеризацию от общего количества лиц, старше 65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A3458F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6B702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0F5A9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F5A96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122FA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122FAC" w:rsidP="00FD4579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5</w:t>
            </w:r>
            <w:r w:rsidR="00FD457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.2 </w:t>
            </w:r>
            <w:r w:rsidR="007D4922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Количество граждан, прошедших оздоровление на базе реабилитационного центра МБУЗ ЦРБ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jc w:val="center"/>
            </w:pPr>
            <w:r w:rsidRPr="00115694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A3458F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6B70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B70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EE77E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EE77E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0F5A96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3600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122FA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D703B2">
            <w:pPr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2563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FD45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.3 </w:t>
            </w:r>
          </w:p>
          <w:p w:rsidR="00640A60" w:rsidRDefault="00640A60" w:rsidP="00D703B2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Доля граждан пожилого возраста, ведущих активный образ жизни, занимающихся физической культурой в общей численности пожилого населения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B702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122FA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lastRenderedPageBreak/>
              <w:t>14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122FAC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5</w:t>
            </w:r>
            <w:r w:rsidR="00FD457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.4 </w:t>
            </w:r>
          </w:p>
          <w:p w:rsidR="00640A60" w:rsidRDefault="00640A60" w:rsidP="00D703B2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Количество граждан, получивших паллиативную медицинскую помощь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115694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A3458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345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B63E5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B63E5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B63E5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B63E5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122FA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122FAC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2563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8202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.5 </w:t>
            </w:r>
          </w:p>
          <w:p w:rsidR="00640A60" w:rsidRDefault="00640A60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Доля граждан пожилого возраста, участников культурно-досуговых формирований в общей численности пожилого населения Октябрьского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AA662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AA662C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0B73CF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5</w:t>
            </w:r>
            <w:r w:rsidR="0082025F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.6 </w:t>
            </w:r>
          </w:p>
          <w:p w:rsidR="00640A60" w:rsidRDefault="00640A60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Доля граждан, обеспеченных техническими средствами реабилитации в пункте проката, от числа граждан, обратившихся за получением ТСР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A3458F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B702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EE77E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412947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</w:tbl>
    <w:p w:rsidR="00692035" w:rsidRPr="000B521E" w:rsidRDefault="00692035">
      <w:pPr>
        <w:ind w:firstLine="709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0B521E">
        <w:rPr>
          <w:rFonts w:ascii="Times New Roman" w:hAnsi="Times New Roman" w:cs="Times New Roman"/>
          <w:kern w:val="1"/>
          <w:sz w:val="24"/>
          <w:szCs w:val="24"/>
        </w:rPr>
        <w:t>* Статистический или ведомственный.</w:t>
      </w:r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1" w:name="Par487"/>
      <w:bookmarkEnd w:id="1"/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2</w:t>
      </w: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к муниципальной программе  Октябрьского района «Социальная поддержка граждан»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ПЕРЕЧЕНЬ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подпрограмм, основных мероприятий 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муниципальной программы Октябрьского района «Социальная поддержка граждан»</w:t>
      </w:r>
    </w:p>
    <w:p w:rsidR="00B21B80" w:rsidRDefault="00B21B80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601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3518"/>
        <w:gridCol w:w="14"/>
        <w:gridCol w:w="7"/>
        <w:gridCol w:w="1115"/>
        <w:gridCol w:w="19"/>
        <w:gridCol w:w="852"/>
        <w:gridCol w:w="854"/>
        <w:gridCol w:w="4111"/>
        <w:gridCol w:w="2405"/>
        <w:gridCol w:w="146"/>
        <w:gridCol w:w="845"/>
        <w:gridCol w:w="6"/>
      </w:tblGrid>
      <w:tr w:rsidR="00565FA0" w:rsidTr="0012260D">
        <w:trPr>
          <w:gridAfter w:val="1"/>
          <w:wAfter w:w="6" w:type="dxa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основного мероприятия, приоритетного основного мероприятия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&lt;1&gt;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Соисполнитель, участник, ответст</w:t>
            </w:r>
            <w:r w:rsidR="00FC50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венный за испол</w:t>
            </w:r>
            <w:r w:rsidR="00FC50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нение ос</w:t>
            </w:r>
            <w:r w:rsidR="00FC50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новного мероприятия, приоритетного ос</w:t>
            </w:r>
            <w:r w:rsidR="00FC50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новного мероприятия </w:t>
            </w:r>
          </w:p>
        </w:tc>
        <w:tc>
          <w:tcPr>
            <w:tcW w:w="1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Последствия нереализации основного мероприятия, приоритетного основного мероприятия </w:t>
            </w:r>
          </w:p>
        </w:tc>
        <w:tc>
          <w:tcPr>
            <w:tcW w:w="9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Связь с показателями муниципальной программы (подпрограммы)</w:t>
            </w: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606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начала реализации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606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окончания реализации</w:t>
            </w:r>
          </w:p>
        </w:tc>
        <w:tc>
          <w:tcPr>
            <w:tcW w:w="411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92035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hd w:val="clear" w:color="auto" w:fill="FFFFFF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Подпрограмма 1: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Социальная поддержка отдельных категорий граждан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92035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 w:rsidP="003A75E7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 подпрограммы 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уровня жизни граждан – получателей мер социальной поддержки</w:t>
            </w:r>
          </w:p>
        </w:tc>
      </w:tr>
      <w:tr w:rsidR="00692035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 w:rsidP="003A75E7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</w:t>
            </w:r>
            <w:r w:rsidR="00140A67">
              <w:rPr>
                <w:rFonts w:ascii="Times New Roman" w:hAnsi="Times New Roman"/>
                <w:sz w:val="24"/>
                <w:szCs w:val="24"/>
              </w:rPr>
              <w:t>а подпрограммы 1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своевременного и в полном объеме предоставления мер социальной поддержки отдельным категориям граждан, повышение адресности их предоставления</w:t>
            </w: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widowControl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1.1.Выплата доплаты к пенсии муниципальным служащим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Доплата к пенсии муниципальным служащим предоставлена в установленные сроки и в установленном объеме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 граждан, ухуд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03B" w:rsidRPr="007F4854" w:rsidRDefault="0061603B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854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734F1" w:rsidRPr="007F4854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854">
              <w:rPr>
                <w:rFonts w:ascii="Times New Roman" w:hAnsi="Times New Roman"/>
                <w:sz w:val="24"/>
                <w:szCs w:val="24"/>
              </w:rPr>
              <w:t>1.</w:t>
            </w:r>
            <w:r w:rsidR="0061603B" w:rsidRPr="007F4854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A75E7" w:rsidRPr="007F4854" w:rsidRDefault="003A75E7" w:rsidP="00217F4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7A2A7C" w:rsidRDefault="007A2A7C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widowControl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1.2. Предоставление мер социальной поддержки ветеранам труда Ростовской области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 вете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ранам труда Ростовской области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FC501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 граждан, ухуд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7B6" w:rsidRDefault="008267B6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 w:rsidP="008267B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1.3. Предоставление мер социальной поддержки ветеранам труда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FC5013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 ветеранам труда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FC501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 граждан, ухуд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A0724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1.4. Предоставление мер со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циальной поддержки лиц, рабо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тавших в период Отече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твенной войны 1941-1945 годов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поддержки </w:t>
            </w:r>
            <w:r>
              <w:rPr>
                <w:rFonts w:ascii="Times New Roman" w:hAnsi="Times New Roman"/>
                <w:sz w:val="24"/>
                <w:szCs w:val="24"/>
              </w:rPr>
              <w:t>труженикам тыла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FC501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 граждан, ухуд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85155" w:rsidRDefault="00685155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1.5. Предоставление мер социальной поддержки лицам, пострадавшим от  политических репрессий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 лицам, пострадавшим от политических реп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рессий  предоставлены в установлен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 граждан, ухуд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Default="003E043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A0724D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22792E"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  <w:r w:rsidR="0022792E"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Предоставление гражданам в целях оказания социальной поддержки субсидий на оплату жилого помещения и коммунальных услуг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Субсидии на оплату жилого помещения и коммунальных услуг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 граждан, ухуд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Default="003E043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7A2A7C" w:rsidRDefault="007A2A7C" w:rsidP="007F485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140A67">
            <w:pPr>
              <w:widowControl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</w:t>
            </w:r>
            <w:r w:rsidR="00140A6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Предоставление  материальной и иной помощи на погребение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Материальная помощь на погребение предоставлена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 граждан, ухуд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 w:rsidP="00C734F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A2A7C" w:rsidRDefault="003E0431" w:rsidP="00C734F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7A2A7C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003407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140A67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140A6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. Предоставление мер социальной поддержки отдель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ным категориям граждан по оплате жилого п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мещения и коммунальных услуг (инвалиды, ветераны, чернобыльцы)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 от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дельным категориям граждан по оп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лате жилого помещения и коммуналь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 услуг (инвалиды, ветераны, чер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быльцы) предоставлены в установ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734F1" w:rsidRDefault="00C734F1" w:rsidP="003E04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003407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3E0431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</w:t>
            </w:r>
            <w:r w:rsidR="00140A6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. Организация исполни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тельно-распорядительных функ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ций, связанных с передачей государственных полномочий в сфере социальной защиты населения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УСЗН, </w:t>
            </w:r>
          </w:p>
          <w:p w:rsidR="00692035" w:rsidRPr="00B7400C" w:rsidRDefault="006920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lastRenderedPageBreak/>
              <w:t>КУМИ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Исполнительно-распорядительные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функции, связанные с передачей госу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дарственных полномочий в сфере со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циальной защиты населения предос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Снижение уровня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Pr="007F4854" w:rsidRDefault="003E04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003407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1.10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140A67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1.1</w:t>
            </w:r>
            <w:r w:rsidR="00140A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. Ежегодная денежная выплата лицам, награжденным знаками «Почетный донор СССР», «Почетный донор России»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Ежегодная денежная выплата лицам, награжденным знаками «Почетный донор СССР», «Почетный донор России» предоставлена в установлен</w:t>
            </w:r>
            <w:r w:rsidR="008A34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Default="003E04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C734F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A2A7C" w:rsidRDefault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003407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1.11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140A67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ОМ 1.1</w:t>
            </w:r>
            <w:r w:rsidR="00140A67" w:rsidRPr="005C68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. Предоставление мер социальной поддержки граждан, подвергшихся воздействию радиации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7F485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20</w:t>
            </w:r>
            <w:r w:rsidR="007F4854" w:rsidRPr="005C68B5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8228CF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 граж</w:t>
            </w:r>
            <w:r w:rsidR="008228CF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данам, подвергшимся воздействию радиации предоставлены в установ</w:t>
            </w:r>
            <w:r w:rsidR="008228CF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Pr="005C68B5" w:rsidRDefault="003E043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A2A7C" w:rsidRPr="005C68B5" w:rsidRDefault="007A2A7C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 w:rsidRPr="005C68B5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A2A7C" w:rsidRPr="005C68B5" w:rsidRDefault="007A2A7C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003407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1.12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140A67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1.1</w:t>
            </w:r>
            <w:r w:rsidR="00140A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. Предоставление мер социальной поддержки отдельным категориям граждан, работающих и проживающих в сельской местности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 отдель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ным категориям граждан, работаю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щим и проживающим в сельской местности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Default="003E0431" w:rsidP="007A2A7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 w:rsidP="007A2A7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A2A7C" w:rsidRDefault="007A2A7C" w:rsidP="007A2A7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514D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1.13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B7400C" w:rsidRDefault="00A9514D" w:rsidP="00A9514D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9514D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мер социальной поддержки членам семей граждан Российской Федерации, принимающих уча-стие в специальной военной операции на территориях Украины, Донецкой Народной Республики, Луганской народной Республики, Запорожской области, Херсонс-кой области, в виде компенсации расходов на оплату жилого помещения и </w:t>
            </w:r>
            <w:r w:rsidRPr="00A951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коммунальных услуг, в том числе взноса на капитальный ремонт общего имущества в многоквартирном доме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FB4777">
            <w:pPr>
              <w:jc w:val="center"/>
            </w:pPr>
            <w:r w:rsidRPr="007317BB"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B7400C" w:rsidRDefault="00A9514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B7400C" w:rsidRDefault="00A9514D" w:rsidP="006148E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6148E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A9514D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поддержки </w:t>
            </w:r>
            <w:r w:rsidRPr="00A9514D">
              <w:rPr>
                <w:rFonts w:ascii="Times New Roman" w:hAnsi="Times New Roman" w:cs="Times New Roman"/>
                <w:sz w:val="24"/>
                <w:szCs w:val="24"/>
              </w:rPr>
              <w:t>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59029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14D" w:rsidRDefault="00A9514D" w:rsidP="00A9514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A9514D" w:rsidRDefault="00A9514D" w:rsidP="00A9514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A9514D" w:rsidRPr="00985673" w:rsidRDefault="00A9514D" w:rsidP="002B1AF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514D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1.14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CD063D" w:rsidRDefault="00CD063D" w:rsidP="00CD063D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63D">
              <w:rPr>
                <w:rFonts w:ascii="Times New Roman" w:hAnsi="Times New Roman" w:cs="Times New Roman"/>
                <w:sz w:val="24"/>
                <w:szCs w:val="24"/>
              </w:rPr>
              <w:t>ОМ 1.14. Оказание государст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D063D">
              <w:rPr>
                <w:rFonts w:ascii="Times New Roman" w:hAnsi="Times New Roman" w:cs="Times New Roman"/>
                <w:sz w:val="24"/>
                <w:szCs w:val="24"/>
              </w:rPr>
              <w:t>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FB4777">
            <w:pPr>
              <w:jc w:val="center"/>
            </w:pPr>
            <w:r w:rsidRPr="007317BB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B7400C" w:rsidRDefault="00A9514D" w:rsidP="0059029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B7400C" w:rsidRDefault="00A9514D" w:rsidP="0059029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CD063D" w:rsidP="00CD063D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</w:t>
            </w:r>
            <w:r w:rsidRPr="00CD063D">
              <w:rPr>
                <w:rFonts w:ascii="Times New Roman" w:hAnsi="Times New Roman" w:cs="Times New Roman"/>
                <w:sz w:val="24"/>
                <w:szCs w:val="24"/>
              </w:rPr>
              <w:t>государственной социальной помощи на основании социального 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D063D">
              <w:rPr>
                <w:rFonts w:ascii="Times New Roman" w:hAnsi="Times New Roman" w:cs="Times New Roman"/>
                <w:sz w:val="24"/>
                <w:szCs w:val="24"/>
              </w:rPr>
              <w:t>ракта отдельным категориям граждан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59029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14D" w:rsidRDefault="00A9514D" w:rsidP="00A9514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A9514D" w:rsidRDefault="00A9514D" w:rsidP="00A9514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A9514D" w:rsidRPr="00985673" w:rsidRDefault="00A9514D" w:rsidP="002B1AF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514D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1.15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6148E0" w:rsidRDefault="006148E0" w:rsidP="006148E0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8E0">
              <w:rPr>
                <w:rFonts w:ascii="Times New Roman" w:hAnsi="Times New Roman" w:cs="Times New Roman"/>
                <w:sz w:val="24"/>
                <w:szCs w:val="24"/>
              </w:rPr>
              <w:t>ОМ 1.15. Оказание государст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148E0">
              <w:rPr>
                <w:rFonts w:ascii="Times New Roman" w:hAnsi="Times New Roman" w:cs="Times New Roman"/>
                <w:sz w:val="24"/>
                <w:szCs w:val="24"/>
              </w:rPr>
              <w:t>венной социальной помощи в виде социального пособия и (или) на основании социального контракта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FB4777">
            <w:pPr>
              <w:jc w:val="center"/>
            </w:pPr>
            <w:r w:rsidRPr="007317BB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B7400C" w:rsidRDefault="00A9514D" w:rsidP="0059029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B7400C" w:rsidRDefault="00A9514D" w:rsidP="0059029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6148E0" w:rsidP="006148E0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</w:t>
            </w:r>
            <w:r w:rsidRPr="00CD063D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социальной помощи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виде </w:t>
            </w:r>
            <w:r w:rsidRPr="00CD063D">
              <w:rPr>
                <w:rFonts w:ascii="Times New Roman" w:hAnsi="Times New Roman" w:cs="Times New Roman"/>
                <w:sz w:val="24"/>
                <w:szCs w:val="24"/>
              </w:rPr>
              <w:t>социального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пособия и (или) на основании социального </w:t>
            </w:r>
            <w:r w:rsidRPr="00CD063D">
              <w:rPr>
                <w:rFonts w:ascii="Times New Roman" w:hAnsi="Times New Roman" w:cs="Times New Roman"/>
                <w:sz w:val="24"/>
                <w:szCs w:val="24"/>
              </w:rPr>
              <w:t xml:space="preserve"> 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тракта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59029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14D" w:rsidRDefault="00A9514D" w:rsidP="00A9514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A9514D" w:rsidRDefault="00A9514D" w:rsidP="00A9514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A9514D" w:rsidRPr="00985673" w:rsidRDefault="00A9514D" w:rsidP="002B1AF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514D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1.16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00141D" w:rsidRDefault="0000141D" w:rsidP="0000141D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00141D">
              <w:rPr>
                <w:rFonts w:ascii="Times New Roman" w:hAnsi="Times New Roman" w:cs="Times New Roman"/>
                <w:sz w:val="24"/>
                <w:szCs w:val="24"/>
              </w:rPr>
              <w:t xml:space="preserve"> 1.16. Оказание социальной помощи в виде адресной социальной выплаты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FB4777">
            <w:pPr>
              <w:jc w:val="center"/>
            </w:pPr>
            <w:r w:rsidRPr="007317BB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B7400C" w:rsidRDefault="00A9514D" w:rsidP="0059029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B7400C" w:rsidRDefault="00A9514D" w:rsidP="0059029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00141D" w:rsidP="0000141D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помощи </w:t>
            </w:r>
            <w:r w:rsidRPr="0000141D">
              <w:rPr>
                <w:rFonts w:ascii="Times New Roman" w:hAnsi="Times New Roman" w:cs="Times New Roman"/>
                <w:sz w:val="24"/>
                <w:szCs w:val="24"/>
              </w:rPr>
              <w:t>в виде адресной социальной выплаты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59029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14D" w:rsidRDefault="00A9514D" w:rsidP="00A9514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A9514D" w:rsidRDefault="00A9514D" w:rsidP="00A9514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A9514D" w:rsidRDefault="00A9514D" w:rsidP="007A2A7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203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40A67" w:rsidP="00DB71B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92" w:type="dxa"/>
            <w:gridSpan w:val="12"/>
            <w:tcBorders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Подпрограмма 2: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Социальная поддержка семей с детьми»</w:t>
            </w:r>
          </w:p>
        </w:tc>
      </w:tr>
      <w:tr w:rsidR="0069203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140A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3892" w:type="dxa"/>
            <w:gridSpan w:val="12"/>
            <w:tcBorders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подпрограммы 2: Повышение уровня жизни семей с детьми – получателей мер социальной поддержки.</w:t>
            </w:r>
          </w:p>
        </w:tc>
      </w:tr>
      <w:tr w:rsidR="00692035" w:rsidTr="0012260D">
        <w:trPr>
          <w:trHeight w:val="368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widowControl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 xml:space="preserve"> подпрограммы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Организация своевременного и в полном объеме предоставления мер социальной поддержки семьям, имеющим детей, детям-сиротам, детям, оставшимся без попечения родителей и беременным женщинам.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2260D" w:rsidP="00DB71B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2.1.Выплата  пособия на ребенка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Пособия на ребенка предоставлены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до-ходов семей с деть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ми, ухудшение соци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ального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8A34B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2.2. Предоставление мер социальной поддержки малоимущим семьям, имеющим детей первого-второго года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жизни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поддержки малоимущим семьям, имеющим детей первого-второго года жизни предоставлены в установленные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Снижение уровня до-ходов семей с деть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ми, ухудшение соци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ального климата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692035" w:rsidRDefault="00685155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2.3. Предоставление мер социальной поддержки на детей из многодетных семей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Меры социальной поддержки на детей из многодетных семей предоставлены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до-ходов семей с деть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ми, ухудшение соци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ального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8515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 w:rsidRPr="005C68B5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ОМ 2.4.</w:t>
            </w:r>
            <w:r w:rsidR="00685155"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Выплата единовр</w:t>
            </w:r>
            <w:r w:rsidR="008228CF" w:rsidRPr="005C68B5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DF601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F601B" w:rsidRPr="005C68B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6F330E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 xml:space="preserve">Меры социальной поддержки в виде  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единовременного пособия беремен</w:t>
            </w:r>
            <w:r w:rsidR="006F330E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ной жене военнослужащего, проходя</w:t>
            </w:r>
            <w:r w:rsidR="006F330E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щего военную службу по призыву, а также ежемесячного пособия на ре</w:t>
            </w:r>
            <w:r w:rsidR="006F330E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бенка военнослужащего, проходящего военную службу по призыву,</w:t>
            </w:r>
            <w:r w:rsidRPr="005C68B5">
              <w:rPr>
                <w:rFonts w:ascii="Times New Roman" w:hAnsi="Times New Roman"/>
                <w:sz w:val="24"/>
                <w:szCs w:val="24"/>
              </w:rPr>
              <w:t xml:space="preserve"> предо</w:t>
            </w:r>
            <w:r w:rsidR="008A34B8" w:rsidRPr="005C68B5">
              <w:rPr>
                <w:rFonts w:ascii="Times New Roman" w:hAnsi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/>
                <w:sz w:val="24"/>
                <w:szCs w:val="24"/>
              </w:rPr>
              <w:t>ставлены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6F330E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Снижение уровня до-ходов семей с детьми, ухудшение социального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85155" w:rsidRPr="005C68B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2.5. Ежемесячная денежная выплата при рождении 3-го ребенка и последующих детей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Ежемесячные  денежные выплаты при рождении 3-го ребенка и последу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ющих детей предоставлены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до-ходов семей с детьми, ухудшение социального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685155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2.6. Ежемесячная денежная выплата для полноценного питания беременных женщин, кормящих матерей и детей в возрасте до трех лет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Ежемесячные денежные выплаты для полноценного питания беременных женщин, кормящих матерей и детей в возрасте до трех лет предоставлены в установленные сроки и в установленных объемах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до-ходов семей с детьми, ухудшение социального климата в обществе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685155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2.7. Предоставление регионального материнского капитала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A34B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 в виде предоставления регионального материнского капитала предоставлены в установленные сроки и в установленных объемах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до-ходов семей с детьми, ухудшение социального климата в обществе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685155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2.8. Предоставление родителям (законным представителям) компенсации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родительской платы за присмотр и уход за детьми в образовательных организациях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РОО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Компенсации родительской платы за присмотр и уход за детьми в обра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зовательных организациях, реализу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ющих образовательную программу дошкольного образования предостав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лены в установленные сроки и в установленных объемах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Снижение уровня до-ходов семей с детьми, ухудшение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социального климата в обществе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68515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12260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2.9. Социальная поддержка детей-сирот и детей, оставшихся без попечения родителей, пере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данных на 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общеобра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зовательных учреждениях после достижения ими возраста 18 лет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РОО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охвата  детей-сирот и детей, оставшихся без попечения родителей, семейными формами устройства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Рост социального сиротства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515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685155" w:rsidP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85155" w:rsidRDefault="00685155" w:rsidP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68515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2.10. Выплата единовремен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ного денежного пособия при усыновлении (удочерении) детей 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сирот и детей, оставшихся  без попечения родителей, гражданами Российской Федерации, про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живающими в Ростовской области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РОО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охвата  детей-сирот и детей, оставшихся без попечения родителей, семейными формами устройства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Рост социального сиротства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8515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 w:rsidRPr="005C68B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34691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ОМ 2.11. Выплата единовремен</w:t>
            </w:r>
            <w:r w:rsidR="00346916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ного пособия при всех формах устройства детей, лишенных родительского попечения в семью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РОО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DF601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F601B" w:rsidRPr="005C68B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Увеличение охвата  детей-сирот и детей, оставшихся без попечения родителей, семейными формами устройства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Рост социального сиротства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5155" w:rsidRPr="005C68B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Pr="005C68B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2035" w:rsidRPr="005C68B5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DB71B1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 w:rsidRPr="005C68B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ОМ 2.12. Выплата пособия  по беременности и родам, единовременного пособия женщинам, вставшим на учет в 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медицинские  организации в ранние сроки беременности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DF601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F601B" w:rsidRPr="005C68B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DA7F7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Пособия  по беременности и родам, единовременные пособия женщинам, вставшим на учет в медицинские  организации в ранние сроки бере</w:t>
            </w:r>
            <w:r w:rsidR="00565FA0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менности предоставлены в установ</w:t>
            </w:r>
            <w:r w:rsidR="00565FA0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ленные сроки и в установленных объемах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565FA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Снижение уровня до-ходов семей с детьми, ухудшение социального климата </w:t>
            </w:r>
            <w:r w:rsidRPr="005C68B5">
              <w:rPr>
                <w:rFonts w:ascii="Times New Roman" w:hAnsi="Times New Roman"/>
                <w:sz w:val="24"/>
                <w:szCs w:val="24"/>
              </w:rPr>
              <w:lastRenderedPageBreak/>
              <w:t>в обществе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481" w:rsidRPr="005C68B5" w:rsidRDefault="0012148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692035" w:rsidRPr="005C68B5" w:rsidRDefault="0012148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2035" w:rsidRPr="005C68B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2260D" w:rsidP="00DB71B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2.13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565FA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2.13. Ежемесячная выплата в связи с рождением (усыновлением) первого ребёнка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565FA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Ежемесячная выплата в связи с рождением (усыновлением) первого ребёнка предоставлена в установлен</w:t>
            </w:r>
            <w:r w:rsidR="00565F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565FA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до-ходов семей с деть</w:t>
            </w:r>
            <w:r w:rsidR="00565FA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ми, ухудшение соци</w:t>
            </w:r>
            <w:r w:rsidR="00565FA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ального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121481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8780E" w:rsidRDefault="0012260D" w:rsidP="00DB71B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88780E" w:rsidRPr="00B7400C" w:rsidRDefault="0088780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ОМ.2.14. Ежемесячная денежная выплата на ребёнка в возрасте от трёх до семи лет включительно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88780E" w:rsidRPr="00B7400C" w:rsidRDefault="0088780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88780E" w:rsidRPr="00B7400C" w:rsidRDefault="0088780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88780E" w:rsidRPr="00B7400C" w:rsidRDefault="0088780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88780E" w:rsidRDefault="0088780E" w:rsidP="0012260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Ежемесячная денежная выплата на ребёнка  в возрасте от трёх до семи лет включительно  предоставлена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88780E" w:rsidRDefault="0088780E" w:rsidP="00565FA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до-ходов семей с деть</w:t>
            </w:r>
            <w:r w:rsidR="00565FA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ми, ухудшение соци</w:t>
            </w:r>
            <w:r w:rsidR="00565FA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ального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8780E" w:rsidRDefault="00121481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DB71B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 2.15. Ежемесячная денежная выплата семьям, имеющим детей в возрасте до 18 лет, страдающих фенилкетонурией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12260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Ежемесячная денежная выплата семьям, имеющим детей в возрасте до 18 лет, страдающих фенилкетонурией предоставлена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2F2C8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до-ходов семей с деть-ми, ухудшение соци-ального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A1195" w:rsidRDefault="004A1195" w:rsidP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12260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3</w:t>
            </w:r>
          </w:p>
        </w:tc>
        <w:tc>
          <w:tcPr>
            <w:tcW w:w="13892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«Организация оздоровления и отдыха детей»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подпрограммы 3: Обеспечение оздоровления и отдыха  детей и подростков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подпрограммы 3: Развитие адресной помощи для семей с детьми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53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565FA0">
            <w:pPr>
              <w:snapToGrid w:val="0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3.1. Организация отдыха и оздоровления детей, за исключе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нием детей-сирот, детей, остав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шихся без попечения родителей, детей, находящихся в социально опасном положении, и одаренных детей, проживающих в малоимущих семьях</w:t>
            </w:r>
          </w:p>
        </w:tc>
        <w:tc>
          <w:tcPr>
            <w:tcW w:w="114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оздоровления детей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56483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часто болеющих детей из числа детей школьного возраста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53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3.2. Организация отдыха и оздоровления детей в каникулярное время</w:t>
            </w:r>
          </w:p>
        </w:tc>
        <w:tc>
          <w:tcPr>
            <w:tcW w:w="114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РОО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оздоровления детей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56483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количе-ства часто болеющих детей из числа детей школьного возраста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E3193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4A1195" w:rsidRDefault="004A1195" w:rsidP="00E3193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</w:tr>
      <w:tr w:rsidR="004A1195" w:rsidTr="0012260D">
        <w:trPr>
          <w:trHeight w:val="3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4: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«Модернизация и развитие системы социального обслуживания»</w:t>
            </w:r>
          </w:p>
        </w:tc>
      </w:tr>
      <w:tr w:rsidR="004A1195" w:rsidTr="0012260D">
        <w:trPr>
          <w:trHeight w:val="3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2209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подпрограммы 4: Повышение уровня и качества социального обслуживания населения, формирование комфортных условий для жизни и активного долголетия граждан пожилого возраста и инвалидов</w:t>
            </w:r>
          </w:p>
        </w:tc>
      </w:tr>
      <w:tr w:rsidR="004A1195" w:rsidTr="0012260D">
        <w:trPr>
          <w:trHeight w:val="3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2209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подпрограммы 4:  Повышение доступности и качества предоставляемых услуг в сфере социального обслуживания граждан старшего поколения; развитие системы и улучшение качества социального обслуживания; организация своевременного и в полном объеме предоставления мер социальной поддержки гражданам старшего поколения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71A9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12148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4.1. Осуществление полномочий по социальному обслуживанию граждан пожилого возраста и инвалидов (в т.ч. детей-инвалидов), предусмотренных пунктами 1,2,3, 5 и 6 части 1 статьи 8 Областного закона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22.10.2004  № 185-ЗС "О социальном обслуживании населения Ростовской области"</w:t>
            </w:r>
          </w:p>
        </w:tc>
        <w:tc>
          <w:tcPr>
            <w:tcW w:w="11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УСЗН, МУЦСО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доступности, качества и безопасности социального обслуживания населения, формирование и реализация позитивных установок на активное долголетие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 граждан старшего поколения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A1195" w:rsidRDefault="004A1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71A9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80EB2" w:rsidRDefault="004A1195" w:rsidP="005C68B5">
            <w:pPr>
              <w:snapToGrid w:val="0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ОМ 4.2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информирования граждан о положениях Федерального закона от 24.04.2008 № 48-ФЗ «Об опеке и попечительстве», Областного закона от 26.12.2007 ь№ 830-ЗС «Об организации опеки и попечительства в Ростовской области»</w:t>
            </w:r>
          </w:p>
        </w:tc>
        <w:tc>
          <w:tcPr>
            <w:tcW w:w="11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УСЗН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DF601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DF601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5C68B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всесторонней защиты прав и законных интересов граждан, нуждающихся в помощи государства, формирование и реализация позитивных установок на активное долголетие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 граждан старшего поколения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5: </w:t>
            </w:r>
            <w:r w:rsidRPr="00005B5C">
              <w:rPr>
                <w:rFonts w:ascii="Times New Roman" w:hAnsi="Times New Roman" w:cs="Times New Roman"/>
                <w:sz w:val="28"/>
                <w:szCs w:val="28"/>
              </w:rPr>
              <w:t>«Октябрьское долголетие»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 подпрограммы 5: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>Повышение качества и условий жизнедеятельности, обеспечение доступности медицинской помощи для граждан старше 65 лет, создание условий в сфере культуры, физической культуры и спорта для самореализации и увеличения продолжительности здоровой жизни  жителей Октябрьского района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Pr="00DA7900" w:rsidRDefault="004A1195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5: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>Достижение активного долголетия жителей Октябрьского района и  формирование здорового образа жизни;</w:t>
            </w:r>
          </w:p>
          <w:p w:rsidR="004A1195" w:rsidRDefault="004A1195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профилактика заболеваний с целью сохранения и укрепления здоровья населения;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доступности и качества предоставляемых медицинских и социальных услуг;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доступности занятий физической культурой и спортом;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>реализация творческих способностей посредством вовлечения в культурно-досуговую, волонтерскую деятельность;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>оказание паллиативной медицинской помощи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565FA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5.1. Осуществление контро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ля  за состоянием здоровья групп, занимающихся физи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ческой культурой сообщества «Активное долголетие»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F2425A" w:rsidRDefault="00F2425A" w:rsidP="00F2425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/>
                <w:sz w:val="24"/>
                <w:szCs w:val="24"/>
              </w:rPr>
              <w:t>ГБУ РО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Укрепление физического здоровья граждан, занимающихся физ. культурой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заболеваемости и смертности граждан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A1195" w:rsidRDefault="004A1195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5.2. Проведение пропаганды здорового образа жизни посредством публикаций статей, проведения бесед, лекций, размещения информаций на сайте МБУЗ ЦРБ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F2425A" w:rsidRDefault="00F2425A" w:rsidP="00F37B3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/>
                <w:sz w:val="24"/>
                <w:szCs w:val="24"/>
              </w:rPr>
              <w:t>ГБУ РО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565FA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информированности населения по вопросам здоровья, уменьшения вероятности и рисков первичной заболеваемости и болезненности населения, укрепления физического и духовного здоровья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F631F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мотива-ции к ведению здоро-вого образа жизни, увеличение заболева-емости, в том числе с социально значимой патологией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1D3075">
            <w:pPr>
              <w:tabs>
                <w:tab w:val="center" w:pos="35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5.3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565FA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5.3. Обеспечение пожилых людей диспансеризацией и профилактическими осмотрами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F2425A" w:rsidRDefault="00F2425A" w:rsidP="00F37B3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/>
                <w:sz w:val="24"/>
                <w:szCs w:val="24"/>
              </w:rPr>
              <w:t>ГБУ РО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F631F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числа граждан, имеющих высокие факторы риска развития заболеваний органов кровообращения, опорно-двигательного аппарата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3723C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количес-тва граждан с заболе-ваниями органов кровообращения,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5.4. Проведение  реабилитационных мероприятий в восстановительном центре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F2425A" w:rsidRDefault="00F2425A" w:rsidP="00F37B3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/>
                <w:sz w:val="24"/>
                <w:szCs w:val="24"/>
              </w:rPr>
              <w:t>ГБУ РО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565FA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продолжительности жизни граждан, способности к самообслуживанию и трудоспособности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975A0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снижение способности к самообслуживанию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565FA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5.5. Охват патронажным медицинским обслуживанием лежачих и малоподвижных одиноко проживающих граждан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F2425A" w:rsidRDefault="00F2425A" w:rsidP="00F37B3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/>
                <w:sz w:val="24"/>
                <w:szCs w:val="24"/>
              </w:rPr>
              <w:t>ГБУ РО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смертности, увеличение продолжительности и качества жизни граждан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BA016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5.6. При выезде врачебной бригады в малые хутора проведение осмотров  пожилых людей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F2425A" w:rsidRDefault="00F2425A" w:rsidP="00F37B3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/>
                <w:sz w:val="24"/>
                <w:szCs w:val="24"/>
              </w:rPr>
              <w:t>ГБУ РО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07399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смертности, увеличение продолжительности и качества жизни граждан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975A0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5.7. Оказание паллиативной медицинской помощи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F2425A" w:rsidRDefault="00F2425A" w:rsidP="00F37B3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/>
                <w:sz w:val="24"/>
                <w:szCs w:val="24"/>
              </w:rPr>
              <w:t>ГБУ РО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07399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смертности, увеличение продолжительности жизни граждан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350671">
            <w:pPr>
              <w:tabs>
                <w:tab w:val="center" w:pos="35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4,</w:t>
            </w:r>
          </w:p>
          <w:p w:rsidR="00F2425A" w:rsidRDefault="00F2425A" w:rsidP="00350671">
            <w:pPr>
              <w:tabs>
                <w:tab w:val="center" w:pos="35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5.4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5.8. Работа Университета третьего возраста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F2425A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граждан пожилого возраста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07399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мотива-ции к ведению здоро-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вого образа жизни, увеличение заболеваемости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4,</w:t>
            </w:r>
          </w:p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5.9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07399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5.9. Обеспечение доставки граждан старше 65 лет из удаленных населенных пунктов в МБУЗ ЦРБ для проведения дополнительного скрининга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F631F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смертности, увеличение продолжительности жизни граждан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D352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07399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5.10. Обеспечение работы пункта проката технических средств реабилитации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D352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07399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5.11. Стационарное обслуживание граждан пожилого возраста и инвалидов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 населения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D352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3, 4,</w:t>
            </w:r>
          </w:p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5.1,  5.3,  5.6.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5.12. Расширение перечня дополнительных услуг при социальном обслуживании на дому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07399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 граждан пожилого возраста и инвалидов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3, 4,</w:t>
            </w:r>
          </w:p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5.6.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5.13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5.13. Оказание услуг Школой долговременного ухода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1F38C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 граждан пожилого возраста и инвалидов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2, 4,</w:t>
            </w:r>
          </w:p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5.4.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5.14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07399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5.14. Проведение спортивных мероприятий, фестивалей, флешмобов, акций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F2425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ОКФК</w:t>
            </w:r>
            <w:r w:rsidR="00F2425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1F38C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позитивного представления об активном образе жизни, улучшение качества жизни граждан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07399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жизни, сокращение её продолжительности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35067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5.3, 5.5.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61603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5.15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1F38C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5.15. Формирование групп здоровья для граждан старшего поколения для занятий физкультурой и спортом (скандинавская ходьба, плавание, фитнес, гимнастика, йога)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F37B3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ОКФК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16121A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жизненной активности, развитие внутренних ресурсов, позволяющих расширить возможности самореализации граждан старшего поколения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жизни, сокращение её продолжительности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61603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5.16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3723C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5.16. Открытие на базе учреждений культуры культур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но-досуговых формирований для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нятий жителей старшего возраста (компьютерная грамот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ность, ИЗО, танцевальное, театральное искусство и др.)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F37B3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ОКФК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Получение новых знаний, умений и навыков для самореализации в сфере творчества и современных технологий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социальной активности и отсутствие возможности для самореализации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F2425A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5.5.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5.17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5.17. Проведение районных творческих конкурсов и фестивалей для жителей старшего поколения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F37B3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ОКФК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различных форм социальных коммуникаций, в том числе путем участия граждан в проводимых мероприятиях для демонстрации своих достижений, обмена полученными навыками, умениями и достижениями.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творческой и социальной активности жителей старшего поколения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5.5.</w:t>
            </w:r>
          </w:p>
        </w:tc>
      </w:tr>
    </w:tbl>
    <w:p w:rsidR="00692035" w:rsidRDefault="00692035">
      <w:pPr>
        <w:tabs>
          <w:tab w:val="left" w:pos="9610"/>
        </w:tabs>
        <w:jc w:val="right"/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3</w:t>
      </w: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к муниципальной программе  Октябрьского района «Социальная поддержка граждан»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РАСХОДЫ 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районного бюджета на реализацию муниципальной программы Октябрьского района «Социальная поддержка граждан»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516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843"/>
        <w:gridCol w:w="836"/>
        <w:gridCol w:w="440"/>
        <w:gridCol w:w="567"/>
        <w:gridCol w:w="992"/>
        <w:gridCol w:w="426"/>
        <w:gridCol w:w="992"/>
        <w:gridCol w:w="709"/>
        <w:gridCol w:w="850"/>
        <w:gridCol w:w="851"/>
        <w:gridCol w:w="850"/>
        <w:gridCol w:w="851"/>
        <w:gridCol w:w="708"/>
        <w:gridCol w:w="709"/>
        <w:gridCol w:w="709"/>
        <w:gridCol w:w="709"/>
        <w:gridCol w:w="708"/>
        <w:gridCol w:w="709"/>
        <w:gridCol w:w="709"/>
      </w:tblGrid>
      <w:tr w:rsidR="00692035" w:rsidTr="00B059BB">
        <w:trPr>
          <w:trHeight w:val="49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Номер и наименование подпро</w:t>
            </w:r>
            <w:r>
              <w:rPr>
                <w:rFonts w:ascii="Times New Roman" w:hAnsi="Times New Roman" w:cs="Times New Roman"/>
                <w:kern w:val="1"/>
              </w:rPr>
              <w:softHyphen/>
              <w:t>граммы, основного мероприятия подпро</w:t>
            </w:r>
            <w:r>
              <w:rPr>
                <w:rFonts w:ascii="Times New Roman" w:hAnsi="Times New Roman" w:cs="Times New Roman"/>
                <w:kern w:val="1"/>
              </w:rPr>
              <w:softHyphen/>
              <w:t>граммы,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мероприятия ведомст</w:t>
            </w:r>
            <w:r>
              <w:rPr>
                <w:rFonts w:ascii="Times New Roman" w:hAnsi="Times New Roman" w:cs="Times New Roman"/>
                <w:kern w:val="1"/>
              </w:rPr>
              <w:softHyphen/>
              <w:t>венной целевой программы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Ответственный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исполнитель,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соисполнитель,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 участник</w:t>
            </w:r>
          </w:p>
        </w:tc>
        <w:tc>
          <w:tcPr>
            <w:tcW w:w="2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Код бюджетной классификации расходов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Объем расходов, всего (тыс. рублей)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07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 по годам реализации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государственной программы (тыс. рублей)</w:t>
            </w:r>
          </w:p>
        </w:tc>
      </w:tr>
      <w:tr w:rsidR="00692035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Calibri" w:hAnsi="Calibri" w:cs="Times New Roman"/>
                <w:kern w:val="1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Calibri" w:hAnsi="Calibri" w:cs="Times New Roman"/>
                <w:kern w:val="1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РзПр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ЦСР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ВР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Calibri" w:hAnsi="Calibri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2019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2022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2023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2024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2025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2026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2027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2028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2029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2030 </w:t>
            </w:r>
          </w:p>
        </w:tc>
      </w:tr>
      <w:tr w:rsidR="00692035" w:rsidTr="00B059BB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Calibri" w:hAnsi="Calibri" w:cs="Times New Roman"/>
                <w:kern w:val="1"/>
              </w:rPr>
            </w:pPr>
            <w:r>
              <w:rPr>
                <w:rFonts w:ascii="Calibri" w:hAnsi="Calibri" w:cs="Times New Roman"/>
                <w:kern w:val="1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19</w:t>
            </w:r>
          </w:p>
        </w:tc>
      </w:tr>
    </w:tbl>
    <w:p w:rsidR="00692035" w:rsidRDefault="00692035"/>
    <w:tbl>
      <w:tblPr>
        <w:tblW w:w="15168" w:type="dxa"/>
        <w:tblInd w:w="-85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843"/>
        <w:gridCol w:w="836"/>
        <w:gridCol w:w="440"/>
        <w:gridCol w:w="567"/>
        <w:gridCol w:w="992"/>
        <w:gridCol w:w="426"/>
        <w:gridCol w:w="992"/>
        <w:gridCol w:w="709"/>
        <w:gridCol w:w="850"/>
        <w:gridCol w:w="851"/>
        <w:gridCol w:w="850"/>
        <w:gridCol w:w="851"/>
        <w:gridCol w:w="708"/>
        <w:gridCol w:w="709"/>
        <w:gridCol w:w="709"/>
        <w:gridCol w:w="709"/>
        <w:gridCol w:w="708"/>
        <w:gridCol w:w="709"/>
        <w:gridCol w:w="709"/>
      </w:tblGrid>
      <w:tr w:rsidR="004956B1" w:rsidTr="00B059BB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56B1" w:rsidRDefault="004956B1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Программа: «Социальная поддержка граждан»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956B1" w:rsidRDefault="004956B1">
            <w:pPr>
              <w:snapToGrid w:val="0"/>
              <w:jc w:val="center"/>
              <w:rPr>
                <w:rFonts w:ascii="Times New Roman" w:hAnsi="Times New Roman"/>
                <w:kern w:val="1"/>
              </w:rPr>
            </w:pPr>
            <w:r>
              <w:rPr>
                <w:rFonts w:ascii="Times New Roman" w:hAnsi="Times New Roman"/>
                <w:kern w:val="1"/>
              </w:rPr>
              <w:t>всего, 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956B1" w:rsidRDefault="004956B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956B1" w:rsidRDefault="004956B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956B1" w:rsidRDefault="004956B1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956B1" w:rsidRDefault="004956B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56B1" w:rsidRPr="00927E5E" w:rsidRDefault="004956B1" w:rsidP="001250C2">
            <w:pPr>
              <w:shd w:val="clear" w:color="auto" w:fill="FFFFFF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6466892,1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56B1" w:rsidRDefault="004956B1" w:rsidP="00B059B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413842,6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56B1" w:rsidRPr="009A11BF" w:rsidRDefault="004956B1" w:rsidP="00097BF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619774,4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56B1" w:rsidRDefault="004956B1" w:rsidP="003950DD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723390,9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56B1" w:rsidRPr="00643E43" w:rsidRDefault="004956B1" w:rsidP="002810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726005,7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56B1" w:rsidRPr="00643E43" w:rsidRDefault="004956B1" w:rsidP="007718A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542480,6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56B1" w:rsidRPr="00E3548E" w:rsidRDefault="004956B1" w:rsidP="00E3548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505980,4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56B1" w:rsidRPr="00E3548E" w:rsidRDefault="004956B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482601,5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56B1" w:rsidRPr="00E3548E" w:rsidRDefault="004956B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490563,2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56B1" w:rsidRPr="00E3548E" w:rsidRDefault="004956B1" w:rsidP="008C48A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490563,2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56B1" w:rsidRPr="00E3548E" w:rsidRDefault="004956B1" w:rsidP="008C48A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490563,2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56B1" w:rsidRPr="00E3548E" w:rsidRDefault="004956B1" w:rsidP="008C48A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490563,2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6B1" w:rsidRPr="00E3548E" w:rsidRDefault="004956B1" w:rsidP="008C48A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490563,2</w:t>
            </w:r>
          </w:p>
        </w:tc>
      </w:tr>
      <w:tr w:rsidR="00246B20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6B20" w:rsidRDefault="00246B20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6B20" w:rsidRDefault="00246B2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6B20" w:rsidRDefault="00246B2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6B20" w:rsidRDefault="00246B2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6B20" w:rsidRDefault="00246B2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6B20" w:rsidRDefault="00246B2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6B20" w:rsidRPr="00594BB5" w:rsidRDefault="00594BB5" w:rsidP="001250C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94BB5">
              <w:rPr>
                <w:rFonts w:ascii="Times New Roman" w:hAnsi="Times New Roman" w:cs="Times New Roman"/>
                <w:b/>
                <w:bCs/>
                <w:color w:val="000000"/>
              </w:rPr>
              <w:t>5707390,3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6B20" w:rsidRDefault="00246B20" w:rsidP="00AB38A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363827,4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6B20" w:rsidRPr="000A19DF" w:rsidRDefault="00246B20" w:rsidP="00097BF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76884,9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6B20" w:rsidRPr="00421A2E" w:rsidRDefault="00246B20" w:rsidP="00D918B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680305,4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6B20" w:rsidRPr="00494ED4" w:rsidRDefault="00246B20" w:rsidP="003F34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679337,6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6B20" w:rsidRPr="00494ED4" w:rsidRDefault="00246B20" w:rsidP="007718A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482425,1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6B20" w:rsidRPr="009A36C7" w:rsidRDefault="00246B20" w:rsidP="00596ED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432448,6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6B20" w:rsidRPr="009A36C7" w:rsidRDefault="00246B20" w:rsidP="009A35A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410354,3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6B20" w:rsidRPr="009A36C7" w:rsidRDefault="00246B20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416361,4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6B20" w:rsidRPr="009A36C7" w:rsidRDefault="00246B20" w:rsidP="008C48A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416361,4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6B20" w:rsidRPr="009A36C7" w:rsidRDefault="00246B20" w:rsidP="008C48A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416361,4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6B20" w:rsidRPr="009A36C7" w:rsidRDefault="00246B20" w:rsidP="008C48A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416361,4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B20" w:rsidRPr="009A36C7" w:rsidRDefault="00246B20" w:rsidP="008C48A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416361,4</w:t>
            </w:r>
          </w:p>
        </w:tc>
      </w:tr>
      <w:tr w:rsidR="004D6D3F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Default="004D6D3F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6D3F" w:rsidRDefault="004D6D3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КУМИ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6D3F" w:rsidRDefault="004D6D3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6D3F" w:rsidRDefault="004D6D3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6D3F" w:rsidRDefault="004D6D3F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6D3F" w:rsidRDefault="004D6D3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FB324C" w:rsidRDefault="00FB324C" w:rsidP="002A56ED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66</w:t>
            </w:r>
            <w:r w:rsidR="002A56ED">
              <w:rPr>
                <w:rFonts w:ascii="Times New Roman" w:hAnsi="Times New Roman" w:cs="Times New Roman"/>
                <w:b/>
              </w:rPr>
              <w:t>017,1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4D6D3F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B76502">
              <w:rPr>
                <w:rFonts w:ascii="Times New Roman" w:hAnsi="Times New Roman" w:cs="Times New Roman"/>
                <w:b/>
              </w:rPr>
              <w:t>2795,2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4D6D3F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B76502">
              <w:rPr>
                <w:rFonts w:ascii="Times New Roman" w:hAnsi="Times New Roman" w:cs="Times New Roman"/>
                <w:b/>
              </w:rPr>
              <w:t>2903,4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4D6D3F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3170,4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4D6D3F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4126,7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596ED8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15918,3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5C3C5B" w:rsidP="004D6D3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9080,7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5C3C5B" w:rsidP="004D6D3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4521,9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Default="004D6D3F">
            <w:r w:rsidRPr="00FF46EE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Default="004D6D3F">
            <w:r w:rsidRPr="00FF46EE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Default="004D6D3F">
            <w:r w:rsidRPr="00FF46EE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Default="004D6D3F">
            <w:r w:rsidRPr="00FF46EE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3F" w:rsidRDefault="004D6D3F">
            <w:r w:rsidRPr="00FF46EE">
              <w:rPr>
                <w:rFonts w:ascii="Times New Roman" w:hAnsi="Times New Roman" w:cs="Times New Roman"/>
                <w:b/>
              </w:rPr>
              <w:t>4700,1</w:t>
            </w:r>
          </w:p>
        </w:tc>
      </w:tr>
      <w:tr w:rsidR="00362E52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2E52" w:rsidRDefault="00362E52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62E52" w:rsidRDefault="00362E5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62E52" w:rsidRDefault="00362E5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62E52" w:rsidRDefault="00362E5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62E52" w:rsidRDefault="00362E52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62E52" w:rsidRDefault="00362E5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2E52" w:rsidRDefault="00EB3E4C" w:rsidP="004E525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693484,7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2E52" w:rsidRDefault="00362E52" w:rsidP="00BB42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47220,0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2E52" w:rsidRDefault="00362E52" w:rsidP="004521B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39986,1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2E52" w:rsidRDefault="00362E52" w:rsidP="00D821A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39915,1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2E52" w:rsidRDefault="00362E52" w:rsidP="00974CD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42541,4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2E52" w:rsidRDefault="00362E52" w:rsidP="00974CD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44137,2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2E52" w:rsidRDefault="00362E52" w:rsidP="00974CD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64451,1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2E52" w:rsidRDefault="00362E52" w:rsidP="001F79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67725,3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2E52" w:rsidRDefault="00362E52" w:rsidP="002F2C8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69501,7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2E52" w:rsidRDefault="00362E52" w:rsidP="008C48A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69501,7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2E52" w:rsidRDefault="00362E52" w:rsidP="008C48A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69501,7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2E52" w:rsidRDefault="00362E52" w:rsidP="008C48A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69501,7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2" w:rsidRDefault="00362E52" w:rsidP="008C48A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69501,7</w:t>
            </w:r>
          </w:p>
        </w:tc>
      </w:tr>
      <w:tr w:rsidR="00D95859" w:rsidTr="00B059BB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5859" w:rsidRDefault="00D95859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Подпрограмма 1: «Социальная под-держка отдельных категорий граждан»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5859" w:rsidRDefault="00D9585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всего</w:t>
            </w:r>
          </w:p>
          <w:p w:rsidR="00D95859" w:rsidRDefault="00D95859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5859" w:rsidRDefault="00D9585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5859" w:rsidRDefault="00D9585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5859" w:rsidRDefault="00D95859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5859" w:rsidRDefault="00D9585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5859" w:rsidRPr="00876B15" w:rsidRDefault="00DD6ECB" w:rsidP="00B3364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2684992,5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5859" w:rsidRDefault="00D95859" w:rsidP="00EB35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154151,8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5859" w:rsidRDefault="00D95859" w:rsidP="00B25A0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160698,7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5859" w:rsidRDefault="00D95859" w:rsidP="00126D55">
            <w:r>
              <w:rPr>
                <w:rFonts w:ascii="Times New Roman" w:hAnsi="Times New Roman" w:cs="Times New Roman"/>
                <w:b/>
                <w:bCs/>
                <w:color w:val="000000"/>
              </w:rPr>
              <w:t>161439,5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5859" w:rsidRDefault="00D95859" w:rsidP="00291A68">
            <w:r>
              <w:rPr>
                <w:rFonts w:ascii="Times New Roman" w:hAnsi="Times New Roman" w:cs="Times New Roman"/>
                <w:b/>
                <w:bCs/>
                <w:color w:val="000000"/>
              </w:rPr>
              <w:t>192659,7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5859" w:rsidRDefault="00D95859" w:rsidP="00C470EB">
            <w:r>
              <w:rPr>
                <w:rFonts w:ascii="Times New Roman" w:hAnsi="Times New Roman" w:cs="Times New Roman"/>
                <w:b/>
                <w:bCs/>
                <w:color w:val="000000"/>
              </w:rPr>
              <w:t>214932,5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5859" w:rsidRDefault="00D95859" w:rsidP="00C470EB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253287,1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5859" w:rsidRDefault="00D95859" w:rsidP="009A35AB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254416,2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5859" w:rsidRDefault="00D95859" w:rsidP="00F37B34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258681,4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5859" w:rsidRDefault="00D95859" w:rsidP="008C48AE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258681,4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5859" w:rsidRDefault="00D95859" w:rsidP="008C48AE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258681,4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5859" w:rsidRDefault="00D95859" w:rsidP="008C48AE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258681,4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859" w:rsidRDefault="00D95859" w:rsidP="008C48AE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258681,4</w:t>
            </w:r>
          </w:p>
        </w:tc>
      </w:tr>
      <w:tr w:rsidR="00C9192C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2C" w:rsidRDefault="00C9192C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2C" w:rsidRDefault="00C9192C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     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2C" w:rsidRDefault="00C9192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2C" w:rsidRDefault="00C9192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2C" w:rsidRDefault="00C9192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2C" w:rsidRDefault="00C9192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2C" w:rsidRPr="00F467EA" w:rsidRDefault="00E23BE9" w:rsidP="00AF6E6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2618975,4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2C" w:rsidRDefault="00C9192C" w:rsidP="00EB35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151356,6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2C" w:rsidRDefault="00C9192C" w:rsidP="00B25A0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157795,3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2C" w:rsidRDefault="00C9192C" w:rsidP="00126D5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158269,1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2C" w:rsidRDefault="00C9192C" w:rsidP="00291A6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188533,0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2C" w:rsidRDefault="00C9192C" w:rsidP="00AF6E6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199014,2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2C" w:rsidRDefault="00C9192C" w:rsidP="00AF6E6C">
            <w:r>
              <w:rPr>
                <w:rFonts w:ascii="Times New Roman" w:hAnsi="Times New Roman" w:cs="Times New Roman"/>
                <w:b/>
                <w:bCs/>
                <w:color w:val="000000"/>
              </w:rPr>
              <w:t>244206,4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2C" w:rsidRDefault="00C9192C" w:rsidP="00AF6E6C">
            <w:r>
              <w:rPr>
                <w:rFonts w:ascii="Times New Roman" w:hAnsi="Times New Roman" w:cs="Times New Roman"/>
                <w:b/>
                <w:bCs/>
                <w:color w:val="000000"/>
              </w:rPr>
              <w:t>249894,3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2C" w:rsidRDefault="00C9192C" w:rsidP="00F37B34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253981,3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2C" w:rsidRDefault="00C9192C" w:rsidP="008C48AE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253981,3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2C" w:rsidRDefault="00C9192C" w:rsidP="008C48AE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253981,3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2C" w:rsidRDefault="00C9192C" w:rsidP="008C48AE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253981,3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92C" w:rsidRDefault="00C9192C" w:rsidP="008C48AE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253981,3</w:t>
            </w:r>
          </w:p>
        </w:tc>
      </w:tr>
      <w:tr w:rsidR="004260DB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    КУМИ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F467EA" w:rsidRDefault="00F467EA" w:rsidP="002210F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66</w:t>
            </w:r>
            <w:r w:rsidR="002210FE">
              <w:rPr>
                <w:rFonts w:ascii="Times New Roman" w:hAnsi="Times New Roman" w:cs="Times New Roman"/>
                <w:b/>
              </w:rPr>
              <w:t>017,1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B76502">
              <w:rPr>
                <w:rFonts w:ascii="Times New Roman" w:hAnsi="Times New Roman" w:cs="Times New Roman"/>
                <w:b/>
              </w:rPr>
              <w:t>2795,2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B76502">
              <w:rPr>
                <w:rFonts w:ascii="Times New Roman" w:hAnsi="Times New Roman" w:cs="Times New Roman"/>
                <w:b/>
              </w:rPr>
              <w:t>2903,4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3170,4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4126,7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F602CD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15918,3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E20601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9080,7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E20601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4521,9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285FEF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285FEF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285FEF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285FEF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>
            <w:r w:rsidRPr="00285FEF">
              <w:rPr>
                <w:rFonts w:ascii="Times New Roman" w:hAnsi="Times New Roman" w:cs="Times New Roman"/>
                <w:b/>
              </w:rPr>
              <w:t>4700,1</w:t>
            </w:r>
          </w:p>
        </w:tc>
      </w:tr>
      <w:tr w:rsidR="00D816BD" w:rsidTr="00B059BB">
        <w:trPr>
          <w:trHeight w:val="22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 1.1.Выплата </w:t>
            </w:r>
            <w:r>
              <w:rPr>
                <w:rFonts w:ascii="Times New Roman" w:hAnsi="Times New Roman" w:cs="Times New Roman"/>
              </w:rPr>
              <w:lastRenderedPageBreak/>
              <w:t xml:space="preserve">доплаты к пенсии муниципальным служащим 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1001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0410012050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 w:rsidP="00D816B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56090,7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3435,95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 w:rsidP="00E40C03">
            <w:r w:rsidRPr="007836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849,75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 w:rsidP="0058020A">
            <w:r>
              <w:rPr>
                <w:rFonts w:ascii="Times New Roman" w:hAnsi="Times New Roman" w:cs="Times New Roman"/>
                <w:sz w:val="18"/>
                <w:szCs w:val="18"/>
              </w:rPr>
              <w:t>4234,7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 w:rsidP="0058020A">
            <w:r>
              <w:rPr>
                <w:rFonts w:ascii="Times New Roman" w:hAnsi="Times New Roman" w:cs="Times New Roman"/>
                <w:sz w:val="18"/>
                <w:szCs w:val="18"/>
              </w:rPr>
              <w:t>5346,5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 w:rsidP="0087388E">
            <w:r>
              <w:rPr>
                <w:rFonts w:ascii="Times New Roman" w:hAnsi="Times New Roman" w:cs="Times New Roman"/>
                <w:sz w:val="18"/>
                <w:szCs w:val="18"/>
              </w:rPr>
              <w:t>4989,6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 w:rsidP="002F2C80">
            <w:r>
              <w:rPr>
                <w:rFonts w:ascii="Times New Roman" w:hAnsi="Times New Roman" w:cs="Times New Roman"/>
                <w:sz w:val="18"/>
                <w:szCs w:val="18"/>
              </w:rPr>
              <w:t>4890,6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 w:rsidP="008C48AE">
            <w:r>
              <w:rPr>
                <w:rFonts w:ascii="Times New Roman" w:hAnsi="Times New Roman" w:cs="Times New Roman"/>
                <w:sz w:val="18"/>
                <w:szCs w:val="18"/>
              </w:rPr>
              <w:t>4890,6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 w:rsidP="008C48AE">
            <w:r>
              <w:rPr>
                <w:rFonts w:ascii="Times New Roman" w:hAnsi="Times New Roman" w:cs="Times New Roman"/>
                <w:sz w:val="18"/>
                <w:szCs w:val="18"/>
              </w:rPr>
              <w:t>4890,6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 w:rsidP="008C48AE">
            <w:r>
              <w:rPr>
                <w:rFonts w:ascii="Times New Roman" w:hAnsi="Times New Roman" w:cs="Times New Roman"/>
                <w:sz w:val="18"/>
                <w:szCs w:val="18"/>
              </w:rPr>
              <w:t>4890,6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 w:rsidP="008C48AE">
            <w:r>
              <w:rPr>
                <w:rFonts w:ascii="Times New Roman" w:hAnsi="Times New Roman" w:cs="Times New Roman"/>
                <w:sz w:val="18"/>
                <w:szCs w:val="18"/>
              </w:rPr>
              <w:t>4890,6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 w:rsidP="008C48AE">
            <w:r>
              <w:rPr>
                <w:rFonts w:ascii="Times New Roman" w:hAnsi="Times New Roman" w:cs="Times New Roman"/>
                <w:sz w:val="18"/>
                <w:szCs w:val="18"/>
              </w:rPr>
              <w:t>4890,6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6BD" w:rsidRDefault="00D816BD" w:rsidP="008C48AE">
            <w:r>
              <w:rPr>
                <w:rFonts w:ascii="Times New Roman" w:hAnsi="Times New Roman" w:cs="Times New Roman"/>
                <w:sz w:val="18"/>
                <w:szCs w:val="18"/>
              </w:rPr>
              <w:t>4890,6</w:t>
            </w:r>
          </w:p>
        </w:tc>
      </w:tr>
      <w:tr w:rsidR="00DA4858" w:rsidTr="00B059BB">
        <w:trPr>
          <w:trHeight w:val="69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 w:rsidP="00DA485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544,4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33,55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 w:rsidP="00E40C0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37,35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Pr="00C87080" w:rsidRDefault="00DA4858" w:rsidP="00C87080">
            <w:pPr>
              <w:jc w:val="center"/>
              <w:rPr>
                <w:rFonts w:ascii="Times New Roman" w:hAnsi="Times New Roman" w:cs="Times New Roman"/>
              </w:rPr>
            </w:pPr>
            <w:r w:rsidRPr="00C87080">
              <w:rPr>
                <w:rFonts w:ascii="Times New Roman" w:hAnsi="Times New Roman" w:cs="Times New Roman"/>
              </w:rPr>
              <w:t>42,0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 w:rsidP="0058020A">
            <w:r>
              <w:rPr>
                <w:rFonts w:ascii="Times New Roman" w:hAnsi="Times New Roman" w:cs="Times New Roman"/>
              </w:rPr>
              <w:t>50,6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>
            <w:r>
              <w:rPr>
                <w:rFonts w:ascii="Times New Roman" w:hAnsi="Times New Roman" w:cs="Times New Roman"/>
              </w:rPr>
              <w:t>48,4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 w:rsidP="002F2C80">
            <w:r>
              <w:rPr>
                <w:rFonts w:ascii="Times New Roman" w:hAnsi="Times New Roman" w:cs="Times New Roman"/>
              </w:rPr>
              <w:t>47,5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 w:rsidP="008C48AE">
            <w:r>
              <w:rPr>
                <w:rFonts w:ascii="Times New Roman" w:hAnsi="Times New Roman" w:cs="Times New Roman"/>
              </w:rPr>
              <w:t>47,5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 w:rsidP="008C48AE">
            <w:r>
              <w:rPr>
                <w:rFonts w:ascii="Times New Roman" w:hAnsi="Times New Roman" w:cs="Times New Roman"/>
              </w:rPr>
              <w:t>47,5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 w:rsidP="008C48AE">
            <w:r>
              <w:rPr>
                <w:rFonts w:ascii="Times New Roman" w:hAnsi="Times New Roman" w:cs="Times New Roman"/>
              </w:rPr>
              <w:t>47,5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 w:rsidP="008C48AE">
            <w:r>
              <w:rPr>
                <w:rFonts w:ascii="Times New Roman" w:hAnsi="Times New Roman" w:cs="Times New Roman"/>
              </w:rPr>
              <w:t>47,5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 w:rsidP="008C48AE">
            <w:r>
              <w:rPr>
                <w:rFonts w:ascii="Times New Roman" w:hAnsi="Times New Roman" w:cs="Times New Roman"/>
              </w:rPr>
              <w:t>47,5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858" w:rsidRDefault="00DA4858" w:rsidP="008C48AE">
            <w:r>
              <w:rPr>
                <w:rFonts w:ascii="Times New Roman" w:hAnsi="Times New Roman" w:cs="Times New Roman"/>
              </w:rPr>
              <w:t>47,5</w:t>
            </w:r>
          </w:p>
        </w:tc>
      </w:tr>
      <w:tr w:rsidR="004260DB" w:rsidTr="00263390">
        <w:trPr>
          <w:trHeight w:val="27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О.М. 1.2. Предос-тавление мер соци-альной поддержки ветеранам труда Ростовской области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0410072080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7D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13121,4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4001,7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A093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4201,1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45E0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4036,8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7D92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881,8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263390">
        <w:trPr>
          <w:trHeight w:val="18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6D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2788,5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D1AE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</w:t>
            </w: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157E3D">
        <w:trPr>
          <w:trHeight w:val="32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6D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7D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</w:tr>
      <w:tr w:rsidR="00E438CF" w:rsidTr="00157E3D">
        <w:trPr>
          <w:trHeight w:val="288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E438CF" w:rsidRDefault="00E438CF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E438CF" w:rsidRDefault="00E438CF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E438CF" w:rsidRDefault="00E438C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E438CF" w:rsidRDefault="00E438C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E438CF" w:rsidRDefault="00E438CF" w:rsidP="005246C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0410072510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Default="00E438C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Default="00E438CF" w:rsidP="00E438C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103856,7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Default="00E438CF" w:rsidP="00A26C7B">
            <w:pPr>
              <w:jc w:val="center"/>
            </w:pPr>
            <w:r w:rsidRPr="00416F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Default="00E438CF" w:rsidP="00A26C7B">
            <w:pPr>
              <w:jc w:val="center"/>
            </w:pPr>
            <w:r w:rsidRPr="00416F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Default="00E438CF" w:rsidP="00A26C7B">
            <w:pPr>
              <w:jc w:val="center"/>
            </w:pPr>
            <w:r w:rsidRPr="00416F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Default="00E438CF" w:rsidP="001F6D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8475,9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Pr="0084611C" w:rsidRDefault="00E438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10260,6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Pr="0084611C" w:rsidRDefault="00E438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11403,5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Pr="0084611C" w:rsidRDefault="00E438CF" w:rsidP="00E902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11869,8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Pr="0084611C" w:rsidRDefault="00E438CF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12369,4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Pr="0084611C" w:rsidRDefault="00E438CF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12369,4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Pr="0084611C" w:rsidRDefault="00E438CF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12369,4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Pr="0084611C" w:rsidRDefault="00E438CF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12369,4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8CF" w:rsidRPr="0084611C" w:rsidRDefault="00E438CF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12369,4</w:t>
            </w:r>
          </w:p>
        </w:tc>
      </w:tr>
      <w:tr w:rsidR="004260DB" w:rsidTr="00157E3D">
        <w:trPr>
          <w:trHeight w:val="263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8436,2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</w:tr>
      <w:tr w:rsidR="003D2CE6" w:rsidTr="00157E3D">
        <w:trPr>
          <w:trHeight w:val="281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D2CE6" w:rsidRDefault="003D2CE6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D2CE6" w:rsidRDefault="003D2CE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D2CE6" w:rsidRDefault="003D2CE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D2CE6" w:rsidRDefault="003D2CE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D2CE6" w:rsidRDefault="003D2CE6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3D2CE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E9021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E902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3D2C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E902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CE6" w:rsidRPr="008B4781" w:rsidRDefault="003D2CE6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170,0</w:t>
            </w:r>
          </w:p>
        </w:tc>
      </w:tr>
      <w:tr w:rsidR="004260DB" w:rsidTr="00263390">
        <w:trPr>
          <w:trHeight w:val="48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1.3. Предос-тавление мер соци-альной поддержки ветеранам труда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0410072050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65C1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41875,4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13861,8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54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12715,6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453A6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12545,7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65C1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2752,3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263390">
        <w:trPr>
          <w:trHeight w:val="19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65C1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5464,6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304,6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263390">
        <w:trPr>
          <w:trHeight w:val="256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D00E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3960,5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8023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919C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D00E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3377,9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</w:tr>
      <w:tr w:rsidR="003D2CE6" w:rsidTr="00263390">
        <w:trPr>
          <w:trHeight w:val="256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3D2CE6" w:rsidRDefault="003D2CE6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3D2CE6" w:rsidRDefault="003D2CE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3D2CE6" w:rsidRDefault="003D2CE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3D2CE6" w:rsidRDefault="003D2CE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3D2CE6" w:rsidRDefault="003D2CE6" w:rsidP="003B553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0410072520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7133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288376,6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7133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24896,3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B50D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29620,6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31323,7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E902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32626,0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33982,0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33982,0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33982,0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33982,0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CE6" w:rsidRPr="008B4781" w:rsidRDefault="003D2CE6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33982,0</w:t>
            </w:r>
          </w:p>
        </w:tc>
      </w:tr>
      <w:tr w:rsidR="004260DB" w:rsidTr="00263390">
        <w:trPr>
          <w:trHeight w:val="256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17252,1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1252,1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</w:tr>
      <w:tr w:rsidR="0025781B" w:rsidTr="00263390">
        <w:trPr>
          <w:trHeight w:val="256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5781B" w:rsidRDefault="0025781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5781B" w:rsidRDefault="0025781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5781B" w:rsidRDefault="0025781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5781B" w:rsidRDefault="0025781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5781B" w:rsidRDefault="0025781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Default="0025781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Default="0025781B" w:rsidP="009C7E8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3688,0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Default="0025781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Default="0025781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Default="0025781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Default="0025781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Default="0025781B" w:rsidP="009C7E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379,4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Pr="008B4781" w:rsidRDefault="0025781B" w:rsidP="00CB47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Pr="008B4781" w:rsidRDefault="0025781B" w:rsidP="00CB47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422,2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Pr="008B4781" w:rsidRDefault="0025781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Pr="008B4781" w:rsidRDefault="0025781B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Pr="008B4781" w:rsidRDefault="0025781B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Pr="008B4781" w:rsidRDefault="0025781B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81B" w:rsidRPr="008B4781" w:rsidRDefault="0025781B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440,0</w:t>
            </w:r>
          </w:p>
        </w:tc>
      </w:tr>
      <w:tr w:rsidR="004260DB" w:rsidTr="00263390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1.4. Предос-тавление мер соци-альной поддержки лиц, работавших в период Отечест-венной войны 1941-1945 годов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0410072060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74FF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E30E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7677D" w:rsidRDefault="004260DB" w:rsidP="004809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/>
        </w:tc>
      </w:tr>
      <w:tr w:rsidR="004260DB" w:rsidTr="006D5BF5"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0410072490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217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217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217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7677D" w:rsidRDefault="004260DB" w:rsidP="004809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</w:tr>
      <w:tr w:rsidR="003349AC" w:rsidTr="006D5BF5"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349AC" w:rsidRDefault="003349AC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349AC" w:rsidRDefault="003349A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349AC" w:rsidRDefault="003349A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349AC" w:rsidRDefault="003349A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349AC" w:rsidRDefault="003349A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666A50" w:rsidP="00FF717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3639,7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 w:rsidP="00FD49C7">
            <w:pPr>
              <w:jc w:val="center"/>
            </w:pPr>
            <w:r>
              <w:rPr>
                <w:rFonts w:ascii="Times New Roman" w:hAnsi="Times New Roman" w:cs="Times New Roman"/>
              </w:rPr>
              <w:t>395,2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 w:rsidP="00FD49C7">
            <w:pPr>
              <w:jc w:val="center"/>
            </w:pPr>
            <w:r>
              <w:rPr>
                <w:rFonts w:ascii="Times New Roman" w:hAnsi="Times New Roman" w:cs="Times New Roman"/>
              </w:rPr>
              <w:t>369,</w:t>
            </w:r>
            <w:r w:rsidRPr="003F6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 w:rsidP="00FD49C7">
            <w:pPr>
              <w:jc w:val="center"/>
            </w:pPr>
            <w:r>
              <w:rPr>
                <w:rFonts w:ascii="Times New Roman" w:hAnsi="Times New Roman" w:cs="Times New Roman"/>
              </w:rPr>
              <w:t>385,</w:t>
            </w:r>
            <w:r w:rsidRPr="003F6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402,5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>
            <w:r w:rsidRPr="00B7721F">
              <w:rPr>
                <w:rFonts w:ascii="Times New Roman" w:hAnsi="Times New Roman" w:cs="Times New Roman"/>
              </w:rPr>
              <w:t>402,5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>
            <w:r w:rsidRPr="00B7721F">
              <w:rPr>
                <w:rFonts w:ascii="Times New Roman" w:hAnsi="Times New Roman" w:cs="Times New Roman"/>
              </w:rPr>
              <w:t>402,5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>
            <w:r w:rsidRPr="00B7721F">
              <w:rPr>
                <w:rFonts w:ascii="Times New Roman" w:hAnsi="Times New Roman" w:cs="Times New Roman"/>
              </w:rPr>
              <w:t>402,5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AC" w:rsidRDefault="003349AC">
            <w:r w:rsidRPr="00B7721F">
              <w:rPr>
                <w:rFonts w:ascii="Times New Roman" w:hAnsi="Times New Roman" w:cs="Times New Roman"/>
              </w:rPr>
              <w:t>402,5</w:t>
            </w:r>
          </w:p>
        </w:tc>
      </w:tr>
      <w:tr w:rsidR="00C5615F" w:rsidTr="006D5BF5"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5615F" w:rsidRDefault="00C5615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5615F" w:rsidRDefault="00C5615F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5615F" w:rsidRDefault="00C5615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5615F" w:rsidRDefault="00C5615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5615F" w:rsidRDefault="00C5615F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C5615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4B2AB6" w:rsidP="00674FF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C5615F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C5615F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C5615F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C5615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C5615F" w:rsidP="00FD49C7">
            <w:pPr>
              <w:jc w:val="center"/>
            </w:pPr>
            <w:r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Pr="001607C1" w:rsidRDefault="00C5615F" w:rsidP="00FD49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C5615F" w:rsidP="001607C1">
            <w:pPr>
              <w:jc w:val="center"/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C5615F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C5615F" w:rsidP="00C5615F">
            <w:pPr>
              <w:jc w:val="center"/>
            </w:pPr>
            <w:r w:rsidRPr="00852487">
              <w:rPr>
                <w:rFonts w:ascii="Times New Roman" w:hAnsi="Times New Roman" w:cs="Times New Roman"/>
              </w:rPr>
              <w:t>5,2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C5615F" w:rsidP="00C5615F">
            <w:pPr>
              <w:jc w:val="center"/>
            </w:pPr>
            <w:r w:rsidRPr="00852487">
              <w:rPr>
                <w:rFonts w:ascii="Times New Roman" w:hAnsi="Times New Roman" w:cs="Times New Roman"/>
              </w:rPr>
              <w:t>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C5615F" w:rsidP="00C5615F">
            <w:pPr>
              <w:jc w:val="center"/>
            </w:pPr>
            <w:r w:rsidRPr="00852487">
              <w:rPr>
                <w:rFonts w:ascii="Times New Roman" w:hAnsi="Times New Roman" w:cs="Times New Roman"/>
              </w:rPr>
              <w:t>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5F" w:rsidRDefault="00C5615F" w:rsidP="00C5615F">
            <w:pPr>
              <w:jc w:val="center"/>
            </w:pPr>
            <w:r w:rsidRPr="00852487">
              <w:rPr>
                <w:rFonts w:ascii="Times New Roman" w:hAnsi="Times New Roman" w:cs="Times New Roman"/>
              </w:rPr>
              <w:t>5,2</w:t>
            </w:r>
          </w:p>
        </w:tc>
      </w:tr>
      <w:tr w:rsidR="004260DB" w:rsidTr="00263390">
        <w:trPr>
          <w:trHeight w:val="21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1.5. Предос-тавление мер соци-альной поддержки жертв политичес-ких репрессий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0410072070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D7AB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46D1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306,8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3736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274,2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3736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263390">
        <w:trPr>
          <w:trHeight w:val="16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039A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B67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B67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B67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CA26F4">
        <w:trPr>
          <w:trHeight w:val="276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9676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9676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9676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</w:tr>
      <w:tr w:rsidR="00523CE0" w:rsidTr="00CA26F4">
        <w:trPr>
          <w:trHeight w:val="239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523CE0" w:rsidRDefault="00523CE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523CE0" w:rsidRDefault="00523CE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523CE0" w:rsidRDefault="00523CE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523CE0" w:rsidRDefault="00523CE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523CE0" w:rsidRDefault="00523CE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C021E1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4345</w:t>
            </w:r>
            <w:r w:rsidR="00523CE0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462,9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 w:rsidP="00523CE0">
            <w:pPr>
              <w:jc w:val="center"/>
            </w:pPr>
            <w:r w:rsidRPr="00C271D1">
              <w:rPr>
                <w:rFonts w:ascii="Times New Roman" w:hAnsi="Times New Roman" w:cs="Times New Roman"/>
              </w:rPr>
              <w:t>510,3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 w:rsidP="00523CE0">
            <w:pPr>
              <w:jc w:val="center"/>
            </w:pPr>
            <w:r w:rsidRPr="00C271D1">
              <w:rPr>
                <w:rFonts w:ascii="Times New Roman" w:hAnsi="Times New Roman" w:cs="Times New Roman"/>
              </w:rPr>
              <w:t>510,3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 w:rsidP="00523CE0">
            <w:pPr>
              <w:jc w:val="center"/>
            </w:pPr>
            <w:r w:rsidRPr="00C271D1">
              <w:rPr>
                <w:rFonts w:ascii="Times New Roman" w:hAnsi="Times New Roman" w:cs="Times New Roman"/>
              </w:rPr>
              <w:t>510,3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CE0" w:rsidRDefault="00523CE0" w:rsidP="00523CE0">
            <w:pPr>
              <w:jc w:val="center"/>
            </w:pPr>
            <w:r w:rsidRPr="00C271D1">
              <w:rPr>
                <w:rFonts w:ascii="Times New Roman" w:hAnsi="Times New Roman" w:cs="Times New Roman"/>
              </w:rPr>
              <w:t>510,3</w:t>
            </w:r>
          </w:p>
        </w:tc>
      </w:tr>
      <w:tr w:rsidR="00F25B80" w:rsidTr="00CA26F4">
        <w:trPr>
          <w:trHeight w:val="287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F25B80" w:rsidRDefault="00F25B8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F25B80" w:rsidRDefault="00F25B8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F25B80" w:rsidRDefault="00F25B8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F25B80" w:rsidRDefault="00F25B8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</w:tcPr>
          <w:p w:rsidR="00F25B80" w:rsidRDefault="00F25B8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610685" w:rsidP="004526A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  <w:r w:rsidR="00F25B80">
              <w:rPr>
                <w:rFonts w:ascii="Times New Roman" w:hAnsi="Times New Roman" w:cs="Times New Roman"/>
              </w:rPr>
              <w:t>2,2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 w:rsidP="00437839">
            <w:pPr>
              <w:jc w:val="center"/>
            </w:pPr>
            <w:r>
              <w:rPr>
                <w:rFonts w:ascii="Times New Roman" w:hAnsi="Times New Roman" w:cs="Times New Roman"/>
              </w:rPr>
              <w:t>7</w:t>
            </w:r>
            <w:r w:rsidRPr="000B40E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 w:rsidP="00966A36">
            <w:pPr>
              <w:jc w:val="center"/>
            </w:pPr>
            <w:r w:rsidRPr="003B06D4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 w:rsidP="00966A36">
            <w:pPr>
              <w:jc w:val="center"/>
            </w:pPr>
            <w:r w:rsidRPr="003B06D4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 w:rsidP="00966A36">
            <w:pPr>
              <w:jc w:val="center"/>
            </w:pPr>
            <w:r w:rsidRPr="003B06D4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 w:rsidP="00966A36">
            <w:pPr>
              <w:jc w:val="center"/>
            </w:pPr>
            <w:r w:rsidRPr="003B06D4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 w:rsidP="00966A36">
            <w:pPr>
              <w:jc w:val="center"/>
            </w:pPr>
            <w:r w:rsidRPr="003B06D4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B80" w:rsidRDefault="00F25B80" w:rsidP="00966A36">
            <w:pPr>
              <w:jc w:val="center"/>
            </w:pPr>
            <w:r w:rsidRPr="003B06D4">
              <w:rPr>
                <w:rFonts w:ascii="Times New Roman" w:hAnsi="Times New Roman" w:cs="Times New Roman"/>
              </w:rPr>
              <w:t>70,0</w:t>
            </w:r>
          </w:p>
        </w:tc>
      </w:tr>
      <w:tr w:rsidR="003E7D48" w:rsidTr="00CA26F4">
        <w:trPr>
          <w:trHeight w:val="247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E7D48" w:rsidRDefault="003E7D48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E7D48" w:rsidRDefault="003E7D4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E7D48" w:rsidRDefault="003E7D4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E7D48" w:rsidRDefault="003E7D4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E7D48" w:rsidRDefault="003E7D4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2170F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57,</w:t>
            </w:r>
            <w:r w:rsidR="002170F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3E7D4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3E7D4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3E7D48">
            <w:pPr>
              <w:jc w:val="center"/>
            </w:pPr>
            <w:r w:rsidRPr="00060FD2">
              <w:rPr>
                <w:rFonts w:ascii="Times New Roman" w:hAnsi="Times New Roman" w:cs="Times New Roman"/>
              </w:rPr>
              <w:t>6,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3E7D48">
            <w:pPr>
              <w:jc w:val="center"/>
            </w:pPr>
            <w:r w:rsidRPr="00EB6E8B">
              <w:rPr>
                <w:rFonts w:ascii="Times New Roman" w:hAnsi="Times New Roman" w:cs="Times New Roman"/>
              </w:rPr>
              <w:t>6,9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3E7D48">
            <w:pPr>
              <w:jc w:val="center"/>
            </w:pPr>
            <w:r w:rsidRPr="00EB6E8B">
              <w:rPr>
                <w:rFonts w:ascii="Times New Roman" w:hAnsi="Times New Roman" w:cs="Times New Roman"/>
              </w:rPr>
              <w:t>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3E7D48">
            <w:pPr>
              <w:jc w:val="center"/>
            </w:pPr>
            <w:r w:rsidRPr="00EB6E8B">
              <w:rPr>
                <w:rFonts w:ascii="Times New Roman" w:hAnsi="Times New Roman" w:cs="Times New Roman"/>
              </w:rPr>
              <w:t>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D48" w:rsidRDefault="003E7D48" w:rsidP="003E7D48">
            <w:pPr>
              <w:jc w:val="center"/>
            </w:pPr>
            <w:r w:rsidRPr="00EB6E8B">
              <w:rPr>
                <w:rFonts w:ascii="Times New Roman" w:hAnsi="Times New Roman" w:cs="Times New Roman"/>
              </w:rPr>
              <w:t>6,9</w:t>
            </w:r>
          </w:p>
        </w:tc>
      </w:tr>
      <w:tr w:rsidR="00464D10" w:rsidTr="00B059BB">
        <w:trPr>
          <w:trHeight w:val="48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>
            <w:pPr>
              <w:widowControl/>
              <w:snapToGri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О.М.1.6. Предоста-вление гражданам в </w:t>
            </w:r>
            <w:r>
              <w:rPr>
                <w:rFonts w:ascii="Times New Roman" w:hAnsi="Times New Roman" w:cs="Times New Roman"/>
              </w:rPr>
              <w:lastRenderedPageBreak/>
              <w:t>целях оказания со-циальной поддерж-ки субсидий на оп-лату жилого поме-щения и коммуна-льных услуг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  <w:p w:rsidR="00464D10" w:rsidRDefault="00464D10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9B38E3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96821,9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9206,4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10287,0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 w:rsidP="001F0ED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10263,7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7372,3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 w:rsidP="00873B5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6726,6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 w:rsidP="006C6514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7133,1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 w:rsidP="009753E3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7404,3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7685,7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7685,7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7685,7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7685,7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D10" w:rsidRDefault="00464D10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7685,7</w:t>
            </w:r>
          </w:p>
        </w:tc>
      </w:tr>
      <w:tr w:rsidR="00005C39" w:rsidTr="00B059BB">
        <w:trPr>
          <w:trHeight w:val="135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>
            <w:pPr>
              <w:widowControl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005C39" w:rsidRDefault="00005C39">
            <w:pPr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  <w:p w:rsidR="00005C39" w:rsidRDefault="00005C39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6D3AB2" w:rsidP="00F2353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 w:rsidP="00A23F1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 w:rsidP="00A23F1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 w:rsidP="00A23F16">
            <w:pPr>
              <w:jc w:val="center"/>
            </w:pPr>
            <w:r>
              <w:rPr>
                <w:rFonts w:ascii="Times New Roman" w:hAnsi="Times New Roman" w:cs="Times New Roman"/>
              </w:rPr>
              <w:t>65,2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 w:rsidP="001476ED">
            <w:pPr>
              <w:jc w:val="center"/>
            </w:pPr>
            <w:r>
              <w:rPr>
                <w:rFonts w:ascii="Times New Roman" w:hAnsi="Times New Roman" w:cs="Times New Roman"/>
              </w:rPr>
              <w:t>69,2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 w:rsidP="001476ED">
            <w:pPr>
              <w:jc w:val="center"/>
            </w:pPr>
            <w:r>
              <w:rPr>
                <w:rFonts w:ascii="Times New Roman" w:hAnsi="Times New Roman" w:cs="Times New Roman"/>
              </w:rPr>
              <w:t>71,8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 w:rsidP="001476ED">
            <w:pPr>
              <w:jc w:val="center"/>
            </w:pPr>
            <w:r>
              <w:rPr>
                <w:rFonts w:ascii="Times New Roman" w:hAnsi="Times New Roman" w:cs="Times New Roman"/>
              </w:rPr>
              <w:t>74,5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 w:rsidP="00005C39">
            <w:pPr>
              <w:jc w:val="center"/>
            </w:pPr>
            <w:r w:rsidRPr="00C75A4C">
              <w:rPr>
                <w:rFonts w:ascii="Times New Roman" w:hAnsi="Times New Roman" w:cs="Times New Roman"/>
              </w:rPr>
              <w:t>74,5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 w:rsidP="00005C39">
            <w:pPr>
              <w:jc w:val="center"/>
            </w:pPr>
            <w:r w:rsidRPr="00C75A4C">
              <w:rPr>
                <w:rFonts w:ascii="Times New Roman" w:hAnsi="Times New Roman" w:cs="Times New Roman"/>
              </w:rPr>
              <w:t>74,5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 w:rsidP="00005C39">
            <w:pPr>
              <w:jc w:val="center"/>
            </w:pPr>
            <w:r w:rsidRPr="00C75A4C">
              <w:rPr>
                <w:rFonts w:ascii="Times New Roman" w:hAnsi="Times New Roman" w:cs="Times New Roman"/>
              </w:rPr>
              <w:t>74,5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C39" w:rsidRDefault="00005C39" w:rsidP="00005C39">
            <w:pPr>
              <w:jc w:val="center"/>
            </w:pPr>
            <w:r w:rsidRPr="00C75A4C">
              <w:rPr>
                <w:rFonts w:ascii="Times New Roman" w:hAnsi="Times New Roman" w:cs="Times New Roman"/>
              </w:rPr>
              <w:t>74,5</w:t>
            </w:r>
          </w:p>
        </w:tc>
      </w:tr>
      <w:tr w:rsidR="00A875C8" w:rsidTr="00B059BB">
        <w:trPr>
          <w:trHeight w:val="22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О.М. 1.7. Предос-тавление  материа-льной и иной помо-щи на погребение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0410072120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10A7C" w:rsidP="00F2353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8452,9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 w:rsidP="000477A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451,1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 w:rsidP="00761A0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 w:rsidP="00BF611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 w:rsidP="007D040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589,8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 w:rsidP="00F2353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787,1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 w:rsidP="00C21687">
            <w:pPr>
              <w:jc w:val="center"/>
            </w:pPr>
            <w:r>
              <w:rPr>
                <w:rFonts w:ascii="Times New Roman" w:hAnsi="Times New Roman" w:cs="Times New Roman"/>
              </w:rPr>
              <w:t>755,2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 w:rsidP="00C21687">
            <w:pPr>
              <w:jc w:val="center"/>
            </w:pPr>
            <w:r>
              <w:rPr>
                <w:rFonts w:ascii="Times New Roman" w:hAnsi="Times New Roman" w:cs="Times New Roman"/>
              </w:rPr>
              <w:t>760,7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 w:rsidP="00C21687">
            <w:pPr>
              <w:jc w:val="center"/>
            </w:pPr>
            <w:r>
              <w:rPr>
                <w:rFonts w:ascii="Times New Roman" w:hAnsi="Times New Roman" w:cs="Times New Roman"/>
              </w:rPr>
              <w:t>796,2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 w:rsidP="00A875C8">
            <w:pPr>
              <w:jc w:val="center"/>
            </w:pPr>
            <w:r w:rsidRPr="003D356F">
              <w:rPr>
                <w:rFonts w:ascii="Times New Roman" w:hAnsi="Times New Roman" w:cs="Times New Roman"/>
              </w:rPr>
              <w:t>796,2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 w:rsidP="00A875C8">
            <w:pPr>
              <w:jc w:val="center"/>
            </w:pPr>
            <w:r w:rsidRPr="003D356F">
              <w:rPr>
                <w:rFonts w:ascii="Times New Roman" w:hAnsi="Times New Roman" w:cs="Times New Roman"/>
              </w:rPr>
              <w:t>796,2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 w:rsidP="00A875C8">
            <w:pPr>
              <w:jc w:val="center"/>
            </w:pPr>
            <w:r w:rsidRPr="003D356F">
              <w:rPr>
                <w:rFonts w:ascii="Times New Roman" w:hAnsi="Times New Roman" w:cs="Times New Roman"/>
              </w:rPr>
              <w:t>796,2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5C8" w:rsidRDefault="00A875C8" w:rsidP="00A875C8">
            <w:pPr>
              <w:jc w:val="center"/>
            </w:pPr>
            <w:r w:rsidRPr="003D356F">
              <w:rPr>
                <w:rFonts w:ascii="Times New Roman" w:hAnsi="Times New Roman" w:cs="Times New Roman"/>
              </w:rPr>
              <w:t>796,2</w:t>
            </w:r>
          </w:p>
        </w:tc>
      </w:tr>
      <w:tr w:rsidR="00FB595E" w:rsidTr="00B059BB">
        <w:trPr>
          <w:trHeight w:val="69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FB595E" w:rsidRDefault="00FB595E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0A7704" w:rsidP="00F2353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1549,7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 w:rsidP="003D76B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 w:rsidP="00E8109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 w:rsidP="00BF611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 w:rsidP="00ED66C6">
            <w:pPr>
              <w:jc w:val="center"/>
            </w:pPr>
            <w:r>
              <w:rPr>
                <w:rFonts w:ascii="Times New Roman" w:hAnsi="Times New Roman" w:cs="Times New Roman"/>
              </w:rPr>
              <w:t>63,5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 w:rsidP="00F23533">
            <w:pPr>
              <w:jc w:val="center"/>
            </w:pPr>
            <w:r>
              <w:rPr>
                <w:rFonts w:ascii="Times New Roman" w:hAnsi="Times New Roman" w:cs="Times New Roman"/>
              </w:rPr>
              <w:t>115,5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 w:rsidP="006B31A3">
            <w:pPr>
              <w:jc w:val="center"/>
            </w:pPr>
            <w:r>
              <w:rPr>
                <w:rFonts w:ascii="Times New Roman" w:hAnsi="Times New Roman" w:cs="Times New Roman"/>
              </w:rPr>
              <w:t>122,3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 w:rsidP="00ED66C6">
            <w:pPr>
              <w:jc w:val="center"/>
            </w:pPr>
            <w:r>
              <w:rPr>
                <w:rFonts w:ascii="Times New Roman" w:hAnsi="Times New Roman" w:cs="Times New Roman"/>
              </w:rPr>
              <w:t>152,0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 w:rsidP="006B31A3">
            <w:pPr>
              <w:jc w:val="center"/>
            </w:pPr>
            <w:r>
              <w:rPr>
                <w:rFonts w:ascii="Times New Roman" w:hAnsi="Times New Roman" w:cs="Times New Roman"/>
              </w:rPr>
              <w:t>153,0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153,0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153,0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153,0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95E" w:rsidRDefault="00FB595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153,0</w:t>
            </w:r>
          </w:p>
        </w:tc>
      </w:tr>
      <w:tr w:rsidR="002B6637" w:rsidTr="00E66223">
        <w:trPr>
          <w:trHeight w:val="779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9C31A5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О.М.1.8. Предоста-вление мер социа-льной поддержки отдельным катего-риям граждан по оплате жилого по-мещения и комму-нальных услуг (ин-валиды, ветераны, чернобыльцы)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0410052500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  <w:p w:rsidR="002B6637" w:rsidRDefault="002B6637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9754E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362813,4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B8612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30998,5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30117,0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8637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31859,4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6E3686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27997,1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6C6514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30902,1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B5712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30772,6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31609,2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29711,5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29711,5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29711,5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29711,5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637" w:rsidRDefault="002B6637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29711,5</w:t>
            </w:r>
          </w:p>
        </w:tc>
      </w:tr>
      <w:tr w:rsidR="00942380" w:rsidTr="00B059BB">
        <w:trPr>
          <w:trHeight w:val="15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942380" w:rsidRDefault="00942380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 w:rsidP="009754E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2484,5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Pr="0038108E" w:rsidRDefault="009423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Pr="0038108E" w:rsidRDefault="00942380" w:rsidP="00873B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Pr="0038108E" w:rsidRDefault="00942380" w:rsidP="00873B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429,5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Pr="0038108E" w:rsidRDefault="00942380" w:rsidP="00873B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Pr="0038108E" w:rsidRDefault="00942380" w:rsidP="00F2353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389,0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 w:rsidP="004B74F4">
            <w:pPr>
              <w:jc w:val="center"/>
            </w:pPr>
            <w:r>
              <w:rPr>
                <w:rFonts w:ascii="Times New Roman" w:hAnsi="Times New Roman" w:cs="Times New Roman"/>
              </w:rPr>
              <w:t>380,8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 w:rsidP="008C48AE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 w:rsidP="008C48AE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 w:rsidP="008C48AE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 w:rsidP="008C48AE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 w:rsidP="008C48AE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380" w:rsidRDefault="00942380" w:rsidP="008C48AE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</w:tr>
      <w:tr w:rsidR="002A1AFE" w:rsidTr="00F602CD">
        <w:trPr>
          <w:trHeight w:val="274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2A1AFE" w:rsidRDefault="002A1AFE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1.9. Органи-зация исполнитель-но-распорядитель-ных функций, свя-занных с передачей государственных полномочий в сфере социальной защиты населения.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1AFE" w:rsidRDefault="002A1AF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1AFE" w:rsidRDefault="002A1AF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2A1AFE" w:rsidRDefault="002A1AF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1006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1AFE" w:rsidRDefault="002A1AF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0410000190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A1AFE" w:rsidRDefault="002A1AFE" w:rsidP="00B5139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A1AFE" w:rsidRPr="0038108E" w:rsidRDefault="002A1AFE" w:rsidP="00F2353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3669,8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A1AFE" w:rsidRPr="0038108E" w:rsidRDefault="002A1AFE" w:rsidP="0096713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599,0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A1AFE" w:rsidRPr="005B3C74" w:rsidRDefault="002A1AFE" w:rsidP="00B513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714,3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A1AFE" w:rsidRPr="005B3C74" w:rsidRDefault="002A1AFE" w:rsidP="00B513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237,1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A1AFE" w:rsidRPr="005B3C74" w:rsidRDefault="002A1AFE" w:rsidP="0074538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647,2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A1AFE" w:rsidRPr="00DA37F9" w:rsidRDefault="002A1AFE" w:rsidP="00C15F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525,2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A1AFE" w:rsidRDefault="002A1AFE" w:rsidP="0090006C">
            <w:pPr>
              <w:jc w:val="center"/>
            </w:pPr>
            <w:r>
              <w:rPr>
                <w:rFonts w:ascii="Times New Roman" w:hAnsi="Times New Roman" w:cs="Times New Roman"/>
              </w:rPr>
              <w:t>515,3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A1AFE" w:rsidRDefault="002A1AFE" w:rsidP="0090006C">
            <w:pPr>
              <w:jc w:val="center"/>
            </w:pPr>
            <w:r>
              <w:rPr>
                <w:rFonts w:ascii="Times New Roman" w:hAnsi="Times New Roman" w:cs="Times New Roman"/>
              </w:rPr>
              <w:t>69,7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A1AFE" w:rsidRDefault="002A1AFE" w:rsidP="0090006C">
            <w:pPr>
              <w:jc w:val="center"/>
            </w:pPr>
            <w:r>
              <w:rPr>
                <w:rFonts w:ascii="Times New Roman" w:hAnsi="Times New Roman" w:cs="Times New Roman"/>
              </w:rPr>
              <w:t>72,4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A1AFE" w:rsidRDefault="002A1AFE" w:rsidP="002A1AFE">
            <w:pPr>
              <w:jc w:val="center"/>
            </w:pPr>
            <w:r w:rsidRPr="000D2E47">
              <w:rPr>
                <w:rFonts w:ascii="Times New Roman" w:hAnsi="Times New Roman" w:cs="Times New Roman"/>
              </w:rPr>
              <w:t>72,4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A1AFE" w:rsidRDefault="002A1AFE" w:rsidP="002A1AFE">
            <w:pPr>
              <w:jc w:val="center"/>
            </w:pPr>
            <w:r w:rsidRPr="000D2E47">
              <w:rPr>
                <w:rFonts w:ascii="Times New Roman" w:hAnsi="Times New Roman" w:cs="Times New Roman"/>
              </w:rPr>
              <w:t>72,4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A1AFE" w:rsidRDefault="002A1AFE" w:rsidP="002A1AFE">
            <w:pPr>
              <w:jc w:val="center"/>
            </w:pPr>
            <w:r w:rsidRPr="000D2E47">
              <w:rPr>
                <w:rFonts w:ascii="Times New Roman" w:hAnsi="Times New Roman" w:cs="Times New Roman"/>
              </w:rPr>
              <w:t>72,4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A1AFE" w:rsidRDefault="002A1AFE" w:rsidP="002A1AFE">
            <w:pPr>
              <w:jc w:val="center"/>
            </w:pPr>
            <w:r w:rsidRPr="000D2E47">
              <w:rPr>
                <w:rFonts w:ascii="Times New Roman" w:hAnsi="Times New Roman" w:cs="Times New Roman"/>
              </w:rPr>
              <w:t>72,4</w:t>
            </w:r>
          </w:p>
        </w:tc>
      </w:tr>
      <w:tr w:rsidR="00F775BE" w:rsidTr="00F602CD">
        <w:trPr>
          <w:trHeight w:val="274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F775BE" w:rsidRDefault="00F775BE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75BE" w:rsidRDefault="00F775B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75BE" w:rsidRDefault="00F775B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F775BE" w:rsidRDefault="00F775B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75BE" w:rsidRDefault="00F775B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Default="00F775BE" w:rsidP="00B5139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Default="00C30260" w:rsidP="00F2353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6103,0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Pr="0038108E" w:rsidRDefault="00F775BE" w:rsidP="0096713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Pr="005B3C74" w:rsidRDefault="00F775BE" w:rsidP="00B513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Default="00F775BE" w:rsidP="00CA605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415,4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Default="00F775BE" w:rsidP="00B513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525,6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Pr="00A033BE" w:rsidRDefault="00F775BE" w:rsidP="00F128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569,3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Pr="00F775BE" w:rsidRDefault="00F775BE" w:rsidP="007B4E77">
            <w:pPr>
              <w:jc w:val="center"/>
            </w:pPr>
            <w:r>
              <w:rPr>
                <w:rFonts w:ascii="Times New Roman" w:hAnsi="Times New Roman" w:cs="Times New Roman"/>
              </w:rPr>
              <w:t>605,5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Default="00F775BE" w:rsidP="007B4E77">
            <w:pPr>
              <w:jc w:val="center"/>
            </w:pPr>
            <w:r>
              <w:rPr>
                <w:rFonts w:ascii="Times New Roman" w:hAnsi="Times New Roman" w:cs="Times New Roman"/>
              </w:rPr>
              <w:t>639,7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Default="00F775BE" w:rsidP="00F37B34">
            <w:pPr>
              <w:jc w:val="center"/>
            </w:pPr>
            <w:r>
              <w:rPr>
                <w:rFonts w:ascii="Times New Roman" w:hAnsi="Times New Roman" w:cs="Times New Roman"/>
              </w:rPr>
              <w:t>669,5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Default="00F775B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669,5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Default="00F775B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669,5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Default="00F775B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669,5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75BE" w:rsidRDefault="00F775B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669,5</w:t>
            </w:r>
          </w:p>
        </w:tc>
      </w:tr>
      <w:tr w:rsidR="004260DB" w:rsidTr="00F602CD">
        <w:trPr>
          <w:trHeight w:val="274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B5139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38108E" w:rsidRDefault="00054C0F" w:rsidP="00FB0EF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38108E" w:rsidRDefault="004260DB" w:rsidP="0096713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5B3C74" w:rsidRDefault="004260DB" w:rsidP="00FB0EF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81,0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0209AB" w:rsidRDefault="004260DB" w:rsidP="00E14D0A">
            <w:pPr>
              <w:jc w:val="center"/>
              <w:rPr>
                <w:rFonts w:ascii="Times New Roman" w:hAnsi="Times New Roman" w:cs="Times New Roman"/>
              </w:rPr>
            </w:pPr>
            <w:r w:rsidRPr="000209AB">
              <w:rPr>
                <w:rFonts w:ascii="Times New Roman" w:hAnsi="Times New Roman" w:cs="Times New Roman"/>
              </w:rPr>
              <w:t>328,8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5B3C74" w:rsidRDefault="004260DB" w:rsidP="00E14D0A">
            <w:pPr>
              <w:jc w:val="center"/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7F5D40" w:rsidRDefault="004260DB" w:rsidP="00E14D0A">
            <w:pPr>
              <w:jc w:val="center"/>
              <w:rPr>
                <w:rFonts w:ascii="Times New Roman" w:hAnsi="Times New Roman" w:cs="Times New Roman"/>
              </w:rPr>
            </w:pPr>
            <w:r w:rsidRPr="007F5D40">
              <w:rPr>
                <w:rFonts w:ascii="Times New Roman" w:hAnsi="Times New Roman" w:cs="Times New Roman"/>
              </w:rPr>
              <w:t>420,8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054C0F" w:rsidP="00E14D0A">
            <w:pPr>
              <w:jc w:val="center"/>
            </w:pPr>
            <w:r>
              <w:rPr>
                <w:rFonts w:ascii="Times New Roman" w:hAnsi="Times New Roman" w:cs="Times New Roman"/>
              </w:rPr>
              <w:t>437,7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F602CD">
        <w:trPr>
          <w:trHeight w:val="25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Default="004260DB" w:rsidP="00B5139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Default="00D06C20" w:rsidP="003E49A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38108E" w:rsidRDefault="004260DB" w:rsidP="00E9254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5B3C74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5B3C74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5B3C74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</w:t>
            </w: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D06C20" w:rsidP="003E49A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  <w:p w:rsidR="004260DB" w:rsidRPr="00CB6775" w:rsidRDefault="004260DB" w:rsidP="008566AE">
            <w:pPr>
              <w:jc w:val="center"/>
            </w:pPr>
          </w:p>
        </w:tc>
      </w:tr>
      <w:tr w:rsidR="004260DB" w:rsidTr="00F602CD">
        <w:trPr>
          <w:trHeight w:val="263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0705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:rsidR="004260DB" w:rsidRDefault="004260DB">
            <w:pPr>
              <w:jc w:val="center"/>
            </w:pPr>
          </w:p>
        </w:tc>
      </w:tr>
      <w:tr w:rsidR="00006067" w:rsidTr="00F602CD">
        <w:trPr>
          <w:trHeight w:val="48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006067" w:rsidRDefault="00006067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006067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006067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006067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0113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006067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0410099990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00606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B84AFE" w:rsidP="00FF4D2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918,8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Pr="0038108E" w:rsidRDefault="0000606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89,6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Pr="005B3C74" w:rsidRDefault="00006067" w:rsidP="0003721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99,6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Pr="005B3C74" w:rsidRDefault="0000606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Pr="005B3C74" w:rsidRDefault="00006067" w:rsidP="007B4B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  <w:r w:rsidRPr="005B3C74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Pr="0038108E" w:rsidRDefault="00006067" w:rsidP="007B4B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006067" w:rsidP="007D5B57">
            <w:pPr>
              <w:jc w:val="center"/>
            </w:pPr>
            <w:r>
              <w:rPr>
                <w:rFonts w:ascii="Times New Roman" w:hAnsi="Times New Roman" w:cs="Times New Roman"/>
              </w:rPr>
              <w:t>69,8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006067" w:rsidP="007D5B57">
            <w:pPr>
              <w:jc w:val="center"/>
            </w:pPr>
            <w:r>
              <w:rPr>
                <w:rFonts w:ascii="Times New Roman" w:hAnsi="Times New Roman" w:cs="Times New Roman"/>
              </w:rPr>
              <w:t>68,8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006067" w:rsidP="007D5B57">
            <w:pPr>
              <w:jc w:val="center"/>
            </w:pPr>
            <w:r>
              <w:rPr>
                <w:rFonts w:ascii="Times New Roman" w:hAnsi="Times New Roman" w:cs="Times New Roman"/>
              </w:rPr>
              <w:t>67,9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006067" w:rsidP="00006067">
            <w:pPr>
              <w:jc w:val="center"/>
            </w:pPr>
            <w:r w:rsidRPr="00D64BB6">
              <w:rPr>
                <w:rFonts w:ascii="Times New Roman" w:hAnsi="Times New Roman" w:cs="Times New Roman"/>
              </w:rPr>
              <w:t>67,9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006067" w:rsidP="00006067">
            <w:pPr>
              <w:jc w:val="center"/>
            </w:pPr>
            <w:r w:rsidRPr="00D64BB6">
              <w:rPr>
                <w:rFonts w:ascii="Times New Roman" w:hAnsi="Times New Roman" w:cs="Times New Roman"/>
              </w:rPr>
              <w:t>67,9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006067" w:rsidP="00006067">
            <w:pPr>
              <w:jc w:val="center"/>
            </w:pPr>
            <w:r w:rsidRPr="00D64BB6">
              <w:rPr>
                <w:rFonts w:ascii="Times New Roman" w:hAnsi="Times New Roman" w:cs="Times New Roman"/>
              </w:rPr>
              <w:t>67,9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067" w:rsidRDefault="00006067" w:rsidP="00006067">
            <w:pPr>
              <w:jc w:val="center"/>
            </w:pPr>
            <w:r w:rsidRPr="00D64BB6">
              <w:rPr>
                <w:rFonts w:ascii="Times New Roman" w:hAnsi="Times New Roman" w:cs="Times New Roman"/>
              </w:rPr>
              <w:t>67,9</w:t>
            </w:r>
          </w:p>
        </w:tc>
      </w:tr>
      <w:tr w:rsidR="007F20B8" w:rsidTr="00F602CD">
        <w:trPr>
          <w:trHeight w:val="47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7F20B8" w:rsidRDefault="007F20B8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1006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0410072110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121</w:t>
            </w:r>
          </w:p>
          <w:p w:rsidR="007F20B8" w:rsidRDefault="007F20B8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Pr="0038108E" w:rsidRDefault="00E23974" w:rsidP="00BF76B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216508,2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Pr="0038108E" w:rsidRDefault="007F20B8" w:rsidP="0096713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10201,3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Pr="005B3C74" w:rsidRDefault="007F20B8" w:rsidP="00F0518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644</w:t>
            </w:r>
            <w:r w:rsidRPr="005B3C74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Pr="005B3C74" w:rsidRDefault="007F20B8" w:rsidP="0047281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3370,1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Pr="005B3C74" w:rsidRDefault="007F20B8" w:rsidP="0065551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18510,1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>
            <w:r>
              <w:rPr>
                <w:rFonts w:ascii="Times New Roman" w:hAnsi="Times New Roman" w:cs="Times New Roman"/>
              </w:rPr>
              <w:t>19479,2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>
            <w:r>
              <w:rPr>
                <w:rFonts w:ascii="Times New Roman" w:hAnsi="Times New Roman" w:cs="Times New Roman"/>
              </w:rPr>
              <w:t>20328,5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 w:rsidP="00BF76BE">
            <w:r>
              <w:rPr>
                <w:rFonts w:ascii="Times New Roman" w:hAnsi="Times New Roman" w:cs="Times New Roman"/>
              </w:rPr>
              <w:t>20447,0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 w:rsidP="002F2C80">
            <w:r>
              <w:rPr>
                <w:rFonts w:ascii="Times New Roman" w:hAnsi="Times New Roman" w:cs="Times New Roman"/>
              </w:rPr>
              <w:t>20705,6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 w:rsidP="008C48AE">
            <w:r>
              <w:rPr>
                <w:rFonts w:ascii="Times New Roman" w:hAnsi="Times New Roman" w:cs="Times New Roman"/>
              </w:rPr>
              <w:t>20705,6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 w:rsidP="008C48AE">
            <w:r>
              <w:rPr>
                <w:rFonts w:ascii="Times New Roman" w:hAnsi="Times New Roman" w:cs="Times New Roman"/>
              </w:rPr>
              <w:t>20705,6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 w:rsidP="008C48AE">
            <w:r>
              <w:rPr>
                <w:rFonts w:ascii="Times New Roman" w:hAnsi="Times New Roman" w:cs="Times New Roman"/>
              </w:rPr>
              <w:t>20705,6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0B8" w:rsidRDefault="007F20B8" w:rsidP="008C48AE">
            <w:r>
              <w:rPr>
                <w:rFonts w:ascii="Times New Roman" w:hAnsi="Times New Roman" w:cs="Times New Roman"/>
              </w:rPr>
              <w:t>20705,6</w:t>
            </w:r>
          </w:p>
        </w:tc>
      </w:tr>
      <w:tr w:rsidR="00315036" w:rsidTr="00F602CD">
        <w:trPr>
          <w:trHeight w:val="25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315036" w:rsidRDefault="00315036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Default="0031503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Default="0031503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Default="0031503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Default="00315036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Default="0031503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38108E" w:rsidRDefault="003F3079" w:rsidP="004615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20787,3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38108E" w:rsidRDefault="0031503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997,1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5B3C74" w:rsidRDefault="00315036" w:rsidP="00BE5EF2">
            <w:pPr>
              <w:snapToGrid w:val="0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1047,0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5B3C74" w:rsidRDefault="00315036" w:rsidP="00A02853">
            <w:pPr>
              <w:snapToGrid w:val="0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323,0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5B3C74" w:rsidRDefault="00315036" w:rsidP="00655515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1752,7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5B3C74" w:rsidRDefault="00315036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1779,3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5B3C74" w:rsidRDefault="00315036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1932,6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5B3C74" w:rsidRDefault="00315036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5B3C74" w:rsidRDefault="00315036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5B3C74" w:rsidRDefault="00315036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1992,6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5B3C74" w:rsidRDefault="00315036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5B3C74" w:rsidRDefault="00315036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036" w:rsidRPr="005B3C74" w:rsidRDefault="00315036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1992,6</w:t>
            </w:r>
          </w:p>
        </w:tc>
      </w:tr>
      <w:tr w:rsidR="004260DB" w:rsidTr="00F602CD">
        <w:trPr>
          <w:trHeight w:val="273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 w:rsidP="003807A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64382,6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 w:rsidP="00BE463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3020,6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3240,0</w:t>
            </w:r>
          </w:p>
          <w:p w:rsidR="004260DB" w:rsidRPr="005B3C74" w:rsidRDefault="004260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3807A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3940,5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>
              <w:rPr>
                <w:rFonts w:ascii="Times New Roman" w:hAnsi="Times New Roman" w:cs="Times New Roman"/>
              </w:rPr>
              <w:t>5480,9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71C0" w:rsidRDefault="004260DB" w:rsidP="006D5B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5731,8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71C0" w:rsidRDefault="004260DB" w:rsidP="00732A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5962,6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71C0" w:rsidRDefault="004260DB" w:rsidP="009A35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71C0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71C0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6167,7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71C0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71C0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5B71C0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6167,7</w:t>
            </w:r>
          </w:p>
        </w:tc>
      </w:tr>
      <w:tr w:rsidR="00193829" w:rsidTr="00F602CD">
        <w:trPr>
          <w:trHeight w:val="25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193829" w:rsidRDefault="00193829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Default="00193829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Default="0019382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Default="0019382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Default="00193829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Default="0019382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38108E" w:rsidRDefault="00BB0E05" w:rsidP="00FF591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16736,7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38108E" w:rsidRDefault="00193829" w:rsidP="00D307E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1123,6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5B3C74" w:rsidRDefault="00193829" w:rsidP="00D307E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5B3C74" w:rsidRDefault="00193829" w:rsidP="00D307EF">
            <w:pPr>
              <w:jc w:val="center"/>
            </w:pPr>
            <w:r>
              <w:rPr>
                <w:rFonts w:ascii="Times New Roman" w:hAnsi="Times New Roman" w:cs="Times New Roman"/>
              </w:rPr>
              <w:t>1043,6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5B3C74" w:rsidRDefault="00193829" w:rsidP="00D307EF">
            <w:pPr>
              <w:jc w:val="center"/>
            </w:pPr>
            <w:r>
              <w:rPr>
                <w:rFonts w:ascii="Times New Roman" w:hAnsi="Times New Roman" w:cs="Times New Roman"/>
              </w:rPr>
              <w:t>1350,0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5B3C74" w:rsidRDefault="00193829" w:rsidP="00D307EF">
            <w:pPr>
              <w:jc w:val="center"/>
            </w:pPr>
            <w:r>
              <w:rPr>
                <w:rFonts w:ascii="Times New Roman" w:hAnsi="Times New Roman" w:cs="Times New Roman"/>
              </w:rPr>
              <w:t>1379,0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5B3C74" w:rsidRDefault="00193829" w:rsidP="00D307EF">
            <w:pPr>
              <w:jc w:val="center"/>
            </w:pPr>
            <w:r>
              <w:rPr>
                <w:rFonts w:ascii="Times New Roman" w:hAnsi="Times New Roman" w:cs="Times New Roman"/>
              </w:rPr>
              <w:t>1350,0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5B3C74" w:rsidRDefault="00193829" w:rsidP="007D77D1">
            <w:pPr>
              <w:jc w:val="center"/>
            </w:pPr>
            <w:r>
              <w:rPr>
                <w:rFonts w:ascii="Times New Roman" w:hAnsi="Times New Roman" w:cs="Times New Roman"/>
              </w:rPr>
              <w:t>1370,0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5B3C74" w:rsidRDefault="00193829" w:rsidP="00F602CD">
            <w:pPr>
              <w:jc w:val="center"/>
            </w:pPr>
            <w:r>
              <w:rPr>
                <w:rFonts w:ascii="Times New Roman" w:hAnsi="Times New Roman" w:cs="Times New Roman"/>
              </w:rPr>
              <w:t>1620,0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5B3C74" w:rsidRDefault="00193829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1620,0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5B3C74" w:rsidRDefault="00193829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1620,0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5B3C74" w:rsidRDefault="00193829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1620,0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9" w:rsidRPr="005B3C74" w:rsidRDefault="00193829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1620,0</w:t>
            </w:r>
          </w:p>
        </w:tc>
      </w:tr>
      <w:tr w:rsidR="004260DB" w:rsidTr="00F602CD">
        <w:trPr>
          <w:trHeight w:val="288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852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  <w:tr w:rsidR="004260DB" w:rsidTr="00F602CD">
        <w:trPr>
          <w:trHeight w:val="42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AC41B0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S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4120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2308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737,6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421,5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02308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316,1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F602CD">
        <w:trPr>
          <w:trHeight w:val="42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B0FC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0410071180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1389,7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1389,7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F602CD">
        <w:trPr>
          <w:trHeight w:val="504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КУМИ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914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0410072110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621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5230AF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49800,6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23088">
              <w:rPr>
                <w:rFonts w:ascii="Times New Roman" w:hAnsi="Times New Roman" w:cs="Times New Roman"/>
              </w:rPr>
              <w:t>2795,2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23088">
              <w:rPr>
                <w:rFonts w:ascii="Times New Roman" w:hAnsi="Times New Roman" w:cs="Times New Roman"/>
              </w:rPr>
              <w:t>2903,4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23088">
              <w:rPr>
                <w:rFonts w:ascii="Times New Roman" w:hAnsi="Times New Roman" w:cs="Times New Roman"/>
              </w:rPr>
              <w:t>3170,4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23088">
              <w:rPr>
                <w:rFonts w:ascii="Times New Roman" w:hAnsi="Times New Roman" w:cs="Times New Roman"/>
              </w:rPr>
              <w:t>4126,7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4304,9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5230AF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4477,6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5230AF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4521,9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8605DC">
              <w:rPr>
                <w:rFonts w:ascii="Times New Roman" w:hAnsi="Times New Roman" w:cs="Times New Roman"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8605DC">
              <w:rPr>
                <w:rFonts w:ascii="Times New Roman" w:hAnsi="Times New Roman" w:cs="Times New Roman"/>
              </w:rPr>
              <w:t>4700,1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8605DC">
              <w:rPr>
                <w:rFonts w:ascii="Times New Roman" w:hAnsi="Times New Roman" w:cs="Times New Roman"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8605DC">
              <w:rPr>
                <w:rFonts w:ascii="Times New Roman" w:hAnsi="Times New Roman" w:cs="Times New Roman"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>
            <w:r w:rsidRPr="008605DC">
              <w:rPr>
                <w:rFonts w:ascii="Times New Roman" w:hAnsi="Times New Roman" w:cs="Times New Roman"/>
              </w:rPr>
              <w:t>4700,1</w:t>
            </w:r>
          </w:p>
        </w:tc>
      </w:tr>
      <w:tr w:rsidR="00825438" w:rsidTr="00F602CD">
        <w:trPr>
          <w:trHeight w:val="504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25438" w:rsidRDefault="00825438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25438" w:rsidRDefault="0082543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25438" w:rsidRDefault="0082543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25438" w:rsidRDefault="0082543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Pr="005E348E" w:rsidRDefault="0082543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S4480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Pr="005E348E" w:rsidRDefault="00306E0E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</w:rPr>
              <w:t>24</w:t>
            </w:r>
            <w:r w:rsidR="00825438">
              <w:rPr>
                <w:rFonts w:ascii="Times New Roman" w:hAnsi="Times New Roman" w:cs="Times New Roman"/>
                <w:kern w:val="1"/>
                <w:lang w:val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16216,5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Pr="00023088" w:rsidRDefault="00825438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B4489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B4489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B4489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Pr="005E348E" w:rsidRDefault="00825438" w:rsidP="008323C3">
            <w:pPr>
              <w:snapToGrid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11613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Pr="005E348E" w:rsidRDefault="00825438" w:rsidP="008323C3">
            <w:pPr>
              <w:snapToGrid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4603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</w:tr>
      <w:tr w:rsidR="005B1FB5" w:rsidTr="00B059BB">
        <w:trPr>
          <w:trHeight w:val="19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1.10. Ежегод-ная денежная вып-лата лицам, награж-денным знаками «Почетный донор СССР», «Почетный донор России»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0410052200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F4394F" w:rsidP="00666E4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18490,5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7804E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1187,7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A272E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1253,1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CA605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BE69C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D57F52">
            <w:r>
              <w:rPr>
                <w:rFonts w:ascii="Times New Roman" w:hAnsi="Times New Roman" w:cs="Times New Roman"/>
              </w:rPr>
              <w:t>1456,0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>
            <w:r>
              <w:rPr>
                <w:rFonts w:ascii="Times New Roman" w:hAnsi="Times New Roman" w:cs="Times New Roman"/>
              </w:rPr>
              <w:t>1603,0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263390">
            <w:r>
              <w:rPr>
                <w:rFonts w:ascii="Times New Roman" w:hAnsi="Times New Roman" w:cs="Times New Roman"/>
              </w:rPr>
              <w:t>1664,7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2F2C80">
            <w:r>
              <w:rPr>
                <w:rFonts w:ascii="Times New Roman" w:hAnsi="Times New Roman" w:cs="Times New Roman"/>
              </w:rPr>
              <w:t>1735,4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8C48AE">
            <w:r>
              <w:rPr>
                <w:rFonts w:ascii="Times New Roman" w:hAnsi="Times New Roman" w:cs="Times New Roman"/>
              </w:rPr>
              <w:t>1735,4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8C48AE">
            <w:r>
              <w:rPr>
                <w:rFonts w:ascii="Times New Roman" w:hAnsi="Times New Roman" w:cs="Times New Roman"/>
              </w:rPr>
              <w:t>1735,4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8C48AE">
            <w:r>
              <w:rPr>
                <w:rFonts w:ascii="Times New Roman" w:hAnsi="Times New Roman" w:cs="Times New Roman"/>
              </w:rPr>
              <w:t>1735,4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FB5" w:rsidRDefault="005B1FB5" w:rsidP="008C48AE">
            <w:r>
              <w:rPr>
                <w:rFonts w:ascii="Times New Roman" w:hAnsi="Times New Roman" w:cs="Times New Roman"/>
              </w:rPr>
              <w:t>1735,4</w:t>
            </w:r>
          </w:p>
        </w:tc>
      </w:tr>
      <w:tr w:rsidR="00AF059F" w:rsidTr="00B059BB">
        <w:trPr>
          <w:trHeight w:val="141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08574B" w:rsidP="00104B2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191,8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 w:rsidP="00047BF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 w:rsidP="00047BF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 w:rsidP="005E567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 w:rsidP="00047BFB">
            <w:pPr>
              <w:jc w:val="center"/>
            </w:pPr>
            <w:r>
              <w:rPr>
                <w:rFonts w:ascii="Times New Roman" w:hAnsi="Times New Roman" w:cs="Times New Roman"/>
              </w:rPr>
              <w:t>17,4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 w:rsidP="00EC3E38">
            <w:pPr>
              <w:jc w:val="center"/>
            </w:pPr>
            <w:r>
              <w:rPr>
                <w:rFonts w:ascii="Times New Roman" w:hAnsi="Times New Roman" w:cs="Times New Roman"/>
              </w:rPr>
              <w:t>20,6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 w:rsidP="005E5678">
            <w:pPr>
              <w:jc w:val="center"/>
            </w:pPr>
            <w:r>
              <w:rPr>
                <w:rFonts w:ascii="Times New Roman" w:hAnsi="Times New Roman" w:cs="Times New Roman"/>
              </w:rPr>
              <w:t>17,3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 w:rsidP="00AF059F">
            <w:pPr>
              <w:jc w:val="center"/>
            </w:pPr>
            <w:r w:rsidRPr="002E039F">
              <w:rPr>
                <w:rFonts w:ascii="Times New Roman" w:hAnsi="Times New Roman" w:cs="Times New Roman"/>
              </w:rPr>
              <w:t>17,3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 w:rsidP="00AF059F">
            <w:pPr>
              <w:jc w:val="center"/>
            </w:pPr>
            <w:r w:rsidRPr="002E039F">
              <w:rPr>
                <w:rFonts w:ascii="Times New Roman" w:hAnsi="Times New Roman" w:cs="Times New Roman"/>
              </w:rPr>
              <w:t>17,3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 w:rsidP="00AF059F">
            <w:pPr>
              <w:jc w:val="center"/>
            </w:pPr>
            <w:r w:rsidRPr="002E039F">
              <w:rPr>
                <w:rFonts w:ascii="Times New Roman" w:hAnsi="Times New Roman" w:cs="Times New Roman"/>
              </w:rPr>
              <w:t>17,3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9F" w:rsidRDefault="00AF059F" w:rsidP="00AF059F">
            <w:pPr>
              <w:jc w:val="center"/>
            </w:pPr>
            <w:r w:rsidRPr="002E039F">
              <w:rPr>
                <w:rFonts w:ascii="Times New Roman" w:hAnsi="Times New Roman" w:cs="Times New Roman"/>
              </w:rPr>
              <w:t>17,3</w:t>
            </w:r>
          </w:p>
        </w:tc>
      </w:tr>
      <w:tr w:rsidR="004260DB" w:rsidTr="00B059BB">
        <w:trPr>
          <w:trHeight w:val="22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1.11. Предос-тавление мер соци-альной поддержки граждан, подверг-шихся воздействию радиации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0410051370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D2C3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27639,4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2043,1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6B4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061A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1902,9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061A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B059BB">
        <w:trPr>
          <w:trHeight w:val="114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6B4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6B4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B38A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96AF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</w:tr>
      <w:tr w:rsidR="00F263C4" w:rsidTr="00B059BB">
        <w:trPr>
          <w:trHeight w:val="43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1.12. Предос-тавление мер соци-альной поддержки отдельным катего-риям граждан, работающих и проживающих в сельской местности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0410072090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  <w:p w:rsidR="00F263C4" w:rsidRDefault="00F263C4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565F7D" w:rsidP="005E286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866820,9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073B2A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65060,5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C3601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71399,1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4661BF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64398,5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7377B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75330,5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5E2861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78711,2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6C6514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69189,0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9753E3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71811,6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74484,1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74484,1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74484,1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74484,1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3C4" w:rsidRDefault="00F263C4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74484,1</w:t>
            </w:r>
          </w:p>
        </w:tc>
      </w:tr>
      <w:tr w:rsidR="00B21EEE" w:rsidTr="00B059BB">
        <w:trPr>
          <w:trHeight w:val="139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B21EEE" w:rsidRDefault="00B21EEE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E1489A" w:rsidP="005E286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9768,0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679,9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 w:rsidP="00F9157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793,3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 w:rsidP="005E286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788,8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 w:rsidP="00B21EEE">
            <w:pPr>
              <w:jc w:val="center"/>
            </w:pPr>
            <w:r>
              <w:rPr>
                <w:rFonts w:ascii="Times New Roman" w:hAnsi="Times New Roman" w:cs="Times New Roman"/>
              </w:rPr>
              <w:t>760,0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 w:rsidP="00263390">
            <w:pPr>
              <w:jc w:val="center"/>
            </w:pPr>
            <w:r>
              <w:rPr>
                <w:rFonts w:ascii="Times New Roman" w:hAnsi="Times New Roman" w:cs="Times New Roman"/>
              </w:rPr>
              <w:t>800,0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890,0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890,0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890,0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890,0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EEE" w:rsidRDefault="00B21EE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890,0</w:t>
            </w:r>
          </w:p>
        </w:tc>
      </w:tr>
      <w:tr w:rsidR="00B36B8C" w:rsidTr="00104810">
        <w:trPr>
          <w:trHeight w:val="411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36B8C" w:rsidRPr="00F37B34" w:rsidRDefault="00B36B8C" w:rsidP="00CD063D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 w:rsidRPr="00F37B34">
              <w:rPr>
                <w:rFonts w:ascii="Times New Roman" w:hAnsi="Times New Roman" w:cs="Times New Roman"/>
              </w:rPr>
              <w:t>О.М. 1.13. Предо</w:t>
            </w:r>
            <w:r>
              <w:rPr>
                <w:rFonts w:ascii="Times New Roman" w:hAnsi="Times New Roman" w:cs="Times New Roman"/>
              </w:rPr>
              <w:t>-</w:t>
            </w:r>
            <w:r w:rsidRPr="00F37B34">
              <w:rPr>
                <w:rFonts w:ascii="Times New Roman" w:hAnsi="Times New Roman" w:cs="Times New Roman"/>
              </w:rPr>
              <w:t>ставление мер со</w:t>
            </w:r>
            <w:r>
              <w:rPr>
                <w:rFonts w:ascii="Times New Roman" w:hAnsi="Times New Roman" w:cs="Times New Roman"/>
              </w:rPr>
              <w:t>-</w:t>
            </w:r>
            <w:r w:rsidRPr="00F37B34">
              <w:rPr>
                <w:rFonts w:ascii="Times New Roman" w:hAnsi="Times New Roman" w:cs="Times New Roman"/>
              </w:rPr>
              <w:t>циальной поддерж</w:t>
            </w:r>
            <w:r>
              <w:rPr>
                <w:rFonts w:ascii="Times New Roman" w:hAnsi="Times New Roman" w:cs="Times New Roman"/>
              </w:rPr>
              <w:t>-</w:t>
            </w:r>
            <w:r w:rsidRPr="00F37B34">
              <w:rPr>
                <w:rFonts w:ascii="Times New Roman" w:hAnsi="Times New Roman" w:cs="Times New Roman"/>
              </w:rPr>
              <w:t>ки членам семей граждан Российс</w:t>
            </w:r>
            <w:r>
              <w:rPr>
                <w:rFonts w:ascii="Times New Roman" w:hAnsi="Times New Roman" w:cs="Times New Roman"/>
              </w:rPr>
              <w:t>-</w:t>
            </w:r>
            <w:r w:rsidRPr="00F37B34">
              <w:rPr>
                <w:rFonts w:ascii="Times New Roman" w:hAnsi="Times New Roman" w:cs="Times New Roman"/>
              </w:rPr>
              <w:t>кой Федерации, принимающих уча</w:t>
            </w:r>
            <w:r>
              <w:rPr>
                <w:rFonts w:ascii="Times New Roman" w:hAnsi="Times New Roman" w:cs="Times New Roman"/>
              </w:rPr>
              <w:t>-</w:t>
            </w:r>
            <w:r w:rsidRPr="00F37B34">
              <w:rPr>
                <w:rFonts w:ascii="Times New Roman" w:hAnsi="Times New Roman" w:cs="Times New Roman"/>
              </w:rPr>
              <w:t>стие в специальной военной операции на территориях Украины, Донецкой Народной Респуб</w:t>
            </w:r>
            <w:r>
              <w:rPr>
                <w:rFonts w:ascii="Times New Roman" w:hAnsi="Times New Roman" w:cs="Times New Roman"/>
              </w:rPr>
              <w:t>-</w:t>
            </w:r>
            <w:r w:rsidRPr="00F37B34">
              <w:rPr>
                <w:rFonts w:ascii="Times New Roman" w:hAnsi="Times New Roman" w:cs="Times New Roman"/>
              </w:rPr>
              <w:t xml:space="preserve">лики, Луганской народной </w:t>
            </w:r>
            <w:r>
              <w:rPr>
                <w:rFonts w:ascii="Times New Roman" w:hAnsi="Times New Roman" w:cs="Times New Roman"/>
              </w:rPr>
              <w:t>Р</w:t>
            </w:r>
            <w:r w:rsidRPr="00F37B34">
              <w:rPr>
                <w:rFonts w:ascii="Times New Roman" w:hAnsi="Times New Roman" w:cs="Times New Roman"/>
              </w:rPr>
              <w:t>еспуб</w:t>
            </w:r>
            <w:r>
              <w:rPr>
                <w:rFonts w:ascii="Times New Roman" w:hAnsi="Times New Roman" w:cs="Times New Roman"/>
              </w:rPr>
              <w:t>-</w:t>
            </w:r>
            <w:r w:rsidRPr="00F37B34">
              <w:rPr>
                <w:rFonts w:ascii="Times New Roman" w:hAnsi="Times New Roman" w:cs="Times New Roman"/>
              </w:rPr>
              <w:lastRenderedPageBreak/>
              <w:t>лики, Запорожской области, Херсонс</w:t>
            </w:r>
            <w:r>
              <w:rPr>
                <w:rFonts w:ascii="Times New Roman" w:hAnsi="Times New Roman" w:cs="Times New Roman"/>
              </w:rPr>
              <w:t>-</w:t>
            </w:r>
            <w:r w:rsidRPr="00F37B34">
              <w:rPr>
                <w:rFonts w:ascii="Times New Roman" w:hAnsi="Times New Roman" w:cs="Times New Roman"/>
              </w:rPr>
              <w:t>кой области, в виде компенсации рас</w:t>
            </w:r>
            <w:r>
              <w:rPr>
                <w:rFonts w:ascii="Times New Roman" w:hAnsi="Times New Roman" w:cs="Times New Roman"/>
              </w:rPr>
              <w:t>-</w:t>
            </w:r>
            <w:r w:rsidRPr="00F37B34">
              <w:rPr>
                <w:rFonts w:ascii="Times New Roman" w:hAnsi="Times New Roman" w:cs="Times New Roman"/>
              </w:rPr>
              <w:t>ходов на оплату жилого помещения и коммунальных услуг, в том числе взноса на капиталь</w:t>
            </w:r>
            <w:r>
              <w:rPr>
                <w:rFonts w:ascii="Times New Roman" w:hAnsi="Times New Roman" w:cs="Times New Roman"/>
              </w:rPr>
              <w:t>-</w:t>
            </w:r>
            <w:r w:rsidRPr="00F37B34">
              <w:rPr>
                <w:rFonts w:ascii="Times New Roman" w:hAnsi="Times New Roman" w:cs="Times New Roman"/>
              </w:rPr>
              <w:t>ный ремонт общего имущества в много</w:t>
            </w:r>
            <w:r>
              <w:rPr>
                <w:rFonts w:ascii="Times New Roman" w:hAnsi="Times New Roman" w:cs="Times New Roman"/>
              </w:rPr>
              <w:t>-</w:t>
            </w:r>
            <w:r w:rsidRPr="00F37B34">
              <w:rPr>
                <w:rFonts w:ascii="Times New Roman" w:hAnsi="Times New Roman" w:cs="Times New Roman"/>
              </w:rPr>
              <w:t>квартирном доме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36B8C" w:rsidRDefault="00B36B8C" w:rsidP="00F37B3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36B8C" w:rsidRDefault="00B36B8C" w:rsidP="00F37B3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36B8C" w:rsidRDefault="00B36B8C" w:rsidP="00F37B3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36B8C" w:rsidRDefault="00B36B8C" w:rsidP="00C71E57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0410075090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B36B8C" w:rsidRDefault="0018183C" w:rsidP="00A966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2016,7</w:t>
            </w: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E534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2016,7</w:t>
            </w:r>
          </w:p>
          <w:p w:rsidR="00B36B8C" w:rsidRDefault="00B36B8C" w:rsidP="00E53404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E53404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E534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263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263390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263390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26339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  <w:r w:rsidRPr="00FB10F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  <w:r w:rsidRPr="00FB10F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  <w:r w:rsidRPr="00FB10F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  <w:r w:rsidRPr="00FB10F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  <w:r w:rsidRPr="00FB10F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</w:pPr>
          </w:p>
        </w:tc>
      </w:tr>
      <w:tr w:rsidR="00B36B8C" w:rsidTr="008C48AE">
        <w:trPr>
          <w:trHeight w:val="139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36B8C" w:rsidRPr="00F37B34" w:rsidRDefault="00B36B8C" w:rsidP="00F37B34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36B8C" w:rsidRDefault="00B36B8C" w:rsidP="00F37B3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36B8C" w:rsidRDefault="00B36B8C" w:rsidP="00F37B3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36B8C" w:rsidRDefault="00B36B8C" w:rsidP="00F37B3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36B8C" w:rsidRDefault="00B36B8C" w:rsidP="00C71E57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B36B8C" w:rsidRDefault="0018183C" w:rsidP="008C48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24,2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E534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</w:tr>
      <w:tr w:rsidR="00B77188" w:rsidTr="00B77188">
        <w:trPr>
          <w:trHeight w:val="487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77188" w:rsidRPr="00AB6EF3" w:rsidRDefault="00B77188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 w:rsidRPr="00AB6EF3">
              <w:rPr>
                <w:rFonts w:ascii="Times New Roman" w:hAnsi="Times New Roman" w:cs="Times New Roman"/>
              </w:rPr>
              <w:lastRenderedPageBreak/>
              <w:t>О.М. 1.14. Оказание государственной социальной помо</w:t>
            </w:r>
            <w:r>
              <w:rPr>
                <w:rFonts w:ascii="Times New Roman" w:hAnsi="Times New Roman" w:cs="Times New Roman"/>
              </w:rPr>
              <w:t>-</w:t>
            </w:r>
            <w:r w:rsidRPr="00AB6EF3">
              <w:rPr>
                <w:rFonts w:ascii="Times New Roman" w:hAnsi="Times New Roman" w:cs="Times New Roman"/>
              </w:rPr>
              <w:t>щи на основании социального конт</w:t>
            </w:r>
            <w:r>
              <w:rPr>
                <w:rFonts w:ascii="Times New Roman" w:hAnsi="Times New Roman" w:cs="Times New Roman"/>
              </w:rPr>
              <w:t>-</w:t>
            </w:r>
            <w:r w:rsidRPr="00AB6EF3">
              <w:rPr>
                <w:rFonts w:ascii="Times New Roman" w:hAnsi="Times New Roman" w:cs="Times New Roman"/>
              </w:rPr>
              <w:t>ракта отдельным категориям граждан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77188" w:rsidRDefault="00B77188" w:rsidP="008C48A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77188" w:rsidRDefault="00B77188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77188" w:rsidRDefault="00B77188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B36B8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0410075100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3A1F82" w:rsidP="005E286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2940,8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B77188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B77188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B77188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B77188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B77188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E534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263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423,3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2F2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>
            <w:r w:rsidRPr="005609A4">
              <w:rPr>
                <w:rFonts w:ascii="Times New Roman" w:hAnsi="Times New Roman" w:cs="Times New Roman"/>
              </w:rPr>
              <w:t>427,5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>
            <w:r w:rsidRPr="005609A4">
              <w:rPr>
                <w:rFonts w:ascii="Times New Roman" w:hAnsi="Times New Roman" w:cs="Times New Roman"/>
              </w:rPr>
              <w:t>427,5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>
            <w:r w:rsidRPr="005609A4">
              <w:rPr>
                <w:rFonts w:ascii="Times New Roman" w:hAnsi="Times New Roman" w:cs="Times New Roman"/>
              </w:rPr>
              <w:t>427,5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188" w:rsidRDefault="00B77188">
            <w:r w:rsidRPr="005609A4">
              <w:rPr>
                <w:rFonts w:ascii="Times New Roman" w:hAnsi="Times New Roman" w:cs="Times New Roman"/>
              </w:rPr>
              <w:t>427,5</w:t>
            </w:r>
          </w:p>
        </w:tc>
      </w:tr>
      <w:tr w:rsidR="00B77188" w:rsidTr="00B77188">
        <w:trPr>
          <w:trHeight w:val="1118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77188" w:rsidRPr="00AB6EF3" w:rsidRDefault="00B77188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77188" w:rsidRDefault="00B77188" w:rsidP="008C48A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77188" w:rsidRDefault="00B77188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77188" w:rsidRDefault="00B77188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B7718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B77188">
              <w:rPr>
                <w:rFonts w:ascii="Times New Roman" w:hAnsi="Times New Roman" w:cs="Times New Roman"/>
                <w:spacing w:val="-18"/>
                <w:kern w:val="1"/>
              </w:rPr>
              <w:t>04100R4040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24198" w:rsidP="008C48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195805,4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E534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25336,1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263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28223,8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2F2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28449,1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8C48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28449,1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8C48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28449,1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8C48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28449,1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188" w:rsidRDefault="00B77188" w:rsidP="008C48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28449,1</w:t>
            </w:r>
          </w:p>
        </w:tc>
      </w:tr>
      <w:tr w:rsidR="00104810" w:rsidTr="00104810">
        <w:trPr>
          <w:trHeight w:val="85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104810" w:rsidRPr="00E8716A" w:rsidRDefault="00104810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 w:rsidRPr="00E8716A">
              <w:rPr>
                <w:rFonts w:ascii="Times New Roman" w:hAnsi="Times New Roman" w:cs="Times New Roman"/>
              </w:rPr>
              <w:t>О.М. 1.15. Оказание государственной социальной помо</w:t>
            </w:r>
            <w:r>
              <w:rPr>
                <w:rFonts w:ascii="Times New Roman" w:hAnsi="Times New Roman" w:cs="Times New Roman"/>
              </w:rPr>
              <w:t>-</w:t>
            </w:r>
            <w:r w:rsidRPr="00E8716A">
              <w:rPr>
                <w:rFonts w:ascii="Times New Roman" w:hAnsi="Times New Roman" w:cs="Times New Roman"/>
              </w:rPr>
              <w:t>щи в виде социаль</w:t>
            </w:r>
            <w:r>
              <w:rPr>
                <w:rFonts w:ascii="Times New Roman" w:hAnsi="Times New Roman" w:cs="Times New Roman"/>
              </w:rPr>
              <w:t>-</w:t>
            </w:r>
            <w:r w:rsidRPr="00E8716A">
              <w:rPr>
                <w:rFonts w:ascii="Times New Roman" w:hAnsi="Times New Roman" w:cs="Times New Roman"/>
              </w:rPr>
              <w:t>ного пособия и (или) на основании социального контракта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104810" w:rsidRDefault="00104810" w:rsidP="008C48A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104810" w:rsidRDefault="00104810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104810" w:rsidRDefault="00104810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104810" w:rsidRDefault="00104810" w:rsidP="0010481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104810">
              <w:rPr>
                <w:rFonts w:ascii="Times New Roman" w:hAnsi="Times New Roman" w:cs="Times New Roman"/>
                <w:spacing w:val="-18"/>
                <w:kern w:val="1"/>
              </w:rPr>
              <w:t>0410075110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4810" w:rsidRDefault="0010481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4810" w:rsidRDefault="007A762E" w:rsidP="008C48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4810" w:rsidRDefault="00104810" w:rsidP="00E534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4810" w:rsidRDefault="00104810" w:rsidP="008C48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</w:tr>
      <w:tr w:rsidR="00104810" w:rsidTr="00104810">
        <w:trPr>
          <w:trHeight w:val="963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104810" w:rsidRPr="00E8716A" w:rsidRDefault="00104810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104810" w:rsidRDefault="00104810" w:rsidP="008C48A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104810" w:rsidRDefault="00104810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104810" w:rsidRDefault="00104810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104810" w:rsidRPr="00104810" w:rsidRDefault="00104810" w:rsidP="0010481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4810" w:rsidRDefault="0010481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4810" w:rsidRDefault="007A762E" w:rsidP="008C48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138828,6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4810" w:rsidRDefault="00104810" w:rsidP="00E534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19669,2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4810" w:rsidRDefault="00104810" w:rsidP="00263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19859,9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4810" w:rsidRDefault="00104810" w:rsidP="002F2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19859,9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4810" w:rsidRDefault="00104810">
            <w:r w:rsidRPr="008878E0">
              <w:rPr>
                <w:rFonts w:ascii="Times New Roman" w:hAnsi="Times New Roman" w:cs="Times New Roman"/>
              </w:rPr>
              <w:t>19859,9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4810" w:rsidRDefault="00104810">
            <w:r w:rsidRPr="008878E0">
              <w:rPr>
                <w:rFonts w:ascii="Times New Roman" w:hAnsi="Times New Roman" w:cs="Times New Roman"/>
              </w:rPr>
              <w:t>19859,9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4810" w:rsidRDefault="00104810">
            <w:r w:rsidRPr="008878E0">
              <w:rPr>
                <w:rFonts w:ascii="Times New Roman" w:hAnsi="Times New Roman" w:cs="Times New Roman"/>
              </w:rPr>
              <w:t>19859,9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10" w:rsidRDefault="00104810">
            <w:r w:rsidRPr="008878E0">
              <w:rPr>
                <w:rFonts w:ascii="Times New Roman" w:hAnsi="Times New Roman" w:cs="Times New Roman"/>
              </w:rPr>
              <w:t>19859,9</w:t>
            </w:r>
          </w:p>
        </w:tc>
      </w:tr>
      <w:tr w:rsidR="00846868" w:rsidTr="00846868">
        <w:trPr>
          <w:trHeight w:val="551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846868" w:rsidRPr="00D75343" w:rsidRDefault="00846868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 w:rsidRPr="00D75343">
              <w:rPr>
                <w:rFonts w:ascii="Times New Roman" w:hAnsi="Times New Roman" w:cs="Times New Roman"/>
              </w:rPr>
              <w:t>О.М. 1.16. Оказание социальной помо</w:t>
            </w:r>
            <w:r>
              <w:rPr>
                <w:rFonts w:ascii="Times New Roman" w:hAnsi="Times New Roman" w:cs="Times New Roman"/>
              </w:rPr>
              <w:t>-</w:t>
            </w:r>
            <w:r w:rsidRPr="00D75343">
              <w:rPr>
                <w:rFonts w:ascii="Times New Roman" w:hAnsi="Times New Roman" w:cs="Times New Roman"/>
              </w:rPr>
              <w:t>щи в виде адресной социальной выплаты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846868" w:rsidRDefault="00846868" w:rsidP="008C48A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846868" w:rsidRDefault="00846868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846868" w:rsidRDefault="00846868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846868" w:rsidRDefault="00846868" w:rsidP="0084686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104810">
              <w:rPr>
                <w:rFonts w:ascii="Times New Roman" w:hAnsi="Times New Roman" w:cs="Times New Roman"/>
                <w:spacing w:val="-18"/>
                <w:kern w:val="1"/>
              </w:rPr>
              <w:t>04100751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2</w:t>
            </w:r>
            <w:r w:rsidRPr="00104810">
              <w:rPr>
                <w:rFonts w:ascii="Times New Roman" w:hAnsi="Times New Roman" w:cs="Times New Roman"/>
                <w:spacing w:val="-18"/>
                <w:kern w:val="1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868" w:rsidRDefault="0084686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868" w:rsidRDefault="004444D0" w:rsidP="005E286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868" w:rsidRDefault="00846868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868" w:rsidRDefault="00846868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868" w:rsidRDefault="00846868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868" w:rsidRDefault="00846868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868" w:rsidRDefault="00846868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868" w:rsidRDefault="00846868" w:rsidP="00E534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868" w:rsidRDefault="00846868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868" w:rsidRDefault="00846868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868" w:rsidRDefault="00846868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868" w:rsidRDefault="00846868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868" w:rsidRDefault="00846868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868" w:rsidRDefault="00846868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</w:tr>
      <w:tr w:rsidR="00950D2D" w:rsidTr="00846868">
        <w:trPr>
          <w:trHeight w:val="406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950D2D" w:rsidRPr="00D75343" w:rsidRDefault="00950D2D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950D2D" w:rsidRDefault="00950D2D" w:rsidP="008C48A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950D2D" w:rsidRDefault="00950D2D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950D2D" w:rsidRDefault="00950D2D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950D2D" w:rsidRPr="00104810" w:rsidRDefault="00950D2D" w:rsidP="0084686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0D2D" w:rsidRDefault="00950D2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0D2D" w:rsidRDefault="004444D0" w:rsidP="005E286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16323,9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0D2D" w:rsidRDefault="00950D2D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0D2D" w:rsidRDefault="00950D2D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0D2D" w:rsidRDefault="00950D2D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0D2D" w:rsidRDefault="00950D2D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0D2D" w:rsidRDefault="00950D2D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0D2D" w:rsidRDefault="00950D2D" w:rsidP="00E534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2173,0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0D2D" w:rsidRDefault="00950D2D" w:rsidP="00263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2282,4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0D2D" w:rsidRDefault="00950D2D" w:rsidP="002F2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2373,7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0D2D" w:rsidRDefault="00950D2D">
            <w:r w:rsidRPr="007A5E14">
              <w:rPr>
                <w:rFonts w:ascii="Times New Roman" w:hAnsi="Times New Roman" w:cs="Times New Roman"/>
              </w:rPr>
              <w:t>2373,7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0D2D" w:rsidRDefault="00950D2D">
            <w:r w:rsidRPr="007A5E14">
              <w:rPr>
                <w:rFonts w:ascii="Times New Roman" w:hAnsi="Times New Roman" w:cs="Times New Roman"/>
              </w:rPr>
              <w:t>2373,7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0D2D" w:rsidRDefault="00950D2D">
            <w:r w:rsidRPr="007A5E14">
              <w:rPr>
                <w:rFonts w:ascii="Times New Roman" w:hAnsi="Times New Roman" w:cs="Times New Roman"/>
              </w:rPr>
              <w:t>2373,7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D2D" w:rsidRDefault="00950D2D">
            <w:r w:rsidRPr="007A5E14">
              <w:rPr>
                <w:rFonts w:ascii="Times New Roman" w:hAnsi="Times New Roman" w:cs="Times New Roman"/>
              </w:rPr>
              <w:t>2373,7</w:t>
            </w:r>
          </w:p>
        </w:tc>
      </w:tr>
      <w:tr w:rsidR="0069343C" w:rsidTr="00B059BB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343C" w:rsidRDefault="0069343C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Подпрограмма 2: «Социальная поддержка семей с  детьми»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343C" w:rsidRDefault="0069343C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всего </w:t>
            </w:r>
          </w:p>
          <w:p w:rsidR="0069343C" w:rsidRDefault="0069343C">
            <w:pPr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343C" w:rsidRDefault="0069343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343C" w:rsidRDefault="0069343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343C" w:rsidRDefault="0069343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343C" w:rsidRDefault="0069343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343C" w:rsidRPr="009129B4" w:rsidRDefault="00E37C46" w:rsidP="0079292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2783243,5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343C" w:rsidRPr="007258F3" w:rsidRDefault="0069343C" w:rsidP="00406F5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203327,2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343C" w:rsidRPr="002D6AE9" w:rsidRDefault="0069343C" w:rsidP="00097BF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401857,7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343C" w:rsidRDefault="0069343C" w:rsidP="00C74B9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502235,5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343C" w:rsidRPr="00304887" w:rsidRDefault="0069343C" w:rsidP="00F9157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462793,7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343C" w:rsidRPr="00304887" w:rsidRDefault="0069343C" w:rsidP="0079292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236426,7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343C" w:rsidRPr="00304887" w:rsidRDefault="0069343C" w:rsidP="008D52E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141228,8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343C" w:rsidRPr="00304887" w:rsidRDefault="0069343C" w:rsidP="001F799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139962,4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343C" w:rsidRPr="00304887" w:rsidRDefault="0069343C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139082,3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343C" w:rsidRPr="00304887" w:rsidRDefault="0069343C" w:rsidP="008C48A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139082,3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343C" w:rsidRPr="00304887" w:rsidRDefault="0069343C" w:rsidP="008C48A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139082,3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343C" w:rsidRPr="00304887" w:rsidRDefault="0069343C" w:rsidP="008C48A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139082,3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43C" w:rsidRPr="00304887" w:rsidRDefault="0069343C" w:rsidP="008C48A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139082,3</w:t>
            </w:r>
          </w:p>
        </w:tc>
      </w:tr>
      <w:tr w:rsidR="00E37C46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7C46" w:rsidRDefault="00E37C46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7C46" w:rsidRDefault="00E37C4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7C46" w:rsidRDefault="00E37C4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7C46" w:rsidRDefault="00E37C4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7C46" w:rsidRDefault="00E37C46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7C46" w:rsidRDefault="00E37C4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7C46" w:rsidRPr="00F620C4" w:rsidRDefault="00394688" w:rsidP="0079292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2127324,7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7C46" w:rsidRPr="007258F3" w:rsidRDefault="00E37C46" w:rsidP="000E36D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7258F3"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</w:rPr>
              <w:t>8669,2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7C46" w:rsidRPr="00C314C4" w:rsidRDefault="00E37C46" w:rsidP="00097BF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63394,5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7C46" w:rsidRDefault="00E37C46" w:rsidP="00B5672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464460,2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7C46" w:rsidRPr="00852CCD" w:rsidRDefault="00E37C46" w:rsidP="00F9157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423097,3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7C46" w:rsidRPr="00852CCD" w:rsidRDefault="00E37C46" w:rsidP="0079292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195620,5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7C46" w:rsidRPr="00852CCD" w:rsidRDefault="00E37C46" w:rsidP="00D852C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80156,5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7C46" w:rsidRPr="00852CCD" w:rsidRDefault="00E37C46" w:rsidP="001F799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75751,0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7C46" w:rsidRPr="00852CCD" w:rsidRDefault="00E37C46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73235,1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7C46" w:rsidRPr="00852CCD" w:rsidRDefault="00E37C46" w:rsidP="008C48A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73235,1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7C46" w:rsidRPr="00852CCD" w:rsidRDefault="00E37C46" w:rsidP="008C48A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73235,1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7C46" w:rsidRPr="00852CCD" w:rsidRDefault="00E37C46" w:rsidP="008C48A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73235,1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C46" w:rsidRPr="00852CCD" w:rsidRDefault="00E37C46" w:rsidP="008C48A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73235,1</w:t>
            </w:r>
          </w:p>
        </w:tc>
      </w:tr>
      <w:tr w:rsidR="00230F9E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0F9E" w:rsidRDefault="00230F9E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0F9E" w:rsidRDefault="00230F9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0F9E" w:rsidRDefault="00230F9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0F9E" w:rsidRDefault="00230F9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0F9E" w:rsidRDefault="00230F9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0F9E" w:rsidRDefault="00230F9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0F9E" w:rsidRDefault="00230F9E" w:rsidP="00F9157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655918,8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0F9E" w:rsidRDefault="00230F9E" w:rsidP="00D979B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44658,0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0F9E" w:rsidRDefault="00230F9E" w:rsidP="009D1B4D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38463,2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0F9E" w:rsidRDefault="00230F9E" w:rsidP="0096049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37775,3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0F9E" w:rsidRDefault="00230F9E" w:rsidP="00D8787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39696,4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0F9E" w:rsidRDefault="00230F9E" w:rsidP="00D8787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40806,2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0F9E" w:rsidRDefault="00230F9E">
            <w:r>
              <w:rPr>
                <w:rFonts w:ascii="Times New Roman" w:hAnsi="Times New Roman" w:cs="Times New Roman"/>
                <w:b/>
              </w:rPr>
              <w:t>61072,3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0F9E" w:rsidRDefault="00230F9E" w:rsidP="00263390">
            <w:r>
              <w:rPr>
                <w:rFonts w:ascii="Times New Roman" w:hAnsi="Times New Roman" w:cs="Times New Roman"/>
                <w:b/>
              </w:rPr>
              <w:t>64211,4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0F9E" w:rsidRDefault="00230F9E" w:rsidP="002F2C80">
            <w:r>
              <w:rPr>
                <w:rFonts w:ascii="Times New Roman" w:hAnsi="Times New Roman" w:cs="Times New Roman"/>
                <w:b/>
              </w:rPr>
              <w:t>65847,2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0F9E" w:rsidRDefault="00230F9E" w:rsidP="008C48AE">
            <w:r>
              <w:rPr>
                <w:rFonts w:ascii="Times New Roman" w:hAnsi="Times New Roman" w:cs="Times New Roman"/>
                <w:b/>
              </w:rPr>
              <w:t>65847,2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0F9E" w:rsidRDefault="00230F9E" w:rsidP="008C48AE">
            <w:r>
              <w:rPr>
                <w:rFonts w:ascii="Times New Roman" w:hAnsi="Times New Roman" w:cs="Times New Roman"/>
                <w:b/>
              </w:rPr>
              <w:t>65847,2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0F9E" w:rsidRDefault="00230F9E" w:rsidP="008C48AE">
            <w:r>
              <w:rPr>
                <w:rFonts w:ascii="Times New Roman" w:hAnsi="Times New Roman" w:cs="Times New Roman"/>
                <w:b/>
              </w:rPr>
              <w:t>65847,2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F9E" w:rsidRDefault="00230F9E" w:rsidP="008C48AE">
            <w:r>
              <w:rPr>
                <w:rFonts w:ascii="Times New Roman" w:hAnsi="Times New Roman" w:cs="Times New Roman"/>
                <w:b/>
              </w:rPr>
              <w:t>65847,2</w:t>
            </w:r>
          </w:p>
        </w:tc>
      </w:tr>
      <w:tr w:rsidR="00A95FF0" w:rsidTr="00B059BB">
        <w:trPr>
          <w:trHeight w:val="43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FF0" w:rsidRDefault="00A95FF0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2.1. Предос-</w:t>
            </w:r>
            <w:r>
              <w:rPr>
                <w:rFonts w:ascii="Times New Roman" w:hAnsi="Times New Roman" w:cs="Times New Roman"/>
              </w:rPr>
              <w:lastRenderedPageBreak/>
              <w:t>тавление  пособия на ребенка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FF0" w:rsidRDefault="00A95FF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FF0" w:rsidRDefault="00A95FF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FF0" w:rsidRDefault="00A95FF0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FF0" w:rsidRDefault="00A95FF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0420072170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FF0" w:rsidRDefault="00A95FF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  <w:p w:rsidR="00A95FF0" w:rsidRDefault="00A95FF0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FF0" w:rsidRDefault="00485209" w:rsidP="008150A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380217,9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FF0" w:rsidRDefault="00A95FF0" w:rsidP="0024676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25181,3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FF0" w:rsidRDefault="00A95FF0" w:rsidP="00F041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31567,5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FF0" w:rsidRDefault="00A95FF0" w:rsidP="002C1D8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32335,5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FF0" w:rsidRDefault="00A95FF0" w:rsidP="002F3162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28656,6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FF0" w:rsidRDefault="00A95FF0" w:rsidP="00873B5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28171,0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FF0" w:rsidRDefault="00A95FF0" w:rsidP="003E6A3F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31300,4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FF0" w:rsidRDefault="00A95FF0" w:rsidP="009753E3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32729,6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FF0" w:rsidRDefault="00A95FF0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34055,2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FF0" w:rsidRDefault="00A95FF0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34055,2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FF0" w:rsidRDefault="00A95FF0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34055,2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FF0" w:rsidRDefault="00A95FF0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34055,2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FF0" w:rsidRDefault="00A95FF0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34055,2</w:t>
            </w:r>
          </w:p>
        </w:tc>
      </w:tr>
      <w:tr w:rsidR="003A09FF" w:rsidTr="00B059BB">
        <w:trPr>
          <w:trHeight w:val="28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09FF" w:rsidRDefault="003A09FF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09FF" w:rsidRDefault="003A09FF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09FF" w:rsidRDefault="003A09F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09FF" w:rsidRDefault="003A09F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09FF" w:rsidRDefault="003A09FF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09FF" w:rsidRDefault="003A09F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09FF" w:rsidRDefault="002119E9" w:rsidP="002F316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09FF" w:rsidRDefault="003A09F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09FF" w:rsidRDefault="003A09F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09FF" w:rsidRDefault="003A09FF" w:rsidP="009870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09FF" w:rsidRDefault="003A09FF" w:rsidP="002F316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09FF" w:rsidRDefault="003A09F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09FF" w:rsidRDefault="003A09FF" w:rsidP="00C62A77">
            <w:pPr>
              <w:jc w:val="center"/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09FF" w:rsidRDefault="003A09FF" w:rsidP="00DB3ACB">
            <w:pPr>
              <w:jc w:val="center"/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09FF" w:rsidRDefault="003A09FF" w:rsidP="009D5BA9">
            <w:pPr>
              <w:jc w:val="center"/>
            </w:pPr>
            <w:r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09FF" w:rsidRDefault="003A09FF" w:rsidP="003A09FF">
            <w:pPr>
              <w:jc w:val="center"/>
            </w:pPr>
            <w:r w:rsidRPr="00770C55"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09FF" w:rsidRDefault="003A09FF" w:rsidP="003A09FF">
            <w:pPr>
              <w:jc w:val="center"/>
            </w:pPr>
            <w:r w:rsidRPr="00770C55"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09FF" w:rsidRDefault="003A09FF" w:rsidP="003A09FF">
            <w:pPr>
              <w:jc w:val="center"/>
            </w:pPr>
            <w:r w:rsidRPr="00770C55"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9FF" w:rsidRDefault="003A09FF" w:rsidP="003A09FF">
            <w:pPr>
              <w:jc w:val="center"/>
            </w:pPr>
            <w:r w:rsidRPr="00770C55">
              <w:rPr>
                <w:rFonts w:ascii="Times New Roman" w:hAnsi="Times New Roman" w:cs="Times New Roman"/>
              </w:rPr>
              <w:t>6,5</w:t>
            </w:r>
          </w:p>
        </w:tc>
      </w:tr>
      <w:tr w:rsidR="002226BF" w:rsidTr="00B059BB">
        <w:trPr>
          <w:trHeight w:val="28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26BF" w:rsidRDefault="002226BF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О.М. 2.2. Предос-тавление мер соци-альной поддержки малоимущим семь-ям, имеющим детей первого-второго года жизни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26BF" w:rsidRDefault="002226BF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26BF" w:rsidRDefault="002226B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26BF" w:rsidRDefault="002226BF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26BF" w:rsidRDefault="002226BF" w:rsidP="002226BF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0420072160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26BF" w:rsidRDefault="002226B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26BF" w:rsidRDefault="00693CA0" w:rsidP="00F43E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80472,6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26BF" w:rsidRDefault="002226BF" w:rsidP="00C47A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7013,1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26BF" w:rsidRDefault="002226BF" w:rsidP="005D138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7659,9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26BF" w:rsidRDefault="002226BF" w:rsidP="00094D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7299,0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26BF" w:rsidRDefault="002226B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5889,7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26BF" w:rsidRDefault="002226BF" w:rsidP="00873B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5385,9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26BF" w:rsidRDefault="002226BF" w:rsidP="006C651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26BF" w:rsidRDefault="002226BF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26BF" w:rsidRDefault="002226BF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6865,0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26BF" w:rsidRDefault="002226BF" w:rsidP="008C48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6865,0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26BF" w:rsidRDefault="002226BF" w:rsidP="008C48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6865,0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26BF" w:rsidRDefault="002226BF" w:rsidP="008C48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6865,0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6BF" w:rsidRDefault="002226BF" w:rsidP="008C48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6865,0</w:t>
            </w:r>
          </w:p>
        </w:tc>
      </w:tr>
      <w:tr w:rsidR="00C26024" w:rsidTr="00B059BB">
        <w:trPr>
          <w:trHeight w:val="13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6024" w:rsidRDefault="00C26024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6024" w:rsidRDefault="00C2602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6024" w:rsidRDefault="00C2602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6024" w:rsidRDefault="00C2602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6024" w:rsidRDefault="00C26024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6024" w:rsidRDefault="00C2602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6024" w:rsidRDefault="00DE4D24" w:rsidP="008643C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765,3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6024" w:rsidRDefault="00C2602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6024" w:rsidRDefault="00C26024" w:rsidP="005D138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6024" w:rsidRDefault="00C26024" w:rsidP="004E3B15">
            <w:pPr>
              <w:jc w:val="center"/>
            </w:pPr>
            <w:r w:rsidRPr="00DC39C6">
              <w:rPr>
                <w:rFonts w:ascii="Times New Roman" w:hAnsi="Times New Roman" w:cs="Times New Roman"/>
              </w:rPr>
              <w:t>70,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6024" w:rsidRDefault="00C26024" w:rsidP="009832F5">
            <w:pPr>
              <w:jc w:val="center"/>
            </w:pPr>
            <w:r>
              <w:rPr>
                <w:rFonts w:ascii="Times New Roman" w:hAnsi="Times New Roman" w:cs="Times New Roman"/>
              </w:rPr>
              <w:t>57,4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6024" w:rsidRDefault="00C26024" w:rsidP="009832F5">
            <w:pPr>
              <w:jc w:val="center"/>
            </w:pPr>
            <w:r>
              <w:rPr>
                <w:rFonts w:ascii="Times New Roman" w:hAnsi="Times New Roman" w:cs="Times New Roman"/>
              </w:rPr>
              <w:t>58,1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6024" w:rsidRDefault="00C26024" w:rsidP="009832F5">
            <w:pPr>
              <w:jc w:val="center"/>
            </w:pPr>
            <w:r>
              <w:rPr>
                <w:rFonts w:ascii="Times New Roman" w:hAnsi="Times New Roman" w:cs="Times New Roman"/>
              </w:rPr>
              <w:t>94,8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6024" w:rsidRDefault="00C26024" w:rsidP="00331145">
            <w:pPr>
              <w:jc w:val="center"/>
            </w:pPr>
            <w:r>
              <w:rPr>
                <w:rFonts w:ascii="Times New Roman" w:hAnsi="Times New Roman" w:cs="Times New Roman"/>
              </w:rPr>
              <w:t>54,8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6024" w:rsidRDefault="00C26024" w:rsidP="00935555">
            <w:pPr>
              <w:jc w:val="center"/>
            </w:pPr>
            <w:r>
              <w:rPr>
                <w:rFonts w:ascii="Times New Roman" w:hAnsi="Times New Roman" w:cs="Times New Roman"/>
              </w:rPr>
              <w:t>55,9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6024" w:rsidRDefault="00C26024" w:rsidP="00C26024">
            <w:pPr>
              <w:jc w:val="center"/>
            </w:pPr>
            <w:r w:rsidRPr="0003052B">
              <w:rPr>
                <w:rFonts w:ascii="Times New Roman" w:hAnsi="Times New Roman" w:cs="Times New Roman"/>
              </w:rPr>
              <w:t>55,9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6024" w:rsidRDefault="00C26024" w:rsidP="00C26024">
            <w:pPr>
              <w:jc w:val="center"/>
            </w:pPr>
            <w:r w:rsidRPr="0003052B">
              <w:rPr>
                <w:rFonts w:ascii="Times New Roman" w:hAnsi="Times New Roman" w:cs="Times New Roman"/>
              </w:rPr>
              <w:t>55,9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6024" w:rsidRDefault="00C26024" w:rsidP="00C26024">
            <w:pPr>
              <w:jc w:val="center"/>
            </w:pPr>
            <w:r w:rsidRPr="0003052B">
              <w:rPr>
                <w:rFonts w:ascii="Times New Roman" w:hAnsi="Times New Roman" w:cs="Times New Roman"/>
              </w:rPr>
              <w:t>55,9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024" w:rsidRDefault="00C26024" w:rsidP="00C26024">
            <w:pPr>
              <w:jc w:val="center"/>
            </w:pPr>
            <w:r w:rsidRPr="0003052B">
              <w:rPr>
                <w:rFonts w:ascii="Times New Roman" w:hAnsi="Times New Roman" w:cs="Times New Roman"/>
              </w:rPr>
              <w:t>55,9</w:t>
            </w:r>
          </w:p>
        </w:tc>
      </w:tr>
      <w:tr w:rsidR="00826BE4" w:rsidTr="00B059BB">
        <w:trPr>
          <w:trHeight w:val="28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BE4" w:rsidRDefault="00826BE4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2.3. Предос-тавление мер соци-альной поддержки на детей из многодетных семей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BE4" w:rsidRDefault="00826BE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BE4" w:rsidRDefault="00826BE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BE4" w:rsidRDefault="00826BE4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BE4" w:rsidRDefault="00826BE4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0420072150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BE4" w:rsidRDefault="00826BE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BE4" w:rsidRDefault="00B44815" w:rsidP="0095546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185038,8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BE4" w:rsidRDefault="00826BE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7041,0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BE4" w:rsidRDefault="00826BE4" w:rsidP="002D2C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10749,5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BE4" w:rsidRDefault="00826BE4" w:rsidP="00C4090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12840,5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BE4" w:rsidRDefault="00826BE4" w:rsidP="008F043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14212,6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BE4" w:rsidRDefault="00826BE4" w:rsidP="00196225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18245,8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BE4" w:rsidRDefault="00826BE4" w:rsidP="006C6514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16359,2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BE4" w:rsidRDefault="00826BE4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17059,2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BE4" w:rsidRDefault="00826BE4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17706,2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BE4" w:rsidRDefault="00826BE4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17706,2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BE4" w:rsidRDefault="00826BE4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17706,2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BE4" w:rsidRDefault="00826BE4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17706,2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BE4" w:rsidRDefault="00826BE4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17706,2</w:t>
            </w:r>
          </w:p>
        </w:tc>
      </w:tr>
      <w:tr w:rsidR="00494A7B" w:rsidTr="00B059BB">
        <w:trPr>
          <w:trHeight w:val="87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A7B" w:rsidRDefault="00494A7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A7B" w:rsidRDefault="00494A7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A7B" w:rsidRDefault="00494A7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A7B" w:rsidRDefault="00494A7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A7B" w:rsidRDefault="00494A7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A7B" w:rsidRDefault="00494A7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94A7B" w:rsidRDefault="00494A7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A7B" w:rsidRDefault="00ED4E25" w:rsidP="0095546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A7B" w:rsidRDefault="00494A7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A7B" w:rsidRDefault="00494A7B" w:rsidP="00900B4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A7B" w:rsidRDefault="00494A7B" w:rsidP="001C670F">
            <w:pPr>
              <w:jc w:val="center"/>
            </w:pPr>
            <w:r>
              <w:rPr>
                <w:rFonts w:ascii="Times New Roman" w:hAnsi="Times New Roman" w:cs="Times New Roman"/>
              </w:rPr>
              <w:t>128</w:t>
            </w:r>
            <w:r w:rsidRPr="001C4D26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A7B" w:rsidRDefault="00494A7B" w:rsidP="00C22E15">
            <w:pPr>
              <w:jc w:val="center"/>
            </w:pPr>
            <w:r>
              <w:rPr>
                <w:rFonts w:ascii="Times New Roman" w:hAnsi="Times New Roman" w:cs="Times New Roman"/>
              </w:rPr>
              <w:t>136,2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A7B" w:rsidRPr="001C670F" w:rsidRDefault="00494A7B" w:rsidP="009554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A7B" w:rsidRDefault="00494A7B" w:rsidP="00B323E2">
            <w:pPr>
              <w:jc w:val="center"/>
            </w:pPr>
            <w:r>
              <w:rPr>
                <w:rFonts w:ascii="Times New Roman" w:hAnsi="Times New Roman" w:cs="Times New Roman"/>
              </w:rPr>
              <w:t>196,8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A7B" w:rsidRDefault="00494A7B" w:rsidP="00B323E2">
            <w:pPr>
              <w:jc w:val="center"/>
            </w:pPr>
            <w:r>
              <w:rPr>
                <w:rFonts w:ascii="Times New Roman" w:hAnsi="Times New Roman" w:cs="Times New Roman"/>
              </w:rPr>
              <w:t>149,6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A7B" w:rsidRDefault="00494A7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183,9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A7B" w:rsidRDefault="00494A7B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183,9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A7B" w:rsidRDefault="00494A7B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183,9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A7B" w:rsidRDefault="00494A7B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183,9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A7B" w:rsidRDefault="00494A7B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183,9</w:t>
            </w:r>
          </w:p>
        </w:tc>
      </w:tr>
      <w:tr w:rsidR="00B36B8C" w:rsidTr="00B059BB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2.4.Выплата единовременного пособия беремен-ной жене военнос-лужащего, проходя-щего военную слу-жбу по призыву, а также ежемесячно-го пособия на ребе-нка военнослужа-щего, проходящего военную службу по призыву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0420052700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100DE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2750,3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382,7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1A2C1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249,2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B8C" w:rsidRDefault="00B36B8C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</w:tr>
      <w:tr w:rsidR="00B86BAA" w:rsidTr="00200CAF">
        <w:trPr>
          <w:trHeight w:val="34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86BAA" w:rsidRDefault="00B86BAA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О.М.2.5. Ежемесячная денежная выплата при рождении 3-го и последующих детей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6BAA" w:rsidRDefault="00B86BAA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всего </w:t>
            </w:r>
          </w:p>
          <w:p w:rsidR="00B86BAA" w:rsidRDefault="00B86BAA">
            <w:pPr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6BAA" w:rsidRDefault="00B86BAA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6BAA" w:rsidRDefault="00B86BAA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6BAA" w:rsidRDefault="00B86BAA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6BAA" w:rsidRDefault="00B86BAA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6BAA" w:rsidRDefault="008C48AE" w:rsidP="00DE272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DE272F">
              <w:rPr>
                <w:rFonts w:ascii="Times New Roman" w:hAnsi="Times New Roman" w:cs="Times New Roman"/>
                <w:b/>
              </w:rPr>
              <w:t>59</w:t>
            </w:r>
            <w:r>
              <w:rPr>
                <w:rFonts w:ascii="Times New Roman" w:hAnsi="Times New Roman" w:cs="Times New Roman"/>
                <w:b/>
              </w:rPr>
              <w:t>300,2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6BAA" w:rsidRDefault="00B86BAA" w:rsidP="00353694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43779,6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6BAA" w:rsidRDefault="00B86BAA" w:rsidP="00F75374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51046,9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6BAA" w:rsidRDefault="00B86BAA" w:rsidP="00DE272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DE272F">
              <w:rPr>
                <w:rFonts w:ascii="Times New Roman" w:hAnsi="Times New Roman" w:cs="Times New Roman"/>
                <w:b/>
              </w:rPr>
              <w:t>7</w:t>
            </w:r>
            <w:r w:rsidR="008C48AE">
              <w:rPr>
                <w:rFonts w:ascii="Times New Roman" w:hAnsi="Times New Roman" w:cs="Times New Roman"/>
                <w:b/>
              </w:rPr>
              <w:t>124,1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6BAA" w:rsidRPr="00322D86" w:rsidRDefault="00B86BAA" w:rsidP="00797BD6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58519,1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6BAA" w:rsidRPr="00322D86" w:rsidRDefault="00B86BAA" w:rsidP="002B40F9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30861,1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6BAA" w:rsidRPr="00322D86" w:rsidRDefault="00B86BAA" w:rsidP="00D852CC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12624,6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6BAA" w:rsidRPr="00322D86" w:rsidRDefault="00B86BAA" w:rsidP="0026339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5344,8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6BAA" w:rsidRPr="00322D86" w:rsidRDefault="00B86BAA" w:rsidP="00B86BAA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6BAA" w:rsidRDefault="00B86BAA" w:rsidP="00B86BAA">
            <w:pPr>
              <w:jc w:val="center"/>
            </w:pPr>
            <w:r w:rsidRPr="00FB4D3C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6BAA" w:rsidRDefault="00B86BAA" w:rsidP="00B86BAA">
            <w:pPr>
              <w:jc w:val="center"/>
            </w:pPr>
            <w:r w:rsidRPr="00FB4D3C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6BAA" w:rsidRDefault="00B86BAA" w:rsidP="00B86BAA">
            <w:pPr>
              <w:jc w:val="center"/>
            </w:pPr>
            <w:r w:rsidRPr="00FB4D3C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BAA" w:rsidRDefault="00B86BAA" w:rsidP="00B86BAA">
            <w:pPr>
              <w:jc w:val="center"/>
            </w:pPr>
            <w:r w:rsidRPr="00FB4D3C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5B48D3" w:rsidTr="00200CAF">
        <w:trPr>
          <w:trHeight w:val="508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5B48D3" w:rsidRDefault="005B48D3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5B48D3" w:rsidRDefault="005B48D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48D3" w:rsidRDefault="005B48D3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  <w:p w:rsidR="005B48D3" w:rsidRDefault="005B48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48D3" w:rsidRDefault="005B48D3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  <w:p w:rsidR="005B48D3" w:rsidRDefault="005B48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48D3" w:rsidRDefault="005B48D3" w:rsidP="004D4A66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0420072440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48D3" w:rsidRDefault="005B48D3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48D3" w:rsidRDefault="007B234B" w:rsidP="002B40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2624,0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48D3" w:rsidRDefault="005B48D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430,6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48D3" w:rsidRDefault="005B48D3" w:rsidP="008B267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48D3" w:rsidRDefault="005B48D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544,8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48D3" w:rsidRPr="00BF7A0E" w:rsidRDefault="005B48D3" w:rsidP="006F61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576,8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48D3" w:rsidRDefault="005B48D3" w:rsidP="00BF7A0E">
            <w:r>
              <w:rPr>
                <w:rFonts w:ascii="Times New Roman" w:hAnsi="Times New Roman" w:cs="Times New Roman"/>
              </w:rPr>
              <w:t>292,6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48D3" w:rsidRDefault="005B48D3" w:rsidP="00AF743B">
            <w:r>
              <w:rPr>
                <w:rFonts w:ascii="Times New Roman" w:hAnsi="Times New Roman" w:cs="Times New Roman"/>
              </w:rPr>
              <w:t>186,6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48D3" w:rsidRDefault="005B48D3" w:rsidP="003573AF">
            <w:pPr>
              <w:jc w:val="center"/>
            </w:pPr>
            <w:r>
              <w:rPr>
                <w:rFonts w:ascii="Times New Roman" w:hAnsi="Times New Roman" w:cs="Times New Roman"/>
              </w:rPr>
              <w:t>78,9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48D3" w:rsidRDefault="005B48D3" w:rsidP="008C48AE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48D3" w:rsidRDefault="005B48D3" w:rsidP="008C48AE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48D3" w:rsidRDefault="005B48D3" w:rsidP="008C48AE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48D3" w:rsidRDefault="005B48D3" w:rsidP="008C48AE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8D3" w:rsidRDefault="005B48D3" w:rsidP="008C48AE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</w:tr>
      <w:tr w:rsidR="00B36B8C" w:rsidTr="001F7990">
        <w:trPr>
          <w:trHeight w:val="699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B36B8C" w:rsidRDefault="00B36B8C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36B8C" w:rsidRDefault="00B36B8C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36B8C" w:rsidRDefault="00B36B8C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36B8C" w:rsidRDefault="00B36B8C">
            <w:pPr>
              <w:snapToGri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042Р15</w:t>
            </w:r>
            <w:r>
              <w:rPr>
                <w:rFonts w:ascii="Times New Roman" w:hAnsi="Times New Roman" w:cs="Times New Roman"/>
                <w:lang w:val="en-US"/>
              </w:rPr>
              <w:t>0840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B36B8C" w:rsidRDefault="00B36B8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8C48AE" w:rsidP="00F260C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165619,4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574CF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43349,0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C874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50533,2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BF7A0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54033,3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4E106F" w:rsidP="00320324">
            <w:pPr>
              <w:jc w:val="center"/>
            </w:pPr>
            <w:r>
              <w:rPr>
                <w:rFonts w:ascii="Times New Roman" w:hAnsi="Times New Roman" w:cs="Times New Roman"/>
              </w:rPr>
              <w:t>12438,0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4E106F" w:rsidP="00320324">
            <w:pPr>
              <w:jc w:val="center"/>
            </w:pPr>
            <w:r>
              <w:rPr>
                <w:rFonts w:ascii="Times New Roman" w:hAnsi="Times New Roman" w:cs="Times New Roman"/>
              </w:rPr>
              <w:t>5265,9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B8C" w:rsidRDefault="00B36B8C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</w:tr>
      <w:tr w:rsidR="00E916AC" w:rsidTr="001F7990">
        <w:trPr>
          <w:trHeight w:val="699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E916AC" w:rsidRDefault="00E916AC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E916AC" w:rsidRDefault="00E916A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E916AC" w:rsidRDefault="00E916AC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E916AC" w:rsidRDefault="00E916AC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E916AC" w:rsidRDefault="00E916AC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16AC" w:rsidRDefault="00E916A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16AC" w:rsidRDefault="00EF3701" w:rsidP="008705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88510,8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16AC" w:rsidRDefault="00E916AC" w:rsidP="00320324">
            <w:pPr>
              <w:jc w:val="center"/>
            </w:pPr>
            <w:r w:rsidRPr="00B735A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16AC" w:rsidRDefault="00E916AC" w:rsidP="00320324">
            <w:pPr>
              <w:jc w:val="center"/>
            </w:pPr>
            <w:r w:rsidRPr="00B735A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16AC" w:rsidRDefault="00E916AC" w:rsidP="00320324">
            <w:pPr>
              <w:jc w:val="center"/>
            </w:pPr>
            <w:r w:rsidRPr="00B735A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16AC" w:rsidRDefault="00E916AC" w:rsidP="001F7990">
            <w:r>
              <w:rPr>
                <w:rFonts w:ascii="Times New Roman" w:hAnsi="Times New Roman" w:cs="Times New Roman"/>
              </w:rPr>
              <w:t>57942,3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16AC" w:rsidRDefault="00E916AC" w:rsidP="001F7990">
            <w:r>
              <w:rPr>
                <w:rFonts w:ascii="Times New Roman" w:hAnsi="Times New Roman" w:cs="Times New Roman"/>
              </w:rPr>
              <w:t>30568,5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16AC" w:rsidRDefault="00E916AC" w:rsidP="008C48AE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16AC" w:rsidRDefault="00E916AC" w:rsidP="008C48AE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16AC" w:rsidRDefault="00E916AC" w:rsidP="008C48AE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16AC" w:rsidRDefault="00E916AC" w:rsidP="008C48AE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16AC" w:rsidRDefault="00E916AC" w:rsidP="008C48AE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16AC" w:rsidRDefault="00E916AC" w:rsidP="008C48AE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6AC" w:rsidRDefault="00E916AC" w:rsidP="008C48AE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</w:tr>
      <w:tr w:rsidR="00B36B8C" w:rsidTr="00200CAF">
        <w:trPr>
          <w:trHeight w:val="699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Pr="00922F0D" w:rsidRDefault="00B36B8C" w:rsidP="000D3D1E">
            <w:pPr>
              <w:snapToGri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043</w:t>
            </w:r>
            <w:r>
              <w:rPr>
                <w:rFonts w:ascii="Times New Roman" w:hAnsi="Times New Roman" w:cs="Times New Roman"/>
                <w:lang w:val="en-US"/>
              </w:rPr>
              <w:t>P15084F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F260C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2546,00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574CF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C874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BF7A0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2546,00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B8C" w:rsidRDefault="00B36B8C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</w:tr>
      <w:tr w:rsidR="00474F59" w:rsidTr="00B059BB">
        <w:trPr>
          <w:trHeight w:val="25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F59" w:rsidRDefault="00474F5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О.М.2.6. Ежемесяч-ная денежная вып-лата для полноцен-ного питания бере-менных женщин, кормящих матерей и детей в возрасте до трех лет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F59" w:rsidRDefault="00474F59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F59" w:rsidRDefault="00474F59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F59" w:rsidRPr="00EA1228" w:rsidRDefault="00474F59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100</w:t>
            </w:r>
            <w:r>
              <w:rPr>
                <w:rFonts w:ascii="Times New Roman" w:hAnsi="Times New Roman" w:cs="Times New Roman"/>
                <w:kern w:val="1"/>
              </w:rPr>
              <w:t>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F59" w:rsidRDefault="00474F59" w:rsidP="00D05F6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042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00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72240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F59" w:rsidRDefault="00474F59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F59" w:rsidRDefault="001343BF" w:rsidP="002A2A2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40143,5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F59" w:rsidRDefault="00474F59" w:rsidP="00026D4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629,1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F59" w:rsidRDefault="00474F59" w:rsidP="0074708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3083,0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F59" w:rsidRDefault="00474F59" w:rsidP="000E2CF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3819,4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F59" w:rsidRDefault="00474F59" w:rsidP="00B57DE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3846,4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F59" w:rsidRDefault="00474F59" w:rsidP="00B57DEA">
            <w:r>
              <w:rPr>
                <w:rFonts w:ascii="Times New Roman" w:hAnsi="Times New Roman" w:cs="Times New Roman"/>
              </w:rPr>
              <w:t>2936,6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F59" w:rsidRDefault="00474F59" w:rsidP="00D852CC">
            <w:r>
              <w:rPr>
                <w:rFonts w:ascii="Times New Roman" w:hAnsi="Times New Roman" w:cs="Times New Roman"/>
              </w:rPr>
              <w:t>3471,6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F59" w:rsidRDefault="00474F59" w:rsidP="00263390">
            <w:r>
              <w:rPr>
                <w:rFonts w:ascii="Times New Roman" w:hAnsi="Times New Roman" w:cs="Times New Roman"/>
              </w:rPr>
              <w:t>3607,4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F59" w:rsidRDefault="00474F59" w:rsidP="002F2C80">
            <w:r>
              <w:rPr>
                <w:rFonts w:ascii="Times New Roman" w:hAnsi="Times New Roman" w:cs="Times New Roman"/>
              </w:rPr>
              <w:t>3750,0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F59" w:rsidRDefault="00474F59" w:rsidP="0059029D">
            <w:r>
              <w:rPr>
                <w:rFonts w:ascii="Times New Roman" w:hAnsi="Times New Roman" w:cs="Times New Roman"/>
              </w:rPr>
              <w:t>3750,0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F59" w:rsidRDefault="00474F59" w:rsidP="0059029D">
            <w:r>
              <w:rPr>
                <w:rFonts w:ascii="Times New Roman" w:hAnsi="Times New Roman" w:cs="Times New Roman"/>
              </w:rPr>
              <w:t>3750,0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F59" w:rsidRDefault="00474F59" w:rsidP="0059029D">
            <w:r>
              <w:rPr>
                <w:rFonts w:ascii="Times New Roman" w:hAnsi="Times New Roman" w:cs="Times New Roman"/>
              </w:rPr>
              <w:t>3750,0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F59" w:rsidRDefault="00474F59" w:rsidP="0059029D">
            <w:r>
              <w:rPr>
                <w:rFonts w:ascii="Times New Roman" w:hAnsi="Times New Roman" w:cs="Times New Roman"/>
              </w:rPr>
              <w:t>3750,0</w:t>
            </w:r>
          </w:p>
        </w:tc>
      </w:tr>
      <w:tr w:rsidR="008A351D" w:rsidTr="00B059BB">
        <w:trPr>
          <w:trHeight w:val="159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351D" w:rsidRDefault="008A351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351D" w:rsidRDefault="008A351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351D" w:rsidRDefault="008A351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351D" w:rsidRDefault="008A351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351D" w:rsidRDefault="008A351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351D" w:rsidRDefault="008A351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351D" w:rsidRDefault="005C70B3" w:rsidP="00FA519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351D" w:rsidRDefault="008A351D" w:rsidP="00B37DC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351D" w:rsidRDefault="008A351D" w:rsidP="0074708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351D" w:rsidRDefault="008A351D" w:rsidP="002C7A8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351D" w:rsidRDefault="008A351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351D" w:rsidRPr="00A947EF" w:rsidRDefault="008A351D" w:rsidP="006954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351D" w:rsidRDefault="008A351D" w:rsidP="005C0858">
            <w:pPr>
              <w:jc w:val="center"/>
            </w:pPr>
            <w:r>
              <w:rPr>
                <w:rFonts w:ascii="Times New Roman" w:hAnsi="Times New Roman" w:cs="Times New Roman"/>
              </w:rPr>
              <w:t>50,5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351D" w:rsidRDefault="008A351D" w:rsidP="00A32B50">
            <w:pPr>
              <w:jc w:val="center"/>
            </w:pPr>
            <w:r>
              <w:rPr>
                <w:rFonts w:ascii="Times New Roman" w:hAnsi="Times New Roman" w:cs="Times New Roman"/>
              </w:rPr>
              <w:t>57,6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351D" w:rsidRDefault="008A351D" w:rsidP="00626839">
            <w:pPr>
              <w:jc w:val="center"/>
            </w:pPr>
            <w:r>
              <w:rPr>
                <w:rFonts w:ascii="Times New Roman" w:hAnsi="Times New Roman" w:cs="Times New Roman"/>
              </w:rPr>
              <w:t>61,2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351D" w:rsidRDefault="008A351D" w:rsidP="008A351D">
            <w:pPr>
              <w:jc w:val="center"/>
            </w:pPr>
            <w:r w:rsidRPr="0035077F">
              <w:rPr>
                <w:rFonts w:ascii="Times New Roman" w:hAnsi="Times New Roman" w:cs="Times New Roman"/>
              </w:rPr>
              <w:t>61,2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351D" w:rsidRDefault="008A351D" w:rsidP="008A351D">
            <w:pPr>
              <w:jc w:val="center"/>
            </w:pPr>
            <w:r w:rsidRPr="0035077F">
              <w:rPr>
                <w:rFonts w:ascii="Times New Roman" w:hAnsi="Times New Roman" w:cs="Times New Roman"/>
              </w:rPr>
              <w:t>61,2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351D" w:rsidRDefault="008A351D" w:rsidP="008A351D">
            <w:pPr>
              <w:jc w:val="center"/>
            </w:pPr>
            <w:r w:rsidRPr="0035077F">
              <w:rPr>
                <w:rFonts w:ascii="Times New Roman" w:hAnsi="Times New Roman" w:cs="Times New Roman"/>
              </w:rPr>
              <w:t>61,2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51D" w:rsidRDefault="008A351D" w:rsidP="008A351D">
            <w:pPr>
              <w:jc w:val="center"/>
            </w:pPr>
            <w:r w:rsidRPr="0035077F">
              <w:rPr>
                <w:rFonts w:ascii="Times New Roman" w:hAnsi="Times New Roman" w:cs="Times New Roman"/>
              </w:rPr>
              <w:t>61,2</w:t>
            </w:r>
          </w:p>
        </w:tc>
      </w:tr>
      <w:tr w:rsidR="002B7839" w:rsidTr="00B059BB">
        <w:trPr>
          <w:trHeight w:val="27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7839" w:rsidRDefault="002B783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2.7. Предос-тавление региона-льного материнс-кого капитала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7839" w:rsidRDefault="002B7839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7839" w:rsidRDefault="002B7839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7839" w:rsidRPr="00EA1228" w:rsidRDefault="002B7839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100</w:t>
            </w:r>
            <w:r>
              <w:rPr>
                <w:rFonts w:ascii="Times New Roman" w:hAnsi="Times New Roman" w:cs="Times New Roman"/>
                <w:kern w:val="1"/>
              </w:rPr>
              <w:t>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7839" w:rsidRDefault="002B7839" w:rsidP="002B7839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042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00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72210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7839" w:rsidRDefault="002B7839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7839" w:rsidRDefault="00483208" w:rsidP="00961E9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111721,4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7839" w:rsidRDefault="002B783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8441,3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7839" w:rsidRDefault="002B783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9950,6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7839" w:rsidRDefault="002B7839" w:rsidP="00D4720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8284,2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7839" w:rsidRDefault="002B783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7835,5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7839" w:rsidRDefault="002B7839" w:rsidP="00873B5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6624,8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7839" w:rsidRDefault="002B7839" w:rsidP="00D852CC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9430,1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7839" w:rsidRDefault="002B7839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9845,9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7839" w:rsidRDefault="002B7839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10261,8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7839" w:rsidRDefault="002B7839" w:rsidP="0059029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10261,8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7839" w:rsidRDefault="002B7839" w:rsidP="0059029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10261,8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7839" w:rsidRDefault="002B7839" w:rsidP="0059029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10261,8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9" w:rsidRDefault="002B7839" w:rsidP="0059029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10261,8</w:t>
            </w:r>
          </w:p>
        </w:tc>
      </w:tr>
      <w:tr w:rsidR="00FD7156" w:rsidTr="00B059BB">
        <w:trPr>
          <w:trHeight w:val="64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7156" w:rsidRDefault="00FD7156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7156" w:rsidRDefault="00FD715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7156" w:rsidRDefault="00FD715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7156" w:rsidRDefault="00FD715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7156" w:rsidRDefault="00FD7156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7156" w:rsidRDefault="00FD715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7156" w:rsidRDefault="00DF4157" w:rsidP="00FA519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7156" w:rsidRDefault="00FD7156" w:rsidP="002F190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7156" w:rsidRDefault="00FD7156" w:rsidP="00AF41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7156" w:rsidRDefault="00FD7156" w:rsidP="007F71E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7156" w:rsidRDefault="00FD7156" w:rsidP="00C0788F">
            <w:pPr>
              <w:jc w:val="center"/>
            </w:pPr>
            <w:r>
              <w:rPr>
                <w:rFonts w:ascii="Times New Roman" w:hAnsi="Times New Roman" w:cs="Times New Roman"/>
              </w:rPr>
              <w:t>65,6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7156" w:rsidRPr="00C0788F" w:rsidRDefault="00FD7156" w:rsidP="00AF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7156" w:rsidRDefault="00FD7156" w:rsidP="00F87761">
            <w:pPr>
              <w:jc w:val="center"/>
            </w:pPr>
            <w:r>
              <w:rPr>
                <w:rFonts w:ascii="Times New Roman" w:hAnsi="Times New Roman" w:cs="Times New Roman"/>
              </w:rPr>
              <w:t>164,8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7156" w:rsidRDefault="00FD7156" w:rsidP="00F87761">
            <w:pPr>
              <w:jc w:val="center"/>
            </w:pPr>
            <w:r>
              <w:rPr>
                <w:rFonts w:ascii="Times New Roman" w:hAnsi="Times New Roman" w:cs="Times New Roman"/>
              </w:rPr>
              <w:t>132,8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7156" w:rsidRDefault="00FD7156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116,1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7156" w:rsidRDefault="00FD7156" w:rsidP="0059029D">
            <w:pPr>
              <w:jc w:val="center"/>
            </w:pPr>
            <w:r>
              <w:rPr>
                <w:rFonts w:ascii="Times New Roman" w:hAnsi="Times New Roman" w:cs="Times New Roman"/>
              </w:rPr>
              <w:t>116,1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7156" w:rsidRDefault="00FD7156" w:rsidP="0059029D">
            <w:pPr>
              <w:jc w:val="center"/>
            </w:pPr>
            <w:r>
              <w:rPr>
                <w:rFonts w:ascii="Times New Roman" w:hAnsi="Times New Roman" w:cs="Times New Roman"/>
              </w:rPr>
              <w:t>116,1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7156" w:rsidRDefault="00FD7156" w:rsidP="0059029D">
            <w:pPr>
              <w:jc w:val="center"/>
            </w:pPr>
            <w:r>
              <w:rPr>
                <w:rFonts w:ascii="Times New Roman" w:hAnsi="Times New Roman" w:cs="Times New Roman"/>
              </w:rPr>
              <w:t>116,1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156" w:rsidRDefault="00FD7156" w:rsidP="0059029D">
            <w:pPr>
              <w:jc w:val="center"/>
            </w:pPr>
            <w:r>
              <w:rPr>
                <w:rFonts w:ascii="Times New Roman" w:hAnsi="Times New Roman" w:cs="Times New Roman"/>
              </w:rPr>
              <w:t>116,1</w:t>
            </w:r>
          </w:p>
        </w:tc>
      </w:tr>
      <w:tr w:rsidR="00DF4157" w:rsidTr="00B059BB">
        <w:trPr>
          <w:trHeight w:val="91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4157" w:rsidRDefault="00DF415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 2.8. Предос-тавление родителям (законным предста-вителям) компен-сации родительской платы за присмотр и уход за детьми в образовательных организациях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4157" w:rsidRDefault="00DF4157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РОО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4157" w:rsidRDefault="00DF4157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907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4157" w:rsidRDefault="00DF4157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4157" w:rsidRDefault="00DF4157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0420072180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4157" w:rsidRDefault="00DF4157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4157" w:rsidRDefault="00C26098" w:rsidP="00FA519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196340,1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4157" w:rsidRDefault="00DF415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10649,5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4157" w:rsidRDefault="00DF415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9285,0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4157" w:rsidRDefault="00DF4157" w:rsidP="00B57A3A">
            <w:r w:rsidRPr="00833D92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432,2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4157" w:rsidRDefault="00DF4157" w:rsidP="00B57A3A">
            <w:r>
              <w:rPr>
                <w:rFonts w:ascii="Times New Roman" w:hAnsi="Times New Roman" w:cs="Times New Roman"/>
              </w:rPr>
              <w:t>13098,1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4157" w:rsidRDefault="00DF4157" w:rsidP="00FA519A">
            <w:r>
              <w:rPr>
                <w:rFonts w:ascii="Times New Roman" w:hAnsi="Times New Roman" w:cs="Times New Roman"/>
              </w:rPr>
              <w:t>15446,4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4157" w:rsidRDefault="00DF4157" w:rsidP="00D852CC">
            <w:r>
              <w:rPr>
                <w:rFonts w:ascii="Times New Roman" w:hAnsi="Times New Roman" w:cs="Times New Roman"/>
              </w:rPr>
              <w:t>19491,9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4157" w:rsidRDefault="00DF4157" w:rsidP="00263390">
            <w:r>
              <w:rPr>
                <w:rFonts w:ascii="Times New Roman" w:hAnsi="Times New Roman" w:cs="Times New Roman"/>
              </w:rPr>
              <w:t>19594,5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4157" w:rsidRDefault="00DF4157" w:rsidP="002F2C80">
            <w:r>
              <w:rPr>
                <w:rFonts w:ascii="Times New Roman" w:hAnsi="Times New Roman" w:cs="Times New Roman"/>
              </w:rPr>
              <w:t>19668,5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4157" w:rsidRDefault="00DF4157" w:rsidP="0059029D">
            <w:r>
              <w:rPr>
                <w:rFonts w:ascii="Times New Roman" w:hAnsi="Times New Roman" w:cs="Times New Roman"/>
              </w:rPr>
              <w:t>19668,5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4157" w:rsidRDefault="00DF4157" w:rsidP="0059029D">
            <w:r>
              <w:rPr>
                <w:rFonts w:ascii="Times New Roman" w:hAnsi="Times New Roman" w:cs="Times New Roman"/>
              </w:rPr>
              <w:t>19668,5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4157" w:rsidRDefault="00DF4157" w:rsidP="0059029D">
            <w:r>
              <w:rPr>
                <w:rFonts w:ascii="Times New Roman" w:hAnsi="Times New Roman" w:cs="Times New Roman"/>
              </w:rPr>
              <w:t>19668,5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157" w:rsidRDefault="00DF4157" w:rsidP="0059029D">
            <w:r>
              <w:rPr>
                <w:rFonts w:ascii="Times New Roman" w:hAnsi="Times New Roman" w:cs="Times New Roman"/>
              </w:rPr>
              <w:t>19668,5</w:t>
            </w:r>
          </w:p>
        </w:tc>
      </w:tr>
      <w:tr w:rsidR="00542636" w:rsidTr="00B059BB">
        <w:trPr>
          <w:trHeight w:val="115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2636" w:rsidRDefault="00542636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2636" w:rsidRDefault="0054263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2636" w:rsidRDefault="0054263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2636" w:rsidRDefault="0054263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2636" w:rsidRDefault="00542636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2636" w:rsidRDefault="0054263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2636" w:rsidRDefault="00336B5A" w:rsidP="00961E9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3935,8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2636" w:rsidRDefault="0054263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2636" w:rsidRDefault="0054263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2636" w:rsidRDefault="00542636" w:rsidP="001A103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208,6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2636" w:rsidRDefault="00542636" w:rsidP="001A103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2636" w:rsidRDefault="00542636" w:rsidP="001A103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315,2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2636" w:rsidRDefault="00542636" w:rsidP="001A1034">
            <w:pPr>
              <w:jc w:val="center"/>
            </w:pPr>
            <w:r>
              <w:rPr>
                <w:rFonts w:ascii="Times New Roman" w:hAnsi="Times New Roman" w:cs="Times New Roman"/>
              </w:rPr>
              <w:t>397,8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2636" w:rsidRDefault="00542636" w:rsidP="005117BC">
            <w:pPr>
              <w:jc w:val="center"/>
            </w:pPr>
            <w:r>
              <w:rPr>
                <w:rFonts w:ascii="Times New Roman" w:hAnsi="Times New Roman" w:cs="Times New Roman"/>
              </w:rPr>
              <w:t>399,9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2636" w:rsidRDefault="00542636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401,4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2636" w:rsidRDefault="00542636" w:rsidP="0059029D">
            <w:pPr>
              <w:jc w:val="center"/>
            </w:pPr>
            <w:r>
              <w:rPr>
                <w:rFonts w:ascii="Times New Roman" w:hAnsi="Times New Roman" w:cs="Times New Roman"/>
              </w:rPr>
              <w:t>401,4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2636" w:rsidRDefault="00542636" w:rsidP="0059029D">
            <w:pPr>
              <w:jc w:val="center"/>
            </w:pPr>
            <w:r>
              <w:rPr>
                <w:rFonts w:ascii="Times New Roman" w:hAnsi="Times New Roman" w:cs="Times New Roman"/>
              </w:rPr>
              <w:t>401,4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2636" w:rsidRDefault="00542636" w:rsidP="0059029D">
            <w:pPr>
              <w:jc w:val="center"/>
            </w:pPr>
            <w:r>
              <w:rPr>
                <w:rFonts w:ascii="Times New Roman" w:hAnsi="Times New Roman" w:cs="Times New Roman"/>
              </w:rPr>
              <w:t>401,4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636" w:rsidRDefault="00542636" w:rsidP="0059029D">
            <w:pPr>
              <w:jc w:val="center"/>
            </w:pPr>
            <w:r>
              <w:rPr>
                <w:rFonts w:ascii="Times New Roman" w:hAnsi="Times New Roman" w:cs="Times New Roman"/>
              </w:rPr>
              <w:t>401,4</w:t>
            </w:r>
          </w:p>
        </w:tc>
      </w:tr>
      <w:tr w:rsidR="005C520A" w:rsidTr="00B059BB">
        <w:trPr>
          <w:trHeight w:val="699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20A" w:rsidRDefault="005C520A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 2.9. Социаль-ная поддержка де-тей-сирот и детей, оставшихся без попечения родите-лей, переданных на воспитание в семьи граждан Российс-кой Федерации, а также лиц из числа детей-сирот и де-тей, оставшихся без попечения родите-лей, продолжаю-щих обучение в муниципальных </w:t>
            </w:r>
            <w:r>
              <w:rPr>
                <w:rFonts w:ascii="Times New Roman" w:hAnsi="Times New Roman" w:cs="Times New Roman"/>
              </w:rPr>
              <w:lastRenderedPageBreak/>
              <w:t>общеобразовательных учреждениях после достижения ими возраста 18 лет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20A" w:rsidRDefault="005C520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РОО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20A" w:rsidRDefault="005C520A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907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20A" w:rsidRDefault="005C520A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20A" w:rsidRDefault="005C520A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0420072420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20A" w:rsidRDefault="005C520A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20A" w:rsidRDefault="00766F27" w:rsidP="0061121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409576,9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20A" w:rsidRDefault="005C520A" w:rsidP="00BA000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28539,6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20A" w:rsidRDefault="005C520A" w:rsidP="005B1A2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24892,3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20A" w:rsidRDefault="005C520A" w:rsidP="00E1482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23466,3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20A" w:rsidRDefault="005C520A" w:rsidP="00E1482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22726,0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20A" w:rsidRDefault="005C520A" w:rsidP="00E1482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21401,6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20A" w:rsidRDefault="005C520A">
            <w:r>
              <w:rPr>
                <w:rFonts w:ascii="Times New Roman" w:hAnsi="Times New Roman" w:cs="Times New Roman"/>
              </w:rPr>
              <w:t>37521,6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20A" w:rsidRDefault="005C520A" w:rsidP="009753E3">
            <w:r>
              <w:rPr>
                <w:rFonts w:ascii="Times New Roman" w:hAnsi="Times New Roman" w:cs="Times New Roman"/>
              </w:rPr>
              <w:t>40538,0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20A" w:rsidRDefault="005C520A" w:rsidP="002F2C80">
            <w:r>
              <w:rPr>
                <w:rFonts w:ascii="Times New Roman" w:hAnsi="Times New Roman" w:cs="Times New Roman"/>
              </w:rPr>
              <w:t>42098,3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20A" w:rsidRDefault="005C520A" w:rsidP="0059029D">
            <w:r>
              <w:rPr>
                <w:rFonts w:ascii="Times New Roman" w:hAnsi="Times New Roman" w:cs="Times New Roman"/>
              </w:rPr>
              <w:t>42098,3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20A" w:rsidRDefault="005C520A" w:rsidP="0059029D">
            <w:r>
              <w:rPr>
                <w:rFonts w:ascii="Times New Roman" w:hAnsi="Times New Roman" w:cs="Times New Roman"/>
              </w:rPr>
              <w:t>42098,3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20A" w:rsidRDefault="005C520A" w:rsidP="0059029D">
            <w:r>
              <w:rPr>
                <w:rFonts w:ascii="Times New Roman" w:hAnsi="Times New Roman" w:cs="Times New Roman"/>
              </w:rPr>
              <w:t>42098,3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0A" w:rsidRDefault="005C520A" w:rsidP="0059029D">
            <w:r>
              <w:rPr>
                <w:rFonts w:ascii="Times New Roman" w:hAnsi="Times New Roman" w:cs="Times New Roman"/>
              </w:rPr>
              <w:t>42098,3</w:t>
            </w:r>
          </w:p>
        </w:tc>
      </w:tr>
      <w:tr w:rsidR="00B36B8C" w:rsidTr="00B059BB">
        <w:trPr>
          <w:trHeight w:val="184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666A7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43839,0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DB143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4712,4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7A5A9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3232,8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Pr="00EC7B7F" w:rsidRDefault="00B36B8C" w:rsidP="000E5471">
            <w:pPr>
              <w:rPr>
                <w:rFonts w:ascii="Times New Roman" w:hAnsi="Times New Roman" w:cs="Times New Roman"/>
              </w:rPr>
            </w:pPr>
            <w:r w:rsidRPr="00EC7B7F">
              <w:rPr>
                <w:rFonts w:ascii="Times New Roman" w:hAnsi="Times New Roman" w:cs="Times New Roman"/>
              </w:rPr>
              <w:t>31</w:t>
            </w:r>
            <w:r>
              <w:rPr>
                <w:rFonts w:ascii="Times New Roman" w:hAnsi="Times New Roman" w:cs="Times New Roman"/>
              </w:rPr>
              <w:t>60,8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Pr="00EC7B7F" w:rsidRDefault="00B36B8C" w:rsidP="00D03A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3595,0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D03AE9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613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D03AE9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631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666A72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2F2C80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2F2C80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2F2C80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2F2C80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B8C" w:rsidRDefault="00B36B8C" w:rsidP="002F2C80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</w:tr>
      <w:tr w:rsidR="00AD1BE8" w:rsidTr="00B059BB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1BE8" w:rsidRDefault="00AD1BE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ОМ 2.10. Выплата единовременного денежного пособия при усыновлении (удочерении) детей - сирот и детей, ос-тавшихся  без попе-чения родителей, гражданами Рос-сийской Федера-ции, проживающи-ми в Ростовской области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1BE8" w:rsidRDefault="00AD1BE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1BE8" w:rsidRDefault="00AD1BE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1BE8" w:rsidRDefault="00AD1BE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1BE8" w:rsidRDefault="00AD1BE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0420072220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1BE8" w:rsidRDefault="00AD1BE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1BE8" w:rsidRDefault="007E594C" w:rsidP="003B7BA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  <w:r w:rsidR="00AD1BE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1BE8" w:rsidRDefault="00AD1BE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1BE8" w:rsidRDefault="00AD1BE8" w:rsidP="00643B85">
            <w:pPr>
              <w:jc w:val="center"/>
            </w:pPr>
            <w:r w:rsidRPr="00042B01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1BE8" w:rsidRDefault="00AD1BE8" w:rsidP="003B7BAA">
            <w:pPr>
              <w:jc w:val="center"/>
            </w:pPr>
            <w:r>
              <w:rPr>
                <w:rFonts w:ascii="Times New Roman" w:hAnsi="Times New Roman" w:cs="Times New Roman"/>
              </w:rPr>
              <w:t>0</w:t>
            </w:r>
            <w:r w:rsidRPr="00042B0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1BE8" w:rsidRDefault="00AD1BE8" w:rsidP="00643B85">
            <w:pPr>
              <w:jc w:val="center"/>
            </w:pPr>
            <w:r>
              <w:rPr>
                <w:rFonts w:ascii="Times New Roman" w:hAnsi="Times New Roman" w:cs="Times New Roman"/>
              </w:rPr>
              <w:t>6</w:t>
            </w:r>
            <w:r w:rsidRPr="00042B0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1BE8" w:rsidRDefault="00AD1BE8" w:rsidP="003E239A">
            <w:pPr>
              <w:jc w:val="center"/>
            </w:pPr>
            <w:r>
              <w:rPr>
                <w:rFonts w:ascii="Times New Roman" w:hAnsi="Times New Roman" w:cs="Times New Roman"/>
              </w:rPr>
              <w:t>3</w:t>
            </w:r>
            <w:r w:rsidRPr="00351C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1BE8" w:rsidRDefault="00AD1BE8" w:rsidP="00AD1BE8">
            <w:pPr>
              <w:jc w:val="center"/>
            </w:pPr>
            <w:r w:rsidRPr="000679FA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1BE8" w:rsidRDefault="00AD1BE8" w:rsidP="00AD1BE8">
            <w:pPr>
              <w:jc w:val="center"/>
            </w:pPr>
            <w:r w:rsidRPr="000679FA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1BE8" w:rsidRDefault="00AD1BE8" w:rsidP="00AD1BE8">
            <w:pPr>
              <w:jc w:val="center"/>
            </w:pPr>
            <w:r w:rsidRPr="000679FA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1BE8" w:rsidRDefault="00AD1BE8" w:rsidP="00AD1BE8">
            <w:pPr>
              <w:jc w:val="center"/>
            </w:pPr>
            <w:r w:rsidRPr="000679FA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1BE8" w:rsidRDefault="00AD1BE8" w:rsidP="00AD1BE8">
            <w:pPr>
              <w:jc w:val="center"/>
            </w:pPr>
            <w:r w:rsidRPr="000679FA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1BE8" w:rsidRDefault="00AD1BE8" w:rsidP="00AD1BE8">
            <w:pPr>
              <w:jc w:val="center"/>
            </w:pPr>
            <w:r w:rsidRPr="000679FA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BE8" w:rsidRDefault="00AD1BE8" w:rsidP="00AD1BE8">
            <w:pPr>
              <w:jc w:val="center"/>
            </w:pPr>
            <w:r w:rsidRPr="000679FA">
              <w:rPr>
                <w:rFonts w:ascii="Times New Roman" w:hAnsi="Times New Roman" w:cs="Times New Roman"/>
              </w:rPr>
              <w:t>30,0</w:t>
            </w:r>
          </w:p>
        </w:tc>
      </w:tr>
      <w:tr w:rsidR="00B36B8C" w:rsidTr="00B059BB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 2.11. Выплата единовременного пособия при всех формах устройства детей, лишенных родительского попечения в семью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0420052600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1A755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8657,1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E04FC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551,5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04DB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808,1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0A0F2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507,4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0A0F2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B8C" w:rsidRDefault="00B36B8C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</w:tr>
      <w:tr w:rsidR="00B36B8C" w:rsidTr="009756BB">
        <w:trPr>
          <w:trHeight w:val="63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36B8C" w:rsidRDefault="00B36B8C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 2.12. Выплата пособия  по бере-менности и родам, единовременного пособия женщинам, вставшим на учет в медицинские  орга-низации в ранние сроки беременности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36B8C" w:rsidRPr="00EA1228" w:rsidRDefault="00B36B8C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100</w:t>
            </w:r>
            <w:r>
              <w:rPr>
                <w:rFonts w:ascii="Times New Roman" w:hAnsi="Times New Roman" w:cs="Times New Roman"/>
                <w:kern w:val="1"/>
              </w:rPr>
              <w:t>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0420053800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4A6F2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124005,9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Pr="00502959" w:rsidRDefault="00B36B8C" w:rsidP="0048558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02959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5898,4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C723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36573,6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4A6F2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51533,9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6661F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B8C" w:rsidRDefault="00B36B8C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</w:tr>
      <w:tr w:rsidR="00B36B8C" w:rsidTr="009756BB">
        <w:trPr>
          <w:trHeight w:val="45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B36B8C" w:rsidRDefault="00B36B8C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B36B8C" w:rsidRDefault="00B36B8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B36B8C" w:rsidRDefault="00B36B8C" w:rsidP="004A6F2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B36B8C" w:rsidRPr="00502959" w:rsidRDefault="00B36B8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B36B8C" w:rsidRDefault="00B36B8C" w:rsidP="003D3AA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B36B8C" w:rsidRDefault="00B36B8C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B36B8C" w:rsidRDefault="00B36B8C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B36B8C" w:rsidRDefault="00B36B8C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B36B8C" w:rsidRDefault="00B36B8C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B36B8C" w:rsidRDefault="00B36B8C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B36B8C" w:rsidRDefault="00B36B8C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B36B8C" w:rsidRDefault="00B36B8C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B36B8C" w:rsidRDefault="00B36B8C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B8C" w:rsidRDefault="00B36B8C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</w:tr>
      <w:tr w:rsidR="00B36B8C" w:rsidTr="009756BB">
        <w:trPr>
          <w:trHeight w:val="48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B36B8C" w:rsidRDefault="00B36B8C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B36B8C" w:rsidRPr="00DF040B" w:rsidRDefault="00B36B8C" w:rsidP="00DF040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042005380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F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B36B8C" w:rsidRPr="00DF040B" w:rsidRDefault="00B36B8C" w:rsidP="00DF040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B36B8C" w:rsidRDefault="00B36B8C" w:rsidP="00E57A6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3709,8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B36B8C" w:rsidRDefault="00B36B8C" w:rsidP="00DF040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B36B8C" w:rsidRDefault="00B36B8C" w:rsidP="00E57A6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3709,8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B36B8C" w:rsidRDefault="00B36B8C" w:rsidP="00DF040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B36B8C" w:rsidRDefault="00B36B8C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B36B8C" w:rsidRDefault="00B36B8C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B36B8C" w:rsidRDefault="00B36B8C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B36B8C" w:rsidRDefault="00B36B8C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B36B8C" w:rsidRDefault="00B36B8C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B36B8C" w:rsidRDefault="00B36B8C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B36B8C" w:rsidRDefault="00B36B8C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B36B8C" w:rsidRDefault="00B36B8C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B8C" w:rsidRDefault="00B36B8C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</w:tr>
      <w:tr w:rsidR="00B36B8C" w:rsidTr="009756BB">
        <w:trPr>
          <w:trHeight w:val="73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36B8C" w:rsidRDefault="00B36B8C" w:rsidP="00DF040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Pr="00DF040B" w:rsidRDefault="00B36B8C" w:rsidP="00DF040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Default="00B36B8C" w:rsidP="00E57A6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Default="00B36B8C" w:rsidP="00DF040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Default="00B36B8C" w:rsidP="00E57A6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Default="00B36B8C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Default="00B36B8C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Default="00B36B8C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Default="00B36B8C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Default="00B36B8C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Default="00B36B8C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Default="00B36B8C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Default="00B36B8C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Default="00B36B8C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B8C" w:rsidRDefault="00B36B8C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</w:tr>
      <w:tr w:rsidR="00B36B8C" w:rsidTr="00B059BB">
        <w:trPr>
          <w:trHeight w:val="69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 2.13. Выплата ежемесячной вып-латы в связи с рож-</w:t>
            </w:r>
            <w:r>
              <w:rPr>
                <w:rFonts w:ascii="Times New Roman" w:hAnsi="Times New Roman" w:cs="Times New Roman"/>
              </w:rPr>
              <w:lastRenderedPageBreak/>
              <w:t>дением (усыновле-нием) первого ребёнка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042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Р1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55730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9432C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256156,1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7E022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30043,9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D16CC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60558,4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604A5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82481,6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537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83072,2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B8C" w:rsidRDefault="00B36B8C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</w:tr>
      <w:tr w:rsidR="00B36B8C" w:rsidTr="00B059BB">
        <w:trPr>
          <w:trHeight w:val="69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ind w:left="-57" w:right="-57"/>
              <w:jc w:val="center"/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244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18,9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18,9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B36B8C" w:rsidTr="00B059BB">
        <w:trPr>
          <w:trHeight w:val="810"/>
        </w:trPr>
        <w:tc>
          <w:tcPr>
            <w:tcW w:w="1843" w:type="dxa"/>
            <w:vMerge w:val="restart"/>
            <w:tcBorders>
              <w:left w:val="single" w:sz="4" w:space="0" w:color="000000"/>
            </w:tcBorders>
          </w:tcPr>
          <w:p w:rsidR="00B36B8C" w:rsidRDefault="00B36B8C" w:rsidP="00AB6ED5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ОМ 2.14. Выплата ежемесячной денежной выплаты на ребёнка в возрасте от трёх до семи лет включительно</w:t>
            </w:r>
          </w:p>
        </w:tc>
        <w:tc>
          <w:tcPr>
            <w:tcW w:w="836" w:type="dxa"/>
            <w:vMerge w:val="restart"/>
            <w:tcBorders>
              <w:left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left w:val="single" w:sz="4" w:space="0" w:color="000000"/>
            </w:tcBorders>
          </w:tcPr>
          <w:p w:rsidR="00B36B8C" w:rsidRPr="00664BE5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</w:tcBorders>
          </w:tcPr>
          <w:p w:rsidR="00B36B8C" w:rsidRPr="00664BE5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</w:tcPr>
          <w:p w:rsidR="00B36B8C" w:rsidRPr="003A43D3" w:rsidRDefault="00B36B8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A43D3">
              <w:rPr>
                <w:rFonts w:ascii="Times New Roman" w:hAnsi="Times New Roman" w:cs="Times New Roman"/>
              </w:rPr>
              <w:t>04200</w:t>
            </w:r>
            <w:r w:rsidRPr="003A43D3">
              <w:rPr>
                <w:rFonts w:ascii="Times New Roman" w:hAnsi="Times New Roman" w:cs="Times New Roman"/>
                <w:lang w:val="en-US"/>
              </w:rPr>
              <w:t>R</w:t>
            </w:r>
            <w:r w:rsidRPr="003A43D3">
              <w:rPr>
                <w:rFonts w:ascii="Times New Roman" w:hAnsi="Times New Roman" w:cs="Times New Roman"/>
              </w:rPr>
              <w:t>3020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auto"/>
            </w:tcBorders>
          </w:tcPr>
          <w:p w:rsidR="00B36B8C" w:rsidRPr="00664BE5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</w:tcPr>
          <w:p w:rsidR="00B36B8C" w:rsidRDefault="00B36B8C" w:rsidP="007E323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549413,7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77309,0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</w:tcBorders>
          </w:tcPr>
          <w:p w:rsidR="00B36B8C" w:rsidRDefault="00B36B8C" w:rsidP="00097AB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174795,6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</w:tcPr>
          <w:p w:rsidR="00B36B8C" w:rsidRPr="003E78FE" w:rsidRDefault="00B36B8C" w:rsidP="00F321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195386,5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</w:tcBorders>
          </w:tcPr>
          <w:p w:rsidR="00B36B8C" w:rsidRPr="003E78FE" w:rsidRDefault="00B36B8C" w:rsidP="008878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101922,6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</w:tcPr>
          <w:p w:rsidR="00B36B8C" w:rsidRDefault="00B36B8C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B36B8C" w:rsidRDefault="00B36B8C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B36B8C" w:rsidRDefault="00B36B8C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B36B8C" w:rsidRDefault="00B36B8C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</w:tcPr>
          <w:p w:rsidR="00B36B8C" w:rsidRDefault="00B36B8C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B36B8C" w:rsidRDefault="00B36B8C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B8C" w:rsidRDefault="00B36B8C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B36B8C" w:rsidTr="00777CF9">
        <w:trPr>
          <w:trHeight w:val="79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B36B8C" w:rsidRDefault="00B36B8C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B36B8C" w:rsidRPr="00664BE5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B36B8C" w:rsidRPr="00664BE5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Pr="003A43D3" w:rsidRDefault="00B36B8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A43D3">
              <w:rPr>
                <w:rFonts w:ascii="Times New Roman" w:hAnsi="Times New Roman" w:cs="Times New Roman"/>
              </w:rPr>
              <w:t>0420072470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Pr="00664BE5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Default="00B36B8C" w:rsidP="0098221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6557,0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Default="00B36B8C" w:rsidP="00675F8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Default="00B36B8C" w:rsidP="0088784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2065,4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Default="00B36B8C" w:rsidP="0088784D">
            <w:r>
              <w:rPr>
                <w:rFonts w:ascii="Times New Roman" w:hAnsi="Times New Roman" w:cs="Times New Roman"/>
              </w:rPr>
              <w:t>2136,5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Pr="006D4493" w:rsidRDefault="00B36B8C" w:rsidP="006D4493">
            <w:r>
              <w:rPr>
                <w:rFonts w:ascii="Times New Roman" w:hAnsi="Times New Roman" w:cs="Times New Roman"/>
              </w:rPr>
              <w:t>1000,4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Default="00B36B8C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Default="00B36B8C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Default="00B36B8C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Default="00B36B8C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Default="00B36B8C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Default="00B36B8C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B8C" w:rsidRDefault="00B36B8C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B36B8C" w:rsidTr="00B059BB">
        <w:trPr>
          <w:trHeight w:val="79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36B8C" w:rsidRPr="00664BE5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36B8C" w:rsidRPr="00664BE5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Pr="00B84EE1" w:rsidRDefault="00B36B8C" w:rsidP="000D3D1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04300</w:t>
            </w:r>
            <w:r>
              <w:rPr>
                <w:rFonts w:ascii="Times New Roman" w:hAnsi="Times New Roman" w:cs="Times New Roman"/>
                <w:lang w:val="en-US"/>
              </w:rPr>
              <w:t>R302F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Pr="007E0F7D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321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Pr="00797807" w:rsidRDefault="00B36B8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123892,1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Pr="00F84727" w:rsidRDefault="00B36B8C">
            <w:pPr>
              <w:snapToGrid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Pr="00797807" w:rsidRDefault="00B36B8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69330,3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Pr="00604A51" w:rsidRDefault="00B36B8C" w:rsidP="00F84727">
            <w:pPr>
              <w:jc w:val="center"/>
            </w:pPr>
            <w:r>
              <w:rPr>
                <w:rFonts w:ascii="Times New Roman" w:hAnsi="Times New Roman" w:cs="Times New Roman"/>
              </w:rPr>
              <w:t>31320,4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Pr="00982211" w:rsidRDefault="00B36B8C" w:rsidP="00F84727">
            <w:pPr>
              <w:jc w:val="center"/>
            </w:pPr>
            <w:r>
              <w:rPr>
                <w:rFonts w:ascii="Times New Roman" w:hAnsi="Times New Roman" w:cs="Times New Roman"/>
              </w:rPr>
              <w:t>23241,4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Default="00B36B8C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Default="00B36B8C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Default="00B36B8C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Default="00B36B8C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Default="00B36B8C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Default="00B36B8C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Default="00B36B8C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B8C" w:rsidRDefault="00B36B8C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9346C3" w:rsidTr="002F2C80">
        <w:trPr>
          <w:trHeight w:val="795"/>
        </w:trPr>
        <w:tc>
          <w:tcPr>
            <w:tcW w:w="1843" w:type="dxa"/>
            <w:vMerge w:val="restart"/>
            <w:tcBorders>
              <w:left w:val="single" w:sz="4" w:space="0" w:color="000000"/>
            </w:tcBorders>
          </w:tcPr>
          <w:p w:rsidR="009346C3" w:rsidRDefault="009346C3" w:rsidP="00A839BA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 2.15. Ежемесячная денежная выплата  семьям, имеющим детей в возрасте до 18 лет, страдающих фенилкетонурией</w:t>
            </w:r>
          </w:p>
        </w:tc>
        <w:tc>
          <w:tcPr>
            <w:tcW w:w="836" w:type="dxa"/>
            <w:vMerge w:val="restart"/>
            <w:tcBorders>
              <w:left w:val="single" w:sz="4" w:space="0" w:color="000000"/>
            </w:tcBorders>
          </w:tcPr>
          <w:p w:rsidR="009346C3" w:rsidRDefault="009346C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left w:val="single" w:sz="4" w:space="0" w:color="000000"/>
            </w:tcBorders>
          </w:tcPr>
          <w:p w:rsidR="009346C3" w:rsidRPr="00664BE5" w:rsidRDefault="009346C3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</w:tcBorders>
          </w:tcPr>
          <w:p w:rsidR="009346C3" w:rsidRPr="00664BE5" w:rsidRDefault="009346C3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9346C3" w:rsidRDefault="009346C3" w:rsidP="000D3D1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0420072530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9346C3" w:rsidRPr="002D0396" w:rsidRDefault="009346C3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9346C3" w:rsidRPr="006C6503" w:rsidRDefault="00295771" w:rsidP="00345D37">
            <w:pPr>
              <w:jc w:val="center"/>
            </w:pPr>
            <w:r>
              <w:rPr>
                <w:rFonts w:ascii="Times New Roman" w:hAnsi="Times New Roman" w:cs="Times New Roman"/>
              </w:rPr>
              <w:t>132,4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9346C3" w:rsidRDefault="009346C3" w:rsidP="007009E6">
            <w:pPr>
              <w:jc w:val="center"/>
            </w:pPr>
            <w:r w:rsidRPr="00C62B0D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9346C3" w:rsidRDefault="009346C3" w:rsidP="007009E6">
            <w:pPr>
              <w:jc w:val="center"/>
            </w:pPr>
            <w:r w:rsidRPr="00C62B0D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9346C3" w:rsidRDefault="009346C3" w:rsidP="007009E6">
            <w:pPr>
              <w:jc w:val="center"/>
            </w:pPr>
            <w:r w:rsidRPr="00C62B0D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9346C3" w:rsidRDefault="009346C3" w:rsidP="00F84727">
            <w:pPr>
              <w:jc w:val="center"/>
              <w:rPr>
                <w:rFonts w:ascii="Times New Roman" w:hAnsi="Times New Roman" w:cs="Times New Roman"/>
              </w:rPr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9346C3" w:rsidRPr="002D0396" w:rsidRDefault="009346C3" w:rsidP="00345D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9346C3" w:rsidRPr="002D0396" w:rsidRDefault="009346C3" w:rsidP="00F847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9346C3" w:rsidRDefault="009346C3" w:rsidP="00965E4D">
            <w:pPr>
              <w:jc w:val="center"/>
            </w:pPr>
            <w:r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9346C3" w:rsidRDefault="009346C3" w:rsidP="00965E4D">
            <w:pPr>
              <w:jc w:val="center"/>
            </w:pPr>
            <w:r>
              <w:rPr>
                <w:rFonts w:ascii="Times New Roman" w:hAnsi="Times New Roman" w:cs="Times New Roman"/>
              </w:rPr>
              <w:t>21,5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9346C3" w:rsidRDefault="009346C3" w:rsidP="009346C3">
            <w:pPr>
              <w:jc w:val="center"/>
            </w:pPr>
            <w:r w:rsidRPr="00696AD5">
              <w:rPr>
                <w:rFonts w:ascii="Times New Roman" w:hAnsi="Times New Roman" w:cs="Times New Roman"/>
              </w:rPr>
              <w:t>21,5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9346C3" w:rsidRDefault="009346C3" w:rsidP="009346C3">
            <w:pPr>
              <w:jc w:val="center"/>
            </w:pPr>
            <w:r w:rsidRPr="00696AD5">
              <w:rPr>
                <w:rFonts w:ascii="Times New Roman" w:hAnsi="Times New Roman" w:cs="Times New Roman"/>
              </w:rPr>
              <w:t>21,5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9346C3" w:rsidRDefault="009346C3" w:rsidP="009346C3">
            <w:pPr>
              <w:jc w:val="center"/>
            </w:pPr>
            <w:r w:rsidRPr="00696AD5">
              <w:rPr>
                <w:rFonts w:ascii="Times New Roman" w:hAnsi="Times New Roman" w:cs="Times New Roman"/>
              </w:rPr>
              <w:t>21,5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6C3" w:rsidRDefault="009346C3" w:rsidP="009346C3">
            <w:pPr>
              <w:jc w:val="center"/>
            </w:pPr>
            <w:r w:rsidRPr="00696AD5">
              <w:rPr>
                <w:rFonts w:ascii="Times New Roman" w:hAnsi="Times New Roman" w:cs="Times New Roman"/>
              </w:rPr>
              <w:t>21,5</w:t>
            </w:r>
          </w:p>
        </w:tc>
      </w:tr>
      <w:tr w:rsidR="00431E41" w:rsidTr="002F2C80">
        <w:trPr>
          <w:trHeight w:val="79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31E41" w:rsidRDefault="00431E41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31E41" w:rsidRDefault="00431E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31E41" w:rsidRPr="00664BE5" w:rsidRDefault="00431E4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31E41" w:rsidRPr="00664BE5" w:rsidRDefault="00431E4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31E41" w:rsidRDefault="00431E41" w:rsidP="000D3D1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31E41" w:rsidRPr="002D0396" w:rsidRDefault="00431E4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31E41" w:rsidRPr="00965E4D" w:rsidRDefault="00431E41" w:rsidP="00483056">
            <w:pPr>
              <w:jc w:val="center"/>
            </w:pPr>
            <w:r>
              <w:rPr>
                <w:rFonts w:ascii="Times New Roman" w:hAnsi="Times New Roman" w:cs="Times New Roman"/>
              </w:rPr>
              <w:t>12</w:t>
            </w:r>
            <w:r w:rsidR="00483056">
              <w:rPr>
                <w:rFonts w:ascii="Times New Roman" w:hAnsi="Times New Roman" w:cs="Times New Roman"/>
              </w:rPr>
              <w:t>06,8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31E41" w:rsidRDefault="00431E41" w:rsidP="007009E6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31E41" w:rsidRDefault="00431E41" w:rsidP="007009E6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31E41" w:rsidRDefault="00431E41" w:rsidP="007009E6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31E41" w:rsidRDefault="00431E41" w:rsidP="007009E6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31E41" w:rsidRPr="002D0396" w:rsidRDefault="00431E41" w:rsidP="00F97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31E41" w:rsidRPr="002D0396" w:rsidRDefault="00431E41" w:rsidP="00F847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31E41" w:rsidRPr="002D0396" w:rsidRDefault="00431E41" w:rsidP="00F847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31E41" w:rsidRDefault="00431E41">
            <w:r>
              <w:rPr>
                <w:rFonts w:ascii="Times New Roman" w:hAnsi="Times New Roman" w:cs="Times New Roman"/>
              </w:rPr>
              <w:t>151</w:t>
            </w:r>
            <w:r w:rsidRPr="00FF3FB3">
              <w:rPr>
                <w:rFonts w:ascii="Times New Roman" w:hAnsi="Times New Roman" w:cs="Times New Roman"/>
              </w:rPr>
              <w:t>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31E41" w:rsidRDefault="00431E41" w:rsidP="0059029D">
            <w:r>
              <w:rPr>
                <w:rFonts w:ascii="Times New Roman" w:hAnsi="Times New Roman" w:cs="Times New Roman"/>
              </w:rPr>
              <w:t>151</w:t>
            </w:r>
            <w:r w:rsidRPr="00FF3FB3">
              <w:rPr>
                <w:rFonts w:ascii="Times New Roman" w:hAnsi="Times New Roman" w:cs="Times New Roman"/>
              </w:rPr>
              <w:t>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31E41" w:rsidRDefault="00431E41" w:rsidP="0059029D">
            <w:r>
              <w:rPr>
                <w:rFonts w:ascii="Times New Roman" w:hAnsi="Times New Roman" w:cs="Times New Roman"/>
              </w:rPr>
              <w:t>151</w:t>
            </w:r>
            <w:r w:rsidRPr="00FF3FB3">
              <w:rPr>
                <w:rFonts w:ascii="Times New Roman" w:hAnsi="Times New Roman" w:cs="Times New Roman"/>
              </w:rPr>
              <w:t>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31E41" w:rsidRDefault="00431E41" w:rsidP="0059029D">
            <w:r>
              <w:rPr>
                <w:rFonts w:ascii="Times New Roman" w:hAnsi="Times New Roman" w:cs="Times New Roman"/>
              </w:rPr>
              <w:t>151</w:t>
            </w:r>
            <w:r w:rsidRPr="00FF3FB3">
              <w:rPr>
                <w:rFonts w:ascii="Times New Roman" w:hAnsi="Times New Roman" w:cs="Times New Roman"/>
              </w:rPr>
              <w:t>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E41" w:rsidRDefault="00431E41" w:rsidP="0059029D">
            <w:r>
              <w:rPr>
                <w:rFonts w:ascii="Times New Roman" w:hAnsi="Times New Roman" w:cs="Times New Roman"/>
              </w:rPr>
              <w:t>151</w:t>
            </w:r>
            <w:r w:rsidRPr="00FF3FB3">
              <w:rPr>
                <w:rFonts w:ascii="Times New Roman" w:hAnsi="Times New Roman" w:cs="Times New Roman"/>
              </w:rPr>
              <w:t>,8</w:t>
            </w:r>
          </w:p>
        </w:tc>
      </w:tr>
      <w:tr w:rsidR="001F79D1" w:rsidTr="00B059BB">
        <w:trPr>
          <w:trHeight w:val="46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79D1" w:rsidRDefault="001F79D1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Подпрограмма 3: «Обеспечение оздоровления и отдыха детей»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79D1" w:rsidRDefault="001F79D1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всего </w:t>
            </w:r>
          </w:p>
          <w:p w:rsidR="001F79D1" w:rsidRDefault="001F79D1">
            <w:pPr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79D1" w:rsidRDefault="001F79D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79D1" w:rsidRDefault="001F79D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79D1" w:rsidRDefault="001F79D1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79D1" w:rsidRDefault="001F79D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79D1" w:rsidRDefault="00DA57F7" w:rsidP="00FA7A5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217744,8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79D1" w:rsidRDefault="001F79D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11742,4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79D1" w:rsidRDefault="001F79D1" w:rsidP="00180A3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11322,9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79D1" w:rsidRDefault="001F79D1" w:rsidP="004D3A5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12534,2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79D1" w:rsidRDefault="001F79D1" w:rsidP="0098221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17665,8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79D1" w:rsidRDefault="001F79D1" w:rsidP="0061627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19037,7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79D1" w:rsidRDefault="001F79D1" w:rsidP="00A133C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19527,6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79D1" w:rsidRDefault="001F79D1" w:rsidP="001F79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20308,7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79D1" w:rsidRDefault="001F79D1" w:rsidP="002F2C8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21121,1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79D1" w:rsidRDefault="001F79D1" w:rsidP="0059029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21121,1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79D1" w:rsidRDefault="001F79D1" w:rsidP="0059029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21121,1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79D1" w:rsidRDefault="001F79D1" w:rsidP="0059029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21121,1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9D1" w:rsidRDefault="001F79D1" w:rsidP="0059029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21121,1</w:t>
            </w:r>
          </w:p>
        </w:tc>
      </w:tr>
      <w:tr w:rsidR="00DA57F7" w:rsidTr="00B059BB">
        <w:trPr>
          <w:trHeight w:val="21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57F7" w:rsidRDefault="00DA57F7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57F7" w:rsidRDefault="00DA57F7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57F7" w:rsidRDefault="00DA57F7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57F7" w:rsidRDefault="00DA57F7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57F7" w:rsidRDefault="00DA57F7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57F7" w:rsidRDefault="00DA57F7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57F7" w:rsidRDefault="00C761CE" w:rsidP="00FA7A5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180178,9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57F7" w:rsidRDefault="00DA57F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9180,4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57F7" w:rsidRDefault="00DA57F7" w:rsidP="003923F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9800,0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57F7" w:rsidRDefault="00DA57F7" w:rsidP="00A52C7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10394,4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57F7" w:rsidRDefault="00DA57F7" w:rsidP="0098221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14820,8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57F7" w:rsidRDefault="00DA57F7" w:rsidP="00FA7A5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15706,7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57F7" w:rsidRDefault="00DA57F7" w:rsidP="00D852CC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16148,8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57F7" w:rsidRDefault="00DA57F7" w:rsidP="0026339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16794,8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57F7" w:rsidRDefault="00DA57F7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17466,6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57F7" w:rsidRDefault="00DA57F7" w:rsidP="0059029D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17466,6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57F7" w:rsidRDefault="00DA57F7" w:rsidP="0059029D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17466,6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57F7" w:rsidRDefault="00DA57F7" w:rsidP="0059029D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17466,6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7F7" w:rsidRDefault="00DA57F7" w:rsidP="0059029D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17466,6</w:t>
            </w:r>
          </w:p>
        </w:tc>
      </w:tr>
      <w:tr w:rsidR="00F15649" w:rsidTr="00B059BB">
        <w:trPr>
          <w:trHeight w:val="22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5649" w:rsidRDefault="00F15649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5649" w:rsidRDefault="00F15649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5649" w:rsidRDefault="00F1564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5649" w:rsidRDefault="00F1564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5649" w:rsidRDefault="00F15649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5649" w:rsidRDefault="00F1564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5649" w:rsidRPr="00810A4A" w:rsidRDefault="000A6F08" w:rsidP="00DE18F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37565,9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5649" w:rsidRPr="00810A4A" w:rsidRDefault="00F15649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10A4A">
              <w:rPr>
                <w:rFonts w:ascii="Times New Roman" w:hAnsi="Times New Roman" w:cs="Times New Roman"/>
                <w:b/>
                <w:bCs/>
                <w:color w:val="000000"/>
              </w:rPr>
              <w:t>2562,0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5649" w:rsidRPr="00810A4A" w:rsidRDefault="00F15649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10A4A">
              <w:rPr>
                <w:rFonts w:ascii="Times New Roman" w:hAnsi="Times New Roman" w:cs="Times New Roman"/>
                <w:b/>
                <w:bCs/>
                <w:color w:val="000000"/>
              </w:rPr>
              <w:t>1522,9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5649" w:rsidRPr="00810A4A" w:rsidRDefault="00F15649" w:rsidP="00DE18F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10A4A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139,8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5649" w:rsidRPr="00810A4A" w:rsidRDefault="00F15649" w:rsidP="00D852CC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10A4A">
              <w:rPr>
                <w:rFonts w:ascii="Times New Roman" w:hAnsi="Times New Roman" w:cs="Times New Roman"/>
                <w:b/>
                <w:bCs/>
                <w:color w:val="000000"/>
              </w:rPr>
              <w:t>2845,0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5649" w:rsidRPr="00810A4A" w:rsidRDefault="00F15649" w:rsidP="003374AC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3331,0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5649" w:rsidRPr="00810A4A" w:rsidRDefault="00F15649" w:rsidP="003374AC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3378,8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5649" w:rsidRPr="00810A4A" w:rsidRDefault="00F15649" w:rsidP="001F799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3513,9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5649" w:rsidRPr="00810A4A" w:rsidRDefault="00F15649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3654,5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5649" w:rsidRPr="00810A4A" w:rsidRDefault="00F15649" w:rsidP="0059029D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3654,5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5649" w:rsidRPr="00810A4A" w:rsidRDefault="00F15649" w:rsidP="0059029D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3654,5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5649" w:rsidRPr="00810A4A" w:rsidRDefault="00F15649" w:rsidP="0059029D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3654,5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5649" w:rsidRPr="00810A4A" w:rsidRDefault="00F15649" w:rsidP="0059029D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3654,5</w:t>
            </w:r>
          </w:p>
        </w:tc>
      </w:tr>
      <w:tr w:rsidR="00E9422A" w:rsidTr="00B059BB">
        <w:trPr>
          <w:trHeight w:val="37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422A" w:rsidRDefault="00E9422A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ОМ3.1. Организа-ция отдыха и оздо-ровления детей, за исключением детей -сирот, детей, оста-вшихся без попече-ния родителей, де-тей, находящихся в социально опасном положении, и ода-ренных детей, про-живающих в малои-мущих семьях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422A" w:rsidRDefault="00E9422A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422A" w:rsidRDefault="00E9422A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422A" w:rsidRDefault="00E9422A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0707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422A" w:rsidRDefault="00E9422A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0430072200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422A" w:rsidRDefault="00E9422A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422A" w:rsidRDefault="002B408D" w:rsidP="004625F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20170,6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422A" w:rsidRPr="00EA2E6A" w:rsidRDefault="00E9422A" w:rsidP="005140E7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A2E6A">
              <w:rPr>
                <w:rFonts w:ascii="Times New Roman" w:hAnsi="Times New Roman" w:cs="Times New Roman"/>
                <w:bCs/>
                <w:color w:val="000000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</w:rPr>
              <w:t>607,6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422A" w:rsidRPr="003923F6" w:rsidRDefault="00E9422A" w:rsidP="003923F6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color w:val="000000"/>
              </w:rPr>
              <w:t>1154,2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422A" w:rsidRDefault="00E9422A" w:rsidP="00B14AF3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2637,2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422A" w:rsidRDefault="00E9422A" w:rsidP="00AB1C54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983,7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422A" w:rsidRDefault="00E9422A" w:rsidP="004625FD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1280,8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422A" w:rsidRDefault="00E9422A" w:rsidP="00D852CC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1808,7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422A" w:rsidRDefault="00E9422A" w:rsidP="0026339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1780,4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422A" w:rsidRDefault="00E9422A" w:rsidP="002F2C8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1783,6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422A" w:rsidRDefault="00E9422A" w:rsidP="0059029D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1783,6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422A" w:rsidRDefault="00E9422A" w:rsidP="0059029D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1783,6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422A" w:rsidRDefault="00E9422A" w:rsidP="0059029D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1783,6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22A" w:rsidRDefault="00E9422A" w:rsidP="0059029D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1783,6</w:t>
            </w:r>
          </w:p>
        </w:tc>
      </w:tr>
      <w:tr w:rsidR="007F0A02" w:rsidTr="00B059BB">
        <w:trPr>
          <w:trHeight w:val="4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0A02" w:rsidRDefault="007F0A02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0A02" w:rsidRDefault="007F0A02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0A02" w:rsidRDefault="007F0A0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0A02" w:rsidRDefault="007F0A0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0A02" w:rsidRDefault="007F0A02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0A02" w:rsidRDefault="007F0A0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0A02" w:rsidRDefault="00107892" w:rsidP="004625F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159824,8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0A02" w:rsidRPr="00EA2E6A" w:rsidRDefault="007F0A02" w:rsidP="00427D7C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A2E6A">
              <w:rPr>
                <w:rFonts w:ascii="Times New Roman" w:hAnsi="Times New Roman" w:cs="Times New Roman"/>
                <w:bCs/>
                <w:color w:val="000000"/>
              </w:rPr>
              <w:t>7</w:t>
            </w:r>
            <w:r>
              <w:rPr>
                <w:rFonts w:ascii="Times New Roman" w:hAnsi="Times New Roman" w:cs="Times New Roman"/>
                <w:bCs/>
                <w:color w:val="000000"/>
              </w:rPr>
              <w:t>553,6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0A02" w:rsidRDefault="007F0A02" w:rsidP="000746F7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8633,0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0A02" w:rsidRDefault="007F0A02" w:rsidP="003F4DD4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7732,5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0A02" w:rsidRDefault="007F0A02" w:rsidP="00A87B2D">
            <w:r>
              <w:rPr>
                <w:rFonts w:ascii="Times New Roman" w:hAnsi="Times New Roman" w:cs="Times New Roman"/>
                <w:bCs/>
                <w:color w:val="000000"/>
              </w:rPr>
              <w:t>13826,0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0A02" w:rsidRDefault="007F0A02" w:rsidP="000A4B73">
            <w:r>
              <w:rPr>
                <w:rFonts w:ascii="Times New Roman" w:hAnsi="Times New Roman" w:cs="Times New Roman"/>
                <w:bCs/>
                <w:color w:val="000000"/>
              </w:rPr>
              <w:t>14413,7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0A02" w:rsidRDefault="007F0A02" w:rsidP="004625FD">
            <w:r>
              <w:rPr>
                <w:rFonts w:ascii="Times New Roman" w:hAnsi="Times New Roman" w:cs="Times New Roman"/>
                <w:bCs/>
                <w:color w:val="000000"/>
              </w:rPr>
              <w:t>14326,0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0A02" w:rsidRDefault="007F0A02" w:rsidP="007F0A02">
            <w:r>
              <w:rPr>
                <w:rFonts w:ascii="Times New Roman" w:hAnsi="Times New Roman" w:cs="Times New Roman"/>
                <w:bCs/>
                <w:color w:val="000000"/>
              </w:rPr>
              <w:t>15000,0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0A02" w:rsidRDefault="007F0A02" w:rsidP="007F0A02">
            <w:r>
              <w:rPr>
                <w:rFonts w:ascii="Times New Roman" w:hAnsi="Times New Roman" w:cs="Times New Roman"/>
                <w:bCs/>
                <w:color w:val="000000"/>
              </w:rPr>
              <w:t>15668,0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0A02" w:rsidRDefault="007F0A02" w:rsidP="0059029D">
            <w:r>
              <w:rPr>
                <w:rFonts w:ascii="Times New Roman" w:hAnsi="Times New Roman" w:cs="Times New Roman"/>
                <w:bCs/>
                <w:color w:val="000000"/>
              </w:rPr>
              <w:t>15668,0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0A02" w:rsidRDefault="007F0A02" w:rsidP="0059029D">
            <w:r>
              <w:rPr>
                <w:rFonts w:ascii="Times New Roman" w:hAnsi="Times New Roman" w:cs="Times New Roman"/>
                <w:bCs/>
                <w:color w:val="000000"/>
              </w:rPr>
              <w:t>15668,0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0A02" w:rsidRDefault="007F0A02" w:rsidP="0059029D">
            <w:r>
              <w:rPr>
                <w:rFonts w:ascii="Times New Roman" w:hAnsi="Times New Roman" w:cs="Times New Roman"/>
                <w:bCs/>
                <w:color w:val="000000"/>
              </w:rPr>
              <w:t>15668,0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A02" w:rsidRDefault="007F0A02" w:rsidP="0059029D">
            <w:r>
              <w:rPr>
                <w:rFonts w:ascii="Times New Roman" w:hAnsi="Times New Roman" w:cs="Times New Roman"/>
                <w:bCs/>
                <w:color w:val="000000"/>
              </w:rPr>
              <w:t>15668,0</w:t>
            </w:r>
          </w:p>
        </w:tc>
      </w:tr>
      <w:tr w:rsidR="001E6D06" w:rsidTr="00B059BB">
        <w:trPr>
          <w:trHeight w:val="39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D06" w:rsidRDefault="001E6D06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D06" w:rsidRDefault="001E6D06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D06" w:rsidRDefault="001E6D0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D06" w:rsidRDefault="001E6D0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D06" w:rsidRDefault="001E6D06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D06" w:rsidRDefault="001E6D0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D06" w:rsidRDefault="00263FE4" w:rsidP="004625F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183,5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D06" w:rsidRDefault="001E6D06" w:rsidP="00427D7C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19,2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D06" w:rsidRDefault="001E6D06" w:rsidP="00D101F0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D06" w:rsidRDefault="001E6D06" w:rsidP="00DC639F">
            <w:pPr>
              <w:jc w:val="center"/>
            </w:pPr>
            <w:r>
              <w:rPr>
                <w:rFonts w:ascii="Times New Roman" w:hAnsi="Times New Roman" w:cs="Times New Roman"/>
                <w:bCs/>
                <w:color w:val="000000"/>
              </w:rPr>
              <w:t>24,7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D06" w:rsidRDefault="001E6D06" w:rsidP="00DC639F">
            <w:pPr>
              <w:jc w:val="center"/>
            </w:pPr>
            <w:r>
              <w:rPr>
                <w:rFonts w:ascii="Times New Roman" w:hAnsi="Times New Roman" w:cs="Times New Roman"/>
                <w:bCs/>
                <w:color w:val="000000"/>
              </w:rPr>
              <w:t>11,1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D06" w:rsidRPr="00DC639F" w:rsidRDefault="001E6D06" w:rsidP="004625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D06" w:rsidRDefault="001E6D06" w:rsidP="0024658D">
            <w:pPr>
              <w:jc w:val="center"/>
            </w:pPr>
            <w:r>
              <w:rPr>
                <w:rFonts w:ascii="Times New Roman" w:hAnsi="Times New Roman" w:cs="Times New Roman"/>
              </w:rPr>
              <w:t>14,1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D06" w:rsidRDefault="001E6D06" w:rsidP="0024658D">
            <w:pPr>
              <w:jc w:val="center"/>
            </w:pPr>
            <w:r>
              <w:rPr>
                <w:rFonts w:ascii="Times New Roman" w:hAnsi="Times New Roman" w:cs="Times New Roman"/>
              </w:rPr>
              <w:t>14,4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D06" w:rsidRDefault="001E6D06" w:rsidP="0024658D">
            <w:pPr>
              <w:jc w:val="center"/>
            </w:pPr>
            <w:r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D06" w:rsidRDefault="001E6D06" w:rsidP="001E6D06">
            <w:pPr>
              <w:jc w:val="center"/>
            </w:pPr>
            <w:r w:rsidRPr="00B425D6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D06" w:rsidRDefault="001E6D06" w:rsidP="001E6D06">
            <w:pPr>
              <w:jc w:val="center"/>
            </w:pPr>
            <w:r w:rsidRPr="00B425D6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D06" w:rsidRDefault="001E6D06" w:rsidP="001E6D06">
            <w:pPr>
              <w:jc w:val="center"/>
            </w:pPr>
            <w:r w:rsidRPr="00B425D6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D06" w:rsidRDefault="001E6D06" w:rsidP="001E6D06">
            <w:pPr>
              <w:jc w:val="center"/>
            </w:pPr>
            <w:r w:rsidRPr="00B425D6">
              <w:rPr>
                <w:rFonts w:ascii="Times New Roman" w:hAnsi="Times New Roman" w:cs="Times New Roman"/>
              </w:rPr>
              <w:t>15,0</w:t>
            </w:r>
          </w:p>
        </w:tc>
      </w:tr>
      <w:tr w:rsidR="00DD15F6" w:rsidTr="00B059BB">
        <w:trPr>
          <w:trHeight w:val="974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15F6" w:rsidRDefault="00DD15F6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ОМ3.2.Организация отдыха и оздоров-ления детей в кани-кулярное время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15F6" w:rsidRDefault="00DD15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15F6" w:rsidRDefault="00DD15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15F6" w:rsidRDefault="00DD15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0707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15F6" w:rsidRDefault="00DD15F6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04300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S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3130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15F6" w:rsidRDefault="00DD15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612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15F6" w:rsidRPr="00DD15F6" w:rsidRDefault="00DD15F6" w:rsidP="0059029D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37565,9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15F6" w:rsidRPr="00DD15F6" w:rsidRDefault="00DD15F6" w:rsidP="0059029D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2562,0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15F6" w:rsidRPr="00DD15F6" w:rsidRDefault="00DD15F6" w:rsidP="0059029D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1522,9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15F6" w:rsidRPr="00DD15F6" w:rsidRDefault="00DD15F6" w:rsidP="0059029D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2139,8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15F6" w:rsidRPr="00DD15F6" w:rsidRDefault="00DD15F6" w:rsidP="0059029D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2845,0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15F6" w:rsidRPr="00DD15F6" w:rsidRDefault="00DD15F6" w:rsidP="0059029D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3331,0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15F6" w:rsidRPr="00DD15F6" w:rsidRDefault="00DD15F6" w:rsidP="0059029D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3378,8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15F6" w:rsidRPr="00DD15F6" w:rsidRDefault="00DD15F6" w:rsidP="0059029D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3513,9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15F6" w:rsidRPr="00DD15F6" w:rsidRDefault="00DD15F6" w:rsidP="0059029D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3654,5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15F6" w:rsidRPr="00DD15F6" w:rsidRDefault="00DD15F6" w:rsidP="0059029D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3654,5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15F6" w:rsidRPr="00DD15F6" w:rsidRDefault="00DD15F6" w:rsidP="0059029D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3654,5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15F6" w:rsidRPr="00DD15F6" w:rsidRDefault="00DD15F6" w:rsidP="0059029D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3654,5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5F6" w:rsidRPr="00DD15F6" w:rsidRDefault="00DD15F6" w:rsidP="0059029D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3654,5</w:t>
            </w:r>
          </w:p>
        </w:tc>
      </w:tr>
      <w:tr w:rsidR="00897149" w:rsidTr="00B059BB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7149" w:rsidRDefault="00897149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Подпрограмма 4: «Модернизация и развитие системы социального обслуживания»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7149" w:rsidRDefault="00897149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всего </w:t>
            </w:r>
          </w:p>
          <w:p w:rsidR="00897149" w:rsidRDefault="00897149">
            <w:pPr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7149" w:rsidRDefault="0089714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7149" w:rsidRDefault="0089714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7149" w:rsidRDefault="00897149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7149" w:rsidRDefault="0089714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7149" w:rsidRPr="00524684" w:rsidRDefault="00F81670" w:rsidP="00945BC1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780911,</w:t>
            </w:r>
            <w:r w:rsidR="00945BC1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7149" w:rsidRPr="00524684" w:rsidRDefault="00897149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24684">
              <w:rPr>
                <w:rFonts w:ascii="Times New Roman" w:hAnsi="Times New Roman" w:cs="Times New Roman"/>
                <w:b/>
              </w:rPr>
              <w:t>44621,2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7149" w:rsidRPr="00524684" w:rsidRDefault="00897149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24684">
              <w:rPr>
                <w:rFonts w:ascii="Times New Roman" w:hAnsi="Times New Roman" w:cs="Times New Roman"/>
                <w:b/>
              </w:rPr>
              <w:t>45895,1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7149" w:rsidRPr="00524684" w:rsidRDefault="00897149" w:rsidP="000444EA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47181,7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7149" w:rsidRPr="00524684" w:rsidRDefault="00897149" w:rsidP="00A04B53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52886,5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7149" w:rsidRPr="00524684" w:rsidRDefault="00897149" w:rsidP="004625FD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72083,7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7149" w:rsidRPr="00524684" w:rsidRDefault="00897149" w:rsidP="00945BC1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91936,</w:t>
            </w:r>
            <w:r w:rsidR="00945BC1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7149" w:rsidRPr="00524684" w:rsidRDefault="00897149" w:rsidP="00C94C19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67914,2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7149" w:rsidRPr="00524684" w:rsidRDefault="00897149" w:rsidP="00F37B34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71678,4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7149" w:rsidRPr="00524684" w:rsidRDefault="00897149" w:rsidP="0059029D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71678,4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7149" w:rsidRPr="00524684" w:rsidRDefault="00897149" w:rsidP="0059029D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71678,4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7149" w:rsidRPr="00524684" w:rsidRDefault="00897149" w:rsidP="0059029D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71678,4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149" w:rsidRPr="00524684" w:rsidRDefault="00897149" w:rsidP="0059029D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71678,4</w:t>
            </w:r>
          </w:p>
        </w:tc>
      </w:tr>
      <w:tr w:rsidR="007426CF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26CF" w:rsidRDefault="007426CF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26CF" w:rsidRDefault="007426CF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 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26CF" w:rsidRDefault="007426C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26CF" w:rsidRDefault="007426C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26CF" w:rsidRDefault="007426CF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26CF" w:rsidRDefault="007426C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26CF" w:rsidRPr="007426CF" w:rsidRDefault="007426CF" w:rsidP="00945BC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7426CF">
              <w:rPr>
                <w:rFonts w:ascii="Times New Roman" w:hAnsi="Times New Roman" w:cs="Times New Roman"/>
              </w:rPr>
              <w:t>780911,</w:t>
            </w:r>
            <w:r w:rsidR="00945BC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26CF" w:rsidRPr="007426CF" w:rsidRDefault="007426CF" w:rsidP="0059029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7426CF">
              <w:rPr>
                <w:rFonts w:ascii="Times New Roman" w:hAnsi="Times New Roman" w:cs="Times New Roman"/>
              </w:rPr>
              <w:t>44621,2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26CF" w:rsidRPr="007426CF" w:rsidRDefault="007426CF" w:rsidP="0059029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7426CF">
              <w:rPr>
                <w:rFonts w:ascii="Times New Roman" w:hAnsi="Times New Roman" w:cs="Times New Roman"/>
              </w:rPr>
              <w:t>45895,1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26CF" w:rsidRPr="007426CF" w:rsidRDefault="007426CF" w:rsidP="0059029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7426CF">
              <w:rPr>
                <w:rFonts w:ascii="Times New Roman" w:hAnsi="Times New Roman" w:cs="Times New Roman"/>
              </w:rPr>
              <w:t>47181,7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26CF" w:rsidRPr="007426CF" w:rsidRDefault="007426CF" w:rsidP="0059029D">
            <w:pPr>
              <w:snapToGrid w:val="0"/>
              <w:rPr>
                <w:rFonts w:ascii="Times New Roman" w:hAnsi="Times New Roman" w:cs="Times New Roman"/>
              </w:rPr>
            </w:pPr>
            <w:r w:rsidRPr="007426CF">
              <w:rPr>
                <w:rFonts w:ascii="Times New Roman" w:hAnsi="Times New Roman" w:cs="Times New Roman"/>
              </w:rPr>
              <w:t>52886,5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26CF" w:rsidRPr="007426CF" w:rsidRDefault="007426CF" w:rsidP="0059029D">
            <w:r w:rsidRPr="007426CF">
              <w:rPr>
                <w:rFonts w:ascii="Times New Roman" w:hAnsi="Times New Roman" w:cs="Times New Roman"/>
              </w:rPr>
              <w:t>72083,7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26CF" w:rsidRPr="007426CF" w:rsidRDefault="007426CF" w:rsidP="00945BC1">
            <w:r w:rsidRPr="007426CF">
              <w:rPr>
                <w:rFonts w:ascii="Times New Roman" w:hAnsi="Times New Roman" w:cs="Times New Roman"/>
              </w:rPr>
              <w:t>91936,</w:t>
            </w:r>
            <w:r w:rsidR="00945BC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26CF" w:rsidRPr="007426CF" w:rsidRDefault="007426CF" w:rsidP="0059029D">
            <w:r w:rsidRPr="007426CF">
              <w:rPr>
                <w:rFonts w:ascii="Times New Roman" w:hAnsi="Times New Roman" w:cs="Times New Roman"/>
              </w:rPr>
              <w:t>67914,2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26CF" w:rsidRPr="007426CF" w:rsidRDefault="007426CF" w:rsidP="0059029D">
            <w:r w:rsidRPr="007426CF">
              <w:rPr>
                <w:rFonts w:ascii="Times New Roman" w:hAnsi="Times New Roman" w:cs="Times New Roman"/>
              </w:rPr>
              <w:t>71678,4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26CF" w:rsidRPr="007426CF" w:rsidRDefault="007426CF" w:rsidP="0059029D">
            <w:r w:rsidRPr="007426CF">
              <w:rPr>
                <w:rFonts w:ascii="Times New Roman" w:hAnsi="Times New Roman" w:cs="Times New Roman"/>
              </w:rPr>
              <w:t>71678,4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26CF" w:rsidRPr="007426CF" w:rsidRDefault="007426CF" w:rsidP="0059029D">
            <w:r w:rsidRPr="007426CF">
              <w:rPr>
                <w:rFonts w:ascii="Times New Roman" w:hAnsi="Times New Roman" w:cs="Times New Roman"/>
              </w:rPr>
              <w:t>71678,4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26CF" w:rsidRPr="007426CF" w:rsidRDefault="007426CF" w:rsidP="0059029D">
            <w:r w:rsidRPr="007426CF">
              <w:rPr>
                <w:rFonts w:ascii="Times New Roman" w:hAnsi="Times New Roman" w:cs="Times New Roman"/>
              </w:rPr>
              <w:t>71678,4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6CF" w:rsidRPr="007426CF" w:rsidRDefault="007426CF" w:rsidP="0059029D">
            <w:r w:rsidRPr="007426CF">
              <w:rPr>
                <w:rFonts w:ascii="Times New Roman" w:hAnsi="Times New Roman" w:cs="Times New Roman"/>
              </w:rPr>
              <w:t>71678,4</w:t>
            </w:r>
          </w:p>
        </w:tc>
      </w:tr>
      <w:tr w:rsidR="00B36B8C" w:rsidTr="00B059BB">
        <w:trPr>
          <w:trHeight w:val="193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 МУЦСО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</w:tr>
      <w:tr w:rsidR="00EC4D18" w:rsidTr="00B059BB">
        <w:trPr>
          <w:trHeight w:val="51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EC4D18" w:rsidRDefault="00EC4D18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ОМ 4.1. Осуществ-ление полномочий </w:t>
            </w:r>
          </w:p>
          <w:p w:rsidR="00EC4D18" w:rsidRDefault="00EC4D18">
            <w:pPr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по социальному обслуживанию граждан пожилого возраста и инвали-дов (в т.ч. детей-инвалидов), преду-смотренных пунк-тами 1,2,3,5 и 6 ста-тьи 8 Областного закона от 22.10. 2004  № 185-ЗС «О социальном обслу-живании населения Ростовской области»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EC4D18" w:rsidRDefault="00EC4D18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4D18" w:rsidRDefault="00EC4D18">
            <w:pPr>
              <w:tabs>
                <w:tab w:val="left" w:pos="9781"/>
              </w:tabs>
              <w:snapToGrid w:val="0"/>
              <w:ind w:lef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913</w:t>
            </w:r>
          </w:p>
          <w:p w:rsidR="00EC4D18" w:rsidRDefault="00EC4D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4D18" w:rsidRDefault="00EC4D18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1002</w:t>
            </w:r>
          </w:p>
          <w:p w:rsidR="00EC4D18" w:rsidRDefault="00EC4D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4D18" w:rsidRDefault="00EC4D1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0440000590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4D18" w:rsidRDefault="00EC4D18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4D18" w:rsidRDefault="00C92640" w:rsidP="0014190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16425,6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4D18" w:rsidRDefault="00EC4D1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1236,2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4D18" w:rsidRDefault="00EC4D18" w:rsidP="00A8078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1283,2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4D18" w:rsidRDefault="00EC4D18" w:rsidP="00A8078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4D18" w:rsidRDefault="00EC4D18" w:rsidP="00A8078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4D18" w:rsidRDefault="00EC4D18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1315,8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4D18" w:rsidRDefault="00EC4D18" w:rsidP="00EC4D1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4D18" w:rsidRDefault="00EC4D18" w:rsidP="00EC4D1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4D18" w:rsidRDefault="00EC4D18" w:rsidP="00EC4D1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4D18" w:rsidRDefault="00EC4D18" w:rsidP="0059029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4D18" w:rsidRDefault="00EC4D18" w:rsidP="0059029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4D18" w:rsidRDefault="00EC4D18" w:rsidP="0059029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D18" w:rsidRDefault="00EC4D18" w:rsidP="0059029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1480,0</w:t>
            </w:r>
          </w:p>
        </w:tc>
      </w:tr>
      <w:tr w:rsidR="00A45A04" w:rsidTr="00B059BB">
        <w:trPr>
          <w:trHeight w:val="67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A45A04" w:rsidRDefault="00A45A04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A45A04" w:rsidRDefault="00A45A04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45A04" w:rsidRDefault="00A45A04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45A04" w:rsidRDefault="00A45A04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1002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45A04" w:rsidRDefault="00A45A04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0440072260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45A04" w:rsidRDefault="00A45A04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45A04" w:rsidRDefault="00C97AFB" w:rsidP="00CC0FF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716585,6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45A04" w:rsidRDefault="00A45A04" w:rsidP="003117F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43170,9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45A04" w:rsidRDefault="00A45A04" w:rsidP="0077792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44197,1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45A04" w:rsidRDefault="00A45A04" w:rsidP="00946F5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45713,3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45A04" w:rsidRDefault="00A45A04" w:rsidP="00157EB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51230,1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45A04" w:rsidRDefault="00A45A04" w:rsidP="00CC0FF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56323,2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45A04" w:rsidRDefault="00A45A04" w:rsidP="00D852C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62281,2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45A04" w:rsidRDefault="00A45A04">
            <w:r>
              <w:rPr>
                <w:rFonts w:ascii="Times New Roman" w:hAnsi="Times New Roman" w:cs="Times New Roman"/>
              </w:rPr>
              <w:t>65914,8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45A04" w:rsidRDefault="00A45A04" w:rsidP="002F2C80">
            <w:r>
              <w:rPr>
                <w:rFonts w:ascii="Times New Roman" w:hAnsi="Times New Roman" w:cs="Times New Roman"/>
              </w:rPr>
              <w:t>69551,0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45A04" w:rsidRDefault="00A45A04" w:rsidP="0059029D">
            <w:r>
              <w:rPr>
                <w:rFonts w:ascii="Times New Roman" w:hAnsi="Times New Roman" w:cs="Times New Roman"/>
              </w:rPr>
              <w:t>69551,0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45A04" w:rsidRDefault="00A45A04" w:rsidP="0059029D">
            <w:r>
              <w:rPr>
                <w:rFonts w:ascii="Times New Roman" w:hAnsi="Times New Roman" w:cs="Times New Roman"/>
              </w:rPr>
              <w:t>69551,0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45A04" w:rsidRDefault="00A45A04" w:rsidP="0059029D">
            <w:r>
              <w:rPr>
                <w:rFonts w:ascii="Times New Roman" w:hAnsi="Times New Roman" w:cs="Times New Roman"/>
              </w:rPr>
              <w:t>69551,0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5A04" w:rsidRDefault="00A45A04" w:rsidP="0059029D">
            <w:r>
              <w:rPr>
                <w:rFonts w:ascii="Times New Roman" w:hAnsi="Times New Roman" w:cs="Times New Roman"/>
              </w:rPr>
              <w:t>69551,0</w:t>
            </w:r>
          </w:p>
        </w:tc>
      </w:tr>
      <w:tr w:rsidR="00890934" w:rsidTr="00B059BB">
        <w:trPr>
          <w:trHeight w:val="66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890934" w:rsidRDefault="00890934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890934" w:rsidRDefault="00890934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890934" w:rsidRDefault="00890934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890934" w:rsidRDefault="00890934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90934" w:rsidRPr="00360058" w:rsidRDefault="00890934" w:rsidP="0047785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04400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>
              <w:rPr>
                <w:rFonts w:ascii="Times New Roman" w:hAnsi="Times New Roman" w:cs="Times New Roman"/>
              </w:rPr>
              <w:t>4570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90934" w:rsidRDefault="00890934" w:rsidP="0036005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90934" w:rsidRDefault="00945BC1" w:rsidP="00B47EC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6021,4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90934" w:rsidRDefault="00890934" w:rsidP="003117F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90934" w:rsidRDefault="00890934" w:rsidP="0036005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90934" w:rsidRPr="00AC7425" w:rsidRDefault="00890934" w:rsidP="00AC74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90934" w:rsidRPr="00AC7425" w:rsidRDefault="00890934" w:rsidP="00A04B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90934" w:rsidRPr="00AC7425" w:rsidRDefault="00890934" w:rsidP="00AC74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90934" w:rsidRPr="00AC7425" w:rsidRDefault="00890934" w:rsidP="00B47E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90934" w:rsidRPr="00AC7425" w:rsidRDefault="00890934" w:rsidP="00B47E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90934" w:rsidRPr="00AC7425" w:rsidRDefault="00890934" w:rsidP="00F37B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90934" w:rsidRDefault="00890934">
            <w:r w:rsidRPr="00620DDC">
              <w:rPr>
                <w:rFonts w:ascii="Times New Roman" w:hAnsi="Times New Roman" w:cs="Times New Roman"/>
              </w:rPr>
              <w:t>647,4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90934" w:rsidRDefault="00890934">
            <w:r w:rsidRPr="00620DDC">
              <w:rPr>
                <w:rFonts w:ascii="Times New Roman" w:hAnsi="Times New Roman" w:cs="Times New Roman"/>
              </w:rPr>
              <w:t>647,4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90934" w:rsidRDefault="00890934">
            <w:r w:rsidRPr="00620DDC">
              <w:rPr>
                <w:rFonts w:ascii="Times New Roman" w:hAnsi="Times New Roman" w:cs="Times New Roman"/>
              </w:rPr>
              <w:t>647,4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90934" w:rsidRDefault="00890934">
            <w:r w:rsidRPr="00620DDC">
              <w:rPr>
                <w:rFonts w:ascii="Times New Roman" w:hAnsi="Times New Roman" w:cs="Times New Roman"/>
              </w:rPr>
              <w:t>647,4</w:t>
            </w:r>
          </w:p>
        </w:tc>
      </w:tr>
      <w:tr w:rsidR="00B36B8C" w:rsidTr="002E2DDF">
        <w:trPr>
          <w:trHeight w:val="63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B36B8C" w:rsidRDefault="00B36B8C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B36B8C" w:rsidRDefault="00B36B8C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B36B8C" w:rsidRDefault="00B36B8C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B36B8C" w:rsidRDefault="00B36B8C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B36B8C" w:rsidRPr="0083665A" w:rsidRDefault="00B36B8C" w:rsidP="0047785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04400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>
              <w:rPr>
                <w:rFonts w:ascii="Times New Roman" w:hAnsi="Times New Roman" w:cs="Times New Roman"/>
              </w:rPr>
              <w:t>4220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B36B8C" w:rsidRDefault="00B36B8C" w:rsidP="0036005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B36B8C" w:rsidRDefault="00B36B8C" w:rsidP="003117F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B36B8C" w:rsidRDefault="00B36B8C" w:rsidP="003117F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B36B8C" w:rsidRDefault="00B36B8C" w:rsidP="0036005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B36B8C" w:rsidRDefault="00B36B8C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B36B8C" w:rsidRDefault="00B36B8C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B36B8C" w:rsidRDefault="00B36B8C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B36B8C" w:rsidRDefault="00B36B8C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B36B8C" w:rsidRDefault="00B36B8C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B36B8C" w:rsidRDefault="00B36B8C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B36B8C" w:rsidRDefault="00B36B8C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B36B8C" w:rsidRDefault="00B36B8C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B36B8C" w:rsidRDefault="00B36B8C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B8C" w:rsidRDefault="00B36B8C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</w:tr>
      <w:tr w:rsidR="00B36B8C" w:rsidTr="002E2DDF">
        <w:trPr>
          <w:trHeight w:val="139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36B8C" w:rsidRDefault="00B36B8C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Default="00B36B8C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Default="00B36B8C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Pr="00D937FA" w:rsidRDefault="00B36B8C" w:rsidP="00D937FA">
            <w:pPr>
              <w:snapToGri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044</w:t>
            </w:r>
            <w:r>
              <w:rPr>
                <w:rFonts w:ascii="Times New Roman" w:hAnsi="Times New Roman" w:cs="Times New Roman"/>
                <w:lang w:val="en-US"/>
              </w:rPr>
              <w:t>P</w:t>
            </w:r>
            <w:r>
              <w:rPr>
                <w:rFonts w:ascii="Times New Roman" w:hAnsi="Times New Roman" w:cs="Times New Roman"/>
              </w:rPr>
              <w:t>35163</w:t>
            </w:r>
            <w:r>
              <w:rPr>
                <w:rFonts w:ascii="Times New Roman" w:hAnsi="Times New Roman" w:cs="Times New Roman"/>
                <w:lang w:val="en-US"/>
              </w:rPr>
              <w:t>F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Pr="00D937FA" w:rsidRDefault="00B36B8C" w:rsidP="0036005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612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Default="00945BC1" w:rsidP="003117F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41664,6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Default="00B36B8C" w:rsidP="003117F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Default="00B36B8C" w:rsidP="0036005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Pr="00BB40C8" w:rsidRDefault="00B36B8C" w:rsidP="008366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Pr="00BB40C8" w:rsidRDefault="00B36B8C" w:rsidP="008366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Pr="00BB40C8" w:rsidRDefault="00B36B8C" w:rsidP="008366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13942,7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Default="00945BC1" w:rsidP="00F37B34">
            <w:pPr>
              <w:jc w:val="center"/>
            </w:pPr>
            <w:r>
              <w:rPr>
                <w:rFonts w:ascii="Times New Roman" w:hAnsi="Times New Roman" w:cs="Times New Roman"/>
              </w:rPr>
              <w:t>27721,9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Default="00B36B8C" w:rsidP="00F37B34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Default="00B36B8C" w:rsidP="00F37B34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Default="00B36B8C" w:rsidP="00F37B34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Default="00B36B8C" w:rsidP="00F37B34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36B8C" w:rsidRDefault="00B36B8C" w:rsidP="00F37B34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B8C" w:rsidRDefault="00B36B8C" w:rsidP="00F37B34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</w:tr>
    </w:tbl>
    <w:p w:rsidR="00692035" w:rsidRDefault="00692035">
      <w:pPr>
        <w:jc w:val="right"/>
      </w:pPr>
    </w:p>
    <w:p w:rsidR="00692035" w:rsidRDefault="0069203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34685" w:rsidRDefault="00E3468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34685" w:rsidRDefault="00E3468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34685" w:rsidRDefault="00E3468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Приложение № 4</w:t>
      </w: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к муниципальной программе  Октябрьского района «Социальная поддержка граждан»</w:t>
      </w:r>
    </w:p>
    <w:p w:rsidR="00692035" w:rsidRDefault="00692035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РАСХОДЫ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 реализацию муниципальной программы Октябрьского района «Социальная поддержка граждан»</w:t>
      </w:r>
    </w:p>
    <w:tbl>
      <w:tblPr>
        <w:tblW w:w="1474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61"/>
        <w:gridCol w:w="1716"/>
        <w:gridCol w:w="992"/>
        <w:gridCol w:w="851"/>
        <w:gridCol w:w="992"/>
        <w:gridCol w:w="992"/>
        <w:gridCol w:w="993"/>
        <w:gridCol w:w="992"/>
        <w:gridCol w:w="992"/>
        <w:gridCol w:w="851"/>
        <w:gridCol w:w="850"/>
        <w:gridCol w:w="709"/>
        <w:gridCol w:w="850"/>
        <w:gridCol w:w="851"/>
        <w:gridCol w:w="850"/>
      </w:tblGrid>
      <w:tr w:rsidR="00692035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732382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Наименование  го</w:t>
            </w:r>
            <w:r w:rsidR="00732382">
              <w:rPr>
                <w:rFonts w:ascii="Times New Roman" w:hAnsi="Times New Roman" w:cs="Times New Roman"/>
                <w:kern w:val="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сударственной  программы, номер и</w:t>
            </w:r>
            <w:r w:rsidR="00732382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н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аиме</w:t>
            </w:r>
            <w:r w:rsidR="00732382">
              <w:rPr>
                <w:rFonts w:ascii="Times New Roman" w:hAnsi="Times New Roman" w:cs="Times New Roman"/>
                <w:kern w:val="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нование подпрограммы</w:t>
            </w:r>
          </w:p>
        </w:tc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  <w:t>Источник</w:t>
            </w:r>
          </w:p>
          <w:p w:rsidR="00692035" w:rsidRDefault="00692035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  <w:t>финансирования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497410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Объем расходов, всего (тыс. руб</w:t>
            </w:r>
            <w:r w:rsidR="00497410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лей</w:t>
            </w: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)</w:t>
            </w:r>
          </w:p>
        </w:tc>
        <w:tc>
          <w:tcPr>
            <w:tcW w:w="1077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В том числе по годам реализации</w:t>
            </w:r>
          </w:p>
          <w:p w:rsidR="00692035" w:rsidRDefault="00692035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государственной программы (тыс. рублей)</w:t>
            </w:r>
          </w:p>
        </w:tc>
      </w:tr>
      <w:tr w:rsidR="00FE55B6" w:rsidTr="00FE55B6">
        <w:trPr>
          <w:trHeight w:val="493"/>
        </w:trPr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2030</w:t>
            </w:r>
          </w:p>
        </w:tc>
      </w:tr>
    </w:tbl>
    <w:p w:rsidR="00692035" w:rsidRDefault="00692035">
      <w:pPr>
        <w:spacing w:line="252" w:lineRule="auto"/>
      </w:pPr>
    </w:p>
    <w:tbl>
      <w:tblPr>
        <w:tblW w:w="14742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61"/>
        <w:gridCol w:w="1716"/>
        <w:gridCol w:w="992"/>
        <w:gridCol w:w="851"/>
        <w:gridCol w:w="992"/>
        <w:gridCol w:w="992"/>
        <w:gridCol w:w="993"/>
        <w:gridCol w:w="992"/>
        <w:gridCol w:w="992"/>
        <w:gridCol w:w="851"/>
        <w:gridCol w:w="850"/>
        <w:gridCol w:w="709"/>
        <w:gridCol w:w="850"/>
        <w:gridCol w:w="851"/>
        <w:gridCol w:w="850"/>
      </w:tblGrid>
      <w:tr w:rsidR="00FE55B6" w:rsidTr="00FE55B6">
        <w:trPr>
          <w:tblHeader/>
        </w:trPr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ind w:left="-199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15</w:t>
            </w:r>
          </w:p>
        </w:tc>
      </w:tr>
      <w:tr w:rsidR="00CA6D70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6D70" w:rsidRDefault="00CA6D70">
            <w:pPr>
              <w:snapToGrid w:val="0"/>
              <w:spacing w:line="252" w:lineRule="auto"/>
              <w:rPr>
                <w:rFonts w:ascii="Times New Roman" w:hAnsi="Times New Roman" w:cs="Times New Roman"/>
                <w:b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Программа </w:t>
            </w:r>
            <w:r>
              <w:rPr>
                <w:rFonts w:ascii="Times New Roman" w:hAnsi="Times New Roman" w:cs="Times New Roman"/>
                <w:b/>
                <w:kern w:val="1"/>
              </w:rPr>
              <w:t>«Социальная поддержка граждан»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6D70" w:rsidRDefault="00CA6D70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Всего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6D70" w:rsidRPr="005353A1" w:rsidRDefault="00CA6D70" w:rsidP="004E5A6F">
            <w:pPr>
              <w:snapToGrid w:val="0"/>
              <w:ind w:left="-57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6589694,0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6D70" w:rsidRDefault="00CA6D70" w:rsidP="006B1433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420318,0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6D70" w:rsidRDefault="00CA6D70" w:rsidP="009421F1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628276,4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6D70" w:rsidRPr="006B1433" w:rsidRDefault="00CA6D70" w:rsidP="00541467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732336,3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6D70" w:rsidRPr="00F87179" w:rsidRDefault="00CA6D70" w:rsidP="00F814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735994,4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6D70" w:rsidRPr="003A34CF" w:rsidRDefault="00CA6D70" w:rsidP="00C62C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553591,9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6D70" w:rsidRPr="003A34CF" w:rsidRDefault="00CA6D70" w:rsidP="000A734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517091,7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6D70" w:rsidRPr="003A34CF" w:rsidRDefault="00CA6D70" w:rsidP="000A734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493712,8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6D70" w:rsidRPr="003A34CF" w:rsidRDefault="00CA6D70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501674,5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6D70" w:rsidRPr="003A34CF" w:rsidRDefault="00CA6D70" w:rsidP="005902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501674,5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6D70" w:rsidRPr="003A34CF" w:rsidRDefault="00CA6D70" w:rsidP="005902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501674,5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6D70" w:rsidRPr="003A34CF" w:rsidRDefault="00CA6D70" w:rsidP="005902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501674,5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6D70" w:rsidRPr="003A34CF" w:rsidRDefault="00CA6D70" w:rsidP="005902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501674,5</w:t>
            </w:r>
          </w:p>
        </w:tc>
      </w:tr>
      <w:tr w:rsidR="005D1ADB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1ADB" w:rsidRDefault="005D1ADB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1ADB" w:rsidRDefault="005D1ADB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1ADB" w:rsidRDefault="005D1ADB" w:rsidP="00C62C00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4600111,3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1ADB" w:rsidRDefault="005D1ADB" w:rsidP="00F20212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268771,7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1ADB" w:rsidRDefault="005D1ADB" w:rsidP="00E73EC2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306123,7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1ADB" w:rsidRDefault="005D1ADB" w:rsidP="00775461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317683,0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1ADB" w:rsidRPr="00355202" w:rsidRDefault="005D1ADB" w:rsidP="009B482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375516,5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1ADB" w:rsidRPr="00355202" w:rsidRDefault="005D1ADB" w:rsidP="00C62C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377296,3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1ADB" w:rsidRPr="00355202" w:rsidRDefault="005D1ADB" w:rsidP="00AB60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406128,0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1ADB" w:rsidRPr="00355202" w:rsidRDefault="005D1ADB" w:rsidP="00AB60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413395,6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1ADB" w:rsidRPr="00355202" w:rsidRDefault="005D1ADB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427039,3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1ADB" w:rsidRPr="00355202" w:rsidRDefault="005D1ADB" w:rsidP="005902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427039,3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1ADB" w:rsidRPr="00355202" w:rsidRDefault="005D1ADB" w:rsidP="005902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427039,3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1ADB" w:rsidRPr="00355202" w:rsidRDefault="005D1ADB" w:rsidP="005902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427039,3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ADB" w:rsidRPr="00355202" w:rsidRDefault="005D1ADB" w:rsidP="005902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427039,3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безвозмездные поступления в 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</w:tr>
      <w:tr w:rsidR="00E54F1B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Default="00E54F1B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Default="00E54F1B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Default="00E54F1B" w:rsidP="00C62C00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1777252,8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Default="00E54F1B" w:rsidP="00F20212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139373,5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Default="00E54F1B" w:rsidP="00E73EC2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307440,0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Default="00E54F1B" w:rsidP="00C064B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398868,5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Pr="00605A5B" w:rsidRDefault="00E54F1B" w:rsidP="00B7233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342256,2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Pr="00605A5B" w:rsidRDefault="00E54F1B" w:rsidP="00050A8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156393,4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Pr="00605A5B" w:rsidRDefault="00E54F1B" w:rsidP="007E49C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91294,0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Pr="00605A5B" w:rsidRDefault="00E54F1B" w:rsidP="009B58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61760,7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Pr="00605A5B" w:rsidRDefault="00E54F1B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55973,3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Pr="00605A5B" w:rsidRDefault="00E54F1B" w:rsidP="005902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55973,3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Pr="00605A5B" w:rsidRDefault="00E54F1B" w:rsidP="005902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55973,3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Pr="00605A5B" w:rsidRDefault="00E54F1B" w:rsidP="005902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55973,3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4F1B" w:rsidRPr="00605A5B" w:rsidRDefault="00E54F1B" w:rsidP="005902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55973,3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Фонда содействия реформированию ЖКХ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Федерального фонда обязатель</w:t>
            </w:r>
            <w:r w:rsidR="00B059BB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ного медицинско</w:t>
            </w:r>
            <w:r w:rsidR="00B059BB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</w:tr>
      <w:tr w:rsidR="00B504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04B6" w:rsidRDefault="00B504B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04B6" w:rsidRDefault="00B504B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04B6" w:rsidRDefault="00B504B6" w:rsidP="00EB49D6">
            <w:pPr>
              <w:snapToGrid w:val="0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89528,0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04B6" w:rsidRDefault="00B504B6" w:rsidP="00364447">
            <w:pPr>
              <w:snapToGrid w:val="0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5697,4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04B6" w:rsidRDefault="00B504B6" w:rsidP="00DE5FDB">
            <w:pPr>
              <w:snapToGrid w:val="0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6210,7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04B6" w:rsidRDefault="00B504B6" w:rsidP="0074189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6839,4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04B6" w:rsidRDefault="00B504B6" w:rsidP="00B123F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8233,0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04B6" w:rsidRDefault="00B504B6" w:rsidP="002B3C6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8790,9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04B6" w:rsidRDefault="00B504B6" w:rsidP="0049456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8558,4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04B6" w:rsidRDefault="00B504B6" w:rsidP="0049456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7445,2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04B6" w:rsidRDefault="00B504B6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7550,6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04B6" w:rsidRDefault="00B504B6" w:rsidP="0059029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7550,6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04B6" w:rsidRDefault="00B504B6" w:rsidP="0059029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7550,6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04B6" w:rsidRDefault="00B504B6" w:rsidP="0059029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7550,6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4B6" w:rsidRDefault="00B504B6" w:rsidP="0059029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7550,6</w:t>
            </w:r>
          </w:p>
        </w:tc>
      </w:tr>
      <w:tr w:rsidR="000E716E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Pr="005353A1" w:rsidRDefault="000E716E" w:rsidP="00AA21BC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122801,9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6475,4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8502,0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 w:rsidP="009663A7">
            <w:r w:rsidRPr="00ED476F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8</w:t>
            </w: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945,4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 w:rsidP="00D852CC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9988,7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 w:rsidP="001F799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r w:rsidRPr="005550F6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r w:rsidRPr="005550F6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r w:rsidRPr="005550F6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r w:rsidRPr="005550F6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r w:rsidRPr="005550F6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r w:rsidRPr="005550F6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16E" w:rsidRDefault="000E716E">
            <w:r w:rsidRPr="005550F6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</w:tr>
      <w:tr w:rsidR="003C326D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326D" w:rsidRDefault="003C326D">
            <w:pPr>
              <w:snapToGrid w:val="0"/>
              <w:spacing w:line="252" w:lineRule="auto"/>
              <w:rPr>
                <w:rFonts w:ascii="Times New Roman" w:hAnsi="Times New Roman" w:cs="Times New Roman"/>
                <w:b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Подпрограмма 1</w:t>
            </w:r>
            <w:r>
              <w:rPr>
                <w:rFonts w:ascii="Times New Roman" w:hAnsi="Times New Roman" w:cs="Times New Roman"/>
                <w:b/>
                <w:kern w:val="1"/>
              </w:rPr>
              <w:t xml:space="preserve"> «Социальная поддержка отдельных категорий граждан».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326D" w:rsidRDefault="003C326D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Всего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326D" w:rsidRPr="00B9215A" w:rsidRDefault="003C326D" w:rsidP="00EB49D6">
            <w:pPr>
              <w:snapToGri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2684992,5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326D" w:rsidRDefault="003C326D" w:rsidP="00123630">
            <w:pPr>
              <w:snapToGri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154151,8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326D" w:rsidRDefault="003C326D" w:rsidP="00F56C5B">
            <w:pPr>
              <w:snapToGri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160698,7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326D" w:rsidRDefault="003C326D" w:rsidP="000C57DA">
            <w:pPr>
              <w:snapToGri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161439,5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326D" w:rsidRDefault="003C326D" w:rsidP="00B123F0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192659,7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326D" w:rsidRDefault="003C326D" w:rsidP="00EB49D6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214932,5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326D" w:rsidRDefault="003C326D" w:rsidP="00F17D21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253287,1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326D" w:rsidRDefault="003C326D" w:rsidP="00F17D21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254416,2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326D" w:rsidRDefault="003C326D" w:rsidP="004805B8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258681,4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326D" w:rsidRDefault="003C326D" w:rsidP="0059029D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258681,4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326D" w:rsidRDefault="003C326D" w:rsidP="0059029D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258681,4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326D" w:rsidRDefault="003C326D" w:rsidP="0059029D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258681,4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26D" w:rsidRDefault="003C326D" w:rsidP="0059029D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258681,4</w:t>
            </w:r>
          </w:p>
        </w:tc>
      </w:tr>
      <w:tr w:rsidR="00BA6D13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Pr="00B9215A" w:rsidRDefault="00BA6D13" w:rsidP="00EB49D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2057618,8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 w:rsidP="002D4318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115138,0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Pr="00131679" w:rsidRDefault="00BA6D13" w:rsidP="00312369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  <w:lang w:val="en-US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122011,2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 w:rsidP="00BC7959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120425,9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 w:rsidP="00884E53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156271,7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 w:rsidP="00EB49D6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174983,2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 w:rsidP="008B4C86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192572,6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 w:rsidP="00884E53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191415,2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196960,2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 w:rsidP="0059029D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196960,2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 w:rsidP="0059029D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196960,2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 w:rsidP="0059029D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196960,2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D13" w:rsidRDefault="00BA6D13" w:rsidP="0059029D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196960,2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безвозмездные поступления в 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9215A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9215A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695C74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Pr="00B9215A" w:rsidRDefault="00695C74" w:rsidP="00EB49D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557562,2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 w:rsidP="005A0CDD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34761,7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 w:rsidP="00C5445A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33905,5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 w:rsidP="005E7440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35548,4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 w:rsidP="0014288E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29630,8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 w:rsidP="00EB49D6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32761,8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 w:rsidP="00146A27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53802,8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 w:rsidP="00B65AB4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57284,7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55973,3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 w:rsidP="0059029D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55973,3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 w:rsidP="0059029D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55973,3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 w:rsidP="0059029D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55973,3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C74" w:rsidRDefault="00695C74" w:rsidP="0059029D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55973,3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Фонда содействия реформированию ЖКХ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9215A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Федерального фонда обязатель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ного медицинско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9215A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9215A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523C3D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3D" w:rsidRDefault="00523C3D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3D" w:rsidRDefault="00523C3D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3D" w:rsidRPr="00B9215A" w:rsidRDefault="00523C3D" w:rsidP="00DC70EB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69811,5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3D" w:rsidRDefault="00523C3D" w:rsidP="0012363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4252,1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3D" w:rsidRDefault="00523C3D" w:rsidP="00377F5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4782,0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3D" w:rsidRDefault="00523C3D" w:rsidP="00DC2D6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5465,2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3D" w:rsidRDefault="00523C3D" w:rsidP="00A85D42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6757,2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3D" w:rsidRDefault="00523C3D" w:rsidP="00EB49D6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7187,5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3D" w:rsidRDefault="00523C3D" w:rsidP="00DC70EB">
            <w:r>
              <w:rPr>
                <w:rFonts w:ascii="Times New Roman" w:hAnsi="Times New Roman" w:cs="Times New Roman"/>
                <w:sz w:val="22"/>
                <w:szCs w:val="22"/>
              </w:rPr>
              <w:t>6911,7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3D" w:rsidRDefault="00523C3D" w:rsidP="00DC70EB">
            <w:r>
              <w:rPr>
                <w:rFonts w:ascii="Times New Roman" w:hAnsi="Times New Roman" w:cs="Times New Roman"/>
                <w:sz w:val="22"/>
                <w:szCs w:val="22"/>
              </w:rPr>
              <w:t>5716,3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3D" w:rsidRDefault="00523C3D" w:rsidP="004805B8">
            <w:r>
              <w:rPr>
                <w:rFonts w:ascii="Times New Roman" w:hAnsi="Times New Roman" w:cs="Times New Roman"/>
                <w:sz w:val="22"/>
                <w:szCs w:val="22"/>
              </w:rPr>
              <w:t>5747,9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3D" w:rsidRDefault="00523C3D" w:rsidP="0059029D">
            <w:r>
              <w:rPr>
                <w:rFonts w:ascii="Times New Roman" w:hAnsi="Times New Roman" w:cs="Times New Roman"/>
                <w:sz w:val="22"/>
                <w:szCs w:val="22"/>
              </w:rPr>
              <w:t>5747,9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3D" w:rsidRDefault="00523C3D" w:rsidP="0059029D">
            <w:r>
              <w:rPr>
                <w:rFonts w:ascii="Times New Roman" w:hAnsi="Times New Roman" w:cs="Times New Roman"/>
                <w:sz w:val="22"/>
                <w:szCs w:val="22"/>
              </w:rPr>
              <w:t>5747,9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3D" w:rsidRDefault="00523C3D" w:rsidP="0059029D">
            <w:r>
              <w:rPr>
                <w:rFonts w:ascii="Times New Roman" w:hAnsi="Times New Roman" w:cs="Times New Roman"/>
                <w:sz w:val="22"/>
                <w:szCs w:val="22"/>
              </w:rPr>
              <w:t>5747,9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C3D" w:rsidRDefault="00523C3D" w:rsidP="0059029D">
            <w:r>
              <w:rPr>
                <w:rFonts w:ascii="Times New Roman" w:hAnsi="Times New Roman" w:cs="Times New Roman"/>
                <w:sz w:val="22"/>
                <w:szCs w:val="22"/>
              </w:rPr>
              <w:t>5747,9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E50D80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0D80" w:rsidRDefault="00E50D80">
            <w:pPr>
              <w:snapToGrid w:val="0"/>
              <w:spacing w:line="252" w:lineRule="auto"/>
              <w:rPr>
                <w:rFonts w:ascii="Times New Roman" w:hAnsi="Times New Roman" w:cs="Times New Roman"/>
                <w:b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Подпрограм</w:t>
            </w:r>
            <w:r>
              <w:rPr>
                <w:rFonts w:ascii="Times New Roman" w:hAnsi="Times New Roman" w:cs="Times New Roman"/>
                <w:kern w:val="1"/>
              </w:rPr>
              <w:lastRenderedPageBreak/>
              <w:t xml:space="preserve">ма 2 </w:t>
            </w:r>
            <w:r>
              <w:rPr>
                <w:rFonts w:ascii="Times New Roman" w:hAnsi="Times New Roman" w:cs="Times New Roman"/>
                <w:b/>
                <w:kern w:val="1"/>
              </w:rPr>
              <w:t>«Социальная поддержка семей с детьми»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0D80" w:rsidRDefault="00E50D80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lastRenderedPageBreak/>
              <w:t xml:space="preserve">Всего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0D80" w:rsidRPr="005353A1" w:rsidRDefault="00E50D80" w:rsidP="00EF41AC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2783243,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0D80" w:rsidRDefault="00E50D80" w:rsidP="00932C7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203327,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0D80" w:rsidRDefault="00E50D80" w:rsidP="00097BF2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401857,7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0D80" w:rsidRDefault="00E50D80" w:rsidP="006B2E2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502235,5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0D80" w:rsidRPr="00CA3591" w:rsidRDefault="00E50D80" w:rsidP="006648C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462793,7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0D80" w:rsidRPr="00CA3591" w:rsidRDefault="00E50D80" w:rsidP="00EF41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236426,7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0D80" w:rsidRPr="00CA3591" w:rsidRDefault="00E50D80" w:rsidP="006648C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141228,8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0D80" w:rsidRPr="00CA3591" w:rsidRDefault="00E50D80" w:rsidP="00E50D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139962,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0D80" w:rsidRPr="00CA3591" w:rsidRDefault="00E50D80" w:rsidP="002F2C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139082,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0D80" w:rsidRDefault="00E50D80">
            <w:r w:rsidRPr="00D759A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13908</w:t>
            </w:r>
            <w:r w:rsidRPr="00D759A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0D80" w:rsidRDefault="00E50D80">
            <w:r w:rsidRPr="00D759A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139082,</w:t>
            </w:r>
            <w:r w:rsidRPr="00D759A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0D80" w:rsidRDefault="00E50D80">
            <w:r w:rsidRPr="00D759A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139082,</w:t>
            </w:r>
            <w:r w:rsidRPr="00D759A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D80" w:rsidRDefault="00E50D80">
            <w:r w:rsidRPr="00D759A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139082,</w:t>
            </w:r>
            <w:r w:rsidRPr="00D759A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</w:t>
            </w:r>
          </w:p>
        </w:tc>
      </w:tr>
      <w:tr w:rsidR="009622C3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Default="009622C3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Default="009622C3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Default="009622C3" w:rsidP="005259C9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1604384,3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Default="009622C3" w:rsidP="006A2761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98715,4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Default="009622C3" w:rsidP="00A07F3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128323,2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Default="009622C3" w:rsidP="00105A4C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138915,4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Default="009622C3" w:rsidP="00C03848">
            <w:r>
              <w:rPr>
                <w:rFonts w:ascii="Times New Roman" w:hAnsi="Times New Roman" w:cs="Times New Roman"/>
                <w:sz w:val="22"/>
                <w:szCs w:val="22"/>
              </w:rPr>
              <w:t>150168,3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Default="009622C3" w:rsidP="005259C9">
            <w:r>
              <w:rPr>
                <w:rFonts w:ascii="Times New Roman" w:hAnsi="Times New Roman" w:cs="Times New Roman"/>
                <w:sz w:val="22"/>
                <w:szCs w:val="22"/>
              </w:rPr>
              <w:t>126458,9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Default="009622C3" w:rsidP="006266D1">
            <w:r>
              <w:rPr>
                <w:rFonts w:ascii="Times New Roman" w:hAnsi="Times New Roman" w:cs="Times New Roman"/>
                <w:sz w:val="22"/>
                <w:szCs w:val="22"/>
              </w:rPr>
              <w:t>130905,2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Default="009622C3" w:rsidP="004F2E1E">
            <w:r>
              <w:rPr>
                <w:rFonts w:ascii="Times New Roman" w:hAnsi="Times New Roman" w:cs="Times New Roman"/>
                <w:sz w:val="22"/>
                <w:szCs w:val="22"/>
              </w:rPr>
              <w:t>135486,4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Default="009622C3" w:rsidP="004F2E1E">
            <w:r>
              <w:rPr>
                <w:rFonts w:ascii="Times New Roman" w:hAnsi="Times New Roman" w:cs="Times New Roman"/>
                <w:sz w:val="22"/>
                <w:szCs w:val="22"/>
              </w:rPr>
              <w:t>139082,3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Default="009622C3" w:rsidP="0059029D">
            <w:r>
              <w:rPr>
                <w:rFonts w:ascii="Times New Roman" w:hAnsi="Times New Roman" w:cs="Times New Roman"/>
                <w:sz w:val="22"/>
                <w:szCs w:val="22"/>
              </w:rPr>
              <w:t>139082,3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Default="009622C3" w:rsidP="0059029D">
            <w:r>
              <w:rPr>
                <w:rFonts w:ascii="Times New Roman" w:hAnsi="Times New Roman" w:cs="Times New Roman"/>
                <w:sz w:val="22"/>
                <w:szCs w:val="22"/>
              </w:rPr>
              <w:t>139082,3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Default="009622C3" w:rsidP="0059029D">
            <w:r>
              <w:rPr>
                <w:rFonts w:ascii="Times New Roman" w:hAnsi="Times New Roman" w:cs="Times New Roman"/>
                <w:sz w:val="22"/>
                <w:szCs w:val="22"/>
              </w:rPr>
              <w:t>139082,3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2C3" w:rsidRDefault="009622C3" w:rsidP="0059029D">
            <w:r>
              <w:rPr>
                <w:rFonts w:ascii="Times New Roman" w:hAnsi="Times New Roman" w:cs="Times New Roman"/>
                <w:sz w:val="22"/>
                <w:szCs w:val="22"/>
              </w:rPr>
              <w:t>139082,3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безвозмездные поступления в 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9622C3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Default="009622C3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Default="009622C3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Default="009622C3" w:rsidP="005259C9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1178859,2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Default="009622C3" w:rsidP="00274383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104611,8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Default="009622C3" w:rsidP="00A07F3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273534,5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Default="009622C3" w:rsidP="00AD1836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363320,1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Pr="002C7F71" w:rsidRDefault="009622C3" w:rsidP="00196D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312625,4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Pr="002C7F71" w:rsidRDefault="009622C3" w:rsidP="007D7BA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109967,8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Pr="002C7F71" w:rsidRDefault="009622C3" w:rsidP="00680D9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10323,6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Pr="002C7F71" w:rsidRDefault="009622C3" w:rsidP="00D924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4476,0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Pr="002C7F71" w:rsidRDefault="009622C3" w:rsidP="009622C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Pr="002C7F71" w:rsidRDefault="009622C3" w:rsidP="009622C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Pr="002C7F71" w:rsidRDefault="009622C3" w:rsidP="009622C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Pr="002C7F71" w:rsidRDefault="009622C3" w:rsidP="009622C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2C3" w:rsidRPr="002C7F71" w:rsidRDefault="009622C3" w:rsidP="009622C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Фонда содействия реформированию ЖКХ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Федерального фонда обязатель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ного медицинско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76A6F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6A6F" w:rsidRDefault="00476A6F">
            <w:pPr>
              <w:snapToGrid w:val="0"/>
              <w:spacing w:line="252" w:lineRule="auto"/>
              <w:rPr>
                <w:rFonts w:ascii="Times New Roman" w:hAnsi="Times New Roman" w:cs="Times New Roman"/>
                <w:b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b/>
                <w:kern w:val="1"/>
              </w:rPr>
              <w:t>«Обеспечение оздоровления и отдыха детей»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6A6F" w:rsidRDefault="00476A6F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6A6F" w:rsidRPr="007D3162" w:rsidRDefault="00476A6F" w:rsidP="009A1465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217744,8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6A6F" w:rsidRDefault="00476A6F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11742,4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6A6F" w:rsidRDefault="00476A6F" w:rsidP="000064C6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11322,9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6A6F" w:rsidRDefault="00476A6F" w:rsidP="00690A0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12534,2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6A6F" w:rsidRDefault="00476A6F" w:rsidP="00B36269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17665,8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6A6F" w:rsidRDefault="00476A6F" w:rsidP="000064C6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19037,7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6A6F" w:rsidRDefault="00476A6F" w:rsidP="00C9284B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19527,6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6A6F" w:rsidRDefault="00476A6F" w:rsidP="001F799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20308,7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6A6F" w:rsidRDefault="00476A6F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21121,1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6A6F" w:rsidRDefault="00476A6F" w:rsidP="0059029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21121,1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6A6F" w:rsidRDefault="00476A6F" w:rsidP="0059029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21121,1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6A6F" w:rsidRDefault="00476A6F" w:rsidP="0059029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21121,1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6A6F" w:rsidRDefault="00476A6F" w:rsidP="0059029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21121,1</w:t>
            </w:r>
          </w:p>
        </w:tc>
      </w:tr>
      <w:tr w:rsidR="0033279B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Pr="007D3162" w:rsidRDefault="0033279B" w:rsidP="009A146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214926,1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11549,4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 w:rsidP="00196C51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11208,6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 w:rsidP="00B25C0E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12373,7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 w:rsidP="00B36269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17452,4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 w:rsidP="009A1465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18787,8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 w:rsidP="00DD7644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19274,1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 w:rsidP="0033279B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20045,1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 w:rsidP="002F2C80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20847,0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 w:rsidP="0059029D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20847,0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 w:rsidP="0059029D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20847,0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 w:rsidP="0059029D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20847,0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79B" w:rsidRDefault="0033279B" w:rsidP="0059029D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20847,0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безвозмездные поступления в 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Фонда содействия реформированию ЖКХ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Федерального фонда обязатель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ного медицинско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4A7103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7103" w:rsidRDefault="004A7103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7103" w:rsidRDefault="004A7103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7103" w:rsidRPr="007D3162" w:rsidRDefault="004A7103" w:rsidP="004A7103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2818,7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7103" w:rsidRDefault="004A7103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7103" w:rsidRDefault="004A7103" w:rsidP="006056B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114,3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7103" w:rsidRDefault="004A7103" w:rsidP="006056B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7103" w:rsidRDefault="004A7103" w:rsidP="006056B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213,4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7103" w:rsidRDefault="004A7103" w:rsidP="00236A8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7103" w:rsidRDefault="004A7103" w:rsidP="004A7103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7103" w:rsidRDefault="004A7103" w:rsidP="001F799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263,6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7103" w:rsidRDefault="004A7103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7103" w:rsidRDefault="004A7103" w:rsidP="0059029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274,1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7103" w:rsidRDefault="004A7103" w:rsidP="0059029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274,1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7103" w:rsidRDefault="004A7103" w:rsidP="0059029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274,1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103" w:rsidRDefault="004A7103" w:rsidP="0059029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274,1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17A6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7A6" w:rsidRDefault="001A17A6">
            <w:pPr>
              <w:snapToGrid w:val="0"/>
              <w:spacing w:line="252" w:lineRule="auto"/>
              <w:rPr>
                <w:rFonts w:ascii="Times New Roman" w:hAnsi="Times New Roman" w:cs="Times New Roman"/>
                <w:b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Подпрограмма 4 </w:t>
            </w:r>
            <w:r>
              <w:rPr>
                <w:rFonts w:ascii="Times New Roman" w:hAnsi="Times New Roman" w:cs="Times New Roman"/>
                <w:b/>
                <w:kern w:val="1"/>
              </w:rPr>
              <w:t>«Модернизация и развитие системы социального обслуживания»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7A6" w:rsidRDefault="001A17A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7A6" w:rsidRDefault="001A17A6" w:rsidP="003E0BB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903713,2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7A6" w:rsidRDefault="001A17A6" w:rsidP="002D3BE8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51096,6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7A6" w:rsidRDefault="001A17A6" w:rsidP="0030050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54397,1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7A6" w:rsidRDefault="001A17A6" w:rsidP="00792638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56127,1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7A6" w:rsidRDefault="001A17A6" w:rsidP="00E82792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62875,2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7A6" w:rsidRDefault="001A17A6" w:rsidP="003E0BB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83195,0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7A6" w:rsidRDefault="001A17A6" w:rsidP="00C4001E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103048,2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7A6" w:rsidRDefault="001A17A6" w:rsidP="00C4001E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79025,5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7A6" w:rsidRDefault="001A17A6" w:rsidP="004805B8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82789,7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7A6" w:rsidRDefault="001A17A6" w:rsidP="0059029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82789,7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7A6" w:rsidRDefault="001A17A6" w:rsidP="0059029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82789,7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7A6" w:rsidRDefault="001A17A6" w:rsidP="0059029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82789,7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7A6" w:rsidRDefault="001A17A6" w:rsidP="0059029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82789,7</w:t>
            </w:r>
          </w:p>
        </w:tc>
      </w:tr>
      <w:tr w:rsidR="00BD571B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063812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723182,1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71710E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43368,9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300504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44580,7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BA61C8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45968,0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193888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51624,1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063812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57066,4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146A2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63376,1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1F799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66448,9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70149,8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59029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70149,8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59029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70149,8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59029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70149,8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71B" w:rsidRDefault="00BD571B" w:rsidP="0059029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70149,8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безвозмездные поступления в 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4604E4" w:rsidRDefault="00774AFE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40831,4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4604E4" w:rsidRDefault="004604E4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 w:rsidRPr="004604E4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13663,8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74AFE" w:rsidRDefault="00774AFE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 w:rsidRPr="00774AFE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27167,6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Фонда содействия реформированию ЖКХ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Федерального фонда обязатель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ного медицинско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774AFE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4AFE" w:rsidRDefault="00774AFE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4AFE" w:rsidRDefault="00774AFE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4AFE" w:rsidRDefault="00774AFE" w:rsidP="00C31ACF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16897,8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4AFE" w:rsidRDefault="00774AFE" w:rsidP="009D17B9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1252,3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4AFE" w:rsidRDefault="00774AFE" w:rsidP="009D17B9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1314,4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4AFE" w:rsidRDefault="00774AFE" w:rsidP="00246BC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1213,7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4AFE" w:rsidRDefault="00774AFE" w:rsidP="00E82792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1262,4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4AFE" w:rsidRPr="00DF659A" w:rsidRDefault="00774AFE" w:rsidP="0091535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1353,5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4AFE" w:rsidRPr="00DF659A" w:rsidRDefault="00774AFE" w:rsidP="00C31AC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1393,2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4AFE" w:rsidRDefault="00774AFE" w:rsidP="00774AFE">
            <w:r>
              <w:rPr>
                <w:rFonts w:ascii="Times New Roman" w:hAnsi="Times New Roman" w:cs="Times New Roman"/>
                <w:sz w:val="22"/>
                <w:szCs w:val="22"/>
              </w:rPr>
              <w:t>1465,3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4AFE" w:rsidRDefault="00774AFE" w:rsidP="004805B8">
            <w:r>
              <w:rPr>
                <w:rFonts w:ascii="Times New Roman" w:hAnsi="Times New Roman" w:cs="Times New Roman"/>
                <w:sz w:val="22"/>
                <w:szCs w:val="22"/>
              </w:rPr>
              <w:t>1528,6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4AFE" w:rsidRDefault="00774AFE" w:rsidP="0059029D">
            <w:r>
              <w:rPr>
                <w:rFonts w:ascii="Times New Roman" w:hAnsi="Times New Roman" w:cs="Times New Roman"/>
                <w:sz w:val="22"/>
                <w:szCs w:val="22"/>
              </w:rPr>
              <w:t>1528,6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4AFE" w:rsidRDefault="00774AFE" w:rsidP="0059029D">
            <w:r>
              <w:rPr>
                <w:rFonts w:ascii="Times New Roman" w:hAnsi="Times New Roman" w:cs="Times New Roman"/>
                <w:sz w:val="22"/>
                <w:szCs w:val="22"/>
              </w:rPr>
              <w:t>1528,6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4AFE" w:rsidRDefault="00774AFE" w:rsidP="0059029D">
            <w:r>
              <w:rPr>
                <w:rFonts w:ascii="Times New Roman" w:hAnsi="Times New Roman" w:cs="Times New Roman"/>
                <w:sz w:val="22"/>
                <w:szCs w:val="22"/>
              </w:rPr>
              <w:t>1528,6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FE" w:rsidRDefault="00774AFE" w:rsidP="0059029D">
            <w:r>
              <w:rPr>
                <w:rFonts w:ascii="Times New Roman" w:hAnsi="Times New Roman" w:cs="Times New Roman"/>
                <w:sz w:val="22"/>
                <w:szCs w:val="22"/>
              </w:rPr>
              <w:t>1528,6</w:t>
            </w:r>
          </w:p>
        </w:tc>
      </w:tr>
      <w:tr w:rsidR="00C65B1E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 w:rsidP="00D53602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122801,9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6475,4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8502,0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 w:rsidP="00D852CC">
            <w:r w:rsidRPr="00ED476F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8</w:t>
            </w: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945,4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 w:rsidP="00D852CC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9988,7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 w:rsidP="001F799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B1E" w:rsidRDefault="00C65B1E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</w:tr>
    </w:tbl>
    <w:p w:rsidR="00692035" w:rsidRDefault="00692035" w:rsidP="00732382">
      <w:pPr>
        <w:pStyle w:val="ConsPlusNonformat"/>
        <w:ind w:firstLine="708"/>
      </w:pPr>
    </w:p>
    <w:sectPr w:rsidR="00692035" w:rsidSect="00A839BA">
      <w:footerReference w:type="even" r:id="rId12"/>
      <w:footerReference w:type="default" r:id="rId13"/>
      <w:footerReference w:type="first" r:id="rId14"/>
      <w:pgSz w:w="16837" w:h="11905" w:orient="landscape"/>
      <w:pgMar w:top="1701" w:right="1134" w:bottom="567" w:left="1134" w:header="720" w:footer="1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343" w:rsidRDefault="00E27343">
      <w:r>
        <w:separator/>
      </w:r>
    </w:p>
  </w:endnote>
  <w:endnote w:type="continuationSeparator" w:id="0">
    <w:p w:rsidR="00E27343" w:rsidRDefault="00E27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8AE" w:rsidRPr="00CD04F3" w:rsidRDefault="008C48AE">
    <w:pPr>
      <w:pStyle w:val="af1"/>
      <w:jc w:val="right"/>
      <w:rPr>
        <w:lang w:val="ru-RU"/>
      </w:rPr>
    </w:pPr>
  </w:p>
  <w:p w:rsidR="008C48AE" w:rsidRDefault="008C48AE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8AE" w:rsidRDefault="008C48AE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8AE" w:rsidRDefault="008C48AE">
    <w:pPr>
      <w:pStyle w:val="af1"/>
      <w:jc w:val="right"/>
    </w:pPr>
  </w:p>
  <w:p w:rsidR="008C48AE" w:rsidRDefault="008C48AE">
    <w:pPr>
      <w:pStyle w:val="af1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8AE" w:rsidRDefault="008C48A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343" w:rsidRDefault="00E27343">
      <w:r>
        <w:separator/>
      </w:r>
    </w:p>
  </w:footnote>
  <w:footnote w:type="continuationSeparator" w:id="0">
    <w:p w:rsidR="00E27343" w:rsidRDefault="00E273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8AE" w:rsidRPr="00CD04F3" w:rsidRDefault="008C48AE">
    <w:pPr>
      <w:pStyle w:val="af0"/>
      <w:jc w:val="center"/>
      <w:rPr>
        <w:rFonts w:ascii="Times New Roman" w:hAnsi="Times New Roman"/>
      </w:rPr>
    </w:pPr>
    <w:r w:rsidRPr="00CD04F3">
      <w:rPr>
        <w:rFonts w:ascii="Times New Roman" w:hAnsi="Times New Roman"/>
      </w:rPr>
      <w:fldChar w:fldCharType="begin"/>
    </w:r>
    <w:r w:rsidRPr="00CD04F3">
      <w:rPr>
        <w:rFonts w:ascii="Times New Roman" w:hAnsi="Times New Roman"/>
      </w:rPr>
      <w:instrText>PAGE   \* MERGEFORMAT</w:instrText>
    </w:r>
    <w:r w:rsidRPr="00CD04F3">
      <w:rPr>
        <w:rFonts w:ascii="Times New Roman" w:hAnsi="Times New Roman"/>
      </w:rPr>
      <w:fldChar w:fldCharType="separate"/>
    </w:r>
    <w:r w:rsidR="005607EC" w:rsidRPr="005607EC">
      <w:rPr>
        <w:rFonts w:ascii="Times New Roman" w:hAnsi="Times New Roman"/>
        <w:noProof/>
        <w:lang w:val="ru-RU"/>
      </w:rPr>
      <w:t>3</w:t>
    </w:r>
    <w:r w:rsidRPr="00CD04F3">
      <w:rPr>
        <w:rFonts w:ascii="Times New Roman" w:hAnsi="Times New Roman"/>
      </w:rPr>
      <w:fldChar w:fldCharType="end"/>
    </w:r>
  </w:p>
  <w:p w:rsidR="008C48AE" w:rsidRDefault="008C48A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F53"/>
    <w:rsid w:val="00000375"/>
    <w:rsid w:val="0000141D"/>
    <w:rsid w:val="00002B6F"/>
    <w:rsid w:val="00002ECB"/>
    <w:rsid w:val="00003407"/>
    <w:rsid w:val="000054EB"/>
    <w:rsid w:val="00005C39"/>
    <w:rsid w:val="00005CEE"/>
    <w:rsid w:val="00006067"/>
    <w:rsid w:val="000061E2"/>
    <w:rsid w:val="000064C6"/>
    <w:rsid w:val="000064D8"/>
    <w:rsid w:val="000075BA"/>
    <w:rsid w:val="00007978"/>
    <w:rsid w:val="00007C62"/>
    <w:rsid w:val="00010A1C"/>
    <w:rsid w:val="00010B25"/>
    <w:rsid w:val="00010BB9"/>
    <w:rsid w:val="00012445"/>
    <w:rsid w:val="0001464C"/>
    <w:rsid w:val="00014E7D"/>
    <w:rsid w:val="00014ED8"/>
    <w:rsid w:val="000163CD"/>
    <w:rsid w:val="0001672F"/>
    <w:rsid w:val="00017199"/>
    <w:rsid w:val="00017C8D"/>
    <w:rsid w:val="000209AB"/>
    <w:rsid w:val="0002223C"/>
    <w:rsid w:val="00023088"/>
    <w:rsid w:val="00023872"/>
    <w:rsid w:val="00023C07"/>
    <w:rsid w:val="00024036"/>
    <w:rsid w:val="0002426A"/>
    <w:rsid w:val="000246A1"/>
    <w:rsid w:val="00025096"/>
    <w:rsid w:val="00025204"/>
    <w:rsid w:val="00025B3D"/>
    <w:rsid w:val="0002612D"/>
    <w:rsid w:val="00026D47"/>
    <w:rsid w:val="0003129A"/>
    <w:rsid w:val="00033D8C"/>
    <w:rsid w:val="0003488B"/>
    <w:rsid w:val="00034BB6"/>
    <w:rsid w:val="00035186"/>
    <w:rsid w:val="00036615"/>
    <w:rsid w:val="0003721B"/>
    <w:rsid w:val="00037223"/>
    <w:rsid w:val="00040848"/>
    <w:rsid w:val="000414C3"/>
    <w:rsid w:val="00042B56"/>
    <w:rsid w:val="00043EC5"/>
    <w:rsid w:val="00044288"/>
    <w:rsid w:val="000443DA"/>
    <w:rsid w:val="000444EA"/>
    <w:rsid w:val="00044746"/>
    <w:rsid w:val="00045328"/>
    <w:rsid w:val="0004537D"/>
    <w:rsid w:val="00045EF1"/>
    <w:rsid w:val="000470BC"/>
    <w:rsid w:val="000477A3"/>
    <w:rsid w:val="00047BFB"/>
    <w:rsid w:val="00050609"/>
    <w:rsid w:val="00050A82"/>
    <w:rsid w:val="0005448A"/>
    <w:rsid w:val="0005487A"/>
    <w:rsid w:val="0005497C"/>
    <w:rsid w:val="00054C0F"/>
    <w:rsid w:val="00054E25"/>
    <w:rsid w:val="000554D9"/>
    <w:rsid w:val="00055D6D"/>
    <w:rsid w:val="000562E7"/>
    <w:rsid w:val="00057643"/>
    <w:rsid w:val="000636C2"/>
    <w:rsid w:val="00063812"/>
    <w:rsid w:val="0006393B"/>
    <w:rsid w:val="00063F28"/>
    <w:rsid w:val="0006433C"/>
    <w:rsid w:val="00064940"/>
    <w:rsid w:val="00065B09"/>
    <w:rsid w:val="0006672A"/>
    <w:rsid w:val="00066A86"/>
    <w:rsid w:val="00070623"/>
    <w:rsid w:val="00070792"/>
    <w:rsid w:val="000719FF"/>
    <w:rsid w:val="0007399F"/>
    <w:rsid w:val="00073B2A"/>
    <w:rsid w:val="000746F7"/>
    <w:rsid w:val="00075868"/>
    <w:rsid w:val="00077030"/>
    <w:rsid w:val="00080639"/>
    <w:rsid w:val="00080E62"/>
    <w:rsid w:val="00082D39"/>
    <w:rsid w:val="00084469"/>
    <w:rsid w:val="0008574B"/>
    <w:rsid w:val="00086A5B"/>
    <w:rsid w:val="000876F7"/>
    <w:rsid w:val="00090FC1"/>
    <w:rsid w:val="00093D61"/>
    <w:rsid w:val="000940F1"/>
    <w:rsid w:val="00094D13"/>
    <w:rsid w:val="00096D49"/>
    <w:rsid w:val="00097AB0"/>
    <w:rsid w:val="00097BF2"/>
    <w:rsid w:val="000A019A"/>
    <w:rsid w:val="000A065F"/>
    <w:rsid w:val="000A0954"/>
    <w:rsid w:val="000A0C4F"/>
    <w:rsid w:val="000A0F21"/>
    <w:rsid w:val="000A19DF"/>
    <w:rsid w:val="000A3228"/>
    <w:rsid w:val="000A441D"/>
    <w:rsid w:val="000A4B73"/>
    <w:rsid w:val="000A50E6"/>
    <w:rsid w:val="000A6F08"/>
    <w:rsid w:val="000A70C1"/>
    <w:rsid w:val="000A715C"/>
    <w:rsid w:val="000A7345"/>
    <w:rsid w:val="000A7704"/>
    <w:rsid w:val="000B0A01"/>
    <w:rsid w:val="000B1BAC"/>
    <w:rsid w:val="000B1E36"/>
    <w:rsid w:val="000B2C1D"/>
    <w:rsid w:val="000B3119"/>
    <w:rsid w:val="000B3274"/>
    <w:rsid w:val="000B4C24"/>
    <w:rsid w:val="000B521E"/>
    <w:rsid w:val="000B549E"/>
    <w:rsid w:val="000B68F9"/>
    <w:rsid w:val="000B71B2"/>
    <w:rsid w:val="000B73CF"/>
    <w:rsid w:val="000B7BFD"/>
    <w:rsid w:val="000C067F"/>
    <w:rsid w:val="000C0B5C"/>
    <w:rsid w:val="000C2323"/>
    <w:rsid w:val="000C311C"/>
    <w:rsid w:val="000C4471"/>
    <w:rsid w:val="000C48AA"/>
    <w:rsid w:val="000C4EA7"/>
    <w:rsid w:val="000C562A"/>
    <w:rsid w:val="000C57DA"/>
    <w:rsid w:val="000C5F24"/>
    <w:rsid w:val="000C6265"/>
    <w:rsid w:val="000C6288"/>
    <w:rsid w:val="000C6484"/>
    <w:rsid w:val="000C6874"/>
    <w:rsid w:val="000C6964"/>
    <w:rsid w:val="000D1ED9"/>
    <w:rsid w:val="000D2142"/>
    <w:rsid w:val="000D2AA2"/>
    <w:rsid w:val="000D33C0"/>
    <w:rsid w:val="000D3D1E"/>
    <w:rsid w:val="000D4776"/>
    <w:rsid w:val="000D4E4E"/>
    <w:rsid w:val="000D5F62"/>
    <w:rsid w:val="000D6E18"/>
    <w:rsid w:val="000E17BD"/>
    <w:rsid w:val="000E1838"/>
    <w:rsid w:val="000E2CF1"/>
    <w:rsid w:val="000E30ED"/>
    <w:rsid w:val="000E324A"/>
    <w:rsid w:val="000E36D2"/>
    <w:rsid w:val="000E3DC7"/>
    <w:rsid w:val="000E4B34"/>
    <w:rsid w:val="000E5471"/>
    <w:rsid w:val="000E54A6"/>
    <w:rsid w:val="000E62D6"/>
    <w:rsid w:val="000E665E"/>
    <w:rsid w:val="000E716E"/>
    <w:rsid w:val="000E719D"/>
    <w:rsid w:val="000F0A9A"/>
    <w:rsid w:val="000F304A"/>
    <w:rsid w:val="000F3ECC"/>
    <w:rsid w:val="000F4859"/>
    <w:rsid w:val="000F5A96"/>
    <w:rsid w:val="000F6BD3"/>
    <w:rsid w:val="000F795E"/>
    <w:rsid w:val="001000E0"/>
    <w:rsid w:val="00100DEC"/>
    <w:rsid w:val="00100F0A"/>
    <w:rsid w:val="00101A3E"/>
    <w:rsid w:val="00102C60"/>
    <w:rsid w:val="00102E37"/>
    <w:rsid w:val="0010379A"/>
    <w:rsid w:val="00104810"/>
    <w:rsid w:val="00104B28"/>
    <w:rsid w:val="00105A4C"/>
    <w:rsid w:val="00105AB4"/>
    <w:rsid w:val="00106E46"/>
    <w:rsid w:val="00106F3B"/>
    <w:rsid w:val="00107892"/>
    <w:rsid w:val="00107B72"/>
    <w:rsid w:val="00110465"/>
    <w:rsid w:val="00111A08"/>
    <w:rsid w:val="0011234F"/>
    <w:rsid w:val="00112777"/>
    <w:rsid w:val="00114565"/>
    <w:rsid w:val="00114B33"/>
    <w:rsid w:val="00116397"/>
    <w:rsid w:val="00116740"/>
    <w:rsid w:val="00120D21"/>
    <w:rsid w:val="00121481"/>
    <w:rsid w:val="0012260D"/>
    <w:rsid w:val="00122FAC"/>
    <w:rsid w:val="00123630"/>
    <w:rsid w:val="0012481F"/>
    <w:rsid w:val="001250C2"/>
    <w:rsid w:val="0012539A"/>
    <w:rsid w:val="001258C7"/>
    <w:rsid w:val="00126D55"/>
    <w:rsid w:val="00131028"/>
    <w:rsid w:val="0013140A"/>
    <w:rsid w:val="00131679"/>
    <w:rsid w:val="00131F71"/>
    <w:rsid w:val="00132D02"/>
    <w:rsid w:val="00133E5D"/>
    <w:rsid w:val="001343BF"/>
    <w:rsid w:val="001345AE"/>
    <w:rsid w:val="00134B7F"/>
    <w:rsid w:val="00135CF4"/>
    <w:rsid w:val="00135EFF"/>
    <w:rsid w:val="00136DC5"/>
    <w:rsid w:val="00137927"/>
    <w:rsid w:val="00137C6F"/>
    <w:rsid w:val="001404D7"/>
    <w:rsid w:val="00140958"/>
    <w:rsid w:val="00140A67"/>
    <w:rsid w:val="0014128B"/>
    <w:rsid w:val="001418BE"/>
    <w:rsid w:val="00141903"/>
    <w:rsid w:val="001423C4"/>
    <w:rsid w:val="001424B4"/>
    <w:rsid w:val="0014288E"/>
    <w:rsid w:val="00142C2D"/>
    <w:rsid w:val="0014354B"/>
    <w:rsid w:val="00145CAA"/>
    <w:rsid w:val="00145FC6"/>
    <w:rsid w:val="00146275"/>
    <w:rsid w:val="00146A27"/>
    <w:rsid w:val="001476ED"/>
    <w:rsid w:val="00147D67"/>
    <w:rsid w:val="00151194"/>
    <w:rsid w:val="001516A5"/>
    <w:rsid w:val="0015353E"/>
    <w:rsid w:val="00153B62"/>
    <w:rsid w:val="0015454C"/>
    <w:rsid w:val="001563AC"/>
    <w:rsid w:val="00156AC1"/>
    <w:rsid w:val="001574D3"/>
    <w:rsid w:val="00157E3D"/>
    <w:rsid w:val="00157EBA"/>
    <w:rsid w:val="001603FD"/>
    <w:rsid w:val="001607C1"/>
    <w:rsid w:val="00160A46"/>
    <w:rsid w:val="00160F31"/>
    <w:rsid w:val="0016121A"/>
    <w:rsid w:val="001612CC"/>
    <w:rsid w:val="0016327F"/>
    <w:rsid w:val="00164886"/>
    <w:rsid w:val="00164BF5"/>
    <w:rsid w:val="001652F8"/>
    <w:rsid w:val="00165C18"/>
    <w:rsid w:val="0016663C"/>
    <w:rsid w:val="00166792"/>
    <w:rsid w:val="00166AA7"/>
    <w:rsid w:val="0016762A"/>
    <w:rsid w:val="00167A42"/>
    <w:rsid w:val="00167D6A"/>
    <w:rsid w:val="00170B5F"/>
    <w:rsid w:val="001713DE"/>
    <w:rsid w:val="00173238"/>
    <w:rsid w:val="001742DE"/>
    <w:rsid w:val="0017463D"/>
    <w:rsid w:val="00174F47"/>
    <w:rsid w:val="00177030"/>
    <w:rsid w:val="0017734D"/>
    <w:rsid w:val="00177673"/>
    <w:rsid w:val="00177935"/>
    <w:rsid w:val="00177E96"/>
    <w:rsid w:val="00180508"/>
    <w:rsid w:val="00180A35"/>
    <w:rsid w:val="0018183C"/>
    <w:rsid w:val="00181B53"/>
    <w:rsid w:val="00182ACC"/>
    <w:rsid w:val="00183116"/>
    <w:rsid w:val="00183D2C"/>
    <w:rsid w:val="00184652"/>
    <w:rsid w:val="001853F0"/>
    <w:rsid w:val="00186621"/>
    <w:rsid w:val="001900F6"/>
    <w:rsid w:val="00190B68"/>
    <w:rsid w:val="00191C7D"/>
    <w:rsid w:val="00192479"/>
    <w:rsid w:val="00192931"/>
    <w:rsid w:val="0019306A"/>
    <w:rsid w:val="00193829"/>
    <w:rsid w:val="00193888"/>
    <w:rsid w:val="00194B36"/>
    <w:rsid w:val="001961AA"/>
    <w:rsid w:val="00196225"/>
    <w:rsid w:val="00196C51"/>
    <w:rsid w:val="00196D13"/>
    <w:rsid w:val="0019749E"/>
    <w:rsid w:val="00197CFA"/>
    <w:rsid w:val="001A1034"/>
    <w:rsid w:val="001A1721"/>
    <w:rsid w:val="001A17A6"/>
    <w:rsid w:val="001A19B6"/>
    <w:rsid w:val="001A20FF"/>
    <w:rsid w:val="001A2B36"/>
    <w:rsid w:val="001A2C17"/>
    <w:rsid w:val="001A2F45"/>
    <w:rsid w:val="001A3F60"/>
    <w:rsid w:val="001A582B"/>
    <w:rsid w:val="001A5831"/>
    <w:rsid w:val="001A5D73"/>
    <w:rsid w:val="001A66BA"/>
    <w:rsid w:val="001A6B48"/>
    <w:rsid w:val="001A7553"/>
    <w:rsid w:val="001A7D2D"/>
    <w:rsid w:val="001B0FCE"/>
    <w:rsid w:val="001B1F45"/>
    <w:rsid w:val="001B293F"/>
    <w:rsid w:val="001B2AA4"/>
    <w:rsid w:val="001B2B8E"/>
    <w:rsid w:val="001B42A3"/>
    <w:rsid w:val="001B4BAB"/>
    <w:rsid w:val="001B537C"/>
    <w:rsid w:val="001B57BD"/>
    <w:rsid w:val="001B6858"/>
    <w:rsid w:val="001B7027"/>
    <w:rsid w:val="001B7231"/>
    <w:rsid w:val="001B7A11"/>
    <w:rsid w:val="001C09EA"/>
    <w:rsid w:val="001C2C42"/>
    <w:rsid w:val="001C3451"/>
    <w:rsid w:val="001C4ADA"/>
    <w:rsid w:val="001C4DDC"/>
    <w:rsid w:val="001C670F"/>
    <w:rsid w:val="001C6EF4"/>
    <w:rsid w:val="001C7867"/>
    <w:rsid w:val="001D1A7D"/>
    <w:rsid w:val="001D3075"/>
    <w:rsid w:val="001D52B6"/>
    <w:rsid w:val="001D5640"/>
    <w:rsid w:val="001D6315"/>
    <w:rsid w:val="001D6731"/>
    <w:rsid w:val="001D6C82"/>
    <w:rsid w:val="001D6E03"/>
    <w:rsid w:val="001D6E52"/>
    <w:rsid w:val="001D7557"/>
    <w:rsid w:val="001D759E"/>
    <w:rsid w:val="001D767B"/>
    <w:rsid w:val="001D7ABE"/>
    <w:rsid w:val="001D7ABF"/>
    <w:rsid w:val="001E0549"/>
    <w:rsid w:val="001E07E7"/>
    <w:rsid w:val="001E15DD"/>
    <w:rsid w:val="001E3A85"/>
    <w:rsid w:val="001E3FB4"/>
    <w:rsid w:val="001E53BC"/>
    <w:rsid w:val="001E5998"/>
    <w:rsid w:val="001E64CE"/>
    <w:rsid w:val="001E6693"/>
    <w:rsid w:val="001E6D06"/>
    <w:rsid w:val="001E7702"/>
    <w:rsid w:val="001E7AFE"/>
    <w:rsid w:val="001F0375"/>
    <w:rsid w:val="001F0882"/>
    <w:rsid w:val="001F0ED9"/>
    <w:rsid w:val="001F38C5"/>
    <w:rsid w:val="001F509B"/>
    <w:rsid w:val="001F5A20"/>
    <w:rsid w:val="001F5FA1"/>
    <w:rsid w:val="001F6BE1"/>
    <w:rsid w:val="001F6D00"/>
    <w:rsid w:val="001F7990"/>
    <w:rsid w:val="001F79D1"/>
    <w:rsid w:val="00200758"/>
    <w:rsid w:val="00200CAF"/>
    <w:rsid w:val="002017F4"/>
    <w:rsid w:val="00201A8E"/>
    <w:rsid w:val="002020E6"/>
    <w:rsid w:val="0020221F"/>
    <w:rsid w:val="002024CF"/>
    <w:rsid w:val="00202959"/>
    <w:rsid w:val="00210472"/>
    <w:rsid w:val="002119E9"/>
    <w:rsid w:val="00211E32"/>
    <w:rsid w:val="0021365D"/>
    <w:rsid w:val="0021402F"/>
    <w:rsid w:val="00216992"/>
    <w:rsid w:val="002169CB"/>
    <w:rsid w:val="00216E59"/>
    <w:rsid w:val="00216E7D"/>
    <w:rsid w:val="002170FB"/>
    <w:rsid w:val="00217F4D"/>
    <w:rsid w:val="00220B14"/>
    <w:rsid w:val="00220CC9"/>
    <w:rsid w:val="002210FE"/>
    <w:rsid w:val="00221405"/>
    <w:rsid w:val="002217C9"/>
    <w:rsid w:val="002225FC"/>
    <w:rsid w:val="002226BF"/>
    <w:rsid w:val="00222B10"/>
    <w:rsid w:val="0022329C"/>
    <w:rsid w:val="002247C4"/>
    <w:rsid w:val="00224BDE"/>
    <w:rsid w:val="00225B2B"/>
    <w:rsid w:val="00225F65"/>
    <w:rsid w:val="00226C8E"/>
    <w:rsid w:val="0022792E"/>
    <w:rsid w:val="00230F9E"/>
    <w:rsid w:val="00230FEF"/>
    <w:rsid w:val="0023230C"/>
    <w:rsid w:val="002324B5"/>
    <w:rsid w:val="00232C6A"/>
    <w:rsid w:val="00233241"/>
    <w:rsid w:val="0023405C"/>
    <w:rsid w:val="002341E9"/>
    <w:rsid w:val="00236A84"/>
    <w:rsid w:val="0023736C"/>
    <w:rsid w:val="00240A46"/>
    <w:rsid w:val="00240D0F"/>
    <w:rsid w:val="00240E66"/>
    <w:rsid w:val="00240EB0"/>
    <w:rsid w:val="00241AE3"/>
    <w:rsid w:val="00243567"/>
    <w:rsid w:val="00243BC4"/>
    <w:rsid w:val="0024433C"/>
    <w:rsid w:val="002445B3"/>
    <w:rsid w:val="00244C61"/>
    <w:rsid w:val="00244CD8"/>
    <w:rsid w:val="00245FD2"/>
    <w:rsid w:val="002460C7"/>
    <w:rsid w:val="00246128"/>
    <w:rsid w:val="0024658D"/>
    <w:rsid w:val="00246764"/>
    <w:rsid w:val="00246B20"/>
    <w:rsid w:val="00246BC7"/>
    <w:rsid w:val="00246E19"/>
    <w:rsid w:val="00247E24"/>
    <w:rsid w:val="00250A51"/>
    <w:rsid w:val="002519A1"/>
    <w:rsid w:val="00252007"/>
    <w:rsid w:val="00252841"/>
    <w:rsid w:val="00252C03"/>
    <w:rsid w:val="00252E21"/>
    <w:rsid w:val="00256261"/>
    <w:rsid w:val="00256297"/>
    <w:rsid w:val="002568D3"/>
    <w:rsid w:val="002572C2"/>
    <w:rsid w:val="00257641"/>
    <w:rsid w:val="0025781B"/>
    <w:rsid w:val="00257C02"/>
    <w:rsid w:val="00260AF6"/>
    <w:rsid w:val="0026170F"/>
    <w:rsid w:val="00262317"/>
    <w:rsid w:val="00263390"/>
    <w:rsid w:val="00263FE4"/>
    <w:rsid w:val="002657FA"/>
    <w:rsid w:val="00267783"/>
    <w:rsid w:val="0027151D"/>
    <w:rsid w:val="00272510"/>
    <w:rsid w:val="00272B59"/>
    <w:rsid w:val="00273746"/>
    <w:rsid w:val="00274380"/>
    <w:rsid w:val="00274383"/>
    <w:rsid w:val="00274B2C"/>
    <w:rsid w:val="00275222"/>
    <w:rsid w:val="002802E9"/>
    <w:rsid w:val="002808AC"/>
    <w:rsid w:val="00280FEF"/>
    <w:rsid w:val="00281061"/>
    <w:rsid w:val="00282ACE"/>
    <w:rsid w:val="00283530"/>
    <w:rsid w:val="002845F6"/>
    <w:rsid w:val="00284A66"/>
    <w:rsid w:val="00284DA9"/>
    <w:rsid w:val="00287810"/>
    <w:rsid w:val="0029199B"/>
    <w:rsid w:val="00291A68"/>
    <w:rsid w:val="00291C76"/>
    <w:rsid w:val="00291DE6"/>
    <w:rsid w:val="00292153"/>
    <w:rsid w:val="00292F89"/>
    <w:rsid w:val="002945B5"/>
    <w:rsid w:val="002947ED"/>
    <w:rsid w:val="00295771"/>
    <w:rsid w:val="00296768"/>
    <w:rsid w:val="00296AF8"/>
    <w:rsid w:val="002971B9"/>
    <w:rsid w:val="002A1407"/>
    <w:rsid w:val="002A1853"/>
    <w:rsid w:val="002A1AFE"/>
    <w:rsid w:val="002A2A2E"/>
    <w:rsid w:val="002A2AD5"/>
    <w:rsid w:val="002A3022"/>
    <w:rsid w:val="002A32CE"/>
    <w:rsid w:val="002A33D1"/>
    <w:rsid w:val="002A40D3"/>
    <w:rsid w:val="002A4102"/>
    <w:rsid w:val="002A56ED"/>
    <w:rsid w:val="002A69EE"/>
    <w:rsid w:val="002A6F67"/>
    <w:rsid w:val="002A700F"/>
    <w:rsid w:val="002A71CE"/>
    <w:rsid w:val="002A74DB"/>
    <w:rsid w:val="002A763D"/>
    <w:rsid w:val="002A7A89"/>
    <w:rsid w:val="002B0ACA"/>
    <w:rsid w:val="002B16B4"/>
    <w:rsid w:val="002B3032"/>
    <w:rsid w:val="002B3C6D"/>
    <w:rsid w:val="002B408D"/>
    <w:rsid w:val="002B40F9"/>
    <w:rsid w:val="002B5268"/>
    <w:rsid w:val="002B55FC"/>
    <w:rsid w:val="002B6637"/>
    <w:rsid w:val="002B7839"/>
    <w:rsid w:val="002C0945"/>
    <w:rsid w:val="002C13BB"/>
    <w:rsid w:val="002C1D87"/>
    <w:rsid w:val="002C2CFA"/>
    <w:rsid w:val="002C3DC4"/>
    <w:rsid w:val="002C448A"/>
    <w:rsid w:val="002C4731"/>
    <w:rsid w:val="002C4A7D"/>
    <w:rsid w:val="002C5093"/>
    <w:rsid w:val="002C529B"/>
    <w:rsid w:val="002C5836"/>
    <w:rsid w:val="002C63AD"/>
    <w:rsid w:val="002C753B"/>
    <w:rsid w:val="002C7A84"/>
    <w:rsid w:val="002C7C51"/>
    <w:rsid w:val="002C7F71"/>
    <w:rsid w:val="002D0229"/>
    <w:rsid w:val="002D0396"/>
    <w:rsid w:val="002D04C4"/>
    <w:rsid w:val="002D236D"/>
    <w:rsid w:val="002D2871"/>
    <w:rsid w:val="002D2C3F"/>
    <w:rsid w:val="002D2CF9"/>
    <w:rsid w:val="002D2D59"/>
    <w:rsid w:val="002D3BE8"/>
    <w:rsid w:val="002D4318"/>
    <w:rsid w:val="002D461F"/>
    <w:rsid w:val="002D52A5"/>
    <w:rsid w:val="002D5386"/>
    <w:rsid w:val="002D58F7"/>
    <w:rsid w:val="002D6AE9"/>
    <w:rsid w:val="002D77F6"/>
    <w:rsid w:val="002D7C72"/>
    <w:rsid w:val="002E2668"/>
    <w:rsid w:val="002E2DDF"/>
    <w:rsid w:val="002E33F1"/>
    <w:rsid w:val="002E4EBE"/>
    <w:rsid w:val="002E5E89"/>
    <w:rsid w:val="002E604E"/>
    <w:rsid w:val="002E6918"/>
    <w:rsid w:val="002E6A28"/>
    <w:rsid w:val="002E75FB"/>
    <w:rsid w:val="002F0490"/>
    <w:rsid w:val="002F05D9"/>
    <w:rsid w:val="002F1495"/>
    <w:rsid w:val="002F1747"/>
    <w:rsid w:val="002F1905"/>
    <w:rsid w:val="002F1B95"/>
    <w:rsid w:val="002F2C80"/>
    <w:rsid w:val="002F3162"/>
    <w:rsid w:val="002F3290"/>
    <w:rsid w:val="002F3360"/>
    <w:rsid w:val="002F346E"/>
    <w:rsid w:val="002F3A60"/>
    <w:rsid w:val="002F3EB6"/>
    <w:rsid w:val="002F4289"/>
    <w:rsid w:val="002F5138"/>
    <w:rsid w:val="002F55CC"/>
    <w:rsid w:val="002F5EDE"/>
    <w:rsid w:val="002F5F14"/>
    <w:rsid w:val="003004A2"/>
    <w:rsid w:val="00300504"/>
    <w:rsid w:val="00300809"/>
    <w:rsid w:val="003014CB"/>
    <w:rsid w:val="00301C26"/>
    <w:rsid w:val="00302100"/>
    <w:rsid w:val="00302A92"/>
    <w:rsid w:val="00302F10"/>
    <w:rsid w:val="003031CC"/>
    <w:rsid w:val="00303799"/>
    <w:rsid w:val="00303E7E"/>
    <w:rsid w:val="00304887"/>
    <w:rsid w:val="00304EB3"/>
    <w:rsid w:val="00305039"/>
    <w:rsid w:val="00306B21"/>
    <w:rsid w:val="00306E0E"/>
    <w:rsid w:val="00306F53"/>
    <w:rsid w:val="003108EE"/>
    <w:rsid w:val="003114EF"/>
    <w:rsid w:val="003117F0"/>
    <w:rsid w:val="00312369"/>
    <w:rsid w:val="00315036"/>
    <w:rsid w:val="0031541F"/>
    <w:rsid w:val="00315ACA"/>
    <w:rsid w:val="00317507"/>
    <w:rsid w:val="00320278"/>
    <w:rsid w:val="00320324"/>
    <w:rsid w:val="00321489"/>
    <w:rsid w:val="003217A2"/>
    <w:rsid w:val="0032284B"/>
    <w:rsid w:val="00322D86"/>
    <w:rsid w:val="00323F24"/>
    <w:rsid w:val="00324451"/>
    <w:rsid w:val="00325EC3"/>
    <w:rsid w:val="00326DA4"/>
    <w:rsid w:val="00326EE8"/>
    <w:rsid w:val="00327B92"/>
    <w:rsid w:val="00331145"/>
    <w:rsid w:val="00331215"/>
    <w:rsid w:val="003314F4"/>
    <w:rsid w:val="00332749"/>
    <w:rsid w:val="0033279B"/>
    <w:rsid w:val="00332AB5"/>
    <w:rsid w:val="00333651"/>
    <w:rsid w:val="003336E6"/>
    <w:rsid w:val="003344DF"/>
    <w:rsid w:val="003349AC"/>
    <w:rsid w:val="003354DD"/>
    <w:rsid w:val="00336B5A"/>
    <w:rsid w:val="003374AC"/>
    <w:rsid w:val="00341CEE"/>
    <w:rsid w:val="00345D37"/>
    <w:rsid w:val="00345DDF"/>
    <w:rsid w:val="0034612A"/>
    <w:rsid w:val="00346916"/>
    <w:rsid w:val="00347D1F"/>
    <w:rsid w:val="00350663"/>
    <w:rsid w:val="00350671"/>
    <w:rsid w:val="0035095F"/>
    <w:rsid w:val="0035155B"/>
    <w:rsid w:val="00351B18"/>
    <w:rsid w:val="00351CC1"/>
    <w:rsid w:val="0035289D"/>
    <w:rsid w:val="00353694"/>
    <w:rsid w:val="0035384C"/>
    <w:rsid w:val="0035413E"/>
    <w:rsid w:val="0035495B"/>
    <w:rsid w:val="00355202"/>
    <w:rsid w:val="003558EF"/>
    <w:rsid w:val="003561F5"/>
    <w:rsid w:val="003563D2"/>
    <w:rsid w:val="003573AF"/>
    <w:rsid w:val="00357BE5"/>
    <w:rsid w:val="00360058"/>
    <w:rsid w:val="00361517"/>
    <w:rsid w:val="00361CA4"/>
    <w:rsid w:val="00361CBE"/>
    <w:rsid w:val="00362CAC"/>
    <w:rsid w:val="00362E52"/>
    <w:rsid w:val="00363E00"/>
    <w:rsid w:val="0036414F"/>
    <w:rsid w:val="00364447"/>
    <w:rsid w:val="00365351"/>
    <w:rsid w:val="00365F8D"/>
    <w:rsid w:val="003669F9"/>
    <w:rsid w:val="00367AD8"/>
    <w:rsid w:val="003704CE"/>
    <w:rsid w:val="0037109D"/>
    <w:rsid w:val="003723C5"/>
    <w:rsid w:val="003728B5"/>
    <w:rsid w:val="0037677D"/>
    <w:rsid w:val="00377E48"/>
    <w:rsid w:val="00377F50"/>
    <w:rsid w:val="003807A8"/>
    <w:rsid w:val="0038108E"/>
    <w:rsid w:val="003812BB"/>
    <w:rsid w:val="0038211F"/>
    <w:rsid w:val="00382583"/>
    <w:rsid w:val="00383F38"/>
    <w:rsid w:val="00384BDD"/>
    <w:rsid w:val="003858EF"/>
    <w:rsid w:val="00385EE0"/>
    <w:rsid w:val="00386AB8"/>
    <w:rsid w:val="00386BE3"/>
    <w:rsid w:val="00391544"/>
    <w:rsid w:val="003923F6"/>
    <w:rsid w:val="00392417"/>
    <w:rsid w:val="00393C64"/>
    <w:rsid w:val="003944CB"/>
    <w:rsid w:val="00394688"/>
    <w:rsid w:val="0039470D"/>
    <w:rsid w:val="00394BC8"/>
    <w:rsid w:val="003950DD"/>
    <w:rsid w:val="00395C46"/>
    <w:rsid w:val="0039614B"/>
    <w:rsid w:val="00397EDF"/>
    <w:rsid w:val="003A09FF"/>
    <w:rsid w:val="003A1D6C"/>
    <w:rsid w:val="003A1F82"/>
    <w:rsid w:val="003A2DB1"/>
    <w:rsid w:val="003A30B3"/>
    <w:rsid w:val="003A34CF"/>
    <w:rsid w:val="003A3504"/>
    <w:rsid w:val="003A3C02"/>
    <w:rsid w:val="003A3DC3"/>
    <w:rsid w:val="003A4280"/>
    <w:rsid w:val="003A43D3"/>
    <w:rsid w:val="003A4DB0"/>
    <w:rsid w:val="003A563D"/>
    <w:rsid w:val="003A5F89"/>
    <w:rsid w:val="003A60BE"/>
    <w:rsid w:val="003A6A0A"/>
    <w:rsid w:val="003A6F6C"/>
    <w:rsid w:val="003A75E7"/>
    <w:rsid w:val="003A77E1"/>
    <w:rsid w:val="003B2258"/>
    <w:rsid w:val="003B2876"/>
    <w:rsid w:val="003B553C"/>
    <w:rsid w:val="003B59E6"/>
    <w:rsid w:val="003B605A"/>
    <w:rsid w:val="003B712A"/>
    <w:rsid w:val="003B7BAA"/>
    <w:rsid w:val="003B7D50"/>
    <w:rsid w:val="003C00BC"/>
    <w:rsid w:val="003C13EC"/>
    <w:rsid w:val="003C17C6"/>
    <w:rsid w:val="003C18C3"/>
    <w:rsid w:val="003C326D"/>
    <w:rsid w:val="003C46D2"/>
    <w:rsid w:val="003C4D15"/>
    <w:rsid w:val="003C5AD6"/>
    <w:rsid w:val="003C6617"/>
    <w:rsid w:val="003C67A5"/>
    <w:rsid w:val="003C7BF7"/>
    <w:rsid w:val="003D10F9"/>
    <w:rsid w:val="003D13A4"/>
    <w:rsid w:val="003D1AEE"/>
    <w:rsid w:val="003D2CE6"/>
    <w:rsid w:val="003D2D41"/>
    <w:rsid w:val="003D3844"/>
    <w:rsid w:val="003D3AA1"/>
    <w:rsid w:val="003D404A"/>
    <w:rsid w:val="003D53FE"/>
    <w:rsid w:val="003D6A6B"/>
    <w:rsid w:val="003D7048"/>
    <w:rsid w:val="003D76B7"/>
    <w:rsid w:val="003D7CE7"/>
    <w:rsid w:val="003E0431"/>
    <w:rsid w:val="003E06E1"/>
    <w:rsid w:val="003E0991"/>
    <w:rsid w:val="003E0BB4"/>
    <w:rsid w:val="003E10CF"/>
    <w:rsid w:val="003E1AEA"/>
    <w:rsid w:val="003E239A"/>
    <w:rsid w:val="003E2D56"/>
    <w:rsid w:val="003E36D7"/>
    <w:rsid w:val="003E36E9"/>
    <w:rsid w:val="003E49AC"/>
    <w:rsid w:val="003E4A5F"/>
    <w:rsid w:val="003E568A"/>
    <w:rsid w:val="003E63BD"/>
    <w:rsid w:val="003E6A3F"/>
    <w:rsid w:val="003E78FE"/>
    <w:rsid w:val="003E7B6C"/>
    <w:rsid w:val="003E7D48"/>
    <w:rsid w:val="003F0DCA"/>
    <w:rsid w:val="003F21A2"/>
    <w:rsid w:val="003F2DB7"/>
    <w:rsid w:val="003F3079"/>
    <w:rsid w:val="003F33E2"/>
    <w:rsid w:val="003F3439"/>
    <w:rsid w:val="003F3B94"/>
    <w:rsid w:val="003F4DD4"/>
    <w:rsid w:val="003F6200"/>
    <w:rsid w:val="003F6B86"/>
    <w:rsid w:val="004007EE"/>
    <w:rsid w:val="00400A41"/>
    <w:rsid w:val="0040164E"/>
    <w:rsid w:val="004025A2"/>
    <w:rsid w:val="00403CAA"/>
    <w:rsid w:val="0040412B"/>
    <w:rsid w:val="004044C6"/>
    <w:rsid w:val="00404B74"/>
    <w:rsid w:val="004054B9"/>
    <w:rsid w:val="004056AD"/>
    <w:rsid w:val="00405B65"/>
    <w:rsid w:val="00405BC1"/>
    <w:rsid w:val="0040602D"/>
    <w:rsid w:val="00406D14"/>
    <w:rsid w:val="00406F59"/>
    <w:rsid w:val="00410478"/>
    <w:rsid w:val="004110D7"/>
    <w:rsid w:val="00412621"/>
    <w:rsid w:val="00412947"/>
    <w:rsid w:val="00412984"/>
    <w:rsid w:val="00414CBF"/>
    <w:rsid w:val="00415099"/>
    <w:rsid w:val="004154B3"/>
    <w:rsid w:val="00415793"/>
    <w:rsid w:val="004158A0"/>
    <w:rsid w:val="0041614B"/>
    <w:rsid w:val="004166B0"/>
    <w:rsid w:val="004201DA"/>
    <w:rsid w:val="00421A2E"/>
    <w:rsid w:val="004224A0"/>
    <w:rsid w:val="00422F3B"/>
    <w:rsid w:val="00423507"/>
    <w:rsid w:val="004260DB"/>
    <w:rsid w:val="0042743C"/>
    <w:rsid w:val="00427D7C"/>
    <w:rsid w:val="0043021D"/>
    <w:rsid w:val="00430ABF"/>
    <w:rsid w:val="00431A22"/>
    <w:rsid w:val="00431BD4"/>
    <w:rsid w:val="00431C7D"/>
    <w:rsid w:val="00431E41"/>
    <w:rsid w:val="004321B1"/>
    <w:rsid w:val="00432B92"/>
    <w:rsid w:val="004345E5"/>
    <w:rsid w:val="00434852"/>
    <w:rsid w:val="00434DC6"/>
    <w:rsid w:val="004359CE"/>
    <w:rsid w:val="004359D8"/>
    <w:rsid w:val="00435C86"/>
    <w:rsid w:val="004363A6"/>
    <w:rsid w:val="00436FF5"/>
    <w:rsid w:val="00437839"/>
    <w:rsid w:val="0043784B"/>
    <w:rsid w:val="0044115C"/>
    <w:rsid w:val="00441FA3"/>
    <w:rsid w:val="004444D0"/>
    <w:rsid w:val="00444645"/>
    <w:rsid w:val="00447BBF"/>
    <w:rsid w:val="00450FC7"/>
    <w:rsid w:val="004521B7"/>
    <w:rsid w:val="004523CA"/>
    <w:rsid w:val="004526A3"/>
    <w:rsid w:val="00452BEA"/>
    <w:rsid w:val="00453034"/>
    <w:rsid w:val="00453A13"/>
    <w:rsid w:val="0045411F"/>
    <w:rsid w:val="0045489F"/>
    <w:rsid w:val="00454B75"/>
    <w:rsid w:val="0045661A"/>
    <w:rsid w:val="00457137"/>
    <w:rsid w:val="004604E4"/>
    <w:rsid w:val="00460CB7"/>
    <w:rsid w:val="0046125B"/>
    <w:rsid w:val="0046151A"/>
    <w:rsid w:val="0046168C"/>
    <w:rsid w:val="00461F77"/>
    <w:rsid w:val="004625FD"/>
    <w:rsid w:val="00462807"/>
    <w:rsid w:val="004632CF"/>
    <w:rsid w:val="004639EC"/>
    <w:rsid w:val="00463FB3"/>
    <w:rsid w:val="00464D10"/>
    <w:rsid w:val="00465581"/>
    <w:rsid w:val="004661BF"/>
    <w:rsid w:val="00466529"/>
    <w:rsid w:val="004673F1"/>
    <w:rsid w:val="00470C96"/>
    <w:rsid w:val="00470D47"/>
    <w:rsid w:val="004719B2"/>
    <w:rsid w:val="00472228"/>
    <w:rsid w:val="00472585"/>
    <w:rsid w:val="00472638"/>
    <w:rsid w:val="0047281B"/>
    <w:rsid w:val="00472DBB"/>
    <w:rsid w:val="00473484"/>
    <w:rsid w:val="00474909"/>
    <w:rsid w:val="00474F59"/>
    <w:rsid w:val="00476A6F"/>
    <w:rsid w:val="00476E4F"/>
    <w:rsid w:val="00477186"/>
    <w:rsid w:val="00477859"/>
    <w:rsid w:val="004805B8"/>
    <w:rsid w:val="004809AF"/>
    <w:rsid w:val="00480BC8"/>
    <w:rsid w:val="0048139A"/>
    <w:rsid w:val="00483056"/>
    <w:rsid w:val="00483208"/>
    <w:rsid w:val="00483CD3"/>
    <w:rsid w:val="00485209"/>
    <w:rsid w:val="004852B1"/>
    <w:rsid w:val="00485582"/>
    <w:rsid w:val="00486A08"/>
    <w:rsid w:val="00486D80"/>
    <w:rsid w:val="00490134"/>
    <w:rsid w:val="004904D6"/>
    <w:rsid w:val="0049190E"/>
    <w:rsid w:val="00491B79"/>
    <w:rsid w:val="00491F89"/>
    <w:rsid w:val="00492639"/>
    <w:rsid w:val="00493088"/>
    <w:rsid w:val="0049314A"/>
    <w:rsid w:val="00494560"/>
    <w:rsid w:val="00494A7B"/>
    <w:rsid w:val="00494DAD"/>
    <w:rsid w:val="00494ED4"/>
    <w:rsid w:val="00495406"/>
    <w:rsid w:val="004956B1"/>
    <w:rsid w:val="004965C8"/>
    <w:rsid w:val="00496BD4"/>
    <w:rsid w:val="004973BC"/>
    <w:rsid w:val="00497410"/>
    <w:rsid w:val="004A02D2"/>
    <w:rsid w:val="004A06E8"/>
    <w:rsid w:val="004A0931"/>
    <w:rsid w:val="004A1195"/>
    <w:rsid w:val="004A31BA"/>
    <w:rsid w:val="004A38B2"/>
    <w:rsid w:val="004A3DB9"/>
    <w:rsid w:val="004A410E"/>
    <w:rsid w:val="004A4212"/>
    <w:rsid w:val="004A4FAC"/>
    <w:rsid w:val="004A5262"/>
    <w:rsid w:val="004A66C7"/>
    <w:rsid w:val="004A6F2A"/>
    <w:rsid w:val="004A6F8C"/>
    <w:rsid w:val="004A7103"/>
    <w:rsid w:val="004A7480"/>
    <w:rsid w:val="004A78ED"/>
    <w:rsid w:val="004B071E"/>
    <w:rsid w:val="004B2AB6"/>
    <w:rsid w:val="004B3055"/>
    <w:rsid w:val="004B31D4"/>
    <w:rsid w:val="004B324B"/>
    <w:rsid w:val="004B377F"/>
    <w:rsid w:val="004B3CFD"/>
    <w:rsid w:val="004B3E1A"/>
    <w:rsid w:val="004B4AE8"/>
    <w:rsid w:val="004B5021"/>
    <w:rsid w:val="004B5780"/>
    <w:rsid w:val="004B5C55"/>
    <w:rsid w:val="004B5FD9"/>
    <w:rsid w:val="004B60C0"/>
    <w:rsid w:val="004B61EF"/>
    <w:rsid w:val="004B62C2"/>
    <w:rsid w:val="004B6FD4"/>
    <w:rsid w:val="004B74F4"/>
    <w:rsid w:val="004B7D00"/>
    <w:rsid w:val="004B7E44"/>
    <w:rsid w:val="004C0F3C"/>
    <w:rsid w:val="004C105D"/>
    <w:rsid w:val="004C1F16"/>
    <w:rsid w:val="004C2585"/>
    <w:rsid w:val="004C3BBB"/>
    <w:rsid w:val="004C466C"/>
    <w:rsid w:val="004C6070"/>
    <w:rsid w:val="004C66CA"/>
    <w:rsid w:val="004C7AB1"/>
    <w:rsid w:val="004C7D80"/>
    <w:rsid w:val="004C7EE5"/>
    <w:rsid w:val="004D0C70"/>
    <w:rsid w:val="004D0E70"/>
    <w:rsid w:val="004D0EC3"/>
    <w:rsid w:val="004D259E"/>
    <w:rsid w:val="004D272A"/>
    <w:rsid w:val="004D39D8"/>
    <w:rsid w:val="004D3A52"/>
    <w:rsid w:val="004D4A66"/>
    <w:rsid w:val="004D57EC"/>
    <w:rsid w:val="004D5A8D"/>
    <w:rsid w:val="004D6D3F"/>
    <w:rsid w:val="004D704E"/>
    <w:rsid w:val="004D7199"/>
    <w:rsid w:val="004E0461"/>
    <w:rsid w:val="004E09AE"/>
    <w:rsid w:val="004E0A75"/>
    <w:rsid w:val="004E0C04"/>
    <w:rsid w:val="004E106F"/>
    <w:rsid w:val="004E143B"/>
    <w:rsid w:val="004E220D"/>
    <w:rsid w:val="004E3811"/>
    <w:rsid w:val="004E3A56"/>
    <w:rsid w:val="004E3B15"/>
    <w:rsid w:val="004E4AA9"/>
    <w:rsid w:val="004E525A"/>
    <w:rsid w:val="004E56D3"/>
    <w:rsid w:val="004E5A6F"/>
    <w:rsid w:val="004E7EA7"/>
    <w:rsid w:val="004F0BF4"/>
    <w:rsid w:val="004F25BD"/>
    <w:rsid w:val="004F2E1E"/>
    <w:rsid w:val="004F34A1"/>
    <w:rsid w:val="004F3EDF"/>
    <w:rsid w:val="004F5EE5"/>
    <w:rsid w:val="004F614A"/>
    <w:rsid w:val="004F7866"/>
    <w:rsid w:val="00500D0A"/>
    <w:rsid w:val="005018D3"/>
    <w:rsid w:val="00501FAF"/>
    <w:rsid w:val="00502320"/>
    <w:rsid w:val="00502959"/>
    <w:rsid w:val="00502A4C"/>
    <w:rsid w:val="005039A5"/>
    <w:rsid w:val="00505B70"/>
    <w:rsid w:val="005104CB"/>
    <w:rsid w:val="00510A40"/>
    <w:rsid w:val="00510BCF"/>
    <w:rsid w:val="005117BC"/>
    <w:rsid w:val="005121B2"/>
    <w:rsid w:val="005140E7"/>
    <w:rsid w:val="00515498"/>
    <w:rsid w:val="00515565"/>
    <w:rsid w:val="005158D1"/>
    <w:rsid w:val="00516694"/>
    <w:rsid w:val="0051694F"/>
    <w:rsid w:val="005205F5"/>
    <w:rsid w:val="00521ACF"/>
    <w:rsid w:val="00522054"/>
    <w:rsid w:val="005222EA"/>
    <w:rsid w:val="005230AF"/>
    <w:rsid w:val="00523C3D"/>
    <w:rsid w:val="00523CE0"/>
    <w:rsid w:val="00524684"/>
    <w:rsid w:val="005246CB"/>
    <w:rsid w:val="00524E32"/>
    <w:rsid w:val="00525157"/>
    <w:rsid w:val="00525709"/>
    <w:rsid w:val="005259C9"/>
    <w:rsid w:val="005264BD"/>
    <w:rsid w:val="005277F4"/>
    <w:rsid w:val="0053020F"/>
    <w:rsid w:val="00530AD7"/>
    <w:rsid w:val="00532168"/>
    <w:rsid w:val="0053269A"/>
    <w:rsid w:val="00532DB1"/>
    <w:rsid w:val="0053322F"/>
    <w:rsid w:val="00533DCA"/>
    <w:rsid w:val="005345EB"/>
    <w:rsid w:val="005353A1"/>
    <w:rsid w:val="005357FE"/>
    <w:rsid w:val="00535EFD"/>
    <w:rsid w:val="0053664C"/>
    <w:rsid w:val="0053674D"/>
    <w:rsid w:val="00537496"/>
    <w:rsid w:val="0053762D"/>
    <w:rsid w:val="00537958"/>
    <w:rsid w:val="00541467"/>
    <w:rsid w:val="00542636"/>
    <w:rsid w:val="00542671"/>
    <w:rsid w:val="00543B5D"/>
    <w:rsid w:val="005458CF"/>
    <w:rsid w:val="005458D4"/>
    <w:rsid w:val="00545B5D"/>
    <w:rsid w:val="005520FE"/>
    <w:rsid w:val="0055235B"/>
    <w:rsid w:val="00552DA3"/>
    <w:rsid w:val="00556732"/>
    <w:rsid w:val="00556DDF"/>
    <w:rsid w:val="0055798F"/>
    <w:rsid w:val="0056032A"/>
    <w:rsid w:val="005607EC"/>
    <w:rsid w:val="00561153"/>
    <w:rsid w:val="0056174B"/>
    <w:rsid w:val="00562306"/>
    <w:rsid w:val="00562AB0"/>
    <w:rsid w:val="00564834"/>
    <w:rsid w:val="00564A58"/>
    <w:rsid w:val="00564C47"/>
    <w:rsid w:val="00564EFE"/>
    <w:rsid w:val="00565DA5"/>
    <w:rsid w:val="00565F7D"/>
    <w:rsid w:val="00565FA0"/>
    <w:rsid w:val="005668EF"/>
    <w:rsid w:val="005700A9"/>
    <w:rsid w:val="00570181"/>
    <w:rsid w:val="005711A6"/>
    <w:rsid w:val="00571936"/>
    <w:rsid w:val="005724D9"/>
    <w:rsid w:val="005725B6"/>
    <w:rsid w:val="0057419D"/>
    <w:rsid w:val="00574CF2"/>
    <w:rsid w:val="005764F4"/>
    <w:rsid w:val="005770DF"/>
    <w:rsid w:val="00577C14"/>
    <w:rsid w:val="0058020A"/>
    <w:rsid w:val="005813FB"/>
    <w:rsid w:val="00583261"/>
    <w:rsid w:val="00583DDB"/>
    <w:rsid w:val="00584E72"/>
    <w:rsid w:val="00586D14"/>
    <w:rsid w:val="005870FA"/>
    <w:rsid w:val="00587DA4"/>
    <w:rsid w:val="005905A0"/>
    <w:rsid w:val="00591BA7"/>
    <w:rsid w:val="00592D5C"/>
    <w:rsid w:val="00594BB5"/>
    <w:rsid w:val="005954E1"/>
    <w:rsid w:val="00596960"/>
    <w:rsid w:val="00596E76"/>
    <w:rsid w:val="00596ED8"/>
    <w:rsid w:val="00596EF3"/>
    <w:rsid w:val="00597836"/>
    <w:rsid w:val="00597A7D"/>
    <w:rsid w:val="00597BDB"/>
    <w:rsid w:val="005A049B"/>
    <w:rsid w:val="005A0CDD"/>
    <w:rsid w:val="005A1E47"/>
    <w:rsid w:val="005A2DB4"/>
    <w:rsid w:val="005A31CB"/>
    <w:rsid w:val="005A5D79"/>
    <w:rsid w:val="005B00B2"/>
    <w:rsid w:val="005B1A23"/>
    <w:rsid w:val="005B1FB5"/>
    <w:rsid w:val="005B32D3"/>
    <w:rsid w:val="005B343C"/>
    <w:rsid w:val="005B3C74"/>
    <w:rsid w:val="005B3D69"/>
    <w:rsid w:val="005B416F"/>
    <w:rsid w:val="005B4327"/>
    <w:rsid w:val="005B48D3"/>
    <w:rsid w:val="005B54BA"/>
    <w:rsid w:val="005B5D10"/>
    <w:rsid w:val="005B5F27"/>
    <w:rsid w:val="005B70A8"/>
    <w:rsid w:val="005B71C0"/>
    <w:rsid w:val="005B72B9"/>
    <w:rsid w:val="005B7398"/>
    <w:rsid w:val="005B7D98"/>
    <w:rsid w:val="005C0858"/>
    <w:rsid w:val="005C092D"/>
    <w:rsid w:val="005C0E98"/>
    <w:rsid w:val="005C16FA"/>
    <w:rsid w:val="005C1FC3"/>
    <w:rsid w:val="005C302A"/>
    <w:rsid w:val="005C3C5B"/>
    <w:rsid w:val="005C4249"/>
    <w:rsid w:val="005C4370"/>
    <w:rsid w:val="005C51BC"/>
    <w:rsid w:val="005C51CD"/>
    <w:rsid w:val="005C520A"/>
    <w:rsid w:val="005C5D11"/>
    <w:rsid w:val="005C6082"/>
    <w:rsid w:val="005C68B5"/>
    <w:rsid w:val="005C70B3"/>
    <w:rsid w:val="005D03AA"/>
    <w:rsid w:val="005D1384"/>
    <w:rsid w:val="005D1ADB"/>
    <w:rsid w:val="005D26D2"/>
    <w:rsid w:val="005D3069"/>
    <w:rsid w:val="005D45CD"/>
    <w:rsid w:val="005D4D35"/>
    <w:rsid w:val="005D5710"/>
    <w:rsid w:val="005D625D"/>
    <w:rsid w:val="005D6729"/>
    <w:rsid w:val="005D6BF4"/>
    <w:rsid w:val="005E1D74"/>
    <w:rsid w:val="005E206D"/>
    <w:rsid w:val="005E2861"/>
    <w:rsid w:val="005E348E"/>
    <w:rsid w:val="005E4D03"/>
    <w:rsid w:val="005E5678"/>
    <w:rsid w:val="005E6668"/>
    <w:rsid w:val="005E7440"/>
    <w:rsid w:val="005E7D92"/>
    <w:rsid w:val="005F0276"/>
    <w:rsid w:val="005F06D8"/>
    <w:rsid w:val="005F1BF2"/>
    <w:rsid w:val="005F1EB4"/>
    <w:rsid w:val="005F23F3"/>
    <w:rsid w:val="005F29FF"/>
    <w:rsid w:val="005F3DC1"/>
    <w:rsid w:val="005F4CAD"/>
    <w:rsid w:val="005F5438"/>
    <w:rsid w:val="005F6812"/>
    <w:rsid w:val="005F6F97"/>
    <w:rsid w:val="005F7495"/>
    <w:rsid w:val="00600BDD"/>
    <w:rsid w:val="00601698"/>
    <w:rsid w:val="0060190D"/>
    <w:rsid w:val="006038E7"/>
    <w:rsid w:val="00604768"/>
    <w:rsid w:val="00604A51"/>
    <w:rsid w:val="006056B7"/>
    <w:rsid w:val="00605A5B"/>
    <w:rsid w:val="006065B6"/>
    <w:rsid w:val="006068A1"/>
    <w:rsid w:val="006074AC"/>
    <w:rsid w:val="00607B7B"/>
    <w:rsid w:val="00607F4B"/>
    <w:rsid w:val="00610685"/>
    <w:rsid w:val="00611219"/>
    <w:rsid w:val="0061164A"/>
    <w:rsid w:val="00611C0E"/>
    <w:rsid w:val="00613640"/>
    <w:rsid w:val="00613A75"/>
    <w:rsid w:val="006148E0"/>
    <w:rsid w:val="0061549C"/>
    <w:rsid w:val="0061603B"/>
    <w:rsid w:val="00616279"/>
    <w:rsid w:val="00620309"/>
    <w:rsid w:val="0062075F"/>
    <w:rsid w:val="0062115A"/>
    <w:rsid w:val="00621E86"/>
    <w:rsid w:val="0062418A"/>
    <w:rsid w:val="006259D2"/>
    <w:rsid w:val="0062601B"/>
    <w:rsid w:val="00626173"/>
    <w:rsid w:val="006266D1"/>
    <w:rsid w:val="00626839"/>
    <w:rsid w:val="00627207"/>
    <w:rsid w:val="00627ABA"/>
    <w:rsid w:val="00630A19"/>
    <w:rsid w:val="00632392"/>
    <w:rsid w:val="00632AEE"/>
    <w:rsid w:val="006330AC"/>
    <w:rsid w:val="00634440"/>
    <w:rsid w:val="00634700"/>
    <w:rsid w:val="00635807"/>
    <w:rsid w:val="00635B9B"/>
    <w:rsid w:val="0063719D"/>
    <w:rsid w:val="0063764E"/>
    <w:rsid w:val="00637F7A"/>
    <w:rsid w:val="00640A60"/>
    <w:rsid w:val="00641621"/>
    <w:rsid w:val="00641ECA"/>
    <w:rsid w:val="006431E6"/>
    <w:rsid w:val="00643341"/>
    <w:rsid w:val="00643B85"/>
    <w:rsid w:val="00643E43"/>
    <w:rsid w:val="006449D0"/>
    <w:rsid w:val="00645656"/>
    <w:rsid w:val="00645E0D"/>
    <w:rsid w:val="00647098"/>
    <w:rsid w:val="006474C3"/>
    <w:rsid w:val="00651897"/>
    <w:rsid w:val="00651A76"/>
    <w:rsid w:val="00651F8C"/>
    <w:rsid w:val="00652342"/>
    <w:rsid w:val="00653754"/>
    <w:rsid w:val="006539D7"/>
    <w:rsid w:val="0065421B"/>
    <w:rsid w:val="00654412"/>
    <w:rsid w:val="00654660"/>
    <w:rsid w:val="00655515"/>
    <w:rsid w:val="00656710"/>
    <w:rsid w:val="006572CB"/>
    <w:rsid w:val="0066316C"/>
    <w:rsid w:val="0066401E"/>
    <w:rsid w:val="006648C6"/>
    <w:rsid w:val="00664BE5"/>
    <w:rsid w:val="00665772"/>
    <w:rsid w:val="00665883"/>
    <w:rsid w:val="006661BC"/>
    <w:rsid w:val="006661FB"/>
    <w:rsid w:val="0066628B"/>
    <w:rsid w:val="00666A50"/>
    <w:rsid w:val="00666A72"/>
    <w:rsid w:val="00666E4C"/>
    <w:rsid w:val="006678EB"/>
    <w:rsid w:val="00667BB5"/>
    <w:rsid w:val="00667D95"/>
    <w:rsid w:val="00670194"/>
    <w:rsid w:val="00670DBD"/>
    <w:rsid w:val="0067106F"/>
    <w:rsid w:val="00671AE3"/>
    <w:rsid w:val="00672C3E"/>
    <w:rsid w:val="0067393F"/>
    <w:rsid w:val="006743E0"/>
    <w:rsid w:val="00674455"/>
    <w:rsid w:val="00674FF2"/>
    <w:rsid w:val="00675F86"/>
    <w:rsid w:val="00676D31"/>
    <w:rsid w:val="0068024D"/>
    <w:rsid w:val="006803C9"/>
    <w:rsid w:val="0068057F"/>
    <w:rsid w:val="00680D90"/>
    <w:rsid w:val="006813BB"/>
    <w:rsid w:val="00683288"/>
    <w:rsid w:val="00683BDD"/>
    <w:rsid w:val="00683D02"/>
    <w:rsid w:val="006843A7"/>
    <w:rsid w:val="00684AD9"/>
    <w:rsid w:val="00685155"/>
    <w:rsid w:val="006857AD"/>
    <w:rsid w:val="00690A00"/>
    <w:rsid w:val="0069110A"/>
    <w:rsid w:val="00692035"/>
    <w:rsid w:val="0069328C"/>
    <w:rsid w:val="0069343C"/>
    <w:rsid w:val="00693CA0"/>
    <w:rsid w:val="00694B99"/>
    <w:rsid w:val="00694CA9"/>
    <w:rsid w:val="00694E86"/>
    <w:rsid w:val="00695423"/>
    <w:rsid w:val="00695C74"/>
    <w:rsid w:val="006965C2"/>
    <w:rsid w:val="006A04B0"/>
    <w:rsid w:val="006A0733"/>
    <w:rsid w:val="006A18F5"/>
    <w:rsid w:val="006A190E"/>
    <w:rsid w:val="006A1F7D"/>
    <w:rsid w:val="006A23F3"/>
    <w:rsid w:val="006A24E1"/>
    <w:rsid w:val="006A2761"/>
    <w:rsid w:val="006A3421"/>
    <w:rsid w:val="006A387F"/>
    <w:rsid w:val="006A58D7"/>
    <w:rsid w:val="006B011D"/>
    <w:rsid w:val="006B0C71"/>
    <w:rsid w:val="006B1433"/>
    <w:rsid w:val="006B2E2D"/>
    <w:rsid w:val="006B316C"/>
    <w:rsid w:val="006B31A3"/>
    <w:rsid w:val="006B4ACD"/>
    <w:rsid w:val="006B4D99"/>
    <w:rsid w:val="006B58EF"/>
    <w:rsid w:val="006B5ADB"/>
    <w:rsid w:val="006B6137"/>
    <w:rsid w:val="006B7021"/>
    <w:rsid w:val="006B7819"/>
    <w:rsid w:val="006B7E72"/>
    <w:rsid w:val="006C02AA"/>
    <w:rsid w:val="006C041C"/>
    <w:rsid w:val="006C1CBC"/>
    <w:rsid w:val="006C3A55"/>
    <w:rsid w:val="006C43AD"/>
    <w:rsid w:val="006C4495"/>
    <w:rsid w:val="006C5982"/>
    <w:rsid w:val="006C6503"/>
    <w:rsid w:val="006C6514"/>
    <w:rsid w:val="006C7A61"/>
    <w:rsid w:val="006D1619"/>
    <w:rsid w:val="006D1FD8"/>
    <w:rsid w:val="006D2574"/>
    <w:rsid w:val="006D321E"/>
    <w:rsid w:val="006D3AB2"/>
    <w:rsid w:val="006D4493"/>
    <w:rsid w:val="006D55A9"/>
    <w:rsid w:val="006D5BF5"/>
    <w:rsid w:val="006D5F8E"/>
    <w:rsid w:val="006D7188"/>
    <w:rsid w:val="006E302A"/>
    <w:rsid w:val="006E31A1"/>
    <w:rsid w:val="006E3686"/>
    <w:rsid w:val="006E4490"/>
    <w:rsid w:val="006E48FE"/>
    <w:rsid w:val="006E4DC7"/>
    <w:rsid w:val="006E54D0"/>
    <w:rsid w:val="006E5B7D"/>
    <w:rsid w:val="006E6C0D"/>
    <w:rsid w:val="006E7D03"/>
    <w:rsid w:val="006F024B"/>
    <w:rsid w:val="006F0E5E"/>
    <w:rsid w:val="006F1978"/>
    <w:rsid w:val="006F19A2"/>
    <w:rsid w:val="006F25AB"/>
    <w:rsid w:val="006F2F52"/>
    <w:rsid w:val="006F330E"/>
    <w:rsid w:val="006F3CB0"/>
    <w:rsid w:val="006F61BB"/>
    <w:rsid w:val="006F71FA"/>
    <w:rsid w:val="006F742A"/>
    <w:rsid w:val="006F7F75"/>
    <w:rsid w:val="007003AC"/>
    <w:rsid w:val="007003EE"/>
    <w:rsid w:val="00700626"/>
    <w:rsid w:val="007009E6"/>
    <w:rsid w:val="00702360"/>
    <w:rsid w:val="007026E4"/>
    <w:rsid w:val="007031C4"/>
    <w:rsid w:val="007052DA"/>
    <w:rsid w:val="00705332"/>
    <w:rsid w:val="0070636D"/>
    <w:rsid w:val="00706F60"/>
    <w:rsid w:val="00706FC1"/>
    <w:rsid w:val="00707684"/>
    <w:rsid w:val="007076A5"/>
    <w:rsid w:val="00710288"/>
    <w:rsid w:val="00710A94"/>
    <w:rsid w:val="00710BC0"/>
    <w:rsid w:val="00710CBA"/>
    <w:rsid w:val="00710D72"/>
    <w:rsid w:val="00710E20"/>
    <w:rsid w:val="007129AA"/>
    <w:rsid w:val="0071334E"/>
    <w:rsid w:val="0071337D"/>
    <w:rsid w:val="007136F5"/>
    <w:rsid w:val="00713D96"/>
    <w:rsid w:val="00715DC2"/>
    <w:rsid w:val="00716218"/>
    <w:rsid w:val="0071710E"/>
    <w:rsid w:val="00720552"/>
    <w:rsid w:val="00720978"/>
    <w:rsid w:val="007209E8"/>
    <w:rsid w:val="007238DE"/>
    <w:rsid w:val="00723B21"/>
    <w:rsid w:val="00723E6A"/>
    <w:rsid w:val="007258F3"/>
    <w:rsid w:val="007268AA"/>
    <w:rsid w:val="0073163E"/>
    <w:rsid w:val="00731C6E"/>
    <w:rsid w:val="00732382"/>
    <w:rsid w:val="00732AFA"/>
    <w:rsid w:val="007338D7"/>
    <w:rsid w:val="0073422E"/>
    <w:rsid w:val="007344C1"/>
    <w:rsid w:val="00734F8B"/>
    <w:rsid w:val="00735D88"/>
    <w:rsid w:val="007368D4"/>
    <w:rsid w:val="00737475"/>
    <w:rsid w:val="007377B8"/>
    <w:rsid w:val="00741894"/>
    <w:rsid w:val="007426CF"/>
    <w:rsid w:val="00742774"/>
    <w:rsid w:val="00743A2E"/>
    <w:rsid w:val="00743F99"/>
    <w:rsid w:val="0074538F"/>
    <w:rsid w:val="007457DF"/>
    <w:rsid w:val="00745EE0"/>
    <w:rsid w:val="00746336"/>
    <w:rsid w:val="00746F9E"/>
    <w:rsid w:val="0074708E"/>
    <w:rsid w:val="00750795"/>
    <w:rsid w:val="00751D9E"/>
    <w:rsid w:val="00753682"/>
    <w:rsid w:val="00753D9C"/>
    <w:rsid w:val="00754823"/>
    <w:rsid w:val="00754B9E"/>
    <w:rsid w:val="00754EC6"/>
    <w:rsid w:val="0075683F"/>
    <w:rsid w:val="007601D4"/>
    <w:rsid w:val="00761A08"/>
    <w:rsid w:val="00763339"/>
    <w:rsid w:val="0076381E"/>
    <w:rsid w:val="00764154"/>
    <w:rsid w:val="00765375"/>
    <w:rsid w:val="00766BBD"/>
    <w:rsid w:val="00766E6E"/>
    <w:rsid w:val="00766F27"/>
    <w:rsid w:val="007673B7"/>
    <w:rsid w:val="00770CD3"/>
    <w:rsid w:val="007718A3"/>
    <w:rsid w:val="00773DFB"/>
    <w:rsid w:val="00774AFE"/>
    <w:rsid w:val="00775461"/>
    <w:rsid w:val="00775EF9"/>
    <w:rsid w:val="00777396"/>
    <w:rsid w:val="0077744F"/>
    <w:rsid w:val="007775CC"/>
    <w:rsid w:val="007778C1"/>
    <w:rsid w:val="00777921"/>
    <w:rsid w:val="00777A91"/>
    <w:rsid w:val="00777CB9"/>
    <w:rsid w:val="00777CF9"/>
    <w:rsid w:val="007804E5"/>
    <w:rsid w:val="00780706"/>
    <w:rsid w:val="0078145E"/>
    <w:rsid w:val="00782D9B"/>
    <w:rsid w:val="00783B18"/>
    <w:rsid w:val="00784394"/>
    <w:rsid w:val="007847D5"/>
    <w:rsid w:val="00785A7D"/>
    <w:rsid w:val="00786333"/>
    <w:rsid w:val="0078701B"/>
    <w:rsid w:val="00787CC2"/>
    <w:rsid w:val="00790FFE"/>
    <w:rsid w:val="00792638"/>
    <w:rsid w:val="00792922"/>
    <w:rsid w:val="0079436D"/>
    <w:rsid w:val="00795B61"/>
    <w:rsid w:val="00796516"/>
    <w:rsid w:val="00797807"/>
    <w:rsid w:val="00797BD6"/>
    <w:rsid w:val="007A0598"/>
    <w:rsid w:val="007A07DE"/>
    <w:rsid w:val="007A0CAC"/>
    <w:rsid w:val="007A124F"/>
    <w:rsid w:val="007A141B"/>
    <w:rsid w:val="007A1769"/>
    <w:rsid w:val="007A2A7C"/>
    <w:rsid w:val="007A320E"/>
    <w:rsid w:val="007A3BA0"/>
    <w:rsid w:val="007A4A31"/>
    <w:rsid w:val="007A5465"/>
    <w:rsid w:val="007A5A93"/>
    <w:rsid w:val="007A762E"/>
    <w:rsid w:val="007B0362"/>
    <w:rsid w:val="007B234B"/>
    <w:rsid w:val="007B333A"/>
    <w:rsid w:val="007B3E57"/>
    <w:rsid w:val="007B4B22"/>
    <w:rsid w:val="007B4E77"/>
    <w:rsid w:val="007B6E8E"/>
    <w:rsid w:val="007B6FE7"/>
    <w:rsid w:val="007C014D"/>
    <w:rsid w:val="007C0FA5"/>
    <w:rsid w:val="007C1583"/>
    <w:rsid w:val="007C22F1"/>
    <w:rsid w:val="007C27F1"/>
    <w:rsid w:val="007C393D"/>
    <w:rsid w:val="007C451B"/>
    <w:rsid w:val="007C7AB1"/>
    <w:rsid w:val="007C7B5F"/>
    <w:rsid w:val="007D0403"/>
    <w:rsid w:val="007D04A8"/>
    <w:rsid w:val="007D172D"/>
    <w:rsid w:val="007D3162"/>
    <w:rsid w:val="007D3DDD"/>
    <w:rsid w:val="007D43C2"/>
    <w:rsid w:val="007D4621"/>
    <w:rsid w:val="007D4922"/>
    <w:rsid w:val="007D5B57"/>
    <w:rsid w:val="007D62B1"/>
    <w:rsid w:val="007D77D1"/>
    <w:rsid w:val="007D7BAD"/>
    <w:rsid w:val="007E0223"/>
    <w:rsid w:val="007E0AF8"/>
    <w:rsid w:val="007E0F7D"/>
    <w:rsid w:val="007E1CD2"/>
    <w:rsid w:val="007E1D4A"/>
    <w:rsid w:val="007E2238"/>
    <w:rsid w:val="007E3230"/>
    <w:rsid w:val="007E3B5B"/>
    <w:rsid w:val="007E401B"/>
    <w:rsid w:val="007E49CC"/>
    <w:rsid w:val="007E4B63"/>
    <w:rsid w:val="007E594C"/>
    <w:rsid w:val="007E5DE2"/>
    <w:rsid w:val="007E6B85"/>
    <w:rsid w:val="007F0A02"/>
    <w:rsid w:val="007F0B97"/>
    <w:rsid w:val="007F1E6E"/>
    <w:rsid w:val="007F20B8"/>
    <w:rsid w:val="007F25E2"/>
    <w:rsid w:val="007F2899"/>
    <w:rsid w:val="007F289B"/>
    <w:rsid w:val="007F2A69"/>
    <w:rsid w:val="007F4854"/>
    <w:rsid w:val="007F5387"/>
    <w:rsid w:val="007F5D40"/>
    <w:rsid w:val="007F64EF"/>
    <w:rsid w:val="007F71EF"/>
    <w:rsid w:val="007F7C04"/>
    <w:rsid w:val="00800838"/>
    <w:rsid w:val="008023BB"/>
    <w:rsid w:val="00802FF0"/>
    <w:rsid w:val="00803DDB"/>
    <w:rsid w:val="00804C6A"/>
    <w:rsid w:val="00805A0D"/>
    <w:rsid w:val="00805B7D"/>
    <w:rsid w:val="00806055"/>
    <w:rsid w:val="008061EB"/>
    <w:rsid w:val="008063CC"/>
    <w:rsid w:val="0080680F"/>
    <w:rsid w:val="00810495"/>
    <w:rsid w:val="00810831"/>
    <w:rsid w:val="00810A4A"/>
    <w:rsid w:val="008122B9"/>
    <w:rsid w:val="008128A1"/>
    <w:rsid w:val="00812D39"/>
    <w:rsid w:val="00813390"/>
    <w:rsid w:val="00813ABA"/>
    <w:rsid w:val="00814364"/>
    <w:rsid w:val="0081440C"/>
    <w:rsid w:val="008150A2"/>
    <w:rsid w:val="0081584A"/>
    <w:rsid w:val="00815DCA"/>
    <w:rsid w:val="0081637B"/>
    <w:rsid w:val="0082025F"/>
    <w:rsid w:val="008216F3"/>
    <w:rsid w:val="0082209B"/>
    <w:rsid w:val="008228CF"/>
    <w:rsid w:val="008246E1"/>
    <w:rsid w:val="00824F34"/>
    <w:rsid w:val="00825438"/>
    <w:rsid w:val="00825A9C"/>
    <w:rsid w:val="0082606B"/>
    <w:rsid w:val="00826158"/>
    <w:rsid w:val="00826506"/>
    <w:rsid w:val="00826775"/>
    <w:rsid w:val="008267B6"/>
    <w:rsid w:val="00826BE4"/>
    <w:rsid w:val="0082784C"/>
    <w:rsid w:val="0083019A"/>
    <w:rsid w:val="00832161"/>
    <w:rsid w:val="008321AC"/>
    <w:rsid w:val="008323C3"/>
    <w:rsid w:val="00832FB0"/>
    <w:rsid w:val="008332D3"/>
    <w:rsid w:val="00833E7E"/>
    <w:rsid w:val="0083665A"/>
    <w:rsid w:val="0084027F"/>
    <w:rsid w:val="0084079C"/>
    <w:rsid w:val="00840815"/>
    <w:rsid w:val="0084130E"/>
    <w:rsid w:val="0084139E"/>
    <w:rsid w:val="008417F9"/>
    <w:rsid w:val="00842246"/>
    <w:rsid w:val="00842760"/>
    <w:rsid w:val="00842B54"/>
    <w:rsid w:val="0084505B"/>
    <w:rsid w:val="0084586F"/>
    <w:rsid w:val="008458A4"/>
    <w:rsid w:val="00845DF6"/>
    <w:rsid w:val="00846131"/>
    <w:rsid w:val="00846868"/>
    <w:rsid w:val="00847D5C"/>
    <w:rsid w:val="00850AB7"/>
    <w:rsid w:val="00850B49"/>
    <w:rsid w:val="00851627"/>
    <w:rsid w:val="00851942"/>
    <w:rsid w:val="00852CCD"/>
    <w:rsid w:val="00852F1E"/>
    <w:rsid w:val="008542BB"/>
    <w:rsid w:val="00855322"/>
    <w:rsid w:val="008566AE"/>
    <w:rsid w:val="00856BBD"/>
    <w:rsid w:val="008575FA"/>
    <w:rsid w:val="00857F93"/>
    <w:rsid w:val="00860981"/>
    <w:rsid w:val="008628E1"/>
    <w:rsid w:val="008634C6"/>
    <w:rsid w:val="0086352B"/>
    <w:rsid w:val="00863700"/>
    <w:rsid w:val="008643C7"/>
    <w:rsid w:val="008643EA"/>
    <w:rsid w:val="00864584"/>
    <w:rsid w:val="00866320"/>
    <w:rsid w:val="00866ACB"/>
    <w:rsid w:val="00866D86"/>
    <w:rsid w:val="0086729A"/>
    <w:rsid w:val="00867D9F"/>
    <w:rsid w:val="00867EE1"/>
    <w:rsid w:val="008702F3"/>
    <w:rsid w:val="0087054E"/>
    <w:rsid w:val="008729EB"/>
    <w:rsid w:val="00872F98"/>
    <w:rsid w:val="008733E6"/>
    <w:rsid w:val="0087388E"/>
    <w:rsid w:val="00873ACE"/>
    <w:rsid w:val="00873B59"/>
    <w:rsid w:val="008757E9"/>
    <w:rsid w:val="00875B78"/>
    <w:rsid w:val="00876B15"/>
    <w:rsid w:val="0087734A"/>
    <w:rsid w:val="008805DF"/>
    <w:rsid w:val="00880752"/>
    <w:rsid w:val="00881E17"/>
    <w:rsid w:val="0088213A"/>
    <w:rsid w:val="00882391"/>
    <w:rsid w:val="008835FA"/>
    <w:rsid w:val="008843DA"/>
    <w:rsid w:val="00884E53"/>
    <w:rsid w:val="008859B5"/>
    <w:rsid w:val="00886C33"/>
    <w:rsid w:val="00886F55"/>
    <w:rsid w:val="00886FE5"/>
    <w:rsid w:val="00887450"/>
    <w:rsid w:val="008874C2"/>
    <w:rsid w:val="008877C4"/>
    <w:rsid w:val="0088780E"/>
    <w:rsid w:val="0088784D"/>
    <w:rsid w:val="008879B3"/>
    <w:rsid w:val="00890934"/>
    <w:rsid w:val="00891A4D"/>
    <w:rsid w:val="00891E5C"/>
    <w:rsid w:val="00893199"/>
    <w:rsid w:val="00893961"/>
    <w:rsid w:val="00895C8C"/>
    <w:rsid w:val="00895EC0"/>
    <w:rsid w:val="0089712A"/>
    <w:rsid w:val="00897149"/>
    <w:rsid w:val="008972DC"/>
    <w:rsid w:val="0089790E"/>
    <w:rsid w:val="008A17AA"/>
    <w:rsid w:val="008A2424"/>
    <w:rsid w:val="008A2521"/>
    <w:rsid w:val="008A32EF"/>
    <w:rsid w:val="008A34B8"/>
    <w:rsid w:val="008A351D"/>
    <w:rsid w:val="008A3EFE"/>
    <w:rsid w:val="008A4D54"/>
    <w:rsid w:val="008A50E3"/>
    <w:rsid w:val="008A5472"/>
    <w:rsid w:val="008A60DC"/>
    <w:rsid w:val="008A6E09"/>
    <w:rsid w:val="008A7476"/>
    <w:rsid w:val="008B0B47"/>
    <w:rsid w:val="008B11B0"/>
    <w:rsid w:val="008B2677"/>
    <w:rsid w:val="008B2C17"/>
    <w:rsid w:val="008B4C86"/>
    <w:rsid w:val="008B4F32"/>
    <w:rsid w:val="008B5C17"/>
    <w:rsid w:val="008B7B29"/>
    <w:rsid w:val="008C2416"/>
    <w:rsid w:val="008C296B"/>
    <w:rsid w:val="008C3EAD"/>
    <w:rsid w:val="008C446A"/>
    <w:rsid w:val="008C48AE"/>
    <w:rsid w:val="008C553F"/>
    <w:rsid w:val="008C6109"/>
    <w:rsid w:val="008C6922"/>
    <w:rsid w:val="008C78F1"/>
    <w:rsid w:val="008D00F8"/>
    <w:rsid w:val="008D0DC5"/>
    <w:rsid w:val="008D0E16"/>
    <w:rsid w:val="008D1054"/>
    <w:rsid w:val="008D13B3"/>
    <w:rsid w:val="008D1428"/>
    <w:rsid w:val="008D3882"/>
    <w:rsid w:val="008D4145"/>
    <w:rsid w:val="008D4574"/>
    <w:rsid w:val="008D4731"/>
    <w:rsid w:val="008D52ED"/>
    <w:rsid w:val="008D7E13"/>
    <w:rsid w:val="008E16CD"/>
    <w:rsid w:val="008E1A14"/>
    <w:rsid w:val="008E2316"/>
    <w:rsid w:val="008E2AF5"/>
    <w:rsid w:val="008E39DD"/>
    <w:rsid w:val="008E3D19"/>
    <w:rsid w:val="008E565F"/>
    <w:rsid w:val="008E57C0"/>
    <w:rsid w:val="008E7006"/>
    <w:rsid w:val="008F0437"/>
    <w:rsid w:val="008F14A0"/>
    <w:rsid w:val="008F357A"/>
    <w:rsid w:val="008F4965"/>
    <w:rsid w:val="008F5822"/>
    <w:rsid w:val="008F5EC3"/>
    <w:rsid w:val="0090006C"/>
    <w:rsid w:val="00900B42"/>
    <w:rsid w:val="00901C70"/>
    <w:rsid w:val="00902DF2"/>
    <w:rsid w:val="0090333A"/>
    <w:rsid w:val="00906A88"/>
    <w:rsid w:val="009070FD"/>
    <w:rsid w:val="00910D04"/>
    <w:rsid w:val="00910FD1"/>
    <w:rsid w:val="00911456"/>
    <w:rsid w:val="00911C02"/>
    <w:rsid w:val="009129B4"/>
    <w:rsid w:val="00914165"/>
    <w:rsid w:val="00915262"/>
    <w:rsid w:val="00915354"/>
    <w:rsid w:val="00917068"/>
    <w:rsid w:val="0092073C"/>
    <w:rsid w:val="00920DBC"/>
    <w:rsid w:val="00920FC9"/>
    <w:rsid w:val="00921AB5"/>
    <w:rsid w:val="00921EDA"/>
    <w:rsid w:val="00922F0D"/>
    <w:rsid w:val="00922F22"/>
    <w:rsid w:val="009254EF"/>
    <w:rsid w:val="00925EAF"/>
    <w:rsid w:val="00925F91"/>
    <w:rsid w:val="009261D9"/>
    <w:rsid w:val="009276F4"/>
    <w:rsid w:val="00927E5E"/>
    <w:rsid w:val="0093094B"/>
    <w:rsid w:val="00932404"/>
    <w:rsid w:val="0093295D"/>
    <w:rsid w:val="00932C74"/>
    <w:rsid w:val="00932E74"/>
    <w:rsid w:val="0093316C"/>
    <w:rsid w:val="00933718"/>
    <w:rsid w:val="009346C3"/>
    <w:rsid w:val="00934712"/>
    <w:rsid w:val="00935555"/>
    <w:rsid w:val="00936CCA"/>
    <w:rsid w:val="00937B4A"/>
    <w:rsid w:val="009404D9"/>
    <w:rsid w:val="009421F1"/>
    <w:rsid w:val="00942380"/>
    <w:rsid w:val="00942985"/>
    <w:rsid w:val="009432C0"/>
    <w:rsid w:val="0094596D"/>
    <w:rsid w:val="00945BC1"/>
    <w:rsid w:val="009460AB"/>
    <w:rsid w:val="00946D85"/>
    <w:rsid w:val="00946F54"/>
    <w:rsid w:val="00947909"/>
    <w:rsid w:val="009505C0"/>
    <w:rsid w:val="00950D2D"/>
    <w:rsid w:val="00950EA1"/>
    <w:rsid w:val="0095546F"/>
    <w:rsid w:val="009559FE"/>
    <w:rsid w:val="00956823"/>
    <w:rsid w:val="00956B06"/>
    <w:rsid w:val="00957704"/>
    <w:rsid w:val="00960499"/>
    <w:rsid w:val="0096105F"/>
    <w:rsid w:val="00961E9B"/>
    <w:rsid w:val="009622C3"/>
    <w:rsid w:val="00962A52"/>
    <w:rsid w:val="00962FC6"/>
    <w:rsid w:val="0096327C"/>
    <w:rsid w:val="0096502A"/>
    <w:rsid w:val="00965E4D"/>
    <w:rsid w:val="009663A7"/>
    <w:rsid w:val="00966918"/>
    <w:rsid w:val="00966A36"/>
    <w:rsid w:val="009670D6"/>
    <w:rsid w:val="0096713D"/>
    <w:rsid w:val="00967C4B"/>
    <w:rsid w:val="00970158"/>
    <w:rsid w:val="00971688"/>
    <w:rsid w:val="00971BF0"/>
    <w:rsid w:val="0097224F"/>
    <w:rsid w:val="00972401"/>
    <w:rsid w:val="009729FB"/>
    <w:rsid w:val="00973D0C"/>
    <w:rsid w:val="00974CDB"/>
    <w:rsid w:val="009753E3"/>
    <w:rsid w:val="009754EC"/>
    <w:rsid w:val="009756BB"/>
    <w:rsid w:val="00975A04"/>
    <w:rsid w:val="00975FBF"/>
    <w:rsid w:val="0098023F"/>
    <w:rsid w:val="009805E8"/>
    <w:rsid w:val="00980E9E"/>
    <w:rsid w:val="00981F40"/>
    <w:rsid w:val="00982211"/>
    <w:rsid w:val="009832F5"/>
    <w:rsid w:val="00984DA0"/>
    <w:rsid w:val="0098513D"/>
    <w:rsid w:val="009870AE"/>
    <w:rsid w:val="00987626"/>
    <w:rsid w:val="009919EC"/>
    <w:rsid w:val="00992AD8"/>
    <w:rsid w:val="009937AD"/>
    <w:rsid w:val="00994E0D"/>
    <w:rsid w:val="00996118"/>
    <w:rsid w:val="0099664C"/>
    <w:rsid w:val="00996982"/>
    <w:rsid w:val="00997962"/>
    <w:rsid w:val="009A031B"/>
    <w:rsid w:val="009A0FC3"/>
    <w:rsid w:val="009A11BF"/>
    <w:rsid w:val="009A1465"/>
    <w:rsid w:val="009A1D71"/>
    <w:rsid w:val="009A35AB"/>
    <w:rsid w:val="009A36C7"/>
    <w:rsid w:val="009A4959"/>
    <w:rsid w:val="009A59AF"/>
    <w:rsid w:val="009A5DB2"/>
    <w:rsid w:val="009A7495"/>
    <w:rsid w:val="009B01DC"/>
    <w:rsid w:val="009B1AAA"/>
    <w:rsid w:val="009B24C9"/>
    <w:rsid w:val="009B38E3"/>
    <w:rsid w:val="009B4822"/>
    <w:rsid w:val="009B53EA"/>
    <w:rsid w:val="009B55E7"/>
    <w:rsid w:val="009B5865"/>
    <w:rsid w:val="009B692D"/>
    <w:rsid w:val="009B72A0"/>
    <w:rsid w:val="009C1645"/>
    <w:rsid w:val="009C2454"/>
    <w:rsid w:val="009C25AF"/>
    <w:rsid w:val="009C289E"/>
    <w:rsid w:val="009C31A5"/>
    <w:rsid w:val="009C38C0"/>
    <w:rsid w:val="009C59A9"/>
    <w:rsid w:val="009C5AF6"/>
    <w:rsid w:val="009C6D4B"/>
    <w:rsid w:val="009C7501"/>
    <w:rsid w:val="009C75CA"/>
    <w:rsid w:val="009C7A20"/>
    <w:rsid w:val="009C7E8B"/>
    <w:rsid w:val="009D0460"/>
    <w:rsid w:val="009D09D3"/>
    <w:rsid w:val="009D17B9"/>
    <w:rsid w:val="009D1B4D"/>
    <w:rsid w:val="009D5BA9"/>
    <w:rsid w:val="009D7650"/>
    <w:rsid w:val="009D7FD3"/>
    <w:rsid w:val="009E037E"/>
    <w:rsid w:val="009E0960"/>
    <w:rsid w:val="009E13AD"/>
    <w:rsid w:val="009E2346"/>
    <w:rsid w:val="009E6215"/>
    <w:rsid w:val="009E6943"/>
    <w:rsid w:val="009E7C1B"/>
    <w:rsid w:val="009F1403"/>
    <w:rsid w:val="009F2D8C"/>
    <w:rsid w:val="009F5837"/>
    <w:rsid w:val="009F6C5E"/>
    <w:rsid w:val="009F75D1"/>
    <w:rsid w:val="009F7F78"/>
    <w:rsid w:val="00A025D4"/>
    <w:rsid w:val="00A02853"/>
    <w:rsid w:val="00A02A19"/>
    <w:rsid w:val="00A033BE"/>
    <w:rsid w:val="00A035CC"/>
    <w:rsid w:val="00A04B53"/>
    <w:rsid w:val="00A04DB1"/>
    <w:rsid w:val="00A05EB1"/>
    <w:rsid w:val="00A0724D"/>
    <w:rsid w:val="00A07C0A"/>
    <w:rsid w:val="00A07F36"/>
    <w:rsid w:val="00A10510"/>
    <w:rsid w:val="00A10569"/>
    <w:rsid w:val="00A109F5"/>
    <w:rsid w:val="00A10A7C"/>
    <w:rsid w:val="00A121B7"/>
    <w:rsid w:val="00A1299C"/>
    <w:rsid w:val="00A12CE5"/>
    <w:rsid w:val="00A133C2"/>
    <w:rsid w:val="00A1412C"/>
    <w:rsid w:val="00A1442F"/>
    <w:rsid w:val="00A16C00"/>
    <w:rsid w:val="00A17171"/>
    <w:rsid w:val="00A17BD2"/>
    <w:rsid w:val="00A209F5"/>
    <w:rsid w:val="00A21319"/>
    <w:rsid w:val="00A23F16"/>
    <w:rsid w:val="00A24B1A"/>
    <w:rsid w:val="00A257A4"/>
    <w:rsid w:val="00A26545"/>
    <w:rsid w:val="00A26C7B"/>
    <w:rsid w:val="00A272EF"/>
    <w:rsid w:val="00A273A5"/>
    <w:rsid w:val="00A32B50"/>
    <w:rsid w:val="00A3310E"/>
    <w:rsid w:val="00A33B4C"/>
    <w:rsid w:val="00A3458F"/>
    <w:rsid w:val="00A35DFB"/>
    <w:rsid w:val="00A360F5"/>
    <w:rsid w:val="00A36BB1"/>
    <w:rsid w:val="00A376C8"/>
    <w:rsid w:val="00A40B59"/>
    <w:rsid w:val="00A414E8"/>
    <w:rsid w:val="00A416B1"/>
    <w:rsid w:val="00A41865"/>
    <w:rsid w:val="00A41B18"/>
    <w:rsid w:val="00A41ED3"/>
    <w:rsid w:val="00A434A1"/>
    <w:rsid w:val="00A43CB1"/>
    <w:rsid w:val="00A4458D"/>
    <w:rsid w:val="00A449AB"/>
    <w:rsid w:val="00A45A04"/>
    <w:rsid w:val="00A46D17"/>
    <w:rsid w:val="00A503D2"/>
    <w:rsid w:val="00A5053C"/>
    <w:rsid w:val="00A50DAF"/>
    <w:rsid w:val="00A5152F"/>
    <w:rsid w:val="00A51F7B"/>
    <w:rsid w:val="00A529C1"/>
    <w:rsid w:val="00A52C7C"/>
    <w:rsid w:val="00A53797"/>
    <w:rsid w:val="00A53842"/>
    <w:rsid w:val="00A548E2"/>
    <w:rsid w:val="00A54A88"/>
    <w:rsid w:val="00A5581F"/>
    <w:rsid w:val="00A56F18"/>
    <w:rsid w:val="00A57E28"/>
    <w:rsid w:val="00A60A30"/>
    <w:rsid w:val="00A6105F"/>
    <w:rsid w:val="00A61546"/>
    <w:rsid w:val="00A615CE"/>
    <w:rsid w:val="00A639EE"/>
    <w:rsid w:val="00A648A4"/>
    <w:rsid w:val="00A64D57"/>
    <w:rsid w:val="00A66EB3"/>
    <w:rsid w:val="00A67888"/>
    <w:rsid w:val="00A71669"/>
    <w:rsid w:val="00A72FB8"/>
    <w:rsid w:val="00A736DE"/>
    <w:rsid w:val="00A7417A"/>
    <w:rsid w:val="00A756EB"/>
    <w:rsid w:val="00A75FB7"/>
    <w:rsid w:val="00A76C42"/>
    <w:rsid w:val="00A76E35"/>
    <w:rsid w:val="00A77025"/>
    <w:rsid w:val="00A774E1"/>
    <w:rsid w:val="00A77C6D"/>
    <w:rsid w:val="00A806A9"/>
    <w:rsid w:val="00A80789"/>
    <w:rsid w:val="00A81825"/>
    <w:rsid w:val="00A839BA"/>
    <w:rsid w:val="00A84065"/>
    <w:rsid w:val="00A84B2C"/>
    <w:rsid w:val="00A85D42"/>
    <w:rsid w:val="00A87035"/>
    <w:rsid w:val="00A875C8"/>
    <w:rsid w:val="00A87B2D"/>
    <w:rsid w:val="00A9108F"/>
    <w:rsid w:val="00A920B0"/>
    <w:rsid w:val="00A932E6"/>
    <w:rsid w:val="00A947EF"/>
    <w:rsid w:val="00A9488B"/>
    <w:rsid w:val="00A9514D"/>
    <w:rsid w:val="00A95D43"/>
    <w:rsid w:val="00A95D83"/>
    <w:rsid w:val="00A95D8B"/>
    <w:rsid w:val="00A95FF0"/>
    <w:rsid w:val="00A9667F"/>
    <w:rsid w:val="00A97DE9"/>
    <w:rsid w:val="00AA099E"/>
    <w:rsid w:val="00AA13CF"/>
    <w:rsid w:val="00AA21BC"/>
    <w:rsid w:val="00AA2A74"/>
    <w:rsid w:val="00AA2B7D"/>
    <w:rsid w:val="00AA394A"/>
    <w:rsid w:val="00AA641C"/>
    <w:rsid w:val="00AA662C"/>
    <w:rsid w:val="00AB0802"/>
    <w:rsid w:val="00AB1397"/>
    <w:rsid w:val="00AB1C54"/>
    <w:rsid w:val="00AB2D61"/>
    <w:rsid w:val="00AB3472"/>
    <w:rsid w:val="00AB38A0"/>
    <w:rsid w:val="00AB38AC"/>
    <w:rsid w:val="00AB430D"/>
    <w:rsid w:val="00AB605D"/>
    <w:rsid w:val="00AB69F7"/>
    <w:rsid w:val="00AB6ED5"/>
    <w:rsid w:val="00AB6EF3"/>
    <w:rsid w:val="00AC32E6"/>
    <w:rsid w:val="00AC3B3E"/>
    <w:rsid w:val="00AC41B0"/>
    <w:rsid w:val="00AC43D3"/>
    <w:rsid w:val="00AC582D"/>
    <w:rsid w:val="00AC59F6"/>
    <w:rsid w:val="00AC6653"/>
    <w:rsid w:val="00AC7425"/>
    <w:rsid w:val="00AC76B3"/>
    <w:rsid w:val="00AD14B4"/>
    <w:rsid w:val="00AD1836"/>
    <w:rsid w:val="00AD1A1E"/>
    <w:rsid w:val="00AD1BE8"/>
    <w:rsid w:val="00AD2D86"/>
    <w:rsid w:val="00AD4396"/>
    <w:rsid w:val="00AD6535"/>
    <w:rsid w:val="00AD68F8"/>
    <w:rsid w:val="00AD7CA5"/>
    <w:rsid w:val="00AE0307"/>
    <w:rsid w:val="00AE17EB"/>
    <w:rsid w:val="00AE1F6E"/>
    <w:rsid w:val="00AE22E6"/>
    <w:rsid w:val="00AE7485"/>
    <w:rsid w:val="00AF059F"/>
    <w:rsid w:val="00AF194A"/>
    <w:rsid w:val="00AF1EC3"/>
    <w:rsid w:val="00AF28F2"/>
    <w:rsid w:val="00AF2ED2"/>
    <w:rsid w:val="00AF36CC"/>
    <w:rsid w:val="00AF395D"/>
    <w:rsid w:val="00AF412B"/>
    <w:rsid w:val="00AF4775"/>
    <w:rsid w:val="00AF5AE5"/>
    <w:rsid w:val="00AF5B68"/>
    <w:rsid w:val="00AF6E6C"/>
    <w:rsid w:val="00AF743B"/>
    <w:rsid w:val="00AF7AF4"/>
    <w:rsid w:val="00B00EA2"/>
    <w:rsid w:val="00B01F6C"/>
    <w:rsid w:val="00B021AB"/>
    <w:rsid w:val="00B035EF"/>
    <w:rsid w:val="00B03E0A"/>
    <w:rsid w:val="00B04443"/>
    <w:rsid w:val="00B056CC"/>
    <w:rsid w:val="00B059BB"/>
    <w:rsid w:val="00B05F03"/>
    <w:rsid w:val="00B06EC5"/>
    <w:rsid w:val="00B07C8D"/>
    <w:rsid w:val="00B102FA"/>
    <w:rsid w:val="00B112EF"/>
    <w:rsid w:val="00B123F0"/>
    <w:rsid w:val="00B1241F"/>
    <w:rsid w:val="00B12B62"/>
    <w:rsid w:val="00B12D0E"/>
    <w:rsid w:val="00B12F9C"/>
    <w:rsid w:val="00B14909"/>
    <w:rsid w:val="00B14AF3"/>
    <w:rsid w:val="00B14FA4"/>
    <w:rsid w:val="00B15CE5"/>
    <w:rsid w:val="00B1679C"/>
    <w:rsid w:val="00B20B83"/>
    <w:rsid w:val="00B2189B"/>
    <w:rsid w:val="00B21A11"/>
    <w:rsid w:val="00B21B08"/>
    <w:rsid w:val="00B21B80"/>
    <w:rsid w:val="00B21D9D"/>
    <w:rsid w:val="00B21EEE"/>
    <w:rsid w:val="00B22663"/>
    <w:rsid w:val="00B24198"/>
    <w:rsid w:val="00B25A06"/>
    <w:rsid w:val="00B25C0E"/>
    <w:rsid w:val="00B261E1"/>
    <w:rsid w:val="00B27EE8"/>
    <w:rsid w:val="00B31136"/>
    <w:rsid w:val="00B3150C"/>
    <w:rsid w:val="00B31AEE"/>
    <w:rsid w:val="00B323E2"/>
    <w:rsid w:val="00B3364A"/>
    <w:rsid w:val="00B35CFA"/>
    <w:rsid w:val="00B360F1"/>
    <w:rsid w:val="00B36269"/>
    <w:rsid w:val="00B36B8C"/>
    <w:rsid w:val="00B36FB4"/>
    <w:rsid w:val="00B379A3"/>
    <w:rsid w:val="00B37DCE"/>
    <w:rsid w:val="00B4217E"/>
    <w:rsid w:val="00B42D87"/>
    <w:rsid w:val="00B42DE4"/>
    <w:rsid w:val="00B42E3E"/>
    <w:rsid w:val="00B4478C"/>
    <w:rsid w:val="00B44815"/>
    <w:rsid w:val="00B44F86"/>
    <w:rsid w:val="00B45CC9"/>
    <w:rsid w:val="00B463B0"/>
    <w:rsid w:val="00B463CF"/>
    <w:rsid w:val="00B46AB2"/>
    <w:rsid w:val="00B47EC5"/>
    <w:rsid w:val="00B504B6"/>
    <w:rsid w:val="00B50A5E"/>
    <w:rsid w:val="00B50D03"/>
    <w:rsid w:val="00B51396"/>
    <w:rsid w:val="00B51E0C"/>
    <w:rsid w:val="00B541C4"/>
    <w:rsid w:val="00B541D9"/>
    <w:rsid w:val="00B5428A"/>
    <w:rsid w:val="00B5561B"/>
    <w:rsid w:val="00B559C4"/>
    <w:rsid w:val="00B5672F"/>
    <w:rsid w:val="00B56C1C"/>
    <w:rsid w:val="00B57127"/>
    <w:rsid w:val="00B57A3A"/>
    <w:rsid w:val="00B57DEA"/>
    <w:rsid w:val="00B57FA4"/>
    <w:rsid w:val="00B6049E"/>
    <w:rsid w:val="00B60D30"/>
    <w:rsid w:val="00B61F2A"/>
    <w:rsid w:val="00B62469"/>
    <w:rsid w:val="00B62AAB"/>
    <w:rsid w:val="00B62CE5"/>
    <w:rsid w:val="00B638AA"/>
    <w:rsid w:val="00B65815"/>
    <w:rsid w:val="00B65AB4"/>
    <w:rsid w:val="00B65C17"/>
    <w:rsid w:val="00B6737F"/>
    <w:rsid w:val="00B6745A"/>
    <w:rsid w:val="00B674A2"/>
    <w:rsid w:val="00B7213D"/>
    <w:rsid w:val="00B72339"/>
    <w:rsid w:val="00B73A89"/>
    <w:rsid w:val="00B73CDB"/>
    <w:rsid w:val="00B73DF0"/>
    <w:rsid w:val="00B7400C"/>
    <w:rsid w:val="00B741CC"/>
    <w:rsid w:val="00B74FF8"/>
    <w:rsid w:val="00B75449"/>
    <w:rsid w:val="00B75EB2"/>
    <w:rsid w:val="00B76502"/>
    <w:rsid w:val="00B766B3"/>
    <w:rsid w:val="00B76829"/>
    <w:rsid w:val="00B76AC7"/>
    <w:rsid w:val="00B77188"/>
    <w:rsid w:val="00B77AE7"/>
    <w:rsid w:val="00B77F58"/>
    <w:rsid w:val="00B8021C"/>
    <w:rsid w:val="00B80EB2"/>
    <w:rsid w:val="00B81828"/>
    <w:rsid w:val="00B81EBF"/>
    <w:rsid w:val="00B82617"/>
    <w:rsid w:val="00B84AFE"/>
    <w:rsid w:val="00B84EE1"/>
    <w:rsid w:val="00B8515E"/>
    <w:rsid w:val="00B86123"/>
    <w:rsid w:val="00B8619F"/>
    <w:rsid w:val="00B86625"/>
    <w:rsid w:val="00B86BAA"/>
    <w:rsid w:val="00B907AF"/>
    <w:rsid w:val="00B912E7"/>
    <w:rsid w:val="00B91509"/>
    <w:rsid w:val="00B91C77"/>
    <w:rsid w:val="00B9215A"/>
    <w:rsid w:val="00B9370B"/>
    <w:rsid w:val="00B948ED"/>
    <w:rsid w:val="00B954DD"/>
    <w:rsid w:val="00B96BF7"/>
    <w:rsid w:val="00B96FBA"/>
    <w:rsid w:val="00BA0002"/>
    <w:rsid w:val="00BA0156"/>
    <w:rsid w:val="00BA0168"/>
    <w:rsid w:val="00BA156F"/>
    <w:rsid w:val="00BA2407"/>
    <w:rsid w:val="00BA27D3"/>
    <w:rsid w:val="00BA3670"/>
    <w:rsid w:val="00BA3DEF"/>
    <w:rsid w:val="00BA3F36"/>
    <w:rsid w:val="00BA4BFD"/>
    <w:rsid w:val="00BA4D98"/>
    <w:rsid w:val="00BA526C"/>
    <w:rsid w:val="00BA61C8"/>
    <w:rsid w:val="00BA6D13"/>
    <w:rsid w:val="00BA7A6E"/>
    <w:rsid w:val="00BB0E05"/>
    <w:rsid w:val="00BB17A9"/>
    <w:rsid w:val="00BB189C"/>
    <w:rsid w:val="00BB2E4D"/>
    <w:rsid w:val="00BB30E8"/>
    <w:rsid w:val="00BB42D9"/>
    <w:rsid w:val="00BB4E2E"/>
    <w:rsid w:val="00BC15F5"/>
    <w:rsid w:val="00BC4A54"/>
    <w:rsid w:val="00BC5824"/>
    <w:rsid w:val="00BC632E"/>
    <w:rsid w:val="00BC69A8"/>
    <w:rsid w:val="00BC6EC8"/>
    <w:rsid w:val="00BC7959"/>
    <w:rsid w:val="00BD00BD"/>
    <w:rsid w:val="00BD1FFD"/>
    <w:rsid w:val="00BD3561"/>
    <w:rsid w:val="00BD571B"/>
    <w:rsid w:val="00BD5BCF"/>
    <w:rsid w:val="00BD5E81"/>
    <w:rsid w:val="00BE04F8"/>
    <w:rsid w:val="00BE2145"/>
    <w:rsid w:val="00BE2BF7"/>
    <w:rsid w:val="00BE2DED"/>
    <w:rsid w:val="00BE4630"/>
    <w:rsid w:val="00BE4AAB"/>
    <w:rsid w:val="00BE5ED2"/>
    <w:rsid w:val="00BE5EF2"/>
    <w:rsid w:val="00BE69CB"/>
    <w:rsid w:val="00BE70E5"/>
    <w:rsid w:val="00BE7443"/>
    <w:rsid w:val="00BF018A"/>
    <w:rsid w:val="00BF0418"/>
    <w:rsid w:val="00BF223B"/>
    <w:rsid w:val="00BF2EDE"/>
    <w:rsid w:val="00BF388B"/>
    <w:rsid w:val="00BF4F6B"/>
    <w:rsid w:val="00BF5D01"/>
    <w:rsid w:val="00BF6118"/>
    <w:rsid w:val="00BF6699"/>
    <w:rsid w:val="00BF76BE"/>
    <w:rsid w:val="00BF7A0E"/>
    <w:rsid w:val="00C00ABA"/>
    <w:rsid w:val="00C0101E"/>
    <w:rsid w:val="00C021E1"/>
    <w:rsid w:val="00C03848"/>
    <w:rsid w:val="00C03B58"/>
    <w:rsid w:val="00C046D3"/>
    <w:rsid w:val="00C04E65"/>
    <w:rsid w:val="00C05332"/>
    <w:rsid w:val="00C061AF"/>
    <w:rsid w:val="00C064B0"/>
    <w:rsid w:val="00C06C77"/>
    <w:rsid w:val="00C07117"/>
    <w:rsid w:val="00C0788F"/>
    <w:rsid w:val="00C10365"/>
    <w:rsid w:val="00C1090C"/>
    <w:rsid w:val="00C11077"/>
    <w:rsid w:val="00C11734"/>
    <w:rsid w:val="00C128DE"/>
    <w:rsid w:val="00C140B8"/>
    <w:rsid w:val="00C14F7F"/>
    <w:rsid w:val="00C151B5"/>
    <w:rsid w:val="00C15724"/>
    <w:rsid w:val="00C15FBE"/>
    <w:rsid w:val="00C16EA8"/>
    <w:rsid w:val="00C17105"/>
    <w:rsid w:val="00C17277"/>
    <w:rsid w:val="00C20A9D"/>
    <w:rsid w:val="00C20BA2"/>
    <w:rsid w:val="00C21687"/>
    <w:rsid w:val="00C22E15"/>
    <w:rsid w:val="00C24E42"/>
    <w:rsid w:val="00C2563A"/>
    <w:rsid w:val="00C26024"/>
    <w:rsid w:val="00C26098"/>
    <w:rsid w:val="00C2684B"/>
    <w:rsid w:val="00C30260"/>
    <w:rsid w:val="00C314C4"/>
    <w:rsid w:val="00C31ACF"/>
    <w:rsid w:val="00C325AD"/>
    <w:rsid w:val="00C359AA"/>
    <w:rsid w:val="00C36019"/>
    <w:rsid w:val="00C36220"/>
    <w:rsid w:val="00C36CB8"/>
    <w:rsid w:val="00C37182"/>
    <w:rsid w:val="00C3722A"/>
    <w:rsid w:val="00C37708"/>
    <w:rsid w:val="00C37B47"/>
    <w:rsid w:val="00C4001E"/>
    <w:rsid w:val="00C403DE"/>
    <w:rsid w:val="00C404AB"/>
    <w:rsid w:val="00C40901"/>
    <w:rsid w:val="00C40AED"/>
    <w:rsid w:val="00C4165C"/>
    <w:rsid w:val="00C42D14"/>
    <w:rsid w:val="00C42F56"/>
    <w:rsid w:val="00C44479"/>
    <w:rsid w:val="00C4515C"/>
    <w:rsid w:val="00C46407"/>
    <w:rsid w:val="00C46A68"/>
    <w:rsid w:val="00C470EB"/>
    <w:rsid w:val="00C47873"/>
    <w:rsid w:val="00C47A4B"/>
    <w:rsid w:val="00C47F9A"/>
    <w:rsid w:val="00C508FD"/>
    <w:rsid w:val="00C51749"/>
    <w:rsid w:val="00C5227E"/>
    <w:rsid w:val="00C52655"/>
    <w:rsid w:val="00C5422D"/>
    <w:rsid w:val="00C5445A"/>
    <w:rsid w:val="00C545D7"/>
    <w:rsid w:val="00C55C2C"/>
    <w:rsid w:val="00C5611F"/>
    <w:rsid w:val="00C5615F"/>
    <w:rsid w:val="00C561CE"/>
    <w:rsid w:val="00C5641F"/>
    <w:rsid w:val="00C5685D"/>
    <w:rsid w:val="00C62283"/>
    <w:rsid w:val="00C62A58"/>
    <w:rsid w:val="00C62A77"/>
    <w:rsid w:val="00C62C00"/>
    <w:rsid w:val="00C62DA0"/>
    <w:rsid w:val="00C62FDF"/>
    <w:rsid w:val="00C64A3C"/>
    <w:rsid w:val="00C64D32"/>
    <w:rsid w:val="00C65450"/>
    <w:rsid w:val="00C657AB"/>
    <w:rsid w:val="00C65B1E"/>
    <w:rsid w:val="00C65BB1"/>
    <w:rsid w:val="00C67ABC"/>
    <w:rsid w:val="00C70716"/>
    <w:rsid w:val="00C71632"/>
    <w:rsid w:val="00C71E57"/>
    <w:rsid w:val="00C71EB9"/>
    <w:rsid w:val="00C72392"/>
    <w:rsid w:val="00C73308"/>
    <w:rsid w:val="00C734F1"/>
    <w:rsid w:val="00C73E58"/>
    <w:rsid w:val="00C74B9E"/>
    <w:rsid w:val="00C74F08"/>
    <w:rsid w:val="00C75261"/>
    <w:rsid w:val="00C761CE"/>
    <w:rsid w:val="00C777AD"/>
    <w:rsid w:val="00C801CD"/>
    <w:rsid w:val="00C80C2F"/>
    <w:rsid w:val="00C815F6"/>
    <w:rsid w:val="00C82000"/>
    <w:rsid w:val="00C827BD"/>
    <w:rsid w:val="00C857A8"/>
    <w:rsid w:val="00C8688B"/>
    <w:rsid w:val="00C86AD1"/>
    <w:rsid w:val="00C86C3B"/>
    <w:rsid w:val="00C86C81"/>
    <w:rsid w:val="00C87080"/>
    <w:rsid w:val="00C87400"/>
    <w:rsid w:val="00C902CC"/>
    <w:rsid w:val="00C91413"/>
    <w:rsid w:val="00C9192C"/>
    <w:rsid w:val="00C919C8"/>
    <w:rsid w:val="00C92640"/>
    <w:rsid w:val="00C9284B"/>
    <w:rsid w:val="00C92FA2"/>
    <w:rsid w:val="00C930AA"/>
    <w:rsid w:val="00C94819"/>
    <w:rsid w:val="00C94C19"/>
    <w:rsid w:val="00C95C52"/>
    <w:rsid w:val="00C95D91"/>
    <w:rsid w:val="00C97AFB"/>
    <w:rsid w:val="00CA0CA7"/>
    <w:rsid w:val="00CA1687"/>
    <w:rsid w:val="00CA1B30"/>
    <w:rsid w:val="00CA26F4"/>
    <w:rsid w:val="00CA3591"/>
    <w:rsid w:val="00CA4BE7"/>
    <w:rsid w:val="00CA543F"/>
    <w:rsid w:val="00CA605F"/>
    <w:rsid w:val="00CA60D1"/>
    <w:rsid w:val="00CA650D"/>
    <w:rsid w:val="00CA67A6"/>
    <w:rsid w:val="00CA6D70"/>
    <w:rsid w:val="00CA7FD1"/>
    <w:rsid w:val="00CB33BF"/>
    <w:rsid w:val="00CB448F"/>
    <w:rsid w:val="00CB47BA"/>
    <w:rsid w:val="00CB51A0"/>
    <w:rsid w:val="00CB61BD"/>
    <w:rsid w:val="00CB6775"/>
    <w:rsid w:val="00CB677C"/>
    <w:rsid w:val="00CC0361"/>
    <w:rsid w:val="00CC0FF4"/>
    <w:rsid w:val="00CC1148"/>
    <w:rsid w:val="00CC2696"/>
    <w:rsid w:val="00CC3C1B"/>
    <w:rsid w:val="00CC69ED"/>
    <w:rsid w:val="00CD04A9"/>
    <w:rsid w:val="00CD04F3"/>
    <w:rsid w:val="00CD063D"/>
    <w:rsid w:val="00CD089B"/>
    <w:rsid w:val="00CD1CF4"/>
    <w:rsid w:val="00CD2FBE"/>
    <w:rsid w:val="00CD4139"/>
    <w:rsid w:val="00CD5910"/>
    <w:rsid w:val="00CD637C"/>
    <w:rsid w:val="00CD64DC"/>
    <w:rsid w:val="00CD6B02"/>
    <w:rsid w:val="00CD6FE3"/>
    <w:rsid w:val="00CD7358"/>
    <w:rsid w:val="00CD7F41"/>
    <w:rsid w:val="00CE0F8E"/>
    <w:rsid w:val="00CE1F6F"/>
    <w:rsid w:val="00CE25DE"/>
    <w:rsid w:val="00CE32E5"/>
    <w:rsid w:val="00CE3805"/>
    <w:rsid w:val="00CE4828"/>
    <w:rsid w:val="00CE4971"/>
    <w:rsid w:val="00CE519B"/>
    <w:rsid w:val="00CE5291"/>
    <w:rsid w:val="00CE77D4"/>
    <w:rsid w:val="00CE7BBD"/>
    <w:rsid w:val="00CF17B7"/>
    <w:rsid w:val="00CF2060"/>
    <w:rsid w:val="00CF23FC"/>
    <w:rsid w:val="00CF3C0A"/>
    <w:rsid w:val="00CF42BE"/>
    <w:rsid w:val="00CF4760"/>
    <w:rsid w:val="00CF5A57"/>
    <w:rsid w:val="00CF6403"/>
    <w:rsid w:val="00CF7CD1"/>
    <w:rsid w:val="00D01A75"/>
    <w:rsid w:val="00D01F70"/>
    <w:rsid w:val="00D029E7"/>
    <w:rsid w:val="00D02B70"/>
    <w:rsid w:val="00D036F6"/>
    <w:rsid w:val="00D03865"/>
    <w:rsid w:val="00D03AE9"/>
    <w:rsid w:val="00D04FE7"/>
    <w:rsid w:val="00D05090"/>
    <w:rsid w:val="00D05F6D"/>
    <w:rsid w:val="00D0608B"/>
    <w:rsid w:val="00D06742"/>
    <w:rsid w:val="00D06C20"/>
    <w:rsid w:val="00D07368"/>
    <w:rsid w:val="00D07C83"/>
    <w:rsid w:val="00D07EB9"/>
    <w:rsid w:val="00D07FEE"/>
    <w:rsid w:val="00D101F0"/>
    <w:rsid w:val="00D10803"/>
    <w:rsid w:val="00D11023"/>
    <w:rsid w:val="00D11444"/>
    <w:rsid w:val="00D121C9"/>
    <w:rsid w:val="00D144A6"/>
    <w:rsid w:val="00D1604B"/>
    <w:rsid w:val="00D16786"/>
    <w:rsid w:val="00D16CCE"/>
    <w:rsid w:val="00D16DCE"/>
    <w:rsid w:val="00D1754B"/>
    <w:rsid w:val="00D214D3"/>
    <w:rsid w:val="00D21997"/>
    <w:rsid w:val="00D23B9B"/>
    <w:rsid w:val="00D2418E"/>
    <w:rsid w:val="00D24601"/>
    <w:rsid w:val="00D24D5E"/>
    <w:rsid w:val="00D27994"/>
    <w:rsid w:val="00D307EF"/>
    <w:rsid w:val="00D30820"/>
    <w:rsid w:val="00D30A8D"/>
    <w:rsid w:val="00D314C8"/>
    <w:rsid w:val="00D328F5"/>
    <w:rsid w:val="00D331A7"/>
    <w:rsid w:val="00D33A5B"/>
    <w:rsid w:val="00D34765"/>
    <w:rsid w:val="00D35A2C"/>
    <w:rsid w:val="00D36083"/>
    <w:rsid w:val="00D403B2"/>
    <w:rsid w:val="00D40EC9"/>
    <w:rsid w:val="00D411AF"/>
    <w:rsid w:val="00D41AD3"/>
    <w:rsid w:val="00D431F1"/>
    <w:rsid w:val="00D432C1"/>
    <w:rsid w:val="00D453A6"/>
    <w:rsid w:val="00D45FCE"/>
    <w:rsid w:val="00D46538"/>
    <w:rsid w:val="00D46AAB"/>
    <w:rsid w:val="00D4720E"/>
    <w:rsid w:val="00D50CA8"/>
    <w:rsid w:val="00D51025"/>
    <w:rsid w:val="00D5102E"/>
    <w:rsid w:val="00D514AF"/>
    <w:rsid w:val="00D5280D"/>
    <w:rsid w:val="00D52BB2"/>
    <w:rsid w:val="00D53602"/>
    <w:rsid w:val="00D54231"/>
    <w:rsid w:val="00D54EC0"/>
    <w:rsid w:val="00D55047"/>
    <w:rsid w:val="00D55857"/>
    <w:rsid w:val="00D56158"/>
    <w:rsid w:val="00D564FB"/>
    <w:rsid w:val="00D575FD"/>
    <w:rsid w:val="00D57F52"/>
    <w:rsid w:val="00D605A8"/>
    <w:rsid w:val="00D608C6"/>
    <w:rsid w:val="00D61B11"/>
    <w:rsid w:val="00D6516C"/>
    <w:rsid w:val="00D65B1D"/>
    <w:rsid w:val="00D65F5C"/>
    <w:rsid w:val="00D670B1"/>
    <w:rsid w:val="00D703B2"/>
    <w:rsid w:val="00D729A9"/>
    <w:rsid w:val="00D736D4"/>
    <w:rsid w:val="00D73E18"/>
    <w:rsid w:val="00D73E27"/>
    <w:rsid w:val="00D745AC"/>
    <w:rsid w:val="00D75343"/>
    <w:rsid w:val="00D75F35"/>
    <w:rsid w:val="00D76E16"/>
    <w:rsid w:val="00D77F4E"/>
    <w:rsid w:val="00D81371"/>
    <w:rsid w:val="00D81571"/>
    <w:rsid w:val="00D816BD"/>
    <w:rsid w:val="00D81E84"/>
    <w:rsid w:val="00D821AD"/>
    <w:rsid w:val="00D83E7F"/>
    <w:rsid w:val="00D84761"/>
    <w:rsid w:val="00D852CC"/>
    <w:rsid w:val="00D85D36"/>
    <w:rsid w:val="00D876DA"/>
    <w:rsid w:val="00D8782C"/>
    <w:rsid w:val="00D8787E"/>
    <w:rsid w:val="00D918B6"/>
    <w:rsid w:val="00D924F6"/>
    <w:rsid w:val="00D92F6B"/>
    <w:rsid w:val="00D936ED"/>
    <w:rsid w:val="00D937FA"/>
    <w:rsid w:val="00D93EF5"/>
    <w:rsid w:val="00D94801"/>
    <w:rsid w:val="00D95859"/>
    <w:rsid w:val="00D979B9"/>
    <w:rsid w:val="00DA37F9"/>
    <w:rsid w:val="00DA3892"/>
    <w:rsid w:val="00DA47B4"/>
    <w:rsid w:val="00DA4858"/>
    <w:rsid w:val="00DA57F7"/>
    <w:rsid w:val="00DA6691"/>
    <w:rsid w:val="00DA7F7D"/>
    <w:rsid w:val="00DB0A49"/>
    <w:rsid w:val="00DB1302"/>
    <w:rsid w:val="00DB1324"/>
    <w:rsid w:val="00DB1432"/>
    <w:rsid w:val="00DB1E6F"/>
    <w:rsid w:val="00DB2E91"/>
    <w:rsid w:val="00DB3111"/>
    <w:rsid w:val="00DB3ACB"/>
    <w:rsid w:val="00DB3E2B"/>
    <w:rsid w:val="00DB43CC"/>
    <w:rsid w:val="00DB4987"/>
    <w:rsid w:val="00DB5047"/>
    <w:rsid w:val="00DB58C5"/>
    <w:rsid w:val="00DB636F"/>
    <w:rsid w:val="00DB68FD"/>
    <w:rsid w:val="00DB6DC4"/>
    <w:rsid w:val="00DB71B1"/>
    <w:rsid w:val="00DB7906"/>
    <w:rsid w:val="00DB7C14"/>
    <w:rsid w:val="00DC031B"/>
    <w:rsid w:val="00DC04FB"/>
    <w:rsid w:val="00DC1345"/>
    <w:rsid w:val="00DC20C7"/>
    <w:rsid w:val="00DC2D6D"/>
    <w:rsid w:val="00DC3557"/>
    <w:rsid w:val="00DC4C73"/>
    <w:rsid w:val="00DC575F"/>
    <w:rsid w:val="00DC639F"/>
    <w:rsid w:val="00DC70EB"/>
    <w:rsid w:val="00DC7126"/>
    <w:rsid w:val="00DC7143"/>
    <w:rsid w:val="00DD00EC"/>
    <w:rsid w:val="00DD0335"/>
    <w:rsid w:val="00DD0E5B"/>
    <w:rsid w:val="00DD0F1A"/>
    <w:rsid w:val="00DD15F6"/>
    <w:rsid w:val="00DD18CA"/>
    <w:rsid w:val="00DD1A89"/>
    <w:rsid w:val="00DD2378"/>
    <w:rsid w:val="00DD51C0"/>
    <w:rsid w:val="00DD57E0"/>
    <w:rsid w:val="00DD6521"/>
    <w:rsid w:val="00DD6C4B"/>
    <w:rsid w:val="00DD6ECB"/>
    <w:rsid w:val="00DD75B6"/>
    <w:rsid w:val="00DD7644"/>
    <w:rsid w:val="00DD7CDC"/>
    <w:rsid w:val="00DE07A8"/>
    <w:rsid w:val="00DE18F5"/>
    <w:rsid w:val="00DE2504"/>
    <w:rsid w:val="00DE272F"/>
    <w:rsid w:val="00DE2E18"/>
    <w:rsid w:val="00DE38F5"/>
    <w:rsid w:val="00DE426B"/>
    <w:rsid w:val="00DE42A2"/>
    <w:rsid w:val="00DE47A8"/>
    <w:rsid w:val="00DE4C8D"/>
    <w:rsid w:val="00DE4D24"/>
    <w:rsid w:val="00DE58EB"/>
    <w:rsid w:val="00DE5FDB"/>
    <w:rsid w:val="00DE62BE"/>
    <w:rsid w:val="00DF040B"/>
    <w:rsid w:val="00DF134D"/>
    <w:rsid w:val="00DF1701"/>
    <w:rsid w:val="00DF2033"/>
    <w:rsid w:val="00DF4157"/>
    <w:rsid w:val="00DF4C7B"/>
    <w:rsid w:val="00DF4F5A"/>
    <w:rsid w:val="00DF5F21"/>
    <w:rsid w:val="00DF601B"/>
    <w:rsid w:val="00DF61A3"/>
    <w:rsid w:val="00DF659A"/>
    <w:rsid w:val="00DF671B"/>
    <w:rsid w:val="00DF68B6"/>
    <w:rsid w:val="00DF70B9"/>
    <w:rsid w:val="00DF7D28"/>
    <w:rsid w:val="00E01431"/>
    <w:rsid w:val="00E01C5C"/>
    <w:rsid w:val="00E02490"/>
    <w:rsid w:val="00E02F99"/>
    <w:rsid w:val="00E0312F"/>
    <w:rsid w:val="00E035C5"/>
    <w:rsid w:val="00E03B31"/>
    <w:rsid w:val="00E047CF"/>
    <w:rsid w:val="00E048D9"/>
    <w:rsid w:val="00E04ED0"/>
    <w:rsid w:val="00E04FCC"/>
    <w:rsid w:val="00E05C4D"/>
    <w:rsid w:val="00E07964"/>
    <w:rsid w:val="00E106DA"/>
    <w:rsid w:val="00E1076F"/>
    <w:rsid w:val="00E10D52"/>
    <w:rsid w:val="00E10F8C"/>
    <w:rsid w:val="00E11C4C"/>
    <w:rsid w:val="00E12909"/>
    <w:rsid w:val="00E13A33"/>
    <w:rsid w:val="00E13D3F"/>
    <w:rsid w:val="00E13DFB"/>
    <w:rsid w:val="00E14690"/>
    <w:rsid w:val="00E14829"/>
    <w:rsid w:val="00E1489A"/>
    <w:rsid w:val="00E14D0A"/>
    <w:rsid w:val="00E2050A"/>
    <w:rsid w:val="00E20601"/>
    <w:rsid w:val="00E22F24"/>
    <w:rsid w:val="00E230F1"/>
    <w:rsid w:val="00E23974"/>
    <w:rsid w:val="00E23BE9"/>
    <w:rsid w:val="00E263B1"/>
    <w:rsid w:val="00E27343"/>
    <w:rsid w:val="00E31773"/>
    <w:rsid w:val="00E31938"/>
    <w:rsid w:val="00E33BD5"/>
    <w:rsid w:val="00E343FC"/>
    <w:rsid w:val="00E34685"/>
    <w:rsid w:val="00E3548E"/>
    <w:rsid w:val="00E3688D"/>
    <w:rsid w:val="00E3722F"/>
    <w:rsid w:val="00E374CB"/>
    <w:rsid w:val="00E37C46"/>
    <w:rsid w:val="00E37CBE"/>
    <w:rsid w:val="00E40C03"/>
    <w:rsid w:val="00E421B2"/>
    <w:rsid w:val="00E424ED"/>
    <w:rsid w:val="00E438CF"/>
    <w:rsid w:val="00E4406C"/>
    <w:rsid w:val="00E46C50"/>
    <w:rsid w:val="00E47196"/>
    <w:rsid w:val="00E504F6"/>
    <w:rsid w:val="00E50D80"/>
    <w:rsid w:val="00E510EC"/>
    <w:rsid w:val="00E5122F"/>
    <w:rsid w:val="00E51734"/>
    <w:rsid w:val="00E53404"/>
    <w:rsid w:val="00E53626"/>
    <w:rsid w:val="00E54263"/>
    <w:rsid w:val="00E54932"/>
    <w:rsid w:val="00E54983"/>
    <w:rsid w:val="00E54C3C"/>
    <w:rsid w:val="00E54F1B"/>
    <w:rsid w:val="00E55E44"/>
    <w:rsid w:val="00E567C0"/>
    <w:rsid w:val="00E569D8"/>
    <w:rsid w:val="00E577BF"/>
    <w:rsid w:val="00E57A6F"/>
    <w:rsid w:val="00E62071"/>
    <w:rsid w:val="00E62479"/>
    <w:rsid w:val="00E643E3"/>
    <w:rsid w:val="00E648D9"/>
    <w:rsid w:val="00E64D18"/>
    <w:rsid w:val="00E64FE0"/>
    <w:rsid w:val="00E66223"/>
    <w:rsid w:val="00E7021A"/>
    <w:rsid w:val="00E70BCA"/>
    <w:rsid w:val="00E71A96"/>
    <w:rsid w:val="00E7302E"/>
    <w:rsid w:val="00E7358F"/>
    <w:rsid w:val="00E73EC2"/>
    <w:rsid w:val="00E7419F"/>
    <w:rsid w:val="00E7684E"/>
    <w:rsid w:val="00E76A69"/>
    <w:rsid w:val="00E80AAE"/>
    <w:rsid w:val="00E81095"/>
    <w:rsid w:val="00E817DF"/>
    <w:rsid w:val="00E81A48"/>
    <w:rsid w:val="00E820B4"/>
    <w:rsid w:val="00E82792"/>
    <w:rsid w:val="00E83BD8"/>
    <w:rsid w:val="00E83D9A"/>
    <w:rsid w:val="00E8716A"/>
    <w:rsid w:val="00E90094"/>
    <w:rsid w:val="00E90214"/>
    <w:rsid w:val="00E916AC"/>
    <w:rsid w:val="00E92548"/>
    <w:rsid w:val="00E93106"/>
    <w:rsid w:val="00E94000"/>
    <w:rsid w:val="00E94003"/>
    <w:rsid w:val="00E9422A"/>
    <w:rsid w:val="00E94323"/>
    <w:rsid w:val="00E97A5D"/>
    <w:rsid w:val="00EA0B5A"/>
    <w:rsid w:val="00EA0CA4"/>
    <w:rsid w:val="00EA0DBA"/>
    <w:rsid w:val="00EA1228"/>
    <w:rsid w:val="00EA1BEC"/>
    <w:rsid w:val="00EA1DC0"/>
    <w:rsid w:val="00EA254D"/>
    <w:rsid w:val="00EA2E6A"/>
    <w:rsid w:val="00EA46C9"/>
    <w:rsid w:val="00EA485B"/>
    <w:rsid w:val="00EA5113"/>
    <w:rsid w:val="00EA5B4E"/>
    <w:rsid w:val="00EA602A"/>
    <w:rsid w:val="00EA609D"/>
    <w:rsid w:val="00EA6784"/>
    <w:rsid w:val="00EA68E4"/>
    <w:rsid w:val="00EA6FED"/>
    <w:rsid w:val="00EA7146"/>
    <w:rsid w:val="00EA79FF"/>
    <w:rsid w:val="00EB1A80"/>
    <w:rsid w:val="00EB2D70"/>
    <w:rsid w:val="00EB2EC0"/>
    <w:rsid w:val="00EB30F9"/>
    <w:rsid w:val="00EB3590"/>
    <w:rsid w:val="00EB3B64"/>
    <w:rsid w:val="00EB3D56"/>
    <w:rsid w:val="00EB3E4C"/>
    <w:rsid w:val="00EB4867"/>
    <w:rsid w:val="00EB49D6"/>
    <w:rsid w:val="00EB4F37"/>
    <w:rsid w:val="00EB5795"/>
    <w:rsid w:val="00EB5C26"/>
    <w:rsid w:val="00EB6B02"/>
    <w:rsid w:val="00EB7741"/>
    <w:rsid w:val="00EC3D82"/>
    <w:rsid w:val="00EC3E38"/>
    <w:rsid w:val="00EC4B8D"/>
    <w:rsid w:val="00EC4D18"/>
    <w:rsid w:val="00EC4F8C"/>
    <w:rsid w:val="00EC5C2E"/>
    <w:rsid w:val="00EC62AF"/>
    <w:rsid w:val="00EC7B7F"/>
    <w:rsid w:val="00ED0CBE"/>
    <w:rsid w:val="00ED1052"/>
    <w:rsid w:val="00ED3522"/>
    <w:rsid w:val="00ED48C4"/>
    <w:rsid w:val="00ED4E25"/>
    <w:rsid w:val="00ED51F9"/>
    <w:rsid w:val="00ED5F93"/>
    <w:rsid w:val="00ED6416"/>
    <w:rsid w:val="00ED66C6"/>
    <w:rsid w:val="00ED6DB6"/>
    <w:rsid w:val="00EE0394"/>
    <w:rsid w:val="00EE08DB"/>
    <w:rsid w:val="00EE0BFF"/>
    <w:rsid w:val="00EE0DAE"/>
    <w:rsid w:val="00EE13AF"/>
    <w:rsid w:val="00EE165B"/>
    <w:rsid w:val="00EE2D9A"/>
    <w:rsid w:val="00EE301B"/>
    <w:rsid w:val="00EE3521"/>
    <w:rsid w:val="00EE38E6"/>
    <w:rsid w:val="00EE4909"/>
    <w:rsid w:val="00EE5A99"/>
    <w:rsid w:val="00EE5E94"/>
    <w:rsid w:val="00EE61B9"/>
    <w:rsid w:val="00EE6940"/>
    <w:rsid w:val="00EE6BDD"/>
    <w:rsid w:val="00EE73A9"/>
    <w:rsid w:val="00EE77E2"/>
    <w:rsid w:val="00EF0DA1"/>
    <w:rsid w:val="00EF25AD"/>
    <w:rsid w:val="00EF2884"/>
    <w:rsid w:val="00EF3701"/>
    <w:rsid w:val="00EF40A4"/>
    <w:rsid w:val="00EF41AC"/>
    <w:rsid w:val="00EF4462"/>
    <w:rsid w:val="00EF52F6"/>
    <w:rsid w:val="00EF7151"/>
    <w:rsid w:val="00EF71C1"/>
    <w:rsid w:val="00EF71F0"/>
    <w:rsid w:val="00EF7E1A"/>
    <w:rsid w:val="00F022A2"/>
    <w:rsid w:val="00F02C4C"/>
    <w:rsid w:val="00F03180"/>
    <w:rsid w:val="00F0392C"/>
    <w:rsid w:val="00F04192"/>
    <w:rsid w:val="00F04A61"/>
    <w:rsid w:val="00F0513C"/>
    <w:rsid w:val="00F05189"/>
    <w:rsid w:val="00F07D83"/>
    <w:rsid w:val="00F1031B"/>
    <w:rsid w:val="00F1110F"/>
    <w:rsid w:val="00F1179F"/>
    <w:rsid w:val="00F11A7A"/>
    <w:rsid w:val="00F128B0"/>
    <w:rsid w:val="00F129E4"/>
    <w:rsid w:val="00F1515F"/>
    <w:rsid w:val="00F15649"/>
    <w:rsid w:val="00F175C2"/>
    <w:rsid w:val="00F175CB"/>
    <w:rsid w:val="00F176C0"/>
    <w:rsid w:val="00F17D21"/>
    <w:rsid w:val="00F200AE"/>
    <w:rsid w:val="00F20212"/>
    <w:rsid w:val="00F218BF"/>
    <w:rsid w:val="00F233F7"/>
    <w:rsid w:val="00F23533"/>
    <w:rsid w:val="00F2392C"/>
    <w:rsid w:val="00F2425A"/>
    <w:rsid w:val="00F24984"/>
    <w:rsid w:val="00F25B80"/>
    <w:rsid w:val="00F25BF5"/>
    <w:rsid w:val="00F25DEA"/>
    <w:rsid w:val="00F260C0"/>
    <w:rsid w:val="00F263C4"/>
    <w:rsid w:val="00F269BC"/>
    <w:rsid w:val="00F27679"/>
    <w:rsid w:val="00F277E6"/>
    <w:rsid w:val="00F27DA7"/>
    <w:rsid w:val="00F30679"/>
    <w:rsid w:val="00F309DD"/>
    <w:rsid w:val="00F31A1E"/>
    <w:rsid w:val="00F31ED3"/>
    <w:rsid w:val="00F32150"/>
    <w:rsid w:val="00F3251C"/>
    <w:rsid w:val="00F32744"/>
    <w:rsid w:val="00F33A23"/>
    <w:rsid w:val="00F33A3A"/>
    <w:rsid w:val="00F3439F"/>
    <w:rsid w:val="00F350F0"/>
    <w:rsid w:val="00F35CC1"/>
    <w:rsid w:val="00F35CE7"/>
    <w:rsid w:val="00F35F75"/>
    <w:rsid w:val="00F37B34"/>
    <w:rsid w:val="00F4207F"/>
    <w:rsid w:val="00F4262C"/>
    <w:rsid w:val="00F4394F"/>
    <w:rsid w:val="00F43E02"/>
    <w:rsid w:val="00F43EF9"/>
    <w:rsid w:val="00F44026"/>
    <w:rsid w:val="00F44158"/>
    <w:rsid w:val="00F458CB"/>
    <w:rsid w:val="00F4603C"/>
    <w:rsid w:val="00F467EA"/>
    <w:rsid w:val="00F46D86"/>
    <w:rsid w:val="00F4719A"/>
    <w:rsid w:val="00F5019A"/>
    <w:rsid w:val="00F50DA3"/>
    <w:rsid w:val="00F52949"/>
    <w:rsid w:val="00F52A41"/>
    <w:rsid w:val="00F532B3"/>
    <w:rsid w:val="00F5476C"/>
    <w:rsid w:val="00F553B7"/>
    <w:rsid w:val="00F56C5B"/>
    <w:rsid w:val="00F573E4"/>
    <w:rsid w:val="00F602CD"/>
    <w:rsid w:val="00F617D1"/>
    <w:rsid w:val="00F620C4"/>
    <w:rsid w:val="00F622B9"/>
    <w:rsid w:val="00F631F0"/>
    <w:rsid w:val="00F6407C"/>
    <w:rsid w:val="00F66E58"/>
    <w:rsid w:val="00F6727D"/>
    <w:rsid w:val="00F709AC"/>
    <w:rsid w:val="00F70D33"/>
    <w:rsid w:val="00F71D8E"/>
    <w:rsid w:val="00F73418"/>
    <w:rsid w:val="00F7451A"/>
    <w:rsid w:val="00F7505B"/>
    <w:rsid w:val="00F75374"/>
    <w:rsid w:val="00F75D3A"/>
    <w:rsid w:val="00F775BE"/>
    <w:rsid w:val="00F80470"/>
    <w:rsid w:val="00F80943"/>
    <w:rsid w:val="00F80E9F"/>
    <w:rsid w:val="00F811A8"/>
    <w:rsid w:val="00F8146B"/>
    <w:rsid w:val="00F81670"/>
    <w:rsid w:val="00F82379"/>
    <w:rsid w:val="00F83265"/>
    <w:rsid w:val="00F83BBD"/>
    <w:rsid w:val="00F84727"/>
    <w:rsid w:val="00F8566D"/>
    <w:rsid w:val="00F856C5"/>
    <w:rsid w:val="00F85B1C"/>
    <w:rsid w:val="00F87179"/>
    <w:rsid w:val="00F87761"/>
    <w:rsid w:val="00F911CB"/>
    <w:rsid w:val="00F91570"/>
    <w:rsid w:val="00F916C9"/>
    <w:rsid w:val="00F920E6"/>
    <w:rsid w:val="00F94478"/>
    <w:rsid w:val="00F9538A"/>
    <w:rsid w:val="00F95A93"/>
    <w:rsid w:val="00F96B41"/>
    <w:rsid w:val="00F9760F"/>
    <w:rsid w:val="00F976B6"/>
    <w:rsid w:val="00FA08FF"/>
    <w:rsid w:val="00FA1102"/>
    <w:rsid w:val="00FA1723"/>
    <w:rsid w:val="00FA18F0"/>
    <w:rsid w:val="00FA33C0"/>
    <w:rsid w:val="00FA3CF6"/>
    <w:rsid w:val="00FA45E0"/>
    <w:rsid w:val="00FA4900"/>
    <w:rsid w:val="00FA519A"/>
    <w:rsid w:val="00FA6BCE"/>
    <w:rsid w:val="00FA6C75"/>
    <w:rsid w:val="00FA756F"/>
    <w:rsid w:val="00FA7A56"/>
    <w:rsid w:val="00FB0624"/>
    <w:rsid w:val="00FB0EF7"/>
    <w:rsid w:val="00FB2531"/>
    <w:rsid w:val="00FB2C4F"/>
    <w:rsid w:val="00FB2DE5"/>
    <w:rsid w:val="00FB324C"/>
    <w:rsid w:val="00FB3553"/>
    <w:rsid w:val="00FB4777"/>
    <w:rsid w:val="00FB49C3"/>
    <w:rsid w:val="00FB4AFA"/>
    <w:rsid w:val="00FB595E"/>
    <w:rsid w:val="00FB5D00"/>
    <w:rsid w:val="00FB5FAA"/>
    <w:rsid w:val="00FC011F"/>
    <w:rsid w:val="00FC24AB"/>
    <w:rsid w:val="00FC24C2"/>
    <w:rsid w:val="00FC33A0"/>
    <w:rsid w:val="00FC3B13"/>
    <w:rsid w:val="00FC3C13"/>
    <w:rsid w:val="00FC4764"/>
    <w:rsid w:val="00FC5013"/>
    <w:rsid w:val="00FC528A"/>
    <w:rsid w:val="00FC54F0"/>
    <w:rsid w:val="00FC7035"/>
    <w:rsid w:val="00FC70AA"/>
    <w:rsid w:val="00FC7DFD"/>
    <w:rsid w:val="00FC7EDD"/>
    <w:rsid w:val="00FD0C1A"/>
    <w:rsid w:val="00FD0D34"/>
    <w:rsid w:val="00FD1A25"/>
    <w:rsid w:val="00FD33A6"/>
    <w:rsid w:val="00FD35CD"/>
    <w:rsid w:val="00FD4579"/>
    <w:rsid w:val="00FD49C7"/>
    <w:rsid w:val="00FD5838"/>
    <w:rsid w:val="00FD7156"/>
    <w:rsid w:val="00FD7A05"/>
    <w:rsid w:val="00FD7A50"/>
    <w:rsid w:val="00FE211B"/>
    <w:rsid w:val="00FE3094"/>
    <w:rsid w:val="00FE413D"/>
    <w:rsid w:val="00FE55B6"/>
    <w:rsid w:val="00FE78EB"/>
    <w:rsid w:val="00FF03D1"/>
    <w:rsid w:val="00FF2CAD"/>
    <w:rsid w:val="00FF3494"/>
    <w:rsid w:val="00FF3DAD"/>
    <w:rsid w:val="00FF41F2"/>
    <w:rsid w:val="00FF4D2F"/>
    <w:rsid w:val="00FF4D48"/>
    <w:rsid w:val="00FF5919"/>
    <w:rsid w:val="00FF683F"/>
    <w:rsid w:val="00FF6EF6"/>
    <w:rsid w:val="00FF7024"/>
    <w:rsid w:val="00FF717A"/>
    <w:rsid w:val="00FF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1">
    <w:name w:val="heading 1"/>
    <w:basedOn w:val="a"/>
    <w:next w:val="a"/>
    <w:qFormat/>
    <w:pPr>
      <w:keepNext/>
      <w:widowControl/>
      <w:tabs>
        <w:tab w:val="num" w:pos="432"/>
      </w:tabs>
      <w:autoSpaceDE/>
      <w:ind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/>
    </w:rPr>
  </w:style>
  <w:style w:type="paragraph" w:styleId="6">
    <w:name w:val="heading 6"/>
    <w:basedOn w:val="a"/>
    <w:next w:val="a"/>
    <w:qFormat/>
    <w:pPr>
      <w:tabs>
        <w:tab w:val="num" w:pos="1152"/>
      </w:tabs>
      <w:spacing w:before="240" w:after="60"/>
      <w:ind w:left="1152" w:hanging="1152"/>
      <w:outlineLvl w:val="5"/>
    </w:pPr>
    <w:rPr>
      <w:rFonts w:ascii="Calibri" w:hAnsi="Calibri" w:cs="Times New Roman"/>
      <w:b/>
      <w:bCs/>
      <w:sz w:val="22"/>
      <w:szCs w:val="22"/>
      <w:lang w:val="x-none"/>
    </w:rPr>
  </w:style>
  <w:style w:type="paragraph" w:styleId="9">
    <w:name w:val="heading 9"/>
    <w:basedOn w:val="a"/>
    <w:next w:val="a"/>
    <w:qFormat/>
    <w:pPr>
      <w:tabs>
        <w:tab w:val="num" w:pos="1584"/>
      </w:tabs>
      <w:spacing w:before="240" w:after="60"/>
      <w:ind w:left="1584" w:hanging="1584"/>
      <w:outlineLvl w:val="8"/>
    </w:pPr>
    <w:rPr>
      <w:rFonts w:ascii="Cambria" w:hAnsi="Cambria" w:cs="Times New Roman"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с отступом Знак"/>
    <w:rPr>
      <w:rFonts w:ascii="Times New Roman" w:eastAsia="Times New Roman" w:hAnsi="Times New Roman"/>
      <w:i/>
      <w:iCs/>
      <w:color w:val="000000"/>
      <w:sz w:val="28"/>
      <w:szCs w:val="28"/>
    </w:rPr>
  </w:style>
  <w:style w:type="character" w:customStyle="1" w:styleId="3">
    <w:name w:val="Основной текст 3 Знак"/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a4">
    <w:name w:val="Основной текст Знак"/>
    <w:rPr>
      <w:rFonts w:ascii="Courier New" w:eastAsia="Times New Roman" w:hAnsi="Courier New" w:cs="Courier New"/>
    </w:rPr>
  </w:style>
  <w:style w:type="character" w:customStyle="1" w:styleId="11">
    <w:name w:val="Заголовок 1 Знак"/>
    <w:rPr>
      <w:rFonts w:ascii="Times New Roman" w:eastAsia="Times New Roman" w:hAnsi="Times New Roman"/>
      <w:b/>
      <w:sz w:val="28"/>
      <w:szCs w:val="24"/>
    </w:rPr>
  </w:style>
  <w:style w:type="character" w:customStyle="1" w:styleId="a5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6">
    <w:name w:val="Верхний колонтитул Знак"/>
    <w:uiPriority w:val="99"/>
    <w:rPr>
      <w:rFonts w:ascii="Courier New" w:eastAsia="Times New Roman" w:hAnsi="Courier New" w:cs="Courier New"/>
    </w:rPr>
  </w:style>
  <w:style w:type="character" w:customStyle="1" w:styleId="a7">
    <w:name w:val="Нижний колонтитул Знак"/>
    <w:rPr>
      <w:rFonts w:ascii="Courier New" w:eastAsia="Times New Roman" w:hAnsi="Courier New" w:cs="Courier New"/>
    </w:rPr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90">
    <w:name w:val="Заголовок 9 Знак"/>
    <w:rPr>
      <w:rFonts w:ascii="Cambria" w:eastAsia="Times New Roman" w:hAnsi="Cambria" w:cs="Times New Roman"/>
      <w:sz w:val="22"/>
      <w:szCs w:val="22"/>
    </w:rPr>
  </w:style>
  <w:style w:type="character" w:styleId="a8">
    <w:name w:val="Hyperlink"/>
    <w:rPr>
      <w:color w:val="0000FF"/>
      <w:u w:val="single"/>
    </w:rPr>
  </w:style>
  <w:style w:type="character" w:customStyle="1" w:styleId="31">
    <w:name w:val="Основной текст 3 Знак1"/>
    <w:rPr>
      <w:rFonts w:ascii="Courier New" w:eastAsia="Times New Roman" w:hAnsi="Courier New" w:cs="Courier New"/>
      <w:sz w:val="16"/>
      <w:szCs w:val="16"/>
    </w:rPr>
  </w:style>
  <w:style w:type="character" w:customStyle="1" w:styleId="12">
    <w:name w:val="Текст выноски Знак1"/>
    <w:rPr>
      <w:rFonts w:ascii="Tahoma" w:eastAsia="Times New Roman" w:hAnsi="Tahoma" w:cs="Tahoma"/>
      <w:sz w:val="16"/>
      <w:szCs w:val="16"/>
    </w:rPr>
  </w:style>
  <w:style w:type="character" w:customStyle="1" w:styleId="13">
    <w:name w:val="Верхний колонтитул Знак1"/>
    <w:rPr>
      <w:rFonts w:ascii="Courier New" w:eastAsia="Times New Roman" w:hAnsi="Courier New" w:cs="Courier New"/>
    </w:rPr>
  </w:style>
  <w:style w:type="character" w:customStyle="1" w:styleId="14">
    <w:name w:val="Основной текст Знак1"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rPr>
      <w:rFonts w:ascii="Courier New" w:eastAsia="Times New Roman" w:hAnsi="Courier New" w:cs="Courier New"/>
    </w:rPr>
  </w:style>
  <w:style w:type="character" w:customStyle="1" w:styleId="16">
    <w:name w:val="Основной текст с отступом Знак1"/>
    <w:rPr>
      <w:rFonts w:ascii="Courier New" w:eastAsia="Times New Roman" w:hAnsi="Courier New" w:cs="Courier New"/>
    </w:rPr>
  </w:style>
  <w:style w:type="character" w:customStyle="1" w:styleId="a9">
    <w:name w:val="Подзаголовок Знак"/>
    <w:rPr>
      <w:rFonts w:ascii="Arial" w:eastAsia="Lucida Sans Unicode" w:hAnsi="Arial" w:cs="Tahoma"/>
      <w:i/>
      <w:iCs/>
      <w:sz w:val="28"/>
      <w:szCs w:val="28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pPr>
      <w:spacing w:after="120"/>
    </w:pPr>
    <w:rPr>
      <w:rFonts w:cs="Times New Roman"/>
      <w:lang w:val="x-none"/>
    </w:rPr>
  </w:style>
  <w:style w:type="paragraph" w:styleId="ac">
    <w:name w:val="List"/>
    <w:basedOn w:val="ab"/>
    <w:rPr>
      <w:rFonts w:cs="Tahoma"/>
    </w:rPr>
  </w:style>
  <w:style w:type="paragraph" w:customStyle="1" w:styleId="17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8">
    <w:name w:val="Указатель1"/>
    <w:basedOn w:val="a"/>
    <w:pPr>
      <w:suppressLineNumbers/>
    </w:pPr>
    <w:rPr>
      <w:rFonts w:cs="Tahoma"/>
    </w:rPr>
  </w:style>
  <w:style w:type="paragraph" w:styleId="ad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e">
    <w:name w:val="Body Text Indent"/>
    <w:basedOn w:val="a"/>
    <w:pPr>
      <w:widowControl/>
      <w:autoSpaceDE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/>
    </w:rPr>
  </w:style>
  <w:style w:type="paragraph" w:customStyle="1" w:styleId="310">
    <w:name w:val="Основной текст 31"/>
    <w:basedOn w:val="a"/>
    <w:pPr>
      <w:widowControl/>
      <w:autoSpaceDE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/>
    </w:rPr>
  </w:style>
  <w:style w:type="paragraph" w:customStyle="1" w:styleId="Web">
    <w:name w:val="Обычный (Web)"/>
    <w:basedOn w:val="a"/>
    <w:pPr>
      <w:autoSpaceDE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f">
    <w:name w:val="Balloon Text"/>
    <w:basedOn w:val="a"/>
    <w:rPr>
      <w:rFonts w:ascii="Tahoma" w:hAnsi="Tahoma" w:cs="Times New Roman"/>
      <w:sz w:val="16"/>
      <w:szCs w:val="16"/>
      <w:lang w:val="x-none"/>
    </w:rPr>
  </w:style>
  <w:style w:type="paragraph" w:customStyle="1" w:styleId="CM12">
    <w:name w:val="CM12"/>
    <w:basedOn w:val="a"/>
    <w:next w:val="a"/>
    <w:rPr>
      <w:rFonts w:ascii="Times New Roman" w:hAnsi="Times New Roman" w:cs="Times New Roman"/>
      <w:sz w:val="24"/>
      <w:szCs w:val="24"/>
    </w:rPr>
  </w:style>
  <w:style w:type="paragraph" w:styleId="af0">
    <w:name w:val="header"/>
    <w:basedOn w:val="a"/>
    <w:uiPriority w:val="99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styleId="af1">
    <w:name w:val="footer"/>
    <w:basedOn w:val="a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af2">
    <w:name w:val="List Paragraph"/>
    <w:basedOn w:val="a"/>
    <w:qFormat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9">
    <w:name w:val="Знак1"/>
    <w:basedOn w:val="a"/>
    <w:pPr>
      <w:widowControl/>
      <w:autoSpaceDE/>
      <w:spacing w:before="280" w:after="280"/>
    </w:pPr>
    <w:rPr>
      <w:rFonts w:ascii="Tahoma" w:hAnsi="Tahoma" w:cs="Times New Roman"/>
      <w:lang w:val="en-US"/>
    </w:rPr>
  </w:style>
  <w:style w:type="paragraph" w:styleId="af3">
    <w:name w:val="Normal (Web)"/>
    <w:basedOn w:val="a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_Style 2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4">
    <w:name w:val="_Style 4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3">
    <w:name w:val="_Style 3"/>
    <w:basedOn w:val="a"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af4">
    <w:name w:val="Нормальный (таблица)"/>
    <w:basedOn w:val="a"/>
    <w:next w:val="a"/>
    <w:pPr>
      <w:jc w:val="both"/>
    </w:pPr>
    <w:rPr>
      <w:rFonts w:ascii="Arial" w:hAnsi="Arial" w:cs="Arial"/>
      <w:sz w:val="24"/>
      <w:szCs w:val="24"/>
    </w:rPr>
  </w:style>
  <w:style w:type="paragraph" w:customStyle="1" w:styleId="1a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af5">
    <w:name w:val="Subtitle"/>
    <w:basedOn w:val="a"/>
    <w:next w:val="ab"/>
    <w:qFormat/>
    <w:pPr>
      <w:keepNext/>
      <w:widowControl/>
      <w:autoSpaceDE/>
      <w:spacing w:before="240" w:after="120"/>
      <w:jc w:val="center"/>
    </w:pPr>
    <w:rPr>
      <w:rFonts w:ascii="Arial" w:eastAsia="Lucida Sans Unicode" w:hAnsi="Arial" w:cs="Times New Roman"/>
      <w:i/>
      <w:iCs/>
      <w:sz w:val="28"/>
      <w:szCs w:val="28"/>
      <w:lang w:val="x-none"/>
    </w:rPr>
  </w:style>
  <w:style w:type="paragraph" w:customStyle="1" w:styleId="C289308D74E2492DA70DEFAE9D5EDFC8">
    <w:name w:val="C289308D74E2492DA70DEFAE9D5EDFC8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1">
    <w:name w:val="heading 1"/>
    <w:basedOn w:val="a"/>
    <w:next w:val="a"/>
    <w:qFormat/>
    <w:pPr>
      <w:keepNext/>
      <w:widowControl/>
      <w:tabs>
        <w:tab w:val="num" w:pos="432"/>
      </w:tabs>
      <w:autoSpaceDE/>
      <w:ind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/>
    </w:rPr>
  </w:style>
  <w:style w:type="paragraph" w:styleId="6">
    <w:name w:val="heading 6"/>
    <w:basedOn w:val="a"/>
    <w:next w:val="a"/>
    <w:qFormat/>
    <w:pPr>
      <w:tabs>
        <w:tab w:val="num" w:pos="1152"/>
      </w:tabs>
      <w:spacing w:before="240" w:after="60"/>
      <w:ind w:left="1152" w:hanging="1152"/>
      <w:outlineLvl w:val="5"/>
    </w:pPr>
    <w:rPr>
      <w:rFonts w:ascii="Calibri" w:hAnsi="Calibri" w:cs="Times New Roman"/>
      <w:b/>
      <w:bCs/>
      <w:sz w:val="22"/>
      <w:szCs w:val="22"/>
      <w:lang w:val="x-none"/>
    </w:rPr>
  </w:style>
  <w:style w:type="paragraph" w:styleId="9">
    <w:name w:val="heading 9"/>
    <w:basedOn w:val="a"/>
    <w:next w:val="a"/>
    <w:qFormat/>
    <w:pPr>
      <w:tabs>
        <w:tab w:val="num" w:pos="1584"/>
      </w:tabs>
      <w:spacing w:before="240" w:after="60"/>
      <w:ind w:left="1584" w:hanging="1584"/>
      <w:outlineLvl w:val="8"/>
    </w:pPr>
    <w:rPr>
      <w:rFonts w:ascii="Cambria" w:hAnsi="Cambria" w:cs="Times New Roman"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с отступом Знак"/>
    <w:rPr>
      <w:rFonts w:ascii="Times New Roman" w:eastAsia="Times New Roman" w:hAnsi="Times New Roman"/>
      <w:i/>
      <w:iCs/>
      <w:color w:val="000000"/>
      <w:sz w:val="28"/>
      <w:szCs w:val="28"/>
    </w:rPr>
  </w:style>
  <w:style w:type="character" w:customStyle="1" w:styleId="3">
    <w:name w:val="Основной текст 3 Знак"/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a4">
    <w:name w:val="Основной текст Знак"/>
    <w:rPr>
      <w:rFonts w:ascii="Courier New" w:eastAsia="Times New Roman" w:hAnsi="Courier New" w:cs="Courier New"/>
    </w:rPr>
  </w:style>
  <w:style w:type="character" w:customStyle="1" w:styleId="11">
    <w:name w:val="Заголовок 1 Знак"/>
    <w:rPr>
      <w:rFonts w:ascii="Times New Roman" w:eastAsia="Times New Roman" w:hAnsi="Times New Roman"/>
      <w:b/>
      <w:sz w:val="28"/>
      <w:szCs w:val="24"/>
    </w:rPr>
  </w:style>
  <w:style w:type="character" w:customStyle="1" w:styleId="a5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6">
    <w:name w:val="Верхний колонтитул Знак"/>
    <w:uiPriority w:val="99"/>
    <w:rPr>
      <w:rFonts w:ascii="Courier New" w:eastAsia="Times New Roman" w:hAnsi="Courier New" w:cs="Courier New"/>
    </w:rPr>
  </w:style>
  <w:style w:type="character" w:customStyle="1" w:styleId="a7">
    <w:name w:val="Нижний колонтитул Знак"/>
    <w:rPr>
      <w:rFonts w:ascii="Courier New" w:eastAsia="Times New Roman" w:hAnsi="Courier New" w:cs="Courier New"/>
    </w:rPr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90">
    <w:name w:val="Заголовок 9 Знак"/>
    <w:rPr>
      <w:rFonts w:ascii="Cambria" w:eastAsia="Times New Roman" w:hAnsi="Cambria" w:cs="Times New Roman"/>
      <w:sz w:val="22"/>
      <w:szCs w:val="22"/>
    </w:rPr>
  </w:style>
  <w:style w:type="character" w:styleId="a8">
    <w:name w:val="Hyperlink"/>
    <w:rPr>
      <w:color w:val="0000FF"/>
      <w:u w:val="single"/>
    </w:rPr>
  </w:style>
  <w:style w:type="character" w:customStyle="1" w:styleId="31">
    <w:name w:val="Основной текст 3 Знак1"/>
    <w:rPr>
      <w:rFonts w:ascii="Courier New" w:eastAsia="Times New Roman" w:hAnsi="Courier New" w:cs="Courier New"/>
      <w:sz w:val="16"/>
      <w:szCs w:val="16"/>
    </w:rPr>
  </w:style>
  <w:style w:type="character" w:customStyle="1" w:styleId="12">
    <w:name w:val="Текст выноски Знак1"/>
    <w:rPr>
      <w:rFonts w:ascii="Tahoma" w:eastAsia="Times New Roman" w:hAnsi="Tahoma" w:cs="Tahoma"/>
      <w:sz w:val="16"/>
      <w:szCs w:val="16"/>
    </w:rPr>
  </w:style>
  <w:style w:type="character" w:customStyle="1" w:styleId="13">
    <w:name w:val="Верхний колонтитул Знак1"/>
    <w:rPr>
      <w:rFonts w:ascii="Courier New" w:eastAsia="Times New Roman" w:hAnsi="Courier New" w:cs="Courier New"/>
    </w:rPr>
  </w:style>
  <w:style w:type="character" w:customStyle="1" w:styleId="14">
    <w:name w:val="Основной текст Знак1"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rPr>
      <w:rFonts w:ascii="Courier New" w:eastAsia="Times New Roman" w:hAnsi="Courier New" w:cs="Courier New"/>
    </w:rPr>
  </w:style>
  <w:style w:type="character" w:customStyle="1" w:styleId="16">
    <w:name w:val="Основной текст с отступом Знак1"/>
    <w:rPr>
      <w:rFonts w:ascii="Courier New" w:eastAsia="Times New Roman" w:hAnsi="Courier New" w:cs="Courier New"/>
    </w:rPr>
  </w:style>
  <w:style w:type="character" w:customStyle="1" w:styleId="a9">
    <w:name w:val="Подзаголовок Знак"/>
    <w:rPr>
      <w:rFonts w:ascii="Arial" w:eastAsia="Lucida Sans Unicode" w:hAnsi="Arial" w:cs="Tahoma"/>
      <w:i/>
      <w:iCs/>
      <w:sz w:val="28"/>
      <w:szCs w:val="28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pPr>
      <w:spacing w:after="120"/>
    </w:pPr>
    <w:rPr>
      <w:rFonts w:cs="Times New Roman"/>
      <w:lang w:val="x-none"/>
    </w:rPr>
  </w:style>
  <w:style w:type="paragraph" w:styleId="ac">
    <w:name w:val="List"/>
    <w:basedOn w:val="ab"/>
    <w:rPr>
      <w:rFonts w:cs="Tahoma"/>
    </w:rPr>
  </w:style>
  <w:style w:type="paragraph" w:customStyle="1" w:styleId="17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8">
    <w:name w:val="Указатель1"/>
    <w:basedOn w:val="a"/>
    <w:pPr>
      <w:suppressLineNumbers/>
    </w:pPr>
    <w:rPr>
      <w:rFonts w:cs="Tahoma"/>
    </w:rPr>
  </w:style>
  <w:style w:type="paragraph" w:styleId="ad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e">
    <w:name w:val="Body Text Indent"/>
    <w:basedOn w:val="a"/>
    <w:pPr>
      <w:widowControl/>
      <w:autoSpaceDE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/>
    </w:rPr>
  </w:style>
  <w:style w:type="paragraph" w:customStyle="1" w:styleId="310">
    <w:name w:val="Основной текст 31"/>
    <w:basedOn w:val="a"/>
    <w:pPr>
      <w:widowControl/>
      <w:autoSpaceDE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/>
    </w:rPr>
  </w:style>
  <w:style w:type="paragraph" w:customStyle="1" w:styleId="Web">
    <w:name w:val="Обычный (Web)"/>
    <w:basedOn w:val="a"/>
    <w:pPr>
      <w:autoSpaceDE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f">
    <w:name w:val="Balloon Text"/>
    <w:basedOn w:val="a"/>
    <w:rPr>
      <w:rFonts w:ascii="Tahoma" w:hAnsi="Tahoma" w:cs="Times New Roman"/>
      <w:sz w:val="16"/>
      <w:szCs w:val="16"/>
      <w:lang w:val="x-none"/>
    </w:rPr>
  </w:style>
  <w:style w:type="paragraph" w:customStyle="1" w:styleId="CM12">
    <w:name w:val="CM12"/>
    <w:basedOn w:val="a"/>
    <w:next w:val="a"/>
    <w:rPr>
      <w:rFonts w:ascii="Times New Roman" w:hAnsi="Times New Roman" w:cs="Times New Roman"/>
      <w:sz w:val="24"/>
      <w:szCs w:val="24"/>
    </w:rPr>
  </w:style>
  <w:style w:type="paragraph" w:styleId="af0">
    <w:name w:val="header"/>
    <w:basedOn w:val="a"/>
    <w:uiPriority w:val="99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styleId="af1">
    <w:name w:val="footer"/>
    <w:basedOn w:val="a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af2">
    <w:name w:val="List Paragraph"/>
    <w:basedOn w:val="a"/>
    <w:qFormat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9">
    <w:name w:val="Знак1"/>
    <w:basedOn w:val="a"/>
    <w:pPr>
      <w:widowControl/>
      <w:autoSpaceDE/>
      <w:spacing w:before="280" w:after="280"/>
    </w:pPr>
    <w:rPr>
      <w:rFonts w:ascii="Tahoma" w:hAnsi="Tahoma" w:cs="Times New Roman"/>
      <w:lang w:val="en-US"/>
    </w:rPr>
  </w:style>
  <w:style w:type="paragraph" w:styleId="af3">
    <w:name w:val="Normal (Web)"/>
    <w:basedOn w:val="a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_Style 2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4">
    <w:name w:val="_Style 4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3">
    <w:name w:val="_Style 3"/>
    <w:basedOn w:val="a"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af4">
    <w:name w:val="Нормальный (таблица)"/>
    <w:basedOn w:val="a"/>
    <w:next w:val="a"/>
    <w:pPr>
      <w:jc w:val="both"/>
    </w:pPr>
    <w:rPr>
      <w:rFonts w:ascii="Arial" w:hAnsi="Arial" w:cs="Arial"/>
      <w:sz w:val="24"/>
      <w:szCs w:val="24"/>
    </w:rPr>
  </w:style>
  <w:style w:type="paragraph" w:customStyle="1" w:styleId="1a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af5">
    <w:name w:val="Subtitle"/>
    <w:basedOn w:val="a"/>
    <w:next w:val="ab"/>
    <w:qFormat/>
    <w:pPr>
      <w:keepNext/>
      <w:widowControl/>
      <w:autoSpaceDE/>
      <w:spacing w:before="240" w:after="120"/>
      <w:jc w:val="center"/>
    </w:pPr>
    <w:rPr>
      <w:rFonts w:ascii="Arial" w:eastAsia="Lucida Sans Unicode" w:hAnsi="Arial" w:cs="Times New Roman"/>
      <w:i/>
      <w:iCs/>
      <w:sz w:val="28"/>
      <w:szCs w:val="28"/>
      <w:lang w:val="x-none"/>
    </w:rPr>
  </w:style>
  <w:style w:type="paragraph" w:customStyle="1" w:styleId="C289308D74E2492DA70DEFAE9D5EDFC8">
    <w:name w:val="C289308D74E2492DA70DEFAE9D5EDFC8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16E290-E19E-43C5-AD67-32780CA52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49</Pages>
  <Words>11563</Words>
  <Characters>65915</Characters>
  <Application>Microsoft Office Word</Application>
  <DocSecurity>0</DocSecurity>
  <Lines>549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Долгосрочная областная целевая программа «Доступная среда» на 2011-2013 годы</vt:lpstr>
    </vt:vector>
  </TitlesOfParts>
  <Company>SPecialiST RePack</Company>
  <LinksUpToDate>false</LinksUpToDate>
  <CharactersWithSpaces>77324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Долгосрочная областная целевая программа «Доступная среда» на 2011-2013 годы</dc:title>
  <dc:creator>1</dc:creator>
  <cp:lastModifiedBy>Оператор1</cp:lastModifiedBy>
  <cp:revision>2</cp:revision>
  <cp:lastPrinted>2023-05-22T06:23:00Z</cp:lastPrinted>
  <dcterms:created xsi:type="dcterms:W3CDTF">2024-01-24T06:39:00Z</dcterms:created>
  <dcterms:modified xsi:type="dcterms:W3CDTF">2024-01-24T06:39:00Z</dcterms:modified>
</cp:coreProperties>
</file>